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D0EE" w14:textId="77777777" w:rsidR="00000000" w:rsidRDefault="00E322BE">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Horngren's Accounting, Vol. 1, </w:t>
      </w:r>
      <w:proofErr w:type="spellStart"/>
      <w:r>
        <w:rPr>
          <w:rFonts w:ascii="Times New Roman" w:hAnsi="Times New Roman" w:cs="Times New Roman"/>
          <w:b/>
          <w:bCs/>
          <w:i/>
          <w:iCs/>
          <w:sz w:val="24"/>
          <w:szCs w:val="24"/>
        </w:rPr>
        <w:t>Cdn</w:t>
      </w:r>
      <w:proofErr w:type="spellEnd"/>
      <w:r>
        <w:rPr>
          <w:rFonts w:ascii="Times New Roman" w:hAnsi="Times New Roman" w:cs="Times New Roman"/>
          <w:b/>
          <w:bCs/>
          <w:i/>
          <w:iCs/>
          <w:sz w:val="24"/>
          <w:szCs w:val="24"/>
        </w:rPr>
        <w:t>. Ed., 12e</w:t>
      </w:r>
      <w:r>
        <w:rPr>
          <w:rFonts w:ascii="Times New Roman" w:hAnsi="Times New Roman" w:cs="Times New Roman"/>
          <w:b/>
          <w:bCs/>
          <w:sz w:val="24"/>
          <w:szCs w:val="24"/>
        </w:rPr>
        <w:t xml:space="preserve"> (Miller-Nobles)</w:t>
      </w:r>
    </w:p>
    <w:p w14:paraId="3D74EADD" w14:textId="77777777" w:rsidR="00000000" w:rsidRDefault="00E322BE">
      <w:pPr>
        <w:pStyle w:val="NormalText"/>
        <w:rPr>
          <w:rFonts w:ascii="Times New Roman" w:hAnsi="Times New Roman" w:cs="Times New Roman"/>
          <w:b/>
          <w:bCs/>
          <w:sz w:val="24"/>
          <w:szCs w:val="24"/>
        </w:rPr>
      </w:pPr>
      <w:r>
        <w:rPr>
          <w:rFonts w:ascii="Times New Roman" w:hAnsi="Times New Roman" w:cs="Times New Roman"/>
          <w:b/>
          <w:bCs/>
          <w:sz w:val="24"/>
          <w:szCs w:val="24"/>
        </w:rPr>
        <w:t>Chapter 1   Accounting and the Business Environment</w:t>
      </w:r>
    </w:p>
    <w:p w14:paraId="49630729" w14:textId="77777777" w:rsidR="00000000" w:rsidRDefault="00E322BE">
      <w:pPr>
        <w:pStyle w:val="NormalText"/>
        <w:rPr>
          <w:rFonts w:ascii="Times New Roman" w:hAnsi="Times New Roman" w:cs="Times New Roman"/>
          <w:b/>
          <w:bCs/>
          <w:sz w:val="24"/>
          <w:szCs w:val="24"/>
        </w:rPr>
      </w:pPr>
    </w:p>
    <w:p w14:paraId="771698CB" w14:textId="77777777" w:rsidR="00000000" w:rsidRDefault="00E322BE">
      <w:pPr>
        <w:pStyle w:val="NormalText"/>
        <w:rPr>
          <w:rFonts w:ascii="Times New Roman" w:hAnsi="Times New Roman" w:cs="Times New Roman"/>
          <w:sz w:val="24"/>
          <w:szCs w:val="24"/>
        </w:rPr>
      </w:pPr>
      <w:proofErr w:type="gramStart"/>
      <w:r>
        <w:rPr>
          <w:rFonts w:ascii="Times New Roman" w:hAnsi="Times New Roman" w:cs="Times New Roman"/>
          <w:sz w:val="24"/>
          <w:szCs w:val="24"/>
        </w:rPr>
        <w:t>1.1  Define</w:t>
      </w:r>
      <w:proofErr w:type="gramEnd"/>
      <w:r>
        <w:rPr>
          <w:rFonts w:ascii="Times New Roman" w:hAnsi="Times New Roman" w:cs="Times New Roman"/>
          <w:sz w:val="24"/>
          <w:szCs w:val="24"/>
        </w:rPr>
        <w:t xml:space="preserve"> accounting, and describe the users of accounting information</w:t>
      </w:r>
    </w:p>
    <w:p w14:paraId="38F088FA" w14:textId="77777777" w:rsidR="00000000" w:rsidRDefault="00E322BE">
      <w:pPr>
        <w:pStyle w:val="NormalText"/>
        <w:rPr>
          <w:rFonts w:ascii="Times New Roman" w:hAnsi="Times New Roman" w:cs="Times New Roman"/>
          <w:sz w:val="24"/>
          <w:szCs w:val="24"/>
        </w:rPr>
      </w:pPr>
    </w:p>
    <w:p w14:paraId="7EC3A194" w14:textId="77777777" w:rsidR="00000000" w:rsidRDefault="00E322BE">
      <w:pPr>
        <w:pStyle w:val="NormalText"/>
      </w:pPr>
      <w:r>
        <w:t>1) Financial statements provide information about business activities to decision makers.</w:t>
      </w:r>
    </w:p>
    <w:p w14:paraId="321AA4E6" w14:textId="77777777" w:rsidR="00000000" w:rsidRDefault="00E322BE">
      <w:pPr>
        <w:pStyle w:val="NormalText"/>
      </w:pPr>
      <w:r>
        <w:t>Answer:  TRUE</w:t>
      </w:r>
    </w:p>
    <w:p w14:paraId="4334E864" w14:textId="05DEEC00" w:rsidR="00000000" w:rsidRDefault="00192B66">
      <w:pPr>
        <w:pStyle w:val="NormalText"/>
      </w:pPr>
      <w:r>
        <w:t>Diff: 1    Type</w:t>
      </w:r>
      <w:r w:rsidR="00E322BE">
        <w:t>: TF</w:t>
      </w:r>
    </w:p>
    <w:p w14:paraId="5FC42030" w14:textId="77777777" w:rsidR="00000000" w:rsidRDefault="00E322BE">
      <w:pPr>
        <w:pStyle w:val="NormalText"/>
      </w:pPr>
      <w:r>
        <w:t>CPA Competency:  1.1.1 Evaluates financial reporting issues</w:t>
      </w:r>
    </w:p>
    <w:p w14:paraId="0213C5CE" w14:textId="77777777" w:rsidR="00000000" w:rsidRDefault="00E322BE">
      <w:pPr>
        <w:pStyle w:val="NormalText"/>
      </w:pPr>
      <w:r>
        <w:t>O</w:t>
      </w:r>
      <w:r>
        <w:t>bjective:  1-1 Define accounting, and describe the users of accounting information</w:t>
      </w:r>
    </w:p>
    <w:p w14:paraId="4B9826AF" w14:textId="77777777" w:rsidR="00000000" w:rsidRDefault="00E322BE">
      <w:pPr>
        <w:pStyle w:val="NormalText"/>
      </w:pPr>
      <w:r>
        <w:t>Knowledge Taxon.:  Factual</w:t>
      </w:r>
    </w:p>
    <w:p w14:paraId="2710DFEB" w14:textId="77777777" w:rsidR="00000000" w:rsidRDefault="00E322BE">
      <w:pPr>
        <w:pStyle w:val="NormalText"/>
      </w:pPr>
      <w:r>
        <w:t>Cognitive Taxon.:  Remember</w:t>
      </w:r>
    </w:p>
    <w:p w14:paraId="4D6B0AC5" w14:textId="77777777" w:rsidR="00000000" w:rsidRDefault="00E322BE">
      <w:pPr>
        <w:pStyle w:val="NormalText"/>
      </w:pPr>
    </w:p>
    <w:p w14:paraId="1E88FD96" w14:textId="77777777" w:rsidR="00000000" w:rsidRDefault="00E322BE">
      <w:pPr>
        <w:pStyle w:val="NormalText"/>
      </w:pPr>
      <w:r>
        <w:t>2) Investors provide money to a business to assist with operations.</w:t>
      </w:r>
    </w:p>
    <w:p w14:paraId="08752B0D" w14:textId="77777777" w:rsidR="00000000" w:rsidRDefault="00E322BE">
      <w:pPr>
        <w:pStyle w:val="NormalText"/>
      </w:pPr>
      <w:r>
        <w:t>Answer:  TRUE</w:t>
      </w:r>
    </w:p>
    <w:p w14:paraId="1201571C" w14:textId="62918916" w:rsidR="00000000" w:rsidRDefault="00192B66">
      <w:pPr>
        <w:pStyle w:val="NormalText"/>
      </w:pPr>
      <w:r>
        <w:t>Diff: 2    Type</w:t>
      </w:r>
      <w:r w:rsidR="00E322BE">
        <w:t>: TF</w:t>
      </w:r>
    </w:p>
    <w:p w14:paraId="5877884A" w14:textId="77777777" w:rsidR="00000000" w:rsidRDefault="00E322BE">
      <w:pPr>
        <w:pStyle w:val="NormalText"/>
      </w:pPr>
      <w:r>
        <w:t>CPA Competency:  1</w:t>
      </w:r>
      <w:r>
        <w:t>.1.1 Evaluates financial reporting issues</w:t>
      </w:r>
    </w:p>
    <w:p w14:paraId="7CB464C8" w14:textId="77777777" w:rsidR="00000000" w:rsidRDefault="00E322BE">
      <w:pPr>
        <w:pStyle w:val="NormalText"/>
      </w:pPr>
      <w:r>
        <w:t>Objective:  1-1 Define accounting, and describe the users of accounting information</w:t>
      </w:r>
    </w:p>
    <w:p w14:paraId="2F8B4E0F" w14:textId="77777777" w:rsidR="00000000" w:rsidRDefault="00E322BE">
      <w:pPr>
        <w:pStyle w:val="NormalText"/>
      </w:pPr>
      <w:r>
        <w:t>Knowledge Taxon.:  Factual</w:t>
      </w:r>
    </w:p>
    <w:p w14:paraId="0E3E639A" w14:textId="77777777" w:rsidR="00000000" w:rsidRDefault="00E322BE">
      <w:pPr>
        <w:pStyle w:val="NormalText"/>
      </w:pPr>
      <w:r>
        <w:t>Cognitive Taxon.:  Remember</w:t>
      </w:r>
    </w:p>
    <w:p w14:paraId="0A7FCFBC" w14:textId="77777777" w:rsidR="00000000" w:rsidRDefault="00E322BE">
      <w:pPr>
        <w:pStyle w:val="NormalText"/>
      </w:pPr>
    </w:p>
    <w:p w14:paraId="64510908" w14:textId="77777777" w:rsidR="00000000" w:rsidRDefault="00E322BE">
      <w:pPr>
        <w:pStyle w:val="NormalText"/>
      </w:pPr>
      <w:r>
        <w:t>3) Not-for-profit organizations need accounting information, as do profit-</w:t>
      </w:r>
      <w:r>
        <w:t>oriented organizations.</w:t>
      </w:r>
    </w:p>
    <w:p w14:paraId="13D4586B" w14:textId="77777777" w:rsidR="00000000" w:rsidRDefault="00E322BE">
      <w:pPr>
        <w:pStyle w:val="NormalText"/>
      </w:pPr>
      <w:r>
        <w:t>Answer:  TRUE</w:t>
      </w:r>
    </w:p>
    <w:p w14:paraId="5450B28C" w14:textId="1360E637" w:rsidR="00000000" w:rsidRDefault="00192B66">
      <w:pPr>
        <w:pStyle w:val="NormalText"/>
      </w:pPr>
      <w:r>
        <w:t>Diff: 1    Type</w:t>
      </w:r>
      <w:r w:rsidR="00E322BE">
        <w:t>: TF</w:t>
      </w:r>
    </w:p>
    <w:p w14:paraId="36DE8F1C" w14:textId="77777777" w:rsidR="00000000" w:rsidRDefault="00E322BE">
      <w:pPr>
        <w:pStyle w:val="NormalText"/>
      </w:pPr>
      <w:r>
        <w:t>CPA Competency:  1.1.1 Evaluates financial reporting issues</w:t>
      </w:r>
    </w:p>
    <w:p w14:paraId="1324EE61" w14:textId="77777777" w:rsidR="00000000" w:rsidRDefault="00E322BE">
      <w:pPr>
        <w:pStyle w:val="NormalText"/>
      </w:pPr>
      <w:r>
        <w:t>Objective:  1-1 Define accounting, and describe the users of accounting information</w:t>
      </w:r>
    </w:p>
    <w:p w14:paraId="0AD9C47A" w14:textId="77777777" w:rsidR="00000000" w:rsidRDefault="00E322BE">
      <w:pPr>
        <w:pStyle w:val="NormalText"/>
      </w:pPr>
      <w:r>
        <w:t>Knowledge Taxon.:  Factual</w:t>
      </w:r>
    </w:p>
    <w:p w14:paraId="5F532980" w14:textId="77777777" w:rsidR="00000000" w:rsidRDefault="00E322BE">
      <w:pPr>
        <w:pStyle w:val="NormalText"/>
      </w:pPr>
      <w:r>
        <w:t>Cognitive Taxon.:  Remember</w:t>
      </w:r>
    </w:p>
    <w:p w14:paraId="146C01A6" w14:textId="77777777" w:rsidR="00000000" w:rsidRDefault="00E322BE">
      <w:pPr>
        <w:pStyle w:val="NormalText"/>
      </w:pPr>
    </w:p>
    <w:p w14:paraId="0E87F13C" w14:textId="77777777" w:rsidR="00000000" w:rsidRDefault="00E322BE">
      <w:pPr>
        <w:pStyle w:val="NormalText"/>
      </w:pPr>
      <w:r>
        <w:t>4) The Canadian designation CPA stands for Certified Public Accountant.</w:t>
      </w:r>
    </w:p>
    <w:p w14:paraId="103E398E" w14:textId="77777777" w:rsidR="00000000" w:rsidRDefault="00E322BE">
      <w:pPr>
        <w:pStyle w:val="NormalText"/>
      </w:pPr>
      <w:r>
        <w:t>Answer:  FALSE</w:t>
      </w:r>
    </w:p>
    <w:p w14:paraId="3E32BD40" w14:textId="6803A171" w:rsidR="00000000" w:rsidRDefault="00192B66">
      <w:pPr>
        <w:pStyle w:val="NormalText"/>
      </w:pPr>
      <w:r>
        <w:t>Diff: 1    Type</w:t>
      </w:r>
      <w:r w:rsidR="00E322BE">
        <w:t>: TF</w:t>
      </w:r>
    </w:p>
    <w:p w14:paraId="3B9310B9" w14:textId="77777777" w:rsidR="00000000" w:rsidRDefault="00E322BE">
      <w:pPr>
        <w:pStyle w:val="NormalText"/>
      </w:pPr>
      <w:r>
        <w:t>CPA Competency:  1.1.1 Evaluates financial reporting issues</w:t>
      </w:r>
    </w:p>
    <w:p w14:paraId="13F56632" w14:textId="77777777" w:rsidR="00000000" w:rsidRDefault="00E322BE">
      <w:pPr>
        <w:pStyle w:val="NormalText"/>
      </w:pPr>
      <w:r>
        <w:t>Objective:  1-1 Define accounting, and describe the users of accounting information</w:t>
      </w:r>
    </w:p>
    <w:p w14:paraId="485E4F99" w14:textId="77777777" w:rsidR="00000000" w:rsidRDefault="00E322BE">
      <w:pPr>
        <w:pStyle w:val="NormalText"/>
      </w:pPr>
      <w:r>
        <w:t>Knowledg</w:t>
      </w:r>
      <w:r>
        <w:t>e Taxon.:  Factual</w:t>
      </w:r>
    </w:p>
    <w:p w14:paraId="65208CB4" w14:textId="77777777" w:rsidR="00000000" w:rsidRDefault="00E322BE">
      <w:pPr>
        <w:pStyle w:val="NormalText"/>
      </w:pPr>
      <w:r>
        <w:t>Cognitive Taxon.:  Remember</w:t>
      </w:r>
    </w:p>
    <w:p w14:paraId="2CC2B35A" w14:textId="77777777" w:rsidR="00000000" w:rsidRDefault="00E322BE">
      <w:pPr>
        <w:pStyle w:val="NormalText"/>
      </w:pPr>
    </w:p>
    <w:p w14:paraId="446754FE" w14:textId="77777777" w:rsidR="00000000" w:rsidRDefault="00E322BE">
      <w:pPr>
        <w:pStyle w:val="NormalText"/>
      </w:pPr>
      <w:r>
        <w:t>5) Rules of professional conduct for accountants apply to accountants working in public practice but not for accountants employed by companies.</w:t>
      </w:r>
    </w:p>
    <w:p w14:paraId="4B34712F" w14:textId="77777777" w:rsidR="00000000" w:rsidRDefault="00E322BE">
      <w:pPr>
        <w:pStyle w:val="NormalText"/>
      </w:pPr>
      <w:r>
        <w:t>Answer:  FALSE</w:t>
      </w:r>
    </w:p>
    <w:p w14:paraId="35E6FAE8" w14:textId="664498C5" w:rsidR="00000000" w:rsidRDefault="00192B66">
      <w:pPr>
        <w:pStyle w:val="NormalText"/>
      </w:pPr>
      <w:r>
        <w:t>Diff: 2    Type</w:t>
      </w:r>
      <w:r w:rsidR="00E322BE">
        <w:t>: TF</w:t>
      </w:r>
    </w:p>
    <w:p w14:paraId="79346028" w14:textId="77777777" w:rsidR="00000000" w:rsidRDefault="00E322BE">
      <w:pPr>
        <w:pStyle w:val="NormalText"/>
      </w:pPr>
      <w:r>
        <w:t>CPA Competency:  1.1.1 Evaluates</w:t>
      </w:r>
      <w:r>
        <w:t xml:space="preserve"> financial reporting issues</w:t>
      </w:r>
    </w:p>
    <w:p w14:paraId="6959E27A" w14:textId="77777777" w:rsidR="00000000" w:rsidRDefault="00E322BE">
      <w:pPr>
        <w:pStyle w:val="NormalText"/>
      </w:pPr>
      <w:r>
        <w:t>Objective:  1-1 Define accounting, and describe the users of accounting information</w:t>
      </w:r>
    </w:p>
    <w:p w14:paraId="38525D94" w14:textId="77777777" w:rsidR="00000000" w:rsidRDefault="00E322BE">
      <w:pPr>
        <w:pStyle w:val="NormalText"/>
      </w:pPr>
      <w:r>
        <w:t>Knowledge Taxon.:  Factual</w:t>
      </w:r>
    </w:p>
    <w:p w14:paraId="4ADCC8E3" w14:textId="77777777" w:rsidR="00000000" w:rsidRDefault="00E322BE">
      <w:pPr>
        <w:pStyle w:val="NormalText"/>
      </w:pPr>
      <w:r>
        <w:t>Cognitive Taxon.:  Remember</w:t>
      </w:r>
    </w:p>
    <w:p w14:paraId="1313894E" w14:textId="77777777" w:rsidR="00000000" w:rsidRDefault="00E322BE">
      <w:pPr>
        <w:pStyle w:val="NormalText"/>
      </w:pPr>
    </w:p>
    <w:p w14:paraId="69B3FAA9" w14:textId="77777777" w:rsidR="00192B66" w:rsidRDefault="00192B66">
      <w:pPr>
        <w:rPr>
          <w:rFonts w:ascii="Palatino Linotype" w:hAnsi="Palatino Linotype" w:cs="Palatino Linotype"/>
          <w:color w:val="000000"/>
          <w:sz w:val="20"/>
          <w:szCs w:val="20"/>
        </w:rPr>
      </w:pPr>
      <w:r>
        <w:br w:type="page"/>
      </w:r>
    </w:p>
    <w:p w14:paraId="6F872AD5" w14:textId="53FB45DC" w:rsidR="00000000" w:rsidRDefault="00E322BE">
      <w:pPr>
        <w:pStyle w:val="NormalText"/>
      </w:pPr>
      <w:r>
        <w:lastRenderedPageBreak/>
        <w:t>6) Some rules of conduct apply to accountants in public practice and not to those employ</w:t>
      </w:r>
      <w:r>
        <w:t>ed in industry.</w:t>
      </w:r>
    </w:p>
    <w:p w14:paraId="2F8321BE" w14:textId="77777777" w:rsidR="00000000" w:rsidRDefault="00E322BE">
      <w:pPr>
        <w:pStyle w:val="NormalText"/>
      </w:pPr>
      <w:r>
        <w:t>Answer:  TRUE</w:t>
      </w:r>
    </w:p>
    <w:p w14:paraId="54B2534F" w14:textId="1CC7F5C8" w:rsidR="00000000" w:rsidRDefault="00192B66">
      <w:pPr>
        <w:pStyle w:val="NormalText"/>
      </w:pPr>
      <w:r>
        <w:t>Diff: 2    Type</w:t>
      </w:r>
      <w:r w:rsidR="00E322BE">
        <w:t>: TF</w:t>
      </w:r>
    </w:p>
    <w:p w14:paraId="5832DD02" w14:textId="77777777" w:rsidR="00000000" w:rsidRDefault="00E322BE">
      <w:pPr>
        <w:pStyle w:val="NormalText"/>
      </w:pPr>
      <w:r>
        <w:t>CPA Competency:  1.1.1 Evaluates financial reporting issues</w:t>
      </w:r>
    </w:p>
    <w:p w14:paraId="3255715D" w14:textId="77777777" w:rsidR="00000000" w:rsidRDefault="00E322BE">
      <w:pPr>
        <w:pStyle w:val="NormalText"/>
      </w:pPr>
      <w:r>
        <w:t>Objective:  1-1 Define accounting, and describe the users of accounting information</w:t>
      </w:r>
    </w:p>
    <w:p w14:paraId="12EADC3F" w14:textId="77777777" w:rsidR="00000000" w:rsidRDefault="00E322BE">
      <w:pPr>
        <w:pStyle w:val="NormalText"/>
      </w:pPr>
      <w:r>
        <w:t>Knowledge Taxon.:  Factual</w:t>
      </w:r>
    </w:p>
    <w:p w14:paraId="57102019" w14:textId="77777777" w:rsidR="00000000" w:rsidRDefault="00E322BE">
      <w:pPr>
        <w:pStyle w:val="NormalText"/>
      </w:pPr>
      <w:r>
        <w:t>Cognitive Taxon.:  Remember</w:t>
      </w:r>
    </w:p>
    <w:p w14:paraId="20AC364D" w14:textId="77777777" w:rsidR="00000000" w:rsidRDefault="00E322BE">
      <w:pPr>
        <w:pStyle w:val="NormalText"/>
      </w:pPr>
    </w:p>
    <w:p w14:paraId="09ABEBF0" w14:textId="77777777" w:rsidR="00000000" w:rsidRDefault="00E322BE">
      <w:pPr>
        <w:pStyle w:val="NormalText"/>
      </w:pPr>
      <w:r>
        <w:t>7) Audits</w:t>
      </w:r>
      <w:r>
        <w:t xml:space="preserve"> are conducted by accountants internal to the organization so that the users of the financial information can have confidence in the accuracy of the financial reporting.</w:t>
      </w:r>
    </w:p>
    <w:p w14:paraId="23870000" w14:textId="77777777" w:rsidR="00000000" w:rsidRDefault="00E322BE">
      <w:pPr>
        <w:pStyle w:val="NormalText"/>
      </w:pPr>
      <w:r>
        <w:t>Answer:  FALSE</w:t>
      </w:r>
    </w:p>
    <w:p w14:paraId="0D17C11E" w14:textId="55A12480" w:rsidR="00000000" w:rsidRDefault="00192B66">
      <w:pPr>
        <w:pStyle w:val="NormalText"/>
      </w:pPr>
      <w:r>
        <w:t>Diff: 2    Type</w:t>
      </w:r>
      <w:r w:rsidR="00E322BE">
        <w:t>: TF</w:t>
      </w:r>
    </w:p>
    <w:p w14:paraId="63584974" w14:textId="77777777" w:rsidR="00000000" w:rsidRDefault="00E322BE">
      <w:pPr>
        <w:pStyle w:val="NormalText"/>
      </w:pPr>
      <w:r>
        <w:t>CPA Competency:  1.1.1 Evaluates financial reporting i</w:t>
      </w:r>
      <w:r>
        <w:t>ssues</w:t>
      </w:r>
    </w:p>
    <w:p w14:paraId="4D06D1C3" w14:textId="77777777" w:rsidR="00000000" w:rsidRDefault="00E322BE">
      <w:pPr>
        <w:pStyle w:val="NormalText"/>
      </w:pPr>
      <w:r>
        <w:t>Objective:  1-1 Define accounting, and describe the users of accounting information</w:t>
      </w:r>
    </w:p>
    <w:p w14:paraId="19AA11E4" w14:textId="77777777" w:rsidR="00000000" w:rsidRDefault="00E322BE">
      <w:pPr>
        <w:pStyle w:val="NormalText"/>
      </w:pPr>
      <w:r>
        <w:t>Knowledge Taxon.:  Factual</w:t>
      </w:r>
    </w:p>
    <w:p w14:paraId="2C7D0875" w14:textId="77777777" w:rsidR="00000000" w:rsidRDefault="00E322BE">
      <w:pPr>
        <w:pStyle w:val="NormalText"/>
      </w:pPr>
      <w:r>
        <w:t>Cognitive Taxon.:  Remember</w:t>
      </w:r>
    </w:p>
    <w:p w14:paraId="53BA45EC" w14:textId="77777777" w:rsidR="00000000" w:rsidRDefault="00E322BE">
      <w:pPr>
        <w:pStyle w:val="NormalText"/>
      </w:pPr>
    </w:p>
    <w:p w14:paraId="2C194B46" w14:textId="77777777" w:rsidR="00000000" w:rsidRDefault="00E322BE">
      <w:pPr>
        <w:pStyle w:val="NormalText"/>
      </w:pPr>
      <w:r>
        <w:t>8) Which of the following users of accoun</w:t>
      </w:r>
      <w:r>
        <w:t>ting information seek to assess the organization's ability to make scheduled payments?</w:t>
      </w:r>
    </w:p>
    <w:p w14:paraId="61697C6B" w14:textId="77777777" w:rsidR="00000000" w:rsidRDefault="00E322BE">
      <w:pPr>
        <w:pStyle w:val="NormalText"/>
      </w:pPr>
      <w:r>
        <w:t>A) creditors</w:t>
      </w:r>
    </w:p>
    <w:p w14:paraId="26D6F35C" w14:textId="77777777" w:rsidR="00000000" w:rsidRDefault="00E322BE">
      <w:pPr>
        <w:pStyle w:val="NormalText"/>
      </w:pPr>
      <w:r>
        <w:t>B) taxing authorities</w:t>
      </w:r>
    </w:p>
    <w:p w14:paraId="1F42C5C6" w14:textId="77777777" w:rsidR="00000000" w:rsidRDefault="00E322BE">
      <w:pPr>
        <w:pStyle w:val="NormalText"/>
      </w:pPr>
      <w:r>
        <w:t>C) government regulatory agencies</w:t>
      </w:r>
    </w:p>
    <w:p w14:paraId="5FA9FCFE" w14:textId="77777777" w:rsidR="00000000" w:rsidRDefault="00E322BE">
      <w:pPr>
        <w:pStyle w:val="NormalText"/>
      </w:pPr>
      <w:r>
        <w:t>D) employees</w:t>
      </w:r>
    </w:p>
    <w:p w14:paraId="175B81BB" w14:textId="77777777" w:rsidR="00000000" w:rsidRDefault="00E322BE">
      <w:pPr>
        <w:pStyle w:val="NormalText"/>
      </w:pPr>
      <w:r>
        <w:t>Answer:  A</w:t>
      </w:r>
    </w:p>
    <w:p w14:paraId="2C8C942A" w14:textId="49AF1D1E" w:rsidR="00000000" w:rsidRDefault="00192B66">
      <w:pPr>
        <w:pStyle w:val="NormalText"/>
      </w:pPr>
      <w:r>
        <w:t>Diff: 2    Type</w:t>
      </w:r>
      <w:r w:rsidR="00E322BE">
        <w:t>: MC</w:t>
      </w:r>
    </w:p>
    <w:p w14:paraId="281CCFB3" w14:textId="77777777" w:rsidR="00000000" w:rsidRDefault="00E322BE">
      <w:pPr>
        <w:pStyle w:val="NormalText"/>
      </w:pPr>
      <w:r>
        <w:t>CPA Competency:  1.1.1 Evaluates financial reporting issues</w:t>
      </w:r>
    </w:p>
    <w:p w14:paraId="7458C198" w14:textId="77777777" w:rsidR="00000000" w:rsidRDefault="00E322BE">
      <w:pPr>
        <w:pStyle w:val="NormalText"/>
      </w:pPr>
      <w:r>
        <w:t>Objective:  1-1 Define accounting, and describe the users of accounting information</w:t>
      </w:r>
    </w:p>
    <w:p w14:paraId="0C07CD92" w14:textId="77777777" w:rsidR="00000000" w:rsidRDefault="00E322BE">
      <w:pPr>
        <w:pStyle w:val="NormalText"/>
      </w:pPr>
      <w:r>
        <w:t>Knowledge Taxon.:  Factual</w:t>
      </w:r>
    </w:p>
    <w:p w14:paraId="22661C81" w14:textId="77777777" w:rsidR="00000000" w:rsidRDefault="00E322BE">
      <w:pPr>
        <w:pStyle w:val="NormalText"/>
      </w:pPr>
      <w:r>
        <w:t>Cognitive Taxon.:  Remember</w:t>
      </w:r>
    </w:p>
    <w:p w14:paraId="426038C3" w14:textId="77777777" w:rsidR="00000000" w:rsidRDefault="00E322BE">
      <w:pPr>
        <w:pStyle w:val="NormalText"/>
      </w:pPr>
    </w:p>
    <w:p w14:paraId="006E57A7" w14:textId="77777777" w:rsidR="00000000" w:rsidRDefault="00E322BE">
      <w:pPr>
        <w:pStyle w:val="NormalText"/>
      </w:pPr>
      <w:r>
        <w:t>9) The primary objective of financial reporting is to provide information:</w:t>
      </w:r>
    </w:p>
    <w:p w14:paraId="242547BC" w14:textId="77777777" w:rsidR="00000000" w:rsidRDefault="00E322BE">
      <w:pPr>
        <w:pStyle w:val="NormalText"/>
      </w:pPr>
      <w:r>
        <w:t>A) to the federal government.</w:t>
      </w:r>
    </w:p>
    <w:p w14:paraId="453DB544" w14:textId="77777777" w:rsidR="00000000" w:rsidRDefault="00E322BE">
      <w:pPr>
        <w:pStyle w:val="NormalText"/>
      </w:pPr>
      <w:r>
        <w:t>B) about t</w:t>
      </w:r>
      <w:r>
        <w:t>he profitability of the business.</w:t>
      </w:r>
    </w:p>
    <w:p w14:paraId="6B5FB8FF" w14:textId="77777777" w:rsidR="00000000" w:rsidRDefault="00E322BE">
      <w:pPr>
        <w:pStyle w:val="NormalText"/>
      </w:pPr>
      <w:r>
        <w:t>C) regarding the cash flows of the business.</w:t>
      </w:r>
    </w:p>
    <w:p w14:paraId="5248F523" w14:textId="77777777" w:rsidR="00000000" w:rsidRDefault="00E322BE">
      <w:pPr>
        <w:pStyle w:val="NormalText"/>
      </w:pPr>
      <w:r>
        <w:t>D) useful for making investment decisions and for assessing management's stewardship.</w:t>
      </w:r>
    </w:p>
    <w:p w14:paraId="53F12C23" w14:textId="77777777" w:rsidR="00000000" w:rsidRDefault="00E322BE">
      <w:pPr>
        <w:pStyle w:val="NormalText"/>
      </w:pPr>
      <w:r>
        <w:t>Answer:  D</w:t>
      </w:r>
    </w:p>
    <w:p w14:paraId="66370E2F" w14:textId="669FF144" w:rsidR="00000000" w:rsidRDefault="00192B66">
      <w:pPr>
        <w:pStyle w:val="NormalText"/>
      </w:pPr>
      <w:r>
        <w:t>Diff: 3    Type</w:t>
      </w:r>
      <w:r w:rsidR="00E322BE">
        <w:t>: MC</w:t>
      </w:r>
    </w:p>
    <w:p w14:paraId="69280840" w14:textId="77777777" w:rsidR="00000000" w:rsidRDefault="00E322BE">
      <w:pPr>
        <w:pStyle w:val="NormalText"/>
      </w:pPr>
      <w:r>
        <w:t>CPA Competency:  1.1.1 Evaluates financial reporting issues</w:t>
      </w:r>
    </w:p>
    <w:p w14:paraId="3FD15DA9" w14:textId="77777777" w:rsidR="00000000" w:rsidRDefault="00E322BE">
      <w:pPr>
        <w:pStyle w:val="NormalText"/>
      </w:pPr>
      <w:r>
        <w:t>Obj</w:t>
      </w:r>
      <w:r>
        <w:t>ective:  1-1 Define accounting, and describe the users of accounting information</w:t>
      </w:r>
    </w:p>
    <w:p w14:paraId="5E02F123" w14:textId="77777777" w:rsidR="00000000" w:rsidRDefault="00E322BE">
      <w:pPr>
        <w:pStyle w:val="NormalText"/>
      </w:pPr>
      <w:r>
        <w:t>Knowledge Taxon.:  Factual</w:t>
      </w:r>
    </w:p>
    <w:p w14:paraId="31E9B644" w14:textId="77777777" w:rsidR="00000000" w:rsidRDefault="00E322BE">
      <w:pPr>
        <w:pStyle w:val="NormalText"/>
      </w:pPr>
      <w:r>
        <w:t>Cognitive Taxon.:  Remember</w:t>
      </w:r>
    </w:p>
    <w:p w14:paraId="6E020D6A" w14:textId="77777777" w:rsidR="00000000" w:rsidRDefault="00E322BE">
      <w:pPr>
        <w:pStyle w:val="NormalText"/>
      </w:pPr>
    </w:p>
    <w:p w14:paraId="0AB6821B" w14:textId="77777777" w:rsidR="00192B66" w:rsidRDefault="00192B66">
      <w:pPr>
        <w:rPr>
          <w:rFonts w:ascii="Palatino Linotype" w:hAnsi="Palatino Linotype" w:cs="Palatino Linotype"/>
          <w:color w:val="000000"/>
          <w:sz w:val="20"/>
          <w:szCs w:val="20"/>
        </w:rPr>
      </w:pPr>
      <w:r>
        <w:br w:type="page"/>
      </w:r>
    </w:p>
    <w:p w14:paraId="5FC99CFB" w14:textId="38A41B42" w:rsidR="00000000" w:rsidRDefault="00E322BE">
      <w:pPr>
        <w:pStyle w:val="NormalText"/>
      </w:pPr>
      <w:r>
        <w:lastRenderedPageBreak/>
        <w:t>10) Which of the following statements best describes financial accounting?</w:t>
      </w:r>
    </w:p>
    <w:p w14:paraId="54984497" w14:textId="77777777" w:rsidR="00000000" w:rsidRDefault="00E322BE">
      <w:pPr>
        <w:pStyle w:val="NormalText"/>
      </w:pPr>
      <w:r>
        <w:t>A) Financial accounting focuses on informati</w:t>
      </w:r>
      <w:r>
        <w:t>on for internal decision making.</w:t>
      </w:r>
    </w:p>
    <w:p w14:paraId="708C34E9" w14:textId="77777777" w:rsidR="00000000" w:rsidRDefault="00E322BE">
      <w:pPr>
        <w:pStyle w:val="NormalText"/>
      </w:pPr>
      <w:r>
        <w:t>B) Financial accounting focuses on outside investors and lenders.</w:t>
      </w:r>
    </w:p>
    <w:p w14:paraId="4DD6C99A" w14:textId="77777777" w:rsidR="00000000" w:rsidRDefault="00E322BE">
      <w:pPr>
        <w:pStyle w:val="NormalText"/>
      </w:pPr>
      <w:r>
        <w:t>C) Financial accounting provides information for the public.</w:t>
      </w:r>
    </w:p>
    <w:p w14:paraId="4400F5A2" w14:textId="77777777" w:rsidR="00000000" w:rsidRDefault="00E322BE">
      <w:pPr>
        <w:pStyle w:val="NormalText"/>
      </w:pPr>
      <w:r>
        <w:t xml:space="preserve">D) </w:t>
      </w:r>
      <w:r>
        <w:t>Financial accounting provides information for taxing authorities.</w:t>
      </w:r>
    </w:p>
    <w:p w14:paraId="73DC15C6" w14:textId="77777777" w:rsidR="00000000" w:rsidRDefault="00E322BE">
      <w:pPr>
        <w:pStyle w:val="NormalText"/>
      </w:pPr>
      <w:r>
        <w:t>Answer:  A</w:t>
      </w:r>
    </w:p>
    <w:p w14:paraId="5D3C4989" w14:textId="5B77CA31" w:rsidR="00000000" w:rsidRDefault="00192B66">
      <w:pPr>
        <w:pStyle w:val="NormalText"/>
      </w:pPr>
      <w:r>
        <w:t>Diff: 1    Type</w:t>
      </w:r>
      <w:r w:rsidR="00E322BE">
        <w:t>: MC</w:t>
      </w:r>
    </w:p>
    <w:p w14:paraId="6CDDE94E" w14:textId="77777777" w:rsidR="00000000" w:rsidRDefault="00E322BE">
      <w:pPr>
        <w:pStyle w:val="NormalText"/>
      </w:pPr>
      <w:r>
        <w:t>CPA Competency:  1.1.1 Evaluates financial reporting issues</w:t>
      </w:r>
    </w:p>
    <w:p w14:paraId="184C3BB1" w14:textId="77777777" w:rsidR="00000000" w:rsidRDefault="00E322BE">
      <w:pPr>
        <w:pStyle w:val="NormalText"/>
      </w:pPr>
      <w:r>
        <w:t>Objective:  1-1 Define accounting, and describe the users of accounting information</w:t>
      </w:r>
    </w:p>
    <w:p w14:paraId="3F9AAD93" w14:textId="77777777" w:rsidR="00000000" w:rsidRDefault="00E322BE">
      <w:pPr>
        <w:pStyle w:val="NormalText"/>
      </w:pPr>
      <w:r>
        <w:t xml:space="preserve">Knowledge Taxon.: </w:t>
      </w:r>
      <w:r>
        <w:t xml:space="preserve"> Factual</w:t>
      </w:r>
    </w:p>
    <w:p w14:paraId="2C01A3B1" w14:textId="77777777" w:rsidR="00000000" w:rsidRDefault="00E322BE">
      <w:pPr>
        <w:pStyle w:val="NormalText"/>
      </w:pPr>
      <w:r>
        <w:t>Cognitive Taxon.:  Remember</w:t>
      </w:r>
    </w:p>
    <w:p w14:paraId="55F1751F" w14:textId="77777777" w:rsidR="00000000" w:rsidRDefault="00E322BE">
      <w:pPr>
        <w:pStyle w:val="NormalText"/>
      </w:pPr>
    </w:p>
    <w:p w14:paraId="2B270C77" w14:textId="77777777" w:rsidR="00000000" w:rsidRDefault="00E322BE">
      <w:pPr>
        <w:pStyle w:val="NormalText"/>
      </w:pPr>
      <w:r>
        <w:t xml:space="preserve">11) Which of the following is </w:t>
      </w:r>
      <w:r>
        <w:rPr>
          <w:i/>
          <w:iCs/>
        </w:rPr>
        <w:t>not</w:t>
      </w:r>
      <w:r>
        <w:t xml:space="preserve"> addressed by rules of professional conduct?</w:t>
      </w:r>
    </w:p>
    <w:p w14:paraId="141601C8" w14:textId="77777777" w:rsidR="00000000" w:rsidRDefault="00E322BE">
      <w:pPr>
        <w:pStyle w:val="NormalText"/>
      </w:pPr>
      <w:r>
        <w:t>A) competence</w:t>
      </w:r>
    </w:p>
    <w:p w14:paraId="2B4F1340" w14:textId="77777777" w:rsidR="00000000" w:rsidRDefault="00E322BE">
      <w:pPr>
        <w:pStyle w:val="NormalText"/>
      </w:pPr>
      <w:r>
        <w:t>B) confidentiality</w:t>
      </w:r>
    </w:p>
    <w:p w14:paraId="13A23D91" w14:textId="77777777" w:rsidR="00000000" w:rsidRDefault="00E322BE">
      <w:pPr>
        <w:pStyle w:val="NormalText"/>
      </w:pPr>
      <w:r>
        <w:t>C) number of clients</w:t>
      </w:r>
    </w:p>
    <w:p w14:paraId="5220A9CF" w14:textId="77777777" w:rsidR="00000000" w:rsidRDefault="00E322BE">
      <w:pPr>
        <w:pStyle w:val="NormalText"/>
      </w:pPr>
      <w:r>
        <w:t>D) compliance with professional standards</w:t>
      </w:r>
    </w:p>
    <w:p w14:paraId="4A1F44A3" w14:textId="77777777" w:rsidR="00000000" w:rsidRDefault="00E322BE">
      <w:pPr>
        <w:pStyle w:val="NormalText"/>
      </w:pPr>
      <w:r>
        <w:t>Answer:  C</w:t>
      </w:r>
    </w:p>
    <w:p w14:paraId="2C990446" w14:textId="2A87BE49" w:rsidR="00000000" w:rsidRDefault="00192B66">
      <w:pPr>
        <w:pStyle w:val="NormalText"/>
      </w:pPr>
      <w:r>
        <w:t>Diff: 2    Type</w:t>
      </w:r>
      <w:r w:rsidR="00E322BE">
        <w:t>: MC</w:t>
      </w:r>
    </w:p>
    <w:p w14:paraId="0545A9DB" w14:textId="77777777" w:rsidR="00000000" w:rsidRDefault="00E322BE">
      <w:pPr>
        <w:pStyle w:val="NormalText"/>
      </w:pPr>
      <w:r>
        <w:t xml:space="preserve">CPA Competency: </w:t>
      </w:r>
      <w:r>
        <w:t xml:space="preserve"> 1.1.1 Evaluates financial reporting issues</w:t>
      </w:r>
    </w:p>
    <w:p w14:paraId="5C91E16B" w14:textId="77777777" w:rsidR="00000000" w:rsidRDefault="00E322BE">
      <w:pPr>
        <w:pStyle w:val="NormalText"/>
      </w:pPr>
      <w:r>
        <w:t>Objective:  1-1 Define accounting, and describe the users of accounting information</w:t>
      </w:r>
    </w:p>
    <w:p w14:paraId="63819BD0" w14:textId="77777777" w:rsidR="00000000" w:rsidRDefault="00E322BE">
      <w:pPr>
        <w:pStyle w:val="NormalText"/>
      </w:pPr>
      <w:r>
        <w:t>Knowledge Taxon.:  Factual</w:t>
      </w:r>
    </w:p>
    <w:p w14:paraId="7E436183" w14:textId="77777777" w:rsidR="00000000" w:rsidRDefault="00E322BE">
      <w:pPr>
        <w:pStyle w:val="NormalText"/>
      </w:pPr>
      <w:r>
        <w:t>Cognitive Taxon.:  Remember</w:t>
      </w:r>
    </w:p>
    <w:p w14:paraId="7A00CE74" w14:textId="77777777" w:rsidR="00000000" w:rsidRDefault="00E322BE">
      <w:pPr>
        <w:pStyle w:val="NormalText"/>
      </w:pPr>
    </w:p>
    <w:p w14:paraId="0BFD3FB0" w14:textId="77777777" w:rsidR="00000000" w:rsidRDefault="00E322BE">
      <w:pPr>
        <w:pStyle w:val="NormalText"/>
      </w:pPr>
      <w:r>
        <w:t>12) The provincial securities commissions oversee operations of:</w:t>
      </w:r>
    </w:p>
    <w:p w14:paraId="0D810D0C" w14:textId="77777777" w:rsidR="00000000" w:rsidRDefault="00E322BE">
      <w:pPr>
        <w:pStyle w:val="NormalText"/>
      </w:pPr>
      <w:r>
        <w:t xml:space="preserve">A) all </w:t>
      </w:r>
      <w:r>
        <w:t>publicly accountable enterprises.</w:t>
      </w:r>
    </w:p>
    <w:p w14:paraId="2ADE2B20" w14:textId="77777777" w:rsidR="00000000" w:rsidRDefault="00E322BE">
      <w:pPr>
        <w:pStyle w:val="NormalText"/>
      </w:pPr>
      <w:r>
        <w:t>B) banks and other federally constituted financial institutions.</w:t>
      </w:r>
    </w:p>
    <w:p w14:paraId="28293315" w14:textId="77777777" w:rsidR="00000000" w:rsidRDefault="00E322BE">
      <w:pPr>
        <w:pStyle w:val="NormalText"/>
      </w:pPr>
      <w:r>
        <w:t>C) large investors from foreign counties.</w:t>
      </w:r>
    </w:p>
    <w:p w14:paraId="4F9978E8" w14:textId="77777777" w:rsidR="00000000" w:rsidRDefault="00E322BE">
      <w:pPr>
        <w:pStyle w:val="NormalText"/>
      </w:pPr>
      <w:r>
        <w:t>D) companies with publicly traded stock.</w:t>
      </w:r>
    </w:p>
    <w:p w14:paraId="4DC032AC" w14:textId="77777777" w:rsidR="00000000" w:rsidRDefault="00E322BE">
      <w:pPr>
        <w:pStyle w:val="NormalText"/>
      </w:pPr>
      <w:r>
        <w:t>Answer:  D</w:t>
      </w:r>
    </w:p>
    <w:p w14:paraId="6164DAE1" w14:textId="5AF8420E" w:rsidR="00000000" w:rsidRDefault="00192B66">
      <w:pPr>
        <w:pStyle w:val="NormalText"/>
      </w:pPr>
      <w:r>
        <w:t>Diff: 3    Type</w:t>
      </w:r>
      <w:r w:rsidR="00E322BE">
        <w:t>: MC</w:t>
      </w:r>
    </w:p>
    <w:p w14:paraId="752DE73E" w14:textId="77777777" w:rsidR="00000000" w:rsidRDefault="00E322BE">
      <w:pPr>
        <w:pStyle w:val="NormalText"/>
      </w:pPr>
      <w:r>
        <w:t xml:space="preserve">CPA Competency:  </w:t>
      </w:r>
      <w:r>
        <w:t>1.1.1 Evaluates financial reporting issues</w:t>
      </w:r>
    </w:p>
    <w:p w14:paraId="7D0D18E0" w14:textId="77777777" w:rsidR="00000000" w:rsidRDefault="00E322BE">
      <w:pPr>
        <w:pStyle w:val="NormalText"/>
      </w:pPr>
      <w:r>
        <w:t>Objective:  1-1 Define accounting, and describe the users of accounting information</w:t>
      </w:r>
    </w:p>
    <w:p w14:paraId="7A80442E" w14:textId="77777777" w:rsidR="00000000" w:rsidRDefault="00E322BE">
      <w:pPr>
        <w:pStyle w:val="NormalText"/>
      </w:pPr>
      <w:r>
        <w:t>Knowledge Taxon.:  Factual</w:t>
      </w:r>
    </w:p>
    <w:p w14:paraId="25C48DD3" w14:textId="77777777" w:rsidR="00000000" w:rsidRDefault="00E322BE">
      <w:pPr>
        <w:pStyle w:val="NormalText"/>
      </w:pPr>
      <w:r>
        <w:t>Cognitive Taxon.:  Remember</w:t>
      </w:r>
    </w:p>
    <w:p w14:paraId="0081ADE6" w14:textId="77777777" w:rsidR="00000000" w:rsidRDefault="00E322BE">
      <w:pPr>
        <w:pStyle w:val="NormalText"/>
      </w:pPr>
    </w:p>
    <w:p w14:paraId="09F906A8" w14:textId="77777777" w:rsidR="00000000" w:rsidRDefault="00E322BE">
      <w:pPr>
        <w:pStyle w:val="NormalText"/>
      </w:pPr>
      <w:r>
        <w:t>13) Audits conducted by external accountants express an opinion:</w:t>
      </w:r>
    </w:p>
    <w:p w14:paraId="3181140E" w14:textId="77777777" w:rsidR="00000000" w:rsidRDefault="00E322BE">
      <w:pPr>
        <w:pStyle w:val="NormalText"/>
      </w:pPr>
      <w:r>
        <w:t xml:space="preserve">A) that </w:t>
      </w:r>
      <w:r>
        <w:t>evaluates the effectiveness of management.</w:t>
      </w:r>
    </w:p>
    <w:p w14:paraId="3FEB24D5" w14:textId="77777777" w:rsidR="00000000" w:rsidRDefault="00E322BE">
      <w:pPr>
        <w:pStyle w:val="NormalText"/>
      </w:pPr>
      <w:r>
        <w:t>B) that taxing authorities use to ensure that the correct amount of tax owing has been calculated.</w:t>
      </w:r>
    </w:p>
    <w:p w14:paraId="3AF0C301" w14:textId="77777777" w:rsidR="00000000" w:rsidRDefault="00E322BE">
      <w:pPr>
        <w:pStyle w:val="NormalText"/>
      </w:pPr>
      <w:r>
        <w:t xml:space="preserve">C) that gives </w:t>
      </w:r>
      <w:proofErr w:type="spellStart"/>
      <w:r>
        <w:t>investors</w:t>
      </w:r>
      <w:proofErr w:type="spellEnd"/>
      <w:r>
        <w:t xml:space="preserve"> confidence their investment is not at risk.</w:t>
      </w:r>
    </w:p>
    <w:p w14:paraId="4175C166" w14:textId="77777777" w:rsidR="00000000" w:rsidRDefault="00E322BE">
      <w:pPr>
        <w:pStyle w:val="NormalText"/>
      </w:pPr>
      <w:r>
        <w:t xml:space="preserve">D) on </w:t>
      </w:r>
      <w:proofErr w:type="gramStart"/>
      <w:r>
        <w:t>whether or not</w:t>
      </w:r>
      <w:proofErr w:type="gramEnd"/>
      <w:r>
        <w:t xml:space="preserve"> the financial statements </w:t>
      </w:r>
      <w:r>
        <w:t>fairly reflect the economic events that occurred during the accounting period.</w:t>
      </w:r>
    </w:p>
    <w:p w14:paraId="5D893D32" w14:textId="77777777" w:rsidR="00000000" w:rsidRDefault="00E322BE">
      <w:pPr>
        <w:pStyle w:val="NormalText"/>
      </w:pPr>
      <w:r>
        <w:t>Answer:  D</w:t>
      </w:r>
    </w:p>
    <w:p w14:paraId="74FD8A84" w14:textId="493EE367" w:rsidR="00000000" w:rsidRDefault="00192B66">
      <w:pPr>
        <w:pStyle w:val="NormalText"/>
      </w:pPr>
      <w:r>
        <w:t>Diff: 1    Type</w:t>
      </w:r>
      <w:r w:rsidR="00E322BE">
        <w:t>: MC</w:t>
      </w:r>
    </w:p>
    <w:p w14:paraId="3DB7E49C" w14:textId="77777777" w:rsidR="00000000" w:rsidRDefault="00E322BE">
      <w:pPr>
        <w:pStyle w:val="NormalText"/>
      </w:pPr>
      <w:r>
        <w:t>CPA Competency:  1.1.1 Evaluates financial reporting issues</w:t>
      </w:r>
    </w:p>
    <w:p w14:paraId="52CA1BD9" w14:textId="77777777" w:rsidR="00000000" w:rsidRDefault="00E322BE">
      <w:pPr>
        <w:pStyle w:val="NormalText"/>
      </w:pPr>
      <w:r>
        <w:t>Objective:  1-1 Define accounting, and describe the users of accounting information</w:t>
      </w:r>
    </w:p>
    <w:p w14:paraId="2E9B323E" w14:textId="77777777" w:rsidR="00000000" w:rsidRDefault="00E322BE">
      <w:pPr>
        <w:pStyle w:val="NormalText"/>
      </w:pPr>
      <w:r>
        <w:t>Knowl</w:t>
      </w:r>
      <w:r>
        <w:t>edge Taxon.:  Factual</w:t>
      </w:r>
    </w:p>
    <w:p w14:paraId="12E34945" w14:textId="77777777" w:rsidR="00000000" w:rsidRDefault="00E322BE">
      <w:pPr>
        <w:pStyle w:val="NormalText"/>
      </w:pPr>
      <w:r>
        <w:t>Cognitive Taxon.:  Remember</w:t>
      </w:r>
    </w:p>
    <w:p w14:paraId="347EA041" w14:textId="77777777" w:rsidR="00000000" w:rsidRDefault="00E322BE">
      <w:pPr>
        <w:pStyle w:val="NormalText"/>
      </w:pPr>
    </w:p>
    <w:p w14:paraId="78D69C53" w14:textId="77777777" w:rsidR="00000000" w:rsidRDefault="00E322BE">
      <w:pPr>
        <w:pStyle w:val="NormalText"/>
      </w:pPr>
      <w:r>
        <w:t>14) Rules of professional conduct for accountants should:</w:t>
      </w:r>
    </w:p>
    <w:p w14:paraId="5C381DA1" w14:textId="77777777" w:rsidR="00000000" w:rsidRDefault="00E322BE">
      <w:pPr>
        <w:pStyle w:val="NormalText"/>
      </w:pPr>
      <w:r>
        <w:t>A) be considered a minimum standard of performance.</w:t>
      </w:r>
    </w:p>
    <w:p w14:paraId="6FD57E88" w14:textId="77777777" w:rsidR="00000000" w:rsidRDefault="00E322BE">
      <w:pPr>
        <w:pStyle w:val="NormalText"/>
      </w:pPr>
      <w:r>
        <w:t>B) not be seen as strict when the client requests certain requirements.</w:t>
      </w:r>
    </w:p>
    <w:p w14:paraId="6C640776" w14:textId="77777777" w:rsidR="00000000" w:rsidRDefault="00E322BE">
      <w:pPr>
        <w:pStyle w:val="NormalText"/>
      </w:pPr>
      <w:r>
        <w:t>C) be the same as those</w:t>
      </w:r>
      <w:r>
        <w:t xml:space="preserve"> for lawyers or engineers.</w:t>
      </w:r>
    </w:p>
    <w:p w14:paraId="547F34F9" w14:textId="77777777" w:rsidR="00000000" w:rsidRDefault="00E322BE">
      <w:pPr>
        <w:pStyle w:val="NormalText"/>
      </w:pPr>
      <w:r>
        <w:t>D) clearly spell out right from wrong in every situation.</w:t>
      </w:r>
    </w:p>
    <w:p w14:paraId="2F201F15" w14:textId="77777777" w:rsidR="00000000" w:rsidRDefault="00E322BE">
      <w:pPr>
        <w:pStyle w:val="NormalText"/>
      </w:pPr>
      <w:r>
        <w:t>Answer:  A</w:t>
      </w:r>
    </w:p>
    <w:p w14:paraId="7E552E4F" w14:textId="727B490B" w:rsidR="00000000" w:rsidRDefault="00192B66">
      <w:pPr>
        <w:pStyle w:val="NormalText"/>
      </w:pPr>
      <w:r>
        <w:t>Diff: 1    Type</w:t>
      </w:r>
      <w:r w:rsidR="00E322BE">
        <w:t>: MC</w:t>
      </w:r>
    </w:p>
    <w:p w14:paraId="24DE8A0E" w14:textId="77777777" w:rsidR="00000000" w:rsidRDefault="00E322BE">
      <w:pPr>
        <w:pStyle w:val="NormalText"/>
      </w:pPr>
      <w:r>
        <w:t>CPA Competency:  1.1.1 Evaluates financial reporting issues</w:t>
      </w:r>
    </w:p>
    <w:p w14:paraId="08631095" w14:textId="77777777" w:rsidR="00000000" w:rsidRDefault="00E322BE">
      <w:pPr>
        <w:pStyle w:val="NormalText"/>
      </w:pPr>
      <w:r>
        <w:t>Objective:  1-1 Define accounting, and describe the users of accounting information</w:t>
      </w:r>
    </w:p>
    <w:p w14:paraId="5B7FE145" w14:textId="77777777" w:rsidR="00000000" w:rsidRDefault="00E322BE">
      <w:pPr>
        <w:pStyle w:val="NormalText"/>
      </w:pPr>
      <w:r>
        <w:t>Knowledge Taxon.:  Factual</w:t>
      </w:r>
    </w:p>
    <w:p w14:paraId="53F1F64C" w14:textId="77777777" w:rsidR="00000000" w:rsidRDefault="00E322BE">
      <w:pPr>
        <w:pStyle w:val="NormalText"/>
      </w:pPr>
      <w:r>
        <w:t>Cognitive Taxon.:  Remember</w:t>
      </w:r>
    </w:p>
    <w:p w14:paraId="0482A079" w14:textId="77777777" w:rsidR="00000000" w:rsidRDefault="00E322BE">
      <w:pPr>
        <w:pStyle w:val="NormalText"/>
      </w:pPr>
    </w:p>
    <w:p w14:paraId="2252F3C9" w14:textId="77777777" w:rsidR="00000000" w:rsidRDefault="00E322BE">
      <w:pPr>
        <w:pStyle w:val="NormalText"/>
      </w:pPr>
      <w:r>
        <w:t>15) Describe the three forms of organizations and how they differ.</w:t>
      </w:r>
    </w:p>
    <w:p w14:paraId="635F37D7" w14:textId="77777777" w:rsidR="00000000" w:rsidRDefault="00E322BE">
      <w:pPr>
        <w:pStyle w:val="NormalText"/>
      </w:pPr>
      <w:r>
        <w:t xml:space="preserve">Answer:  </w:t>
      </w:r>
      <w:r>
        <w:t xml:space="preserve">A proprietorship has a single owner whereas a partnership has two or more individuals together as co-owners. In </w:t>
      </w:r>
      <w:proofErr w:type="gramStart"/>
      <w:r>
        <w:t>both of these</w:t>
      </w:r>
      <w:proofErr w:type="gramEnd"/>
      <w:r>
        <w:t xml:space="preserve"> forms of organization, the owners are individually liable for the debts of the business. A corporation is a business owned by shar</w:t>
      </w:r>
      <w:r>
        <w:t>eholders, who may or may not have a part in the day-to-day operations of the business. The shareholders of a corporation are not legally liable for the debts of the business, and it is easier to transfer the ownership of a corporation than a proprietorship</w:t>
      </w:r>
      <w:r>
        <w:t xml:space="preserve"> or partnership.</w:t>
      </w:r>
    </w:p>
    <w:p w14:paraId="56EE1A6E" w14:textId="56FFDD54" w:rsidR="00000000" w:rsidRDefault="00192B66">
      <w:pPr>
        <w:pStyle w:val="NormalText"/>
      </w:pPr>
      <w:r>
        <w:t>Diff: 2    Type</w:t>
      </w:r>
      <w:r w:rsidR="00E322BE">
        <w:t>: ES</w:t>
      </w:r>
    </w:p>
    <w:p w14:paraId="0778DA50" w14:textId="77777777" w:rsidR="00000000" w:rsidRDefault="00E322BE">
      <w:pPr>
        <w:pStyle w:val="NormalText"/>
      </w:pPr>
      <w:r>
        <w:t>CPA Competency:  1.1.1 Evaluates financial reporting issues</w:t>
      </w:r>
    </w:p>
    <w:p w14:paraId="425BD534" w14:textId="77777777" w:rsidR="00000000" w:rsidRDefault="00E322BE">
      <w:pPr>
        <w:pStyle w:val="NormalText"/>
      </w:pPr>
      <w:r>
        <w:t>Objective:  1-1 Define accounting, and describe the users of accounting information</w:t>
      </w:r>
    </w:p>
    <w:p w14:paraId="580EF0D3" w14:textId="77777777" w:rsidR="00000000" w:rsidRDefault="00E322BE">
      <w:pPr>
        <w:pStyle w:val="NormalText"/>
      </w:pPr>
      <w:r>
        <w:t>Knowledge Taxon.:  Factual</w:t>
      </w:r>
    </w:p>
    <w:p w14:paraId="5039ACB0" w14:textId="77777777" w:rsidR="00000000" w:rsidRDefault="00E322BE">
      <w:pPr>
        <w:pStyle w:val="NormalText"/>
      </w:pPr>
      <w:r>
        <w:t>Cognitive Taxon.:  Understand</w:t>
      </w:r>
    </w:p>
    <w:p w14:paraId="4FA2B434" w14:textId="77777777" w:rsidR="00000000" w:rsidRDefault="00E322BE">
      <w:pPr>
        <w:pStyle w:val="NormalText"/>
      </w:pPr>
    </w:p>
    <w:p w14:paraId="2FE807AF" w14:textId="77777777" w:rsidR="00000000" w:rsidRDefault="00E322BE">
      <w:pPr>
        <w:pStyle w:val="NormalText"/>
      </w:pPr>
      <w:r>
        <w:t>16) Why is it in the</w:t>
      </w:r>
      <w:r>
        <w:t xml:space="preserve"> interest of a corporation for management to behave ethically?</w:t>
      </w:r>
    </w:p>
    <w:p w14:paraId="737B816A" w14:textId="77777777" w:rsidR="00000000" w:rsidRDefault="00E322BE">
      <w:pPr>
        <w:pStyle w:val="NormalText"/>
      </w:pPr>
      <w:r>
        <w:t>Answer:  Since the financial health of a company is important to many different groups of users, these users must be confident that they can rely on the financial information they are given whe</w:t>
      </w:r>
      <w:r>
        <w:t xml:space="preserve">n they are making decisions. If the various stakeholders lose </w:t>
      </w:r>
      <w:proofErr w:type="gramStart"/>
      <w:r>
        <w:t>confidence</w:t>
      </w:r>
      <w:proofErr w:type="gramEnd"/>
      <w:r>
        <w:t xml:space="preserve"> then they will end their relationship with the company: shareholders may sell their investments or vote to replace the Board; lenders may stop lending or raise interest rates charged;</w:t>
      </w:r>
      <w:r>
        <w:t xml:space="preserve"> regulators may impose fines or delist the company's stock from the exchange; employees may leave their positions.</w:t>
      </w:r>
    </w:p>
    <w:p w14:paraId="6420AC3A" w14:textId="1E71AC44" w:rsidR="00000000" w:rsidRDefault="00192B66">
      <w:pPr>
        <w:pStyle w:val="NormalText"/>
      </w:pPr>
      <w:r>
        <w:t>Diff: 3    Type</w:t>
      </w:r>
      <w:r w:rsidR="00E322BE">
        <w:t>: ES</w:t>
      </w:r>
    </w:p>
    <w:p w14:paraId="547C1C7D" w14:textId="77777777" w:rsidR="00000000" w:rsidRDefault="00E322BE">
      <w:pPr>
        <w:pStyle w:val="NormalText"/>
      </w:pPr>
      <w:r>
        <w:t>CPA Competency:  1.1.1 Evaluates financial reporting issues</w:t>
      </w:r>
    </w:p>
    <w:p w14:paraId="385DC512" w14:textId="77777777" w:rsidR="00000000" w:rsidRDefault="00E322BE">
      <w:pPr>
        <w:pStyle w:val="NormalText"/>
      </w:pPr>
      <w:r>
        <w:t>Objective:  1-1 Define accounting, and describe the users of acc</w:t>
      </w:r>
      <w:r>
        <w:t>ounting information</w:t>
      </w:r>
    </w:p>
    <w:p w14:paraId="005E1F55" w14:textId="77777777" w:rsidR="00000000" w:rsidRDefault="00E322BE">
      <w:pPr>
        <w:pStyle w:val="NormalText"/>
      </w:pPr>
      <w:r>
        <w:t>Knowledge Taxon.:  Factual</w:t>
      </w:r>
    </w:p>
    <w:p w14:paraId="35E4A08C" w14:textId="77777777" w:rsidR="00000000" w:rsidRDefault="00E322BE">
      <w:pPr>
        <w:pStyle w:val="NormalText"/>
      </w:pPr>
      <w:r>
        <w:t>Cognitive Taxon.:  Understand</w:t>
      </w:r>
    </w:p>
    <w:p w14:paraId="1EEFFC32" w14:textId="77777777" w:rsidR="00000000" w:rsidRDefault="00E322BE">
      <w:pPr>
        <w:pStyle w:val="NormalText"/>
      </w:pPr>
    </w:p>
    <w:p w14:paraId="6FE459E9" w14:textId="77777777" w:rsidR="005D3EF2" w:rsidRDefault="005D3EF2">
      <w:pPr>
        <w:rPr>
          <w:rFonts w:ascii="Palatino Linotype" w:hAnsi="Palatino Linotype" w:cs="Palatino Linotype"/>
          <w:color w:val="000000"/>
          <w:sz w:val="20"/>
          <w:szCs w:val="20"/>
        </w:rPr>
      </w:pPr>
      <w:r>
        <w:br w:type="page"/>
      </w:r>
    </w:p>
    <w:p w14:paraId="77AACA26" w14:textId="0228BCEC" w:rsidR="00000000" w:rsidRDefault="00E322BE">
      <w:pPr>
        <w:pStyle w:val="NormalText"/>
      </w:pPr>
      <w:r>
        <w:lastRenderedPageBreak/>
        <w:t>17) The members of the Chartered Professional Accountants in Canada are all governed by rules of professional conduct created by the CPA organization. Describe two of the rules o</w:t>
      </w:r>
      <w:r>
        <w:t>f professional conduct presented in the text book.</w:t>
      </w:r>
    </w:p>
    <w:p w14:paraId="6E1A18A6" w14:textId="77777777" w:rsidR="00000000" w:rsidRDefault="00E322BE">
      <w:pPr>
        <w:pStyle w:val="NormalText"/>
      </w:pPr>
      <w:r>
        <w:t>Answer:  These rules concern the confidentiality of information the accountant is privy to, maintenance of the reputation of the profession, the need to perform accountancy work with integrity and due care</w:t>
      </w:r>
      <w:r>
        <w:t>, competence, refusal to be associated with false or misleading information, and compliance by the accountant with professional standards. Other rules are applicable only to those members in public practice, and deal with things like the need for independe</w:t>
      </w:r>
      <w:r>
        <w:t>nce, and how to advertise, seek clients, and conduct a practice.</w:t>
      </w:r>
    </w:p>
    <w:p w14:paraId="7A309A74" w14:textId="0446EA89" w:rsidR="00000000" w:rsidRDefault="00192B66">
      <w:pPr>
        <w:pStyle w:val="NormalText"/>
      </w:pPr>
      <w:r>
        <w:t>Diff: 3    Type</w:t>
      </w:r>
      <w:r w:rsidR="00E322BE">
        <w:t>: ES</w:t>
      </w:r>
    </w:p>
    <w:p w14:paraId="35A2419D" w14:textId="77777777" w:rsidR="00000000" w:rsidRDefault="00E322BE">
      <w:pPr>
        <w:pStyle w:val="NormalText"/>
      </w:pPr>
      <w:r>
        <w:t>CPA Competency:  1.1.1 Evaluates financial reporting issues</w:t>
      </w:r>
    </w:p>
    <w:p w14:paraId="2CBBE60C" w14:textId="77777777" w:rsidR="00000000" w:rsidRDefault="00E322BE">
      <w:pPr>
        <w:pStyle w:val="NormalText"/>
      </w:pPr>
      <w:r>
        <w:t>Objective:  1-1 Define accounting, and describe the users of accounting information</w:t>
      </w:r>
    </w:p>
    <w:p w14:paraId="3F75352C" w14:textId="77777777" w:rsidR="00000000" w:rsidRDefault="00E322BE">
      <w:pPr>
        <w:pStyle w:val="NormalText"/>
      </w:pPr>
      <w:r>
        <w:t>Knowledge Taxon.:  Factual</w:t>
      </w:r>
    </w:p>
    <w:p w14:paraId="0E85B885" w14:textId="77777777" w:rsidR="00000000" w:rsidRDefault="00E322BE">
      <w:pPr>
        <w:pStyle w:val="NormalText"/>
      </w:pPr>
      <w:r>
        <w:t>Cog</w:t>
      </w:r>
      <w:r>
        <w:t>nitive Taxon.:  Remember</w:t>
      </w:r>
    </w:p>
    <w:p w14:paraId="3B04907F" w14:textId="77777777" w:rsidR="00000000" w:rsidRDefault="00E322BE">
      <w:pPr>
        <w:pStyle w:val="NormalText"/>
      </w:pPr>
    </w:p>
    <w:p w14:paraId="39282B3C" w14:textId="77777777" w:rsidR="00000000" w:rsidRDefault="00E322BE">
      <w:pPr>
        <w:pStyle w:val="NormalText"/>
        <w:rPr>
          <w:rFonts w:ascii="Times New Roman" w:hAnsi="Times New Roman" w:cs="Times New Roman"/>
          <w:sz w:val="24"/>
          <w:szCs w:val="24"/>
        </w:rPr>
      </w:pPr>
      <w:proofErr w:type="gramStart"/>
      <w:r>
        <w:rPr>
          <w:rFonts w:ascii="Times New Roman" w:hAnsi="Times New Roman" w:cs="Times New Roman"/>
          <w:sz w:val="24"/>
          <w:szCs w:val="24"/>
        </w:rPr>
        <w:t>1.2  Compare</w:t>
      </w:r>
      <w:proofErr w:type="gramEnd"/>
      <w:r>
        <w:rPr>
          <w:rFonts w:ascii="Times New Roman" w:hAnsi="Times New Roman" w:cs="Times New Roman"/>
          <w:sz w:val="24"/>
          <w:szCs w:val="24"/>
        </w:rPr>
        <w:t xml:space="preserve"> and contrast the forms of business organizations</w:t>
      </w:r>
    </w:p>
    <w:p w14:paraId="550F6121" w14:textId="77777777" w:rsidR="00000000" w:rsidRDefault="00E322BE">
      <w:pPr>
        <w:pStyle w:val="NormalText"/>
        <w:rPr>
          <w:rFonts w:ascii="Times New Roman" w:hAnsi="Times New Roman" w:cs="Times New Roman"/>
          <w:sz w:val="24"/>
          <w:szCs w:val="24"/>
        </w:rPr>
      </w:pPr>
    </w:p>
    <w:p w14:paraId="4A0E2201" w14:textId="77777777" w:rsidR="00000000" w:rsidRDefault="00E322BE">
      <w:pPr>
        <w:pStyle w:val="NormalText"/>
      </w:pPr>
      <w:r>
        <w:t>1) A proprietorship can have two owners, so long as they are husband and wife.</w:t>
      </w:r>
    </w:p>
    <w:p w14:paraId="1B3B533D" w14:textId="77777777" w:rsidR="00000000" w:rsidRDefault="00E322BE">
      <w:pPr>
        <w:pStyle w:val="NormalText"/>
      </w:pPr>
      <w:r>
        <w:t>Answer:  FALSE</w:t>
      </w:r>
    </w:p>
    <w:p w14:paraId="4DF4FA97" w14:textId="7B518E8C" w:rsidR="00000000" w:rsidRDefault="00192B66">
      <w:pPr>
        <w:pStyle w:val="NormalText"/>
      </w:pPr>
      <w:r>
        <w:t>Diff: 1    Type</w:t>
      </w:r>
      <w:r w:rsidR="00E322BE">
        <w:t>: TF</w:t>
      </w:r>
    </w:p>
    <w:p w14:paraId="4A3E4BDF" w14:textId="77777777" w:rsidR="00000000" w:rsidRDefault="00E322BE">
      <w:pPr>
        <w:pStyle w:val="NormalText"/>
      </w:pPr>
      <w:r>
        <w:t xml:space="preserve">CPA Competency:  </w:t>
      </w:r>
      <w:r>
        <w:t>1.1.2 Evaluates the appropriateness of the basis of financial reporting</w:t>
      </w:r>
    </w:p>
    <w:p w14:paraId="52F17BC2" w14:textId="77777777" w:rsidR="00000000" w:rsidRDefault="00E322BE">
      <w:pPr>
        <w:pStyle w:val="NormalText"/>
      </w:pPr>
      <w:r>
        <w:t>Objective:  1-2 Compare and contrast the forms of business organizations</w:t>
      </w:r>
    </w:p>
    <w:p w14:paraId="1525A1D6" w14:textId="77777777" w:rsidR="00000000" w:rsidRDefault="00E322BE">
      <w:pPr>
        <w:pStyle w:val="NormalText"/>
      </w:pPr>
      <w:r>
        <w:t>Knowledge Taxon.:  Factual</w:t>
      </w:r>
    </w:p>
    <w:p w14:paraId="5FBE58D8" w14:textId="77777777" w:rsidR="00000000" w:rsidRDefault="00E322BE">
      <w:pPr>
        <w:pStyle w:val="NormalText"/>
      </w:pPr>
      <w:r>
        <w:t>Cognitive Taxon.:  Remember</w:t>
      </w:r>
    </w:p>
    <w:p w14:paraId="246348F6" w14:textId="77777777" w:rsidR="00000000" w:rsidRDefault="00E322BE">
      <w:pPr>
        <w:pStyle w:val="NormalText"/>
      </w:pPr>
    </w:p>
    <w:p w14:paraId="0FF2CDD3" w14:textId="77777777" w:rsidR="00000000" w:rsidRDefault="00E322BE">
      <w:pPr>
        <w:pStyle w:val="NormalText"/>
      </w:pPr>
      <w:r>
        <w:t>2) In a corporation, the shareholders have liability fo</w:t>
      </w:r>
      <w:r>
        <w:t>r the actions of the corporation that extends beyond their investment.</w:t>
      </w:r>
    </w:p>
    <w:p w14:paraId="70CEE3ED" w14:textId="77777777" w:rsidR="00000000" w:rsidRDefault="00E322BE">
      <w:pPr>
        <w:pStyle w:val="NormalText"/>
      </w:pPr>
      <w:r>
        <w:t>Answer:  FALSE</w:t>
      </w:r>
    </w:p>
    <w:p w14:paraId="4C0AF7DA" w14:textId="52CC00CE" w:rsidR="00000000" w:rsidRDefault="00192B66">
      <w:pPr>
        <w:pStyle w:val="NormalText"/>
      </w:pPr>
      <w:r>
        <w:t>Diff: 2    Type</w:t>
      </w:r>
      <w:r w:rsidR="00E322BE">
        <w:t>: TF</w:t>
      </w:r>
    </w:p>
    <w:p w14:paraId="5BD350AB" w14:textId="77777777" w:rsidR="00000000" w:rsidRDefault="00E322BE">
      <w:pPr>
        <w:pStyle w:val="NormalText"/>
      </w:pPr>
      <w:r>
        <w:t>CPA Competency:  1.1.2 Evaluates the appropriateness of the basis of financial reporting</w:t>
      </w:r>
    </w:p>
    <w:p w14:paraId="54CA8E3B" w14:textId="77777777" w:rsidR="00000000" w:rsidRDefault="00E322BE">
      <w:pPr>
        <w:pStyle w:val="NormalText"/>
      </w:pPr>
      <w:r>
        <w:t>Objective:  1-2 Compare and contrast the forms of business organ</w:t>
      </w:r>
      <w:r>
        <w:t>izations</w:t>
      </w:r>
    </w:p>
    <w:p w14:paraId="79BF4CAA" w14:textId="77777777" w:rsidR="00000000" w:rsidRDefault="00E322BE">
      <w:pPr>
        <w:pStyle w:val="NormalText"/>
      </w:pPr>
      <w:r>
        <w:t>Knowledge Taxon.:  Factual</w:t>
      </w:r>
    </w:p>
    <w:p w14:paraId="3AED10CA" w14:textId="77777777" w:rsidR="00000000" w:rsidRDefault="00E322BE">
      <w:pPr>
        <w:pStyle w:val="NormalText"/>
      </w:pPr>
      <w:r>
        <w:t>Cognitive Taxon.:  Remember</w:t>
      </w:r>
    </w:p>
    <w:p w14:paraId="33A9F91D" w14:textId="77777777" w:rsidR="00000000" w:rsidRDefault="00E322BE">
      <w:pPr>
        <w:pStyle w:val="NormalText"/>
      </w:pPr>
    </w:p>
    <w:p w14:paraId="1AC69E4F" w14:textId="77777777" w:rsidR="00000000" w:rsidRDefault="00E322BE">
      <w:pPr>
        <w:pStyle w:val="NormalText"/>
      </w:pPr>
      <w:r>
        <w:t xml:space="preserve">3) All of the following are forms of business organizations </w:t>
      </w:r>
      <w:r>
        <w:rPr>
          <w:i/>
          <w:iCs/>
        </w:rPr>
        <w:t>except</w:t>
      </w:r>
      <w:r>
        <w:t>:</w:t>
      </w:r>
    </w:p>
    <w:p w14:paraId="50B40F32" w14:textId="77777777" w:rsidR="00000000" w:rsidRDefault="00E322BE">
      <w:pPr>
        <w:pStyle w:val="NormalText"/>
      </w:pPr>
      <w:r>
        <w:t>A) proprietorship.</w:t>
      </w:r>
    </w:p>
    <w:p w14:paraId="26B7CA7B" w14:textId="77777777" w:rsidR="00000000" w:rsidRDefault="00E322BE">
      <w:pPr>
        <w:pStyle w:val="NormalText"/>
      </w:pPr>
      <w:r>
        <w:t>B) partnership.</w:t>
      </w:r>
    </w:p>
    <w:p w14:paraId="73DF97F0" w14:textId="77777777" w:rsidR="00000000" w:rsidRDefault="00E322BE">
      <w:pPr>
        <w:pStyle w:val="NormalText"/>
      </w:pPr>
      <w:r>
        <w:t>C) corporation.</w:t>
      </w:r>
    </w:p>
    <w:p w14:paraId="63D4C86C" w14:textId="77777777" w:rsidR="00000000" w:rsidRDefault="00E322BE">
      <w:pPr>
        <w:pStyle w:val="NormalText"/>
      </w:pPr>
      <w:r>
        <w:t>D) governmental unit.</w:t>
      </w:r>
    </w:p>
    <w:p w14:paraId="7519C959" w14:textId="77777777" w:rsidR="00000000" w:rsidRDefault="00E322BE">
      <w:pPr>
        <w:pStyle w:val="NormalText"/>
      </w:pPr>
      <w:r>
        <w:t>Answer:  D</w:t>
      </w:r>
    </w:p>
    <w:p w14:paraId="794E4DAB" w14:textId="7A267FF9" w:rsidR="00000000" w:rsidRDefault="00192B66">
      <w:pPr>
        <w:pStyle w:val="NormalText"/>
      </w:pPr>
      <w:r>
        <w:t>Diff: 1    Type</w:t>
      </w:r>
      <w:r w:rsidR="00E322BE">
        <w:t>: MC</w:t>
      </w:r>
    </w:p>
    <w:p w14:paraId="4C06A084" w14:textId="77777777" w:rsidR="00000000" w:rsidRDefault="00E322BE">
      <w:pPr>
        <w:pStyle w:val="NormalText"/>
      </w:pPr>
      <w:r>
        <w:t>CPA Competency:  1.1.2</w:t>
      </w:r>
      <w:r>
        <w:t xml:space="preserve"> Evaluates the appropriateness of the basis of financial reporting</w:t>
      </w:r>
    </w:p>
    <w:p w14:paraId="3548CA7C" w14:textId="77777777" w:rsidR="00000000" w:rsidRDefault="00E322BE">
      <w:pPr>
        <w:pStyle w:val="NormalText"/>
      </w:pPr>
      <w:r>
        <w:t>Objective:  1-2 Compare and contrast the forms of business organizations</w:t>
      </w:r>
    </w:p>
    <w:p w14:paraId="448CCB6B" w14:textId="77777777" w:rsidR="00000000" w:rsidRDefault="00E322BE">
      <w:pPr>
        <w:pStyle w:val="NormalText"/>
      </w:pPr>
      <w:r>
        <w:t>Knowledge Taxon.:  Factual</w:t>
      </w:r>
    </w:p>
    <w:p w14:paraId="68648F93" w14:textId="77777777" w:rsidR="00000000" w:rsidRDefault="00E322BE">
      <w:pPr>
        <w:pStyle w:val="NormalText"/>
      </w:pPr>
      <w:r>
        <w:t>Cognitive Taxon.:  Remember</w:t>
      </w:r>
    </w:p>
    <w:p w14:paraId="74E4F415" w14:textId="77777777" w:rsidR="00000000" w:rsidRDefault="00E322BE">
      <w:pPr>
        <w:pStyle w:val="NormalText"/>
      </w:pPr>
    </w:p>
    <w:p w14:paraId="6E227E29" w14:textId="77777777" w:rsidR="005D3EF2" w:rsidRDefault="005D3EF2">
      <w:pPr>
        <w:rPr>
          <w:rFonts w:ascii="Palatino Linotype" w:hAnsi="Palatino Linotype" w:cs="Palatino Linotype"/>
          <w:color w:val="000000"/>
          <w:sz w:val="20"/>
          <w:szCs w:val="20"/>
        </w:rPr>
      </w:pPr>
      <w:r>
        <w:br w:type="page"/>
      </w:r>
    </w:p>
    <w:p w14:paraId="0E74C93C" w14:textId="265A37FC" w:rsidR="00000000" w:rsidRDefault="00E322BE">
      <w:pPr>
        <w:pStyle w:val="NormalText"/>
      </w:pPr>
      <w:r>
        <w:lastRenderedPageBreak/>
        <w:t>4) Which of the following forms of business organizations pr</w:t>
      </w:r>
      <w:r>
        <w:t>otect the personal assets of the owners from creditors of the business?</w:t>
      </w:r>
    </w:p>
    <w:p w14:paraId="3158C329" w14:textId="77777777" w:rsidR="00000000" w:rsidRDefault="00E322BE">
      <w:pPr>
        <w:pStyle w:val="NormalText"/>
      </w:pPr>
      <w:r>
        <w:t>A) proprietorship</w:t>
      </w:r>
    </w:p>
    <w:p w14:paraId="3543D6DC" w14:textId="77777777" w:rsidR="00000000" w:rsidRDefault="00E322BE">
      <w:pPr>
        <w:pStyle w:val="NormalText"/>
      </w:pPr>
      <w:r>
        <w:t>B) partnership</w:t>
      </w:r>
    </w:p>
    <w:p w14:paraId="06967D08" w14:textId="77777777" w:rsidR="00000000" w:rsidRDefault="00E322BE">
      <w:pPr>
        <w:pStyle w:val="NormalText"/>
      </w:pPr>
      <w:r>
        <w:t>C) corporation</w:t>
      </w:r>
    </w:p>
    <w:p w14:paraId="56475DD8" w14:textId="77777777" w:rsidR="00000000" w:rsidRDefault="00E322BE">
      <w:pPr>
        <w:pStyle w:val="NormalText"/>
      </w:pPr>
      <w:r>
        <w:t>D) corporation and partnership</w:t>
      </w:r>
    </w:p>
    <w:p w14:paraId="0AE7FB51" w14:textId="77777777" w:rsidR="00000000" w:rsidRDefault="00E322BE">
      <w:pPr>
        <w:pStyle w:val="NormalText"/>
      </w:pPr>
      <w:r>
        <w:t>Answer:  C</w:t>
      </w:r>
    </w:p>
    <w:p w14:paraId="00A10FB9" w14:textId="18D4905F" w:rsidR="00000000" w:rsidRDefault="00192B66">
      <w:pPr>
        <w:pStyle w:val="NormalText"/>
      </w:pPr>
      <w:r>
        <w:t>Diff: 2    Type</w:t>
      </w:r>
      <w:r w:rsidR="00E322BE">
        <w:t>: MC</w:t>
      </w:r>
    </w:p>
    <w:p w14:paraId="3DE4CFA6" w14:textId="77777777" w:rsidR="00000000" w:rsidRDefault="00E322BE">
      <w:pPr>
        <w:pStyle w:val="NormalText"/>
      </w:pPr>
      <w:r>
        <w:t xml:space="preserve">CPA Competency:  </w:t>
      </w:r>
      <w:r>
        <w:t>1.1.2 Evaluates the appropriateness of the basis of financial reporting</w:t>
      </w:r>
    </w:p>
    <w:p w14:paraId="0DFEE9ED" w14:textId="77777777" w:rsidR="00000000" w:rsidRDefault="00E322BE">
      <w:pPr>
        <w:pStyle w:val="NormalText"/>
      </w:pPr>
      <w:r>
        <w:t>Objective:  1-2 Compare and contrast the forms of business organizations</w:t>
      </w:r>
    </w:p>
    <w:p w14:paraId="0760E724" w14:textId="77777777" w:rsidR="00000000" w:rsidRDefault="00E322BE">
      <w:pPr>
        <w:pStyle w:val="NormalText"/>
      </w:pPr>
      <w:r>
        <w:t>Knowledge Taxon.:  Factual</w:t>
      </w:r>
    </w:p>
    <w:p w14:paraId="2B9012D7" w14:textId="77777777" w:rsidR="00000000" w:rsidRDefault="00E322BE">
      <w:pPr>
        <w:pStyle w:val="NormalText"/>
      </w:pPr>
      <w:r>
        <w:t>Cognitive Taxon.:  Remember</w:t>
      </w:r>
    </w:p>
    <w:p w14:paraId="512F95E0" w14:textId="77777777" w:rsidR="00000000" w:rsidRDefault="00E322BE">
      <w:pPr>
        <w:pStyle w:val="NormalText"/>
      </w:pPr>
    </w:p>
    <w:p w14:paraId="29958F10" w14:textId="77777777" w:rsidR="00000000" w:rsidRDefault="00E322BE">
      <w:pPr>
        <w:pStyle w:val="NormalText"/>
      </w:pPr>
      <w:r>
        <w:t>5) Which of the following types of organizations have t</w:t>
      </w:r>
      <w:r>
        <w:t>he entity legally separate from its owners?</w:t>
      </w:r>
    </w:p>
    <w:p w14:paraId="699E26BC" w14:textId="77777777" w:rsidR="00000000" w:rsidRDefault="00E322BE">
      <w:pPr>
        <w:pStyle w:val="NormalText"/>
      </w:pPr>
      <w:r>
        <w:t>A) corporation</w:t>
      </w:r>
    </w:p>
    <w:p w14:paraId="7340F6E6" w14:textId="77777777" w:rsidR="00000000" w:rsidRDefault="00E322BE">
      <w:pPr>
        <w:pStyle w:val="NormalText"/>
      </w:pPr>
      <w:r>
        <w:t>B) proprietorship</w:t>
      </w:r>
    </w:p>
    <w:p w14:paraId="1E4CD862" w14:textId="77777777" w:rsidR="00000000" w:rsidRDefault="00E322BE">
      <w:pPr>
        <w:pStyle w:val="NormalText"/>
      </w:pPr>
      <w:r>
        <w:t>C) partnership</w:t>
      </w:r>
    </w:p>
    <w:p w14:paraId="0515E0C7" w14:textId="77777777" w:rsidR="00000000" w:rsidRDefault="00E322BE">
      <w:pPr>
        <w:pStyle w:val="NormalText"/>
      </w:pPr>
      <w:r>
        <w:t>D) sole proprietorship</w:t>
      </w:r>
    </w:p>
    <w:p w14:paraId="335CD61C" w14:textId="77777777" w:rsidR="00000000" w:rsidRDefault="00E322BE">
      <w:pPr>
        <w:pStyle w:val="NormalText"/>
      </w:pPr>
      <w:r>
        <w:t>Answer:  A</w:t>
      </w:r>
    </w:p>
    <w:p w14:paraId="0B8EC345" w14:textId="08F6A6E6" w:rsidR="00000000" w:rsidRDefault="00192B66">
      <w:pPr>
        <w:pStyle w:val="NormalText"/>
      </w:pPr>
      <w:r>
        <w:t>Diff: 1    Type</w:t>
      </w:r>
      <w:r w:rsidR="00E322BE">
        <w:t>: MC</w:t>
      </w:r>
    </w:p>
    <w:p w14:paraId="7EE5F266" w14:textId="77777777" w:rsidR="00000000" w:rsidRDefault="00E322BE">
      <w:pPr>
        <w:pStyle w:val="NormalText"/>
      </w:pPr>
      <w:r>
        <w:t>CPA Competency:  1.1.2 Evaluates the appropriateness of the basis of financial reporting</w:t>
      </w:r>
    </w:p>
    <w:p w14:paraId="56912612" w14:textId="77777777" w:rsidR="00000000" w:rsidRDefault="00E322BE">
      <w:pPr>
        <w:pStyle w:val="NormalText"/>
      </w:pPr>
      <w:r>
        <w:t xml:space="preserve">Objective:  1-2 Compare </w:t>
      </w:r>
      <w:r>
        <w:t>and contrast the forms of business organizations</w:t>
      </w:r>
    </w:p>
    <w:p w14:paraId="196E537D" w14:textId="77777777" w:rsidR="00000000" w:rsidRDefault="00E322BE">
      <w:pPr>
        <w:pStyle w:val="NormalText"/>
      </w:pPr>
      <w:r>
        <w:t>Knowledge Taxon.:  Factual</w:t>
      </w:r>
    </w:p>
    <w:p w14:paraId="388598CF" w14:textId="77777777" w:rsidR="00000000" w:rsidRDefault="00E322BE">
      <w:pPr>
        <w:pStyle w:val="NormalText"/>
      </w:pPr>
      <w:r>
        <w:t>Cognitive Taxon.:  Remember</w:t>
      </w:r>
    </w:p>
    <w:p w14:paraId="78441217" w14:textId="77777777" w:rsidR="00000000" w:rsidRDefault="00E322BE">
      <w:pPr>
        <w:pStyle w:val="NormalText"/>
      </w:pPr>
    </w:p>
    <w:p w14:paraId="6676F4D7" w14:textId="77777777" w:rsidR="00000000" w:rsidRDefault="00E322BE">
      <w:pPr>
        <w:pStyle w:val="NormalText"/>
      </w:pPr>
      <w:r>
        <w:t>6) Which of the following sets of characteristics best describes those of a corporation?</w:t>
      </w:r>
    </w:p>
    <w:p w14:paraId="7C9BB8F0" w14:textId="77777777" w:rsidR="00000000" w:rsidRDefault="00E322BE">
      <w:pPr>
        <w:pStyle w:val="NormalText"/>
      </w:pPr>
      <w:r>
        <w:t xml:space="preserve">A) limited liability, definite life, shareholders are legally </w:t>
      </w:r>
      <w:r>
        <w:t>separate</w:t>
      </w:r>
    </w:p>
    <w:p w14:paraId="7D12D169" w14:textId="77777777" w:rsidR="00000000" w:rsidRDefault="00E322BE">
      <w:pPr>
        <w:pStyle w:val="NormalText"/>
      </w:pPr>
      <w:r>
        <w:t>B) limited liability, indefinite life, shareholders are legally separate</w:t>
      </w:r>
    </w:p>
    <w:p w14:paraId="55F89DA8" w14:textId="77777777" w:rsidR="00000000" w:rsidRDefault="00E322BE">
      <w:pPr>
        <w:pStyle w:val="NormalText"/>
      </w:pPr>
      <w:r>
        <w:t>C) unlimited liability, definite life, shareholders are not legally separate</w:t>
      </w:r>
    </w:p>
    <w:p w14:paraId="3DC52141" w14:textId="77777777" w:rsidR="00000000" w:rsidRDefault="00E322BE">
      <w:pPr>
        <w:pStyle w:val="NormalText"/>
      </w:pPr>
      <w:r>
        <w:t>D) unlimited liability, indefinite life, shareholders are not legally separate</w:t>
      </w:r>
    </w:p>
    <w:p w14:paraId="4E9991AE" w14:textId="77777777" w:rsidR="00000000" w:rsidRDefault="00E322BE">
      <w:pPr>
        <w:pStyle w:val="NormalText"/>
      </w:pPr>
      <w:r>
        <w:t>Answer:  B</w:t>
      </w:r>
    </w:p>
    <w:p w14:paraId="74769C98" w14:textId="52654AAA" w:rsidR="00000000" w:rsidRDefault="00192B66">
      <w:pPr>
        <w:pStyle w:val="NormalText"/>
      </w:pPr>
      <w:r>
        <w:t>Diff: 2    Type</w:t>
      </w:r>
      <w:r w:rsidR="00E322BE">
        <w:t>: MC</w:t>
      </w:r>
    </w:p>
    <w:p w14:paraId="05627200" w14:textId="77777777" w:rsidR="00000000" w:rsidRDefault="00E322BE">
      <w:pPr>
        <w:pStyle w:val="NormalText"/>
      </w:pPr>
      <w:r>
        <w:t>CPA Competency:  1.1.2 Evaluates the appropriateness of the basis of financial reporting</w:t>
      </w:r>
    </w:p>
    <w:p w14:paraId="2CBC2A5D" w14:textId="77777777" w:rsidR="00000000" w:rsidRDefault="00E322BE">
      <w:pPr>
        <w:pStyle w:val="NormalText"/>
      </w:pPr>
      <w:r>
        <w:t>Objective:  1-2 Compare and contrast the forms of business organizations</w:t>
      </w:r>
    </w:p>
    <w:p w14:paraId="49B20CBF" w14:textId="77777777" w:rsidR="00000000" w:rsidRDefault="00E322BE">
      <w:pPr>
        <w:pStyle w:val="NormalText"/>
      </w:pPr>
      <w:r>
        <w:t>Knowledge Taxon.:  Factual</w:t>
      </w:r>
    </w:p>
    <w:p w14:paraId="4E9FE8DB" w14:textId="77777777" w:rsidR="00000000" w:rsidRDefault="00E322BE">
      <w:pPr>
        <w:pStyle w:val="NormalText"/>
      </w:pPr>
      <w:r>
        <w:t>Cognitive Taxon.:  Remember</w:t>
      </w:r>
    </w:p>
    <w:p w14:paraId="67B501DB" w14:textId="77777777" w:rsidR="00000000" w:rsidRDefault="00E322BE">
      <w:pPr>
        <w:pStyle w:val="NormalText"/>
      </w:pPr>
    </w:p>
    <w:p w14:paraId="361783E0" w14:textId="77777777" w:rsidR="005D3EF2" w:rsidRDefault="005D3EF2">
      <w:pPr>
        <w:rPr>
          <w:rFonts w:ascii="Palatino Linotype" w:hAnsi="Palatino Linotype" w:cs="Palatino Linotype"/>
          <w:color w:val="000000"/>
          <w:sz w:val="20"/>
          <w:szCs w:val="20"/>
        </w:rPr>
      </w:pPr>
      <w:r>
        <w:br w:type="page"/>
      </w:r>
    </w:p>
    <w:p w14:paraId="261528C5" w14:textId="3C4ECCE7" w:rsidR="00000000" w:rsidRDefault="00E322BE">
      <w:pPr>
        <w:pStyle w:val="NormalText"/>
      </w:pPr>
      <w:r>
        <w:lastRenderedPageBreak/>
        <w:t xml:space="preserve">7) </w:t>
      </w:r>
      <w:r>
        <w:t>Partnerships and proprietorships:</w:t>
      </w:r>
    </w:p>
    <w:p w14:paraId="14C9CADC" w14:textId="77777777" w:rsidR="00000000" w:rsidRDefault="00E322BE">
      <w:pPr>
        <w:pStyle w:val="NormalText"/>
      </w:pPr>
      <w:r>
        <w:t>A) are separate legal entities from their owners, are for small businesses, and for financial reporting purposes do not keep the business affairs separate from those of the owners.</w:t>
      </w:r>
    </w:p>
    <w:p w14:paraId="1C7823BB" w14:textId="77777777" w:rsidR="00000000" w:rsidRDefault="00E322BE">
      <w:pPr>
        <w:pStyle w:val="NormalText"/>
      </w:pPr>
      <w:r>
        <w:t>B) are separate legal entities from their</w:t>
      </w:r>
      <w:r>
        <w:t xml:space="preserve"> owners, are for small to large businesses, and for financial reporting purposes keep the business affairs separate from those of the owners.</w:t>
      </w:r>
    </w:p>
    <w:p w14:paraId="47FF6D30" w14:textId="77777777" w:rsidR="00000000" w:rsidRDefault="00E322BE">
      <w:pPr>
        <w:pStyle w:val="NormalText"/>
      </w:pPr>
      <w:r>
        <w:t>C) are not separate legal entities from their owners, are for small to large businesses, and for financial reporti</w:t>
      </w:r>
      <w:r>
        <w:t>ng purposes do not keep the business affairs separate from those of the owners.</w:t>
      </w:r>
    </w:p>
    <w:p w14:paraId="2D0CA361" w14:textId="77777777" w:rsidR="00000000" w:rsidRDefault="00E322BE">
      <w:pPr>
        <w:pStyle w:val="NormalText"/>
      </w:pPr>
      <w:r>
        <w:t>D) are not separate legal entities from their owners, are for small to large businesses, and for financial reporting purposes keep the business affairs separate from those of t</w:t>
      </w:r>
      <w:r>
        <w:t>he owners.</w:t>
      </w:r>
    </w:p>
    <w:p w14:paraId="58E48B04" w14:textId="77777777" w:rsidR="00000000" w:rsidRDefault="00E322BE">
      <w:pPr>
        <w:pStyle w:val="NormalText"/>
      </w:pPr>
      <w:r>
        <w:t>Answer:  D</w:t>
      </w:r>
    </w:p>
    <w:p w14:paraId="52B5FCEE" w14:textId="5A1A62C4" w:rsidR="00000000" w:rsidRDefault="00192B66">
      <w:pPr>
        <w:pStyle w:val="NormalText"/>
      </w:pPr>
      <w:r>
        <w:t>Diff: 2    Type</w:t>
      </w:r>
      <w:r w:rsidR="00E322BE">
        <w:t>: MC</w:t>
      </w:r>
    </w:p>
    <w:p w14:paraId="2AB5268E" w14:textId="77777777" w:rsidR="00000000" w:rsidRDefault="00E322BE">
      <w:pPr>
        <w:pStyle w:val="NormalText"/>
      </w:pPr>
      <w:r>
        <w:t>CPA Competency:  1.1.2 Evaluates the appropriateness of the basis of financial reporting</w:t>
      </w:r>
    </w:p>
    <w:p w14:paraId="0294E53D" w14:textId="77777777" w:rsidR="00000000" w:rsidRDefault="00E322BE">
      <w:pPr>
        <w:pStyle w:val="NormalText"/>
      </w:pPr>
      <w:r>
        <w:t>Objective:  1-2 Compare and contrast the forms of business organizations</w:t>
      </w:r>
    </w:p>
    <w:p w14:paraId="252B0BDC" w14:textId="77777777" w:rsidR="00000000" w:rsidRDefault="00E322BE">
      <w:pPr>
        <w:pStyle w:val="NormalText"/>
      </w:pPr>
      <w:r>
        <w:t>Knowledge Taxon.:  Factual</w:t>
      </w:r>
    </w:p>
    <w:p w14:paraId="7F72C153" w14:textId="77777777" w:rsidR="00000000" w:rsidRDefault="00E322BE">
      <w:pPr>
        <w:pStyle w:val="NormalText"/>
      </w:pPr>
      <w:r>
        <w:t>Cognitive Taxon.:  Remember</w:t>
      </w:r>
    </w:p>
    <w:p w14:paraId="706F8C27" w14:textId="77777777" w:rsidR="00000000" w:rsidRDefault="00E322BE">
      <w:pPr>
        <w:pStyle w:val="NormalText"/>
      </w:pPr>
    </w:p>
    <w:p w14:paraId="0260AFE1" w14:textId="77777777" w:rsidR="00000000" w:rsidRDefault="00E322BE">
      <w:pPr>
        <w:pStyle w:val="NormalText"/>
      </w:pPr>
      <w:r>
        <w:t>8) Which of the following is a feature of limited-liability partnerships?</w:t>
      </w:r>
    </w:p>
    <w:p w14:paraId="5247FA04" w14:textId="77777777" w:rsidR="00000000" w:rsidRDefault="00E322BE">
      <w:pPr>
        <w:pStyle w:val="NormalText"/>
      </w:pPr>
      <w:r>
        <w:t>A) They are restricted to a limited number of partners who are liable for the business.</w:t>
      </w:r>
    </w:p>
    <w:p w14:paraId="2E4F5CE6" w14:textId="77777777" w:rsidR="00000000" w:rsidRDefault="00E322BE">
      <w:pPr>
        <w:pStyle w:val="NormalText"/>
      </w:pPr>
      <w:r>
        <w:t>B) Liability is limited to 150% of each partners investment in the business.</w:t>
      </w:r>
    </w:p>
    <w:p w14:paraId="35ABAE2F" w14:textId="77777777" w:rsidR="00000000" w:rsidRDefault="00E322BE">
      <w:pPr>
        <w:pStyle w:val="NormalText"/>
      </w:pPr>
      <w:r>
        <w:t>C) Partner liabi</w:t>
      </w:r>
      <w:r>
        <w:t>lity is unlimited but the liability of partner families is limited.</w:t>
      </w:r>
    </w:p>
    <w:p w14:paraId="1646179F" w14:textId="77777777" w:rsidR="00000000" w:rsidRDefault="00E322BE">
      <w:pPr>
        <w:pStyle w:val="NormalText"/>
      </w:pPr>
      <w:r>
        <w:t>D) Each partner is liable for his or her own actions.</w:t>
      </w:r>
    </w:p>
    <w:p w14:paraId="1A04DA5F" w14:textId="77777777" w:rsidR="00000000" w:rsidRDefault="00E322BE">
      <w:pPr>
        <w:pStyle w:val="NormalText"/>
      </w:pPr>
      <w:r>
        <w:t>Answer:  D</w:t>
      </w:r>
    </w:p>
    <w:p w14:paraId="473A3D69" w14:textId="17C63DD2" w:rsidR="00000000" w:rsidRDefault="00192B66">
      <w:pPr>
        <w:pStyle w:val="NormalText"/>
      </w:pPr>
      <w:r>
        <w:t>Diff: 2    Type</w:t>
      </w:r>
      <w:r w:rsidR="00E322BE">
        <w:t>: MC</w:t>
      </w:r>
    </w:p>
    <w:p w14:paraId="2052C940" w14:textId="77777777" w:rsidR="00000000" w:rsidRDefault="00E322BE">
      <w:pPr>
        <w:pStyle w:val="NormalText"/>
      </w:pPr>
      <w:r>
        <w:t>CPA Competency:  1.1.2 Evaluates the appropriateness of the basis of financial reporting</w:t>
      </w:r>
    </w:p>
    <w:p w14:paraId="22FF6981" w14:textId="77777777" w:rsidR="00000000" w:rsidRDefault="00E322BE">
      <w:pPr>
        <w:pStyle w:val="NormalText"/>
      </w:pPr>
      <w:r>
        <w:t>Objective:  1-2 C</w:t>
      </w:r>
      <w:r>
        <w:t>ompare and contrast the forms of business organizations</w:t>
      </w:r>
    </w:p>
    <w:p w14:paraId="3B7F37C1" w14:textId="77777777" w:rsidR="00000000" w:rsidRDefault="00E322BE">
      <w:pPr>
        <w:pStyle w:val="NormalText"/>
      </w:pPr>
      <w:r>
        <w:t>Knowledge Taxon.:  Factual</w:t>
      </w:r>
    </w:p>
    <w:p w14:paraId="1A8AC24E" w14:textId="77777777" w:rsidR="00000000" w:rsidRDefault="00E322BE">
      <w:pPr>
        <w:pStyle w:val="NormalText"/>
      </w:pPr>
      <w:r>
        <w:t>Cognitive Taxon.:  Remember</w:t>
      </w:r>
    </w:p>
    <w:p w14:paraId="584CDFFC" w14:textId="77777777" w:rsidR="00000000" w:rsidRDefault="00E322BE">
      <w:pPr>
        <w:pStyle w:val="NormalText"/>
      </w:pPr>
    </w:p>
    <w:p w14:paraId="6BDC195F" w14:textId="77777777" w:rsidR="005D3EF2" w:rsidRDefault="005D3EF2">
      <w:pPr>
        <w:rPr>
          <w:rFonts w:ascii="Palatino Linotype" w:hAnsi="Palatino Linotype" w:cs="Palatino Linotype"/>
          <w:color w:val="000000"/>
          <w:sz w:val="20"/>
          <w:szCs w:val="20"/>
        </w:rPr>
      </w:pPr>
      <w:r>
        <w:br w:type="page"/>
      </w:r>
    </w:p>
    <w:p w14:paraId="1839A27D" w14:textId="3F2AE691" w:rsidR="00000000" w:rsidRDefault="00E322BE">
      <w:pPr>
        <w:pStyle w:val="NormalText"/>
      </w:pPr>
      <w:r>
        <w:lastRenderedPageBreak/>
        <w:t>9) Describe the three forms of business ownership and include how the owners' liability is affected by each form.</w:t>
      </w:r>
    </w:p>
    <w:p w14:paraId="761B4403" w14:textId="77777777" w:rsidR="00000000" w:rsidRDefault="00E322BE">
      <w:pPr>
        <w:pStyle w:val="NormalText"/>
      </w:pPr>
      <w:r>
        <w:t xml:space="preserve">Answer:  </w:t>
      </w:r>
      <w:r>
        <w:rPr>
          <w:b/>
          <w:bCs/>
        </w:rPr>
        <w:t>Proprietorship</w:t>
      </w:r>
      <w:r>
        <w:t xml:space="preserve"> A prop</w:t>
      </w:r>
      <w:r>
        <w:t>rietorship has a single owner, called the proprietor, who often manages the business. Proprietorships tend to be small retail stores, restaurants, and service businesses, but also can be very large. From an accounting viewpoint, each proprietorship is dist</w:t>
      </w:r>
      <w:r>
        <w:t>inct from its owner. Thus, the accounting records of the proprietorship do not include the proprietor's personal accounting records. However, from a legal perspective, the business is the proprietor, so if the business cannot pay its debts, lenders can tak</w:t>
      </w:r>
      <w:r>
        <w:t>e the proprietor's personal assets (cash and belongings) to pay the proprietorship's debt.</w:t>
      </w:r>
    </w:p>
    <w:p w14:paraId="0F0D268C" w14:textId="77777777" w:rsidR="00000000" w:rsidRDefault="00E322BE">
      <w:pPr>
        <w:pStyle w:val="NormalText"/>
      </w:pPr>
      <w:r>
        <w:rPr>
          <w:b/>
          <w:bCs/>
        </w:rPr>
        <w:t xml:space="preserve">Partnership </w:t>
      </w:r>
      <w:r>
        <w:t>A partnership joins two or more individuals together as co-</w:t>
      </w:r>
      <w:r>
        <w:t xml:space="preserve">owners. Accounting treats the partnership as a separate organization distinct from the personal affairs of each partner. But again, from a legal perspective, a partnership is the partners in a manner </w:t>
      </w:r>
      <w:proofErr w:type="gramStart"/>
      <w:r>
        <w:t>similar to</w:t>
      </w:r>
      <w:proofErr w:type="gramEnd"/>
      <w:r>
        <w:t xml:space="preserve"> a proprietorship. If the partnership cannot p</w:t>
      </w:r>
      <w:r>
        <w:t>ay its debts, lenders can take each partner's personal assets to pay the partnership's debts.</w:t>
      </w:r>
    </w:p>
    <w:p w14:paraId="068C7B4A" w14:textId="77777777" w:rsidR="00000000" w:rsidRDefault="00E322BE">
      <w:pPr>
        <w:pStyle w:val="NormalText"/>
      </w:pPr>
      <w:r>
        <w:rPr>
          <w:b/>
          <w:bCs/>
        </w:rPr>
        <w:t>Corporation</w:t>
      </w:r>
      <w:r>
        <w:t xml:space="preserve"> A corporation is a business owned by shareholders. These are the people or other corporations who own shares of ownership in the business. From a lega</w:t>
      </w:r>
      <w:r>
        <w:t>l perspective, a corporation is formed when the federal government or a provincial government approves its articles of incorporation. Unlike a proprietorship or a partnership, once a corporation is formed, it is a legal entity separate and distinct from it</w:t>
      </w:r>
      <w:r>
        <w:t>s owners. The corporation operates as an "artificial person" that exists apart from its owners and that conducts business in its own name. The corporation has many of the rights that a person has. For example, a corporation may buy, own, and sell property.</w:t>
      </w:r>
      <w:r>
        <w:t xml:space="preserve"> The corporation may </w:t>
      </w:r>
      <w:proofErr w:type="gramStart"/>
      <w:r>
        <w:t>enter into</w:t>
      </w:r>
      <w:proofErr w:type="gramEnd"/>
      <w:r>
        <w:t xml:space="preserve"> contracts and sue and be sued. Since corporations are entities separate from their owners, they will prepare financial reports separate from their owners. </w:t>
      </w:r>
    </w:p>
    <w:p w14:paraId="566282B9" w14:textId="77777777" w:rsidR="00000000" w:rsidRDefault="00E322BE">
      <w:pPr>
        <w:pStyle w:val="NormalText"/>
      </w:pPr>
      <w:r>
        <w:t>Corporations differ significantly from proprietorships and partnersh</w:t>
      </w:r>
      <w:r>
        <w:t>ips in term of owners' liability. If a proprietorship or partnership cannot pay its debts, lenders can take the owners' personal assets to satisfy the business's obligations. But if a corporation goes bankrupt, lenders cannot take the personal assets of th</w:t>
      </w:r>
      <w:r>
        <w:t xml:space="preserve">e shareholders. </w:t>
      </w:r>
    </w:p>
    <w:p w14:paraId="1C3DDFEE" w14:textId="339DA180" w:rsidR="00000000" w:rsidRDefault="00192B66">
      <w:pPr>
        <w:pStyle w:val="NormalText"/>
      </w:pPr>
      <w:r>
        <w:t>Diff: 3    Type</w:t>
      </w:r>
      <w:r w:rsidR="00E322BE">
        <w:t>: ES</w:t>
      </w:r>
    </w:p>
    <w:p w14:paraId="0CC47672" w14:textId="77777777" w:rsidR="00000000" w:rsidRDefault="00E322BE">
      <w:pPr>
        <w:pStyle w:val="NormalText"/>
      </w:pPr>
      <w:r>
        <w:t>CPA Competency:  1.1.2 Evaluates the appropriateness of the basis of financial reporting</w:t>
      </w:r>
    </w:p>
    <w:p w14:paraId="6800A3BE" w14:textId="77777777" w:rsidR="00000000" w:rsidRDefault="00E322BE">
      <w:pPr>
        <w:pStyle w:val="NormalText"/>
      </w:pPr>
      <w:r>
        <w:t>Objective:  1-2 Compare and contrast the forms of business organizations</w:t>
      </w:r>
    </w:p>
    <w:p w14:paraId="7B968FEE" w14:textId="77777777" w:rsidR="00000000" w:rsidRDefault="00E322BE">
      <w:pPr>
        <w:pStyle w:val="NormalText"/>
      </w:pPr>
      <w:r>
        <w:t>Knowledge Taxon.:  Factual</w:t>
      </w:r>
    </w:p>
    <w:p w14:paraId="5A1C8A7B" w14:textId="77777777" w:rsidR="00000000" w:rsidRDefault="00E322BE">
      <w:pPr>
        <w:pStyle w:val="NormalText"/>
      </w:pPr>
      <w:r>
        <w:t>Cognitive Taxon.:  Remember</w:t>
      </w:r>
    </w:p>
    <w:p w14:paraId="13F9759D" w14:textId="77777777" w:rsidR="00000000" w:rsidRDefault="00E322BE">
      <w:pPr>
        <w:pStyle w:val="NormalText"/>
      </w:pPr>
    </w:p>
    <w:p w14:paraId="6421D536" w14:textId="77777777" w:rsidR="00000000" w:rsidRDefault="00E322BE">
      <w:pPr>
        <w:pStyle w:val="NormalText"/>
        <w:rPr>
          <w:rFonts w:ascii="Times New Roman" w:hAnsi="Times New Roman" w:cs="Times New Roman"/>
          <w:sz w:val="24"/>
          <w:szCs w:val="24"/>
        </w:rPr>
      </w:pPr>
      <w:proofErr w:type="gramStart"/>
      <w:r>
        <w:rPr>
          <w:rFonts w:ascii="Times New Roman" w:hAnsi="Times New Roman" w:cs="Times New Roman"/>
          <w:sz w:val="24"/>
          <w:szCs w:val="24"/>
        </w:rPr>
        <w:t xml:space="preserve">1.3 </w:t>
      </w:r>
      <w:r>
        <w:rPr>
          <w:rFonts w:ascii="Times New Roman" w:hAnsi="Times New Roman" w:cs="Times New Roman"/>
          <w:sz w:val="24"/>
          <w:szCs w:val="24"/>
        </w:rPr>
        <w:t xml:space="preserve"> Describe</w:t>
      </w:r>
      <w:proofErr w:type="gramEnd"/>
      <w:r>
        <w:rPr>
          <w:rFonts w:ascii="Times New Roman" w:hAnsi="Times New Roman" w:cs="Times New Roman"/>
          <w:sz w:val="24"/>
          <w:szCs w:val="24"/>
        </w:rPr>
        <w:t xml:space="preserve"> some concepts and principles of accounting</w:t>
      </w:r>
    </w:p>
    <w:p w14:paraId="00FD55E8" w14:textId="77777777" w:rsidR="00000000" w:rsidRDefault="00E322BE">
      <w:pPr>
        <w:pStyle w:val="NormalText"/>
        <w:rPr>
          <w:rFonts w:ascii="Times New Roman" w:hAnsi="Times New Roman" w:cs="Times New Roman"/>
          <w:sz w:val="24"/>
          <w:szCs w:val="24"/>
        </w:rPr>
      </w:pPr>
    </w:p>
    <w:p w14:paraId="11D55E3B" w14:textId="77777777" w:rsidR="00000000" w:rsidRDefault="00E322BE">
      <w:pPr>
        <w:pStyle w:val="NormalText"/>
      </w:pPr>
      <w:r>
        <w:t>1) An organization, for accounting purposes, stands apart from other organizations and individuals as a separate accounting entity.</w:t>
      </w:r>
    </w:p>
    <w:p w14:paraId="418CB2B6" w14:textId="77777777" w:rsidR="00000000" w:rsidRDefault="00E322BE">
      <w:pPr>
        <w:pStyle w:val="NormalText"/>
      </w:pPr>
      <w:r>
        <w:t>Answer:  TRUE</w:t>
      </w:r>
    </w:p>
    <w:p w14:paraId="4DB0B4B7" w14:textId="7810D658" w:rsidR="00000000" w:rsidRDefault="00192B66">
      <w:pPr>
        <w:pStyle w:val="NormalText"/>
      </w:pPr>
      <w:r>
        <w:t>Diff: 1    Type</w:t>
      </w:r>
      <w:r w:rsidR="00E322BE">
        <w:t>: TF</w:t>
      </w:r>
    </w:p>
    <w:p w14:paraId="0F11A24E" w14:textId="77777777" w:rsidR="00000000" w:rsidRDefault="00E322BE">
      <w:pPr>
        <w:pStyle w:val="NormalText"/>
      </w:pPr>
      <w:r>
        <w:t>CPA Competency:  1.1.2 Evaluates the ap</w:t>
      </w:r>
      <w:r>
        <w:t>propriateness of the basis of financial reporting</w:t>
      </w:r>
    </w:p>
    <w:p w14:paraId="328C4B4D" w14:textId="77777777" w:rsidR="00000000" w:rsidRDefault="00E322BE">
      <w:pPr>
        <w:pStyle w:val="NormalText"/>
      </w:pPr>
      <w:r>
        <w:t>Objective:  1-3 Describe some concepts and principles of accounting</w:t>
      </w:r>
    </w:p>
    <w:p w14:paraId="4B318EF5" w14:textId="77777777" w:rsidR="00000000" w:rsidRDefault="00E322BE">
      <w:pPr>
        <w:pStyle w:val="NormalText"/>
      </w:pPr>
      <w:r>
        <w:t>Knowledge Taxon.:  Factual</w:t>
      </w:r>
    </w:p>
    <w:p w14:paraId="47461981" w14:textId="77777777" w:rsidR="00000000" w:rsidRDefault="00E322BE">
      <w:pPr>
        <w:pStyle w:val="NormalText"/>
      </w:pPr>
      <w:r>
        <w:t>Cognitive Taxon.:  Remember</w:t>
      </w:r>
    </w:p>
    <w:p w14:paraId="674D5529" w14:textId="77777777" w:rsidR="00000000" w:rsidRDefault="00E322BE">
      <w:pPr>
        <w:pStyle w:val="NormalText"/>
      </w:pPr>
    </w:p>
    <w:p w14:paraId="5214A3DA" w14:textId="77777777" w:rsidR="005D3EF2" w:rsidRDefault="005D3EF2">
      <w:pPr>
        <w:rPr>
          <w:rFonts w:ascii="Palatino Linotype" w:hAnsi="Palatino Linotype" w:cs="Palatino Linotype"/>
          <w:color w:val="000000"/>
          <w:sz w:val="20"/>
          <w:szCs w:val="20"/>
        </w:rPr>
      </w:pPr>
      <w:r>
        <w:br w:type="page"/>
      </w:r>
    </w:p>
    <w:p w14:paraId="1CC8E3EF" w14:textId="75C64366" w:rsidR="00000000" w:rsidRDefault="00E322BE">
      <w:pPr>
        <w:pStyle w:val="NormalText"/>
      </w:pPr>
      <w:r>
        <w:lastRenderedPageBreak/>
        <w:t>2) The reliability characteristic means that accounting information is free from e</w:t>
      </w:r>
      <w:r>
        <w:t>rror and bias, i.e., objective.</w:t>
      </w:r>
    </w:p>
    <w:p w14:paraId="61DCF9BA" w14:textId="77777777" w:rsidR="00000000" w:rsidRDefault="00E322BE">
      <w:pPr>
        <w:pStyle w:val="NormalText"/>
      </w:pPr>
      <w:r>
        <w:t>Answer:  TRUE</w:t>
      </w:r>
    </w:p>
    <w:p w14:paraId="75652D5B" w14:textId="15518652" w:rsidR="00000000" w:rsidRDefault="00192B66">
      <w:pPr>
        <w:pStyle w:val="NormalText"/>
      </w:pPr>
      <w:r>
        <w:t>Diff: 2    Type</w:t>
      </w:r>
      <w:r w:rsidR="00E322BE">
        <w:t>: TF</w:t>
      </w:r>
    </w:p>
    <w:p w14:paraId="458A05A0" w14:textId="77777777" w:rsidR="00000000" w:rsidRDefault="00E322BE">
      <w:pPr>
        <w:pStyle w:val="NormalText"/>
      </w:pPr>
      <w:r>
        <w:t>CPA Competency:  1.1.2 Evaluates the appropriateness of the basis of financial reporting</w:t>
      </w:r>
    </w:p>
    <w:p w14:paraId="5B06B7D8" w14:textId="77777777" w:rsidR="00000000" w:rsidRDefault="00E322BE">
      <w:pPr>
        <w:pStyle w:val="NormalText"/>
      </w:pPr>
      <w:r>
        <w:t>Objective:  1-3 Describe some concepts and principles of accounting</w:t>
      </w:r>
    </w:p>
    <w:p w14:paraId="2BC7C8D0" w14:textId="77777777" w:rsidR="00000000" w:rsidRDefault="00E322BE">
      <w:pPr>
        <w:pStyle w:val="NormalText"/>
      </w:pPr>
      <w:r>
        <w:t>Knowledge Taxon.:  Factual</w:t>
      </w:r>
    </w:p>
    <w:p w14:paraId="2A6FAA42" w14:textId="77777777" w:rsidR="00000000" w:rsidRDefault="00E322BE">
      <w:pPr>
        <w:pStyle w:val="NormalText"/>
      </w:pPr>
      <w:r>
        <w:t>Cognitive</w:t>
      </w:r>
      <w:r>
        <w:t xml:space="preserve"> Taxon.:  Remember</w:t>
      </w:r>
    </w:p>
    <w:p w14:paraId="18E35F86" w14:textId="77777777" w:rsidR="00000000" w:rsidRDefault="00E322BE">
      <w:pPr>
        <w:pStyle w:val="NormalText"/>
      </w:pPr>
    </w:p>
    <w:p w14:paraId="65D45E56" w14:textId="77777777" w:rsidR="00000000" w:rsidRDefault="00E322BE">
      <w:pPr>
        <w:pStyle w:val="NormalText"/>
      </w:pPr>
      <w:r>
        <w:t>3) The going-concern assumption states an entity will remain in operation for only the next accounting period.</w:t>
      </w:r>
    </w:p>
    <w:p w14:paraId="1F33EE19" w14:textId="77777777" w:rsidR="00000000" w:rsidRDefault="00E322BE">
      <w:pPr>
        <w:pStyle w:val="NormalText"/>
      </w:pPr>
      <w:r>
        <w:t>Answer:  FALSE</w:t>
      </w:r>
    </w:p>
    <w:p w14:paraId="2641FB4B" w14:textId="2FED8DC6" w:rsidR="00000000" w:rsidRDefault="00192B66">
      <w:pPr>
        <w:pStyle w:val="NormalText"/>
      </w:pPr>
      <w:r>
        <w:t>Diff: 1    Type</w:t>
      </w:r>
      <w:r w:rsidR="00E322BE">
        <w:t>: TF</w:t>
      </w:r>
    </w:p>
    <w:p w14:paraId="4C52274A" w14:textId="77777777" w:rsidR="00000000" w:rsidRDefault="00E322BE">
      <w:pPr>
        <w:pStyle w:val="NormalText"/>
      </w:pPr>
      <w:r>
        <w:t xml:space="preserve">CPA Competency:  </w:t>
      </w:r>
      <w:r>
        <w:t>1.1.2 Evaluates the appropriateness of the basis of financial reporting</w:t>
      </w:r>
    </w:p>
    <w:p w14:paraId="06BA20D2" w14:textId="77777777" w:rsidR="00000000" w:rsidRDefault="00E322BE">
      <w:pPr>
        <w:pStyle w:val="NormalText"/>
      </w:pPr>
      <w:r>
        <w:t>Objective:  1-3 Describe some concepts and principles of accounting</w:t>
      </w:r>
    </w:p>
    <w:p w14:paraId="2D89D116" w14:textId="77777777" w:rsidR="00000000" w:rsidRDefault="00E322BE">
      <w:pPr>
        <w:pStyle w:val="NormalText"/>
      </w:pPr>
      <w:r>
        <w:t>Knowledge Taxon.:  Factual</w:t>
      </w:r>
    </w:p>
    <w:p w14:paraId="1B2706B2" w14:textId="77777777" w:rsidR="00000000" w:rsidRDefault="00E322BE">
      <w:pPr>
        <w:pStyle w:val="NormalText"/>
      </w:pPr>
      <w:r>
        <w:t>Cognitive Taxon.:  Remember</w:t>
      </w:r>
    </w:p>
    <w:p w14:paraId="43389C00" w14:textId="77777777" w:rsidR="00000000" w:rsidRDefault="00E322BE">
      <w:pPr>
        <w:pStyle w:val="NormalText"/>
      </w:pPr>
    </w:p>
    <w:p w14:paraId="6DC594D2" w14:textId="77777777" w:rsidR="00000000" w:rsidRDefault="00E322BE">
      <w:pPr>
        <w:pStyle w:val="NormalText"/>
      </w:pPr>
      <w:r>
        <w:t>4) Financial statement users having easier access to informa</w:t>
      </w:r>
      <w:r>
        <w:t>tion is a reason for the development of Accounting Standards for Private Enterprises (ASPE).</w:t>
      </w:r>
    </w:p>
    <w:p w14:paraId="4FEB40E9" w14:textId="77777777" w:rsidR="00000000" w:rsidRDefault="00E322BE">
      <w:pPr>
        <w:pStyle w:val="NormalText"/>
      </w:pPr>
      <w:r>
        <w:t>Answer:  TRUE</w:t>
      </w:r>
    </w:p>
    <w:p w14:paraId="0F2617F8" w14:textId="117ACC6D" w:rsidR="00000000" w:rsidRDefault="00192B66">
      <w:pPr>
        <w:pStyle w:val="NormalText"/>
      </w:pPr>
      <w:r>
        <w:t>Diff: 2    Type</w:t>
      </w:r>
      <w:r w:rsidR="00E322BE">
        <w:t>: TF</w:t>
      </w:r>
    </w:p>
    <w:p w14:paraId="43723918" w14:textId="77777777" w:rsidR="00000000" w:rsidRDefault="00E322BE">
      <w:pPr>
        <w:pStyle w:val="NormalText"/>
      </w:pPr>
      <w:r>
        <w:t>CPA Competency:  1.1.2 Evaluates the appropriateness of the basis of financial reporting</w:t>
      </w:r>
    </w:p>
    <w:p w14:paraId="100529CF" w14:textId="77777777" w:rsidR="00000000" w:rsidRDefault="00E322BE">
      <w:pPr>
        <w:pStyle w:val="NormalText"/>
      </w:pPr>
      <w:r>
        <w:t xml:space="preserve">Objective:  1-3 Describe some concepts and </w:t>
      </w:r>
      <w:r>
        <w:t>principles of accounting</w:t>
      </w:r>
    </w:p>
    <w:p w14:paraId="3121A6BE" w14:textId="77777777" w:rsidR="00000000" w:rsidRDefault="00E322BE">
      <w:pPr>
        <w:pStyle w:val="NormalText"/>
      </w:pPr>
      <w:r>
        <w:t>Knowledge Taxon.:  Factual</w:t>
      </w:r>
    </w:p>
    <w:p w14:paraId="730697DE" w14:textId="77777777" w:rsidR="00000000" w:rsidRDefault="00E322BE">
      <w:pPr>
        <w:pStyle w:val="NormalText"/>
      </w:pPr>
      <w:r>
        <w:t>Cognitive Taxon.:  Remember</w:t>
      </w:r>
    </w:p>
    <w:p w14:paraId="5EFD1F79" w14:textId="77777777" w:rsidR="00000000" w:rsidRDefault="00E322BE">
      <w:pPr>
        <w:pStyle w:val="NormalText"/>
      </w:pPr>
    </w:p>
    <w:p w14:paraId="2FAD60AA" w14:textId="77777777" w:rsidR="00000000" w:rsidRDefault="00E322BE">
      <w:pPr>
        <w:pStyle w:val="NormalText"/>
      </w:pPr>
      <w:r>
        <w:t>5) The Accounting Standards Board is responsible for authorizing:</w:t>
      </w:r>
    </w:p>
    <w:p w14:paraId="29622F54" w14:textId="77777777" w:rsidR="00000000" w:rsidRDefault="00E322BE">
      <w:pPr>
        <w:pStyle w:val="NormalText"/>
      </w:pPr>
      <w:r>
        <w:t>A) the Canadian Institute of Chartered Accountants.</w:t>
      </w:r>
    </w:p>
    <w:p w14:paraId="36BE6DA0" w14:textId="77777777" w:rsidR="00000000" w:rsidRDefault="00E322BE">
      <w:pPr>
        <w:pStyle w:val="NormalText"/>
      </w:pPr>
      <w:r>
        <w:t>B) the IFRS and ASPE accounting standards used in Canada.</w:t>
      </w:r>
    </w:p>
    <w:p w14:paraId="4280713C" w14:textId="77777777" w:rsidR="00000000" w:rsidRDefault="00E322BE">
      <w:pPr>
        <w:pStyle w:val="NormalText"/>
      </w:pPr>
      <w:r>
        <w:t>C) the code of professional conduct for accountants.</w:t>
      </w:r>
    </w:p>
    <w:p w14:paraId="5484EA08" w14:textId="77777777" w:rsidR="00000000" w:rsidRDefault="00E322BE">
      <w:pPr>
        <w:pStyle w:val="NormalText"/>
      </w:pPr>
      <w:r>
        <w:t>D) the Securities and Exchange Commission.</w:t>
      </w:r>
    </w:p>
    <w:p w14:paraId="0A130994" w14:textId="77777777" w:rsidR="00000000" w:rsidRDefault="00E322BE">
      <w:pPr>
        <w:pStyle w:val="NormalText"/>
      </w:pPr>
      <w:r>
        <w:t>Answer:  B</w:t>
      </w:r>
    </w:p>
    <w:p w14:paraId="17632FFC" w14:textId="5D5674C6" w:rsidR="00000000" w:rsidRDefault="00192B66">
      <w:pPr>
        <w:pStyle w:val="NormalText"/>
      </w:pPr>
      <w:r>
        <w:t>Diff: 2    Type</w:t>
      </w:r>
      <w:r w:rsidR="00E322BE">
        <w:t>: MC</w:t>
      </w:r>
    </w:p>
    <w:p w14:paraId="53349962" w14:textId="77777777" w:rsidR="00000000" w:rsidRDefault="00E322BE">
      <w:pPr>
        <w:pStyle w:val="NormalText"/>
      </w:pPr>
      <w:r>
        <w:t>CPA Competency:  1.1.2 Evaluates the appropriateness of the basis of financial reporting</w:t>
      </w:r>
    </w:p>
    <w:p w14:paraId="23ED1F57" w14:textId="77777777" w:rsidR="00000000" w:rsidRDefault="00E322BE">
      <w:pPr>
        <w:pStyle w:val="NormalText"/>
      </w:pPr>
      <w:r>
        <w:t>Objective:  1-3 Describe some concepts and</w:t>
      </w:r>
      <w:r>
        <w:t xml:space="preserve"> principles of accounting</w:t>
      </w:r>
    </w:p>
    <w:p w14:paraId="5AD8252B" w14:textId="77777777" w:rsidR="00000000" w:rsidRDefault="00E322BE">
      <w:pPr>
        <w:pStyle w:val="NormalText"/>
      </w:pPr>
      <w:r>
        <w:t>Knowledge Taxon.:  Factual</w:t>
      </w:r>
    </w:p>
    <w:p w14:paraId="3116D749" w14:textId="77777777" w:rsidR="00000000" w:rsidRDefault="00E322BE">
      <w:pPr>
        <w:pStyle w:val="NormalText"/>
      </w:pPr>
      <w:r>
        <w:t>Cognitive Taxon.:  Remember</w:t>
      </w:r>
    </w:p>
    <w:p w14:paraId="544DDE3D" w14:textId="77777777" w:rsidR="00000000" w:rsidRDefault="00E322BE">
      <w:pPr>
        <w:pStyle w:val="NormalText"/>
      </w:pPr>
    </w:p>
    <w:p w14:paraId="0ACBD552" w14:textId="77777777" w:rsidR="005D3EF2" w:rsidRDefault="005D3EF2">
      <w:pPr>
        <w:rPr>
          <w:rFonts w:ascii="Palatino Linotype" w:hAnsi="Palatino Linotype" w:cs="Palatino Linotype"/>
          <w:color w:val="000000"/>
          <w:sz w:val="20"/>
          <w:szCs w:val="20"/>
        </w:rPr>
      </w:pPr>
      <w:r>
        <w:br w:type="page"/>
      </w:r>
    </w:p>
    <w:p w14:paraId="4A53B861" w14:textId="7CDECF83" w:rsidR="00000000" w:rsidRDefault="00E322BE">
      <w:pPr>
        <w:pStyle w:val="NormalText"/>
      </w:pPr>
      <w:r>
        <w:lastRenderedPageBreak/>
        <w:t>6) GAAP stands for:</w:t>
      </w:r>
    </w:p>
    <w:p w14:paraId="08D54280" w14:textId="77777777" w:rsidR="00000000" w:rsidRDefault="00E322BE">
      <w:pPr>
        <w:pStyle w:val="NormalText"/>
      </w:pPr>
      <w:r>
        <w:t>A) generally accepted auditing practices.</w:t>
      </w:r>
    </w:p>
    <w:p w14:paraId="7864D322" w14:textId="77777777" w:rsidR="00000000" w:rsidRDefault="00E322BE">
      <w:pPr>
        <w:pStyle w:val="NormalText"/>
      </w:pPr>
      <w:r>
        <w:t>B) generally accrued auditing procedures.</w:t>
      </w:r>
    </w:p>
    <w:p w14:paraId="4F04A6C1" w14:textId="77777777" w:rsidR="00000000" w:rsidRDefault="00E322BE">
      <w:pPr>
        <w:pStyle w:val="NormalText"/>
      </w:pPr>
      <w:r>
        <w:t xml:space="preserve">C) </w:t>
      </w:r>
      <w:r>
        <w:t>generally accepted accounting principles.</w:t>
      </w:r>
    </w:p>
    <w:p w14:paraId="007E0712" w14:textId="77777777" w:rsidR="00000000" w:rsidRDefault="00E322BE">
      <w:pPr>
        <w:pStyle w:val="NormalText"/>
      </w:pPr>
      <w:r>
        <w:t>D) generally accrued accounting principles.</w:t>
      </w:r>
    </w:p>
    <w:p w14:paraId="7DE1DF8E" w14:textId="77777777" w:rsidR="00000000" w:rsidRDefault="00E322BE">
      <w:pPr>
        <w:pStyle w:val="NormalText"/>
      </w:pPr>
      <w:r>
        <w:t>Answer:  C</w:t>
      </w:r>
    </w:p>
    <w:p w14:paraId="5D4A3642" w14:textId="7B962429" w:rsidR="00000000" w:rsidRDefault="00192B66">
      <w:pPr>
        <w:pStyle w:val="NormalText"/>
      </w:pPr>
      <w:r>
        <w:t>Diff: 1    Type</w:t>
      </w:r>
      <w:r w:rsidR="00E322BE">
        <w:t>: MC</w:t>
      </w:r>
    </w:p>
    <w:p w14:paraId="0310681C" w14:textId="77777777" w:rsidR="00000000" w:rsidRDefault="00E322BE">
      <w:pPr>
        <w:pStyle w:val="NormalText"/>
      </w:pPr>
      <w:r>
        <w:t>CPA Competency:  1.1.2 Evaluates the appropriateness of the basis of financial reporting</w:t>
      </w:r>
    </w:p>
    <w:p w14:paraId="27769D64" w14:textId="77777777" w:rsidR="00000000" w:rsidRDefault="00E322BE">
      <w:pPr>
        <w:pStyle w:val="NormalText"/>
      </w:pPr>
      <w:r>
        <w:t>Objective:  1-3 Describe some concepts and principles</w:t>
      </w:r>
      <w:r>
        <w:t xml:space="preserve"> of accounting</w:t>
      </w:r>
    </w:p>
    <w:p w14:paraId="0C80C70C" w14:textId="77777777" w:rsidR="00000000" w:rsidRDefault="00E322BE">
      <w:pPr>
        <w:pStyle w:val="NormalText"/>
      </w:pPr>
      <w:r>
        <w:t>Knowledge Taxon.:  Factual</w:t>
      </w:r>
    </w:p>
    <w:p w14:paraId="4360C6F0" w14:textId="77777777" w:rsidR="00000000" w:rsidRDefault="00E322BE">
      <w:pPr>
        <w:pStyle w:val="NormalText"/>
      </w:pPr>
      <w:r>
        <w:t>Cognitive Taxon.:  Remember</w:t>
      </w:r>
    </w:p>
    <w:p w14:paraId="72BCCC23" w14:textId="77777777" w:rsidR="00000000" w:rsidRDefault="00E322BE">
      <w:pPr>
        <w:pStyle w:val="NormalText"/>
      </w:pPr>
    </w:p>
    <w:p w14:paraId="4FF04A95" w14:textId="77777777" w:rsidR="00000000" w:rsidRDefault="00E322BE">
      <w:pPr>
        <w:pStyle w:val="NormalText"/>
      </w:pPr>
      <w:r>
        <w:t xml:space="preserve">7) According to GAAP, to be useful, accounting information must be </w:t>
      </w:r>
      <w:proofErr w:type="gramStart"/>
      <w:r>
        <w:t>all of</w:t>
      </w:r>
      <w:proofErr w:type="gramEnd"/>
      <w:r>
        <w:t xml:space="preserve"> the following </w:t>
      </w:r>
      <w:r>
        <w:rPr>
          <w:i/>
          <w:iCs/>
        </w:rPr>
        <w:t>except</w:t>
      </w:r>
      <w:r>
        <w:t>:</w:t>
      </w:r>
    </w:p>
    <w:p w14:paraId="506A174F" w14:textId="77777777" w:rsidR="00000000" w:rsidRDefault="00E322BE">
      <w:pPr>
        <w:pStyle w:val="NormalText"/>
      </w:pPr>
      <w:r>
        <w:t>A) relevant.</w:t>
      </w:r>
    </w:p>
    <w:p w14:paraId="110D2218" w14:textId="77777777" w:rsidR="00000000" w:rsidRDefault="00E322BE">
      <w:pPr>
        <w:pStyle w:val="NormalText"/>
      </w:pPr>
      <w:r>
        <w:t>B) comparable.</w:t>
      </w:r>
    </w:p>
    <w:p w14:paraId="3FE1B7E1" w14:textId="77777777" w:rsidR="00000000" w:rsidRDefault="00E322BE">
      <w:pPr>
        <w:pStyle w:val="NormalText"/>
      </w:pPr>
      <w:r>
        <w:t>C) subjective.</w:t>
      </w:r>
    </w:p>
    <w:p w14:paraId="5157FF50" w14:textId="77777777" w:rsidR="00000000" w:rsidRDefault="00E322BE">
      <w:pPr>
        <w:pStyle w:val="NormalText"/>
      </w:pPr>
      <w:r>
        <w:t>D) reliable.</w:t>
      </w:r>
    </w:p>
    <w:p w14:paraId="37EA9254" w14:textId="77777777" w:rsidR="00000000" w:rsidRDefault="00E322BE">
      <w:pPr>
        <w:pStyle w:val="NormalText"/>
      </w:pPr>
      <w:r>
        <w:t>Answer:  C</w:t>
      </w:r>
    </w:p>
    <w:p w14:paraId="3CFC7A6E" w14:textId="7640C9CC" w:rsidR="00000000" w:rsidRDefault="00192B66">
      <w:pPr>
        <w:pStyle w:val="NormalText"/>
      </w:pPr>
      <w:r>
        <w:t>Diff: 2    Type</w:t>
      </w:r>
      <w:r w:rsidR="00E322BE">
        <w:t>: MC</w:t>
      </w:r>
    </w:p>
    <w:p w14:paraId="3CF1A69A" w14:textId="77777777" w:rsidR="00000000" w:rsidRDefault="00E322BE">
      <w:pPr>
        <w:pStyle w:val="NormalText"/>
      </w:pPr>
      <w:r>
        <w:t>CPA C</w:t>
      </w:r>
      <w:r>
        <w:t>ompetency:  1.1.2 Evaluates the appropriateness of the basis of financial reporting</w:t>
      </w:r>
    </w:p>
    <w:p w14:paraId="1D913737" w14:textId="77777777" w:rsidR="00000000" w:rsidRDefault="00E322BE">
      <w:pPr>
        <w:pStyle w:val="NormalText"/>
      </w:pPr>
      <w:r>
        <w:t>Objective:  1-3 Describe some concepts and principles of accounting</w:t>
      </w:r>
    </w:p>
    <w:p w14:paraId="67000794" w14:textId="77777777" w:rsidR="00000000" w:rsidRDefault="00E322BE">
      <w:pPr>
        <w:pStyle w:val="NormalText"/>
      </w:pPr>
      <w:r>
        <w:t>Knowledge Taxon.:  Factual</w:t>
      </w:r>
    </w:p>
    <w:p w14:paraId="072FA75D" w14:textId="77777777" w:rsidR="00000000" w:rsidRDefault="00E322BE">
      <w:pPr>
        <w:pStyle w:val="NormalText"/>
      </w:pPr>
      <w:r>
        <w:t>Cognitive Taxon.:  Remember</w:t>
      </w:r>
    </w:p>
    <w:p w14:paraId="4A345228" w14:textId="77777777" w:rsidR="00000000" w:rsidRDefault="00E322BE">
      <w:pPr>
        <w:pStyle w:val="NormalText"/>
      </w:pPr>
    </w:p>
    <w:p w14:paraId="5440AB49" w14:textId="77777777" w:rsidR="00000000" w:rsidRDefault="00E322BE">
      <w:pPr>
        <w:pStyle w:val="NormalText"/>
      </w:pPr>
      <w:r>
        <w:t>8) Which of the following statements is</w:t>
      </w:r>
      <w:r>
        <w:rPr>
          <w:i/>
          <w:iCs/>
        </w:rPr>
        <w:t xml:space="preserve"> false</w:t>
      </w:r>
      <w:r>
        <w:t>?</w:t>
      </w:r>
    </w:p>
    <w:p w14:paraId="4FF7F8CB" w14:textId="77777777" w:rsidR="00000000" w:rsidRDefault="00E322BE">
      <w:pPr>
        <w:pStyle w:val="NormalText"/>
      </w:pPr>
      <w:r>
        <w:t>A</w:t>
      </w:r>
      <w:r>
        <w:t>) Reliable data are verifiable.</w:t>
      </w:r>
    </w:p>
    <w:p w14:paraId="77106573" w14:textId="77777777" w:rsidR="00000000" w:rsidRDefault="00E322BE">
      <w:pPr>
        <w:pStyle w:val="NormalText"/>
      </w:pPr>
      <w:r>
        <w:t>B) Reliable data may be supported by objective evidence.</w:t>
      </w:r>
    </w:p>
    <w:p w14:paraId="4B10E796" w14:textId="77777777" w:rsidR="00000000" w:rsidRDefault="00E322BE">
      <w:pPr>
        <w:pStyle w:val="NormalText"/>
      </w:pPr>
      <w:r>
        <w:t>C) Owner opinions are one source of objective evidence.</w:t>
      </w:r>
    </w:p>
    <w:p w14:paraId="6291343D" w14:textId="77777777" w:rsidR="00000000" w:rsidRDefault="00E322BE">
      <w:pPr>
        <w:pStyle w:val="NormalText"/>
      </w:pPr>
      <w:r>
        <w:t>D) An independent appraisal is usually considered reliable.</w:t>
      </w:r>
    </w:p>
    <w:p w14:paraId="778E04B0" w14:textId="77777777" w:rsidR="00000000" w:rsidRDefault="00E322BE">
      <w:pPr>
        <w:pStyle w:val="NormalText"/>
      </w:pPr>
      <w:r>
        <w:t>Answer:  C</w:t>
      </w:r>
    </w:p>
    <w:p w14:paraId="1E56CFCC" w14:textId="1665A39B" w:rsidR="00000000" w:rsidRDefault="00192B66">
      <w:pPr>
        <w:pStyle w:val="NormalText"/>
      </w:pPr>
      <w:r>
        <w:t>Diff: 2    Type</w:t>
      </w:r>
      <w:r w:rsidR="00E322BE">
        <w:t>: MC</w:t>
      </w:r>
    </w:p>
    <w:p w14:paraId="036E8254" w14:textId="77777777" w:rsidR="00000000" w:rsidRDefault="00E322BE">
      <w:pPr>
        <w:pStyle w:val="NormalText"/>
      </w:pPr>
      <w:r>
        <w:t xml:space="preserve">CPA Competency:  1.1.2 </w:t>
      </w:r>
      <w:r>
        <w:t>Evaluates the appropriateness of the basis of financial reporting</w:t>
      </w:r>
    </w:p>
    <w:p w14:paraId="418A935A" w14:textId="77777777" w:rsidR="00000000" w:rsidRDefault="00E322BE">
      <w:pPr>
        <w:pStyle w:val="NormalText"/>
      </w:pPr>
      <w:r>
        <w:t>Objective:  1-3 Describe some concepts and principles of accounting</w:t>
      </w:r>
    </w:p>
    <w:p w14:paraId="7C43BE6E" w14:textId="77777777" w:rsidR="00000000" w:rsidRDefault="00E322BE">
      <w:pPr>
        <w:pStyle w:val="NormalText"/>
      </w:pPr>
      <w:r>
        <w:t>Knowledge Taxon.:  Factual</w:t>
      </w:r>
    </w:p>
    <w:p w14:paraId="4DED80E4" w14:textId="77777777" w:rsidR="00000000" w:rsidRDefault="00E322BE">
      <w:pPr>
        <w:pStyle w:val="NormalText"/>
      </w:pPr>
      <w:r>
        <w:t>Cognitive Taxon.:  Remember</w:t>
      </w:r>
    </w:p>
    <w:p w14:paraId="2B767948" w14:textId="77777777" w:rsidR="00000000" w:rsidRDefault="00E322BE">
      <w:pPr>
        <w:pStyle w:val="NormalText"/>
      </w:pPr>
    </w:p>
    <w:p w14:paraId="7B177972" w14:textId="77777777" w:rsidR="00000000" w:rsidRDefault="00E322BE">
      <w:pPr>
        <w:pStyle w:val="NormalText"/>
      </w:pPr>
      <w:r>
        <w:t xml:space="preserve">9) </w:t>
      </w:r>
      <w:r>
        <w:t>The principle that states that assets acquired by the business should be recorded at their exchange price is the:</w:t>
      </w:r>
    </w:p>
    <w:p w14:paraId="4E9B16C1" w14:textId="77777777" w:rsidR="00000000" w:rsidRDefault="00E322BE">
      <w:pPr>
        <w:pStyle w:val="NormalText"/>
      </w:pPr>
      <w:r>
        <w:t>A) subjectivity principle.</w:t>
      </w:r>
    </w:p>
    <w:p w14:paraId="2EC4CC32" w14:textId="77777777" w:rsidR="00000000" w:rsidRDefault="00E322BE">
      <w:pPr>
        <w:pStyle w:val="NormalText"/>
      </w:pPr>
      <w:r>
        <w:t>B) cost principle of measurement.</w:t>
      </w:r>
    </w:p>
    <w:p w14:paraId="4EDA6B16" w14:textId="77777777" w:rsidR="00000000" w:rsidRDefault="00E322BE">
      <w:pPr>
        <w:pStyle w:val="NormalText"/>
      </w:pPr>
      <w:r>
        <w:t>C) revenue-recognition principle.</w:t>
      </w:r>
    </w:p>
    <w:p w14:paraId="2C4B0B6D" w14:textId="77777777" w:rsidR="00000000" w:rsidRDefault="00E322BE">
      <w:pPr>
        <w:pStyle w:val="NormalText"/>
      </w:pPr>
      <w:r>
        <w:t>D) matching principle.</w:t>
      </w:r>
    </w:p>
    <w:p w14:paraId="560225AB" w14:textId="77777777" w:rsidR="00000000" w:rsidRDefault="00E322BE">
      <w:pPr>
        <w:pStyle w:val="NormalText"/>
      </w:pPr>
      <w:r>
        <w:t>Answer:  B</w:t>
      </w:r>
    </w:p>
    <w:p w14:paraId="2B6BFF7E" w14:textId="089E23CA" w:rsidR="00000000" w:rsidRDefault="00192B66">
      <w:pPr>
        <w:pStyle w:val="NormalText"/>
      </w:pPr>
      <w:r>
        <w:t>Diff: 2    Type</w:t>
      </w:r>
      <w:r w:rsidR="00E322BE">
        <w:t>:</w:t>
      </w:r>
      <w:r w:rsidR="00E322BE">
        <w:t xml:space="preserve"> MC</w:t>
      </w:r>
    </w:p>
    <w:p w14:paraId="69354D9A" w14:textId="77777777" w:rsidR="00000000" w:rsidRDefault="00E322BE">
      <w:pPr>
        <w:pStyle w:val="NormalText"/>
      </w:pPr>
      <w:r>
        <w:t>CPA Competency:  1.1.2 Evaluates the appropriateness of the basis of financial reporting</w:t>
      </w:r>
    </w:p>
    <w:p w14:paraId="3CEEFC11" w14:textId="77777777" w:rsidR="00000000" w:rsidRDefault="00E322BE">
      <w:pPr>
        <w:pStyle w:val="NormalText"/>
      </w:pPr>
      <w:r>
        <w:t>Objective:  1-3 Describe some concepts and principles of accounting</w:t>
      </w:r>
    </w:p>
    <w:p w14:paraId="3748D9F7" w14:textId="77777777" w:rsidR="00000000" w:rsidRDefault="00E322BE">
      <w:pPr>
        <w:pStyle w:val="NormalText"/>
      </w:pPr>
      <w:r>
        <w:t>Knowledge Taxon.:  Factual</w:t>
      </w:r>
    </w:p>
    <w:p w14:paraId="00DE9EA5" w14:textId="77777777" w:rsidR="00000000" w:rsidRDefault="00E322BE">
      <w:pPr>
        <w:pStyle w:val="NormalText"/>
      </w:pPr>
      <w:r>
        <w:t>Cognitive Taxon.:  Remember</w:t>
      </w:r>
    </w:p>
    <w:p w14:paraId="7778BF1C" w14:textId="77777777" w:rsidR="00000000" w:rsidRDefault="00E322BE">
      <w:pPr>
        <w:pStyle w:val="NormalText"/>
      </w:pPr>
    </w:p>
    <w:p w14:paraId="6E488497" w14:textId="77777777" w:rsidR="00000000" w:rsidRDefault="00E322BE">
      <w:pPr>
        <w:pStyle w:val="NormalText"/>
      </w:pPr>
      <w:r>
        <w:t>10) What is the qualitative characteris</w:t>
      </w:r>
      <w:r>
        <w:t>tic that states that accounting records and statements are based on the most accurate and useful data available?</w:t>
      </w:r>
    </w:p>
    <w:p w14:paraId="6F137E21" w14:textId="77777777" w:rsidR="00000000" w:rsidRDefault="00E322BE">
      <w:pPr>
        <w:pStyle w:val="NormalText"/>
      </w:pPr>
      <w:r>
        <w:t xml:space="preserve">A) reliability </w:t>
      </w:r>
    </w:p>
    <w:p w14:paraId="59DA99C5" w14:textId="77777777" w:rsidR="00000000" w:rsidRDefault="00E322BE">
      <w:pPr>
        <w:pStyle w:val="NormalText"/>
      </w:pPr>
      <w:r>
        <w:t>B) relevance</w:t>
      </w:r>
    </w:p>
    <w:p w14:paraId="3249F60E" w14:textId="77777777" w:rsidR="00000000" w:rsidRDefault="00E322BE">
      <w:pPr>
        <w:pStyle w:val="NormalText"/>
      </w:pPr>
      <w:r>
        <w:t>C) comparability</w:t>
      </w:r>
    </w:p>
    <w:p w14:paraId="5A71489B" w14:textId="77777777" w:rsidR="00000000" w:rsidRDefault="00E322BE">
      <w:pPr>
        <w:pStyle w:val="NormalText"/>
      </w:pPr>
      <w:r>
        <w:t>D) understandability</w:t>
      </w:r>
    </w:p>
    <w:p w14:paraId="46FB5420" w14:textId="77777777" w:rsidR="00000000" w:rsidRDefault="00E322BE">
      <w:pPr>
        <w:pStyle w:val="NormalText"/>
      </w:pPr>
      <w:r>
        <w:t>Answer:  A</w:t>
      </w:r>
    </w:p>
    <w:p w14:paraId="32D72618" w14:textId="07D3906B" w:rsidR="00000000" w:rsidRDefault="00192B66">
      <w:pPr>
        <w:pStyle w:val="NormalText"/>
      </w:pPr>
      <w:r>
        <w:t>Diff: 1    Type</w:t>
      </w:r>
      <w:r w:rsidR="00E322BE">
        <w:t>: MC</w:t>
      </w:r>
    </w:p>
    <w:p w14:paraId="02DD31BA" w14:textId="77777777" w:rsidR="00000000" w:rsidRDefault="00E322BE">
      <w:pPr>
        <w:pStyle w:val="NormalText"/>
      </w:pPr>
      <w:r>
        <w:t>CPA Competency:  1.1.2 Evaluates the appropriate</w:t>
      </w:r>
      <w:r>
        <w:t>ness of the basis of financial reporting</w:t>
      </w:r>
    </w:p>
    <w:p w14:paraId="7AC95939" w14:textId="77777777" w:rsidR="00000000" w:rsidRDefault="00E322BE">
      <w:pPr>
        <w:pStyle w:val="NormalText"/>
      </w:pPr>
      <w:r>
        <w:t>Objective:  1-3 Describe some concepts and principles of accounting</w:t>
      </w:r>
    </w:p>
    <w:p w14:paraId="1970E9CE" w14:textId="77777777" w:rsidR="00000000" w:rsidRDefault="00E322BE">
      <w:pPr>
        <w:pStyle w:val="NormalText"/>
      </w:pPr>
      <w:r>
        <w:t>Knowledge Taxon.:  Factual</w:t>
      </w:r>
    </w:p>
    <w:p w14:paraId="1BC64540" w14:textId="77777777" w:rsidR="00000000" w:rsidRDefault="00E322BE">
      <w:pPr>
        <w:pStyle w:val="NormalText"/>
      </w:pPr>
      <w:r>
        <w:t>Cognitive Taxon.:  Remember</w:t>
      </w:r>
    </w:p>
    <w:p w14:paraId="205B71AF" w14:textId="77777777" w:rsidR="00000000" w:rsidRDefault="00E322BE">
      <w:pPr>
        <w:pStyle w:val="NormalText"/>
      </w:pPr>
    </w:p>
    <w:p w14:paraId="6F24FA59" w14:textId="77777777" w:rsidR="00000000" w:rsidRDefault="00E322BE">
      <w:pPr>
        <w:pStyle w:val="NormalText"/>
      </w:pPr>
      <w:r>
        <w:t xml:space="preserve">11) The relevant measure of value of the assets of a company that is going out of business </w:t>
      </w:r>
      <w:r>
        <w:t>is:</w:t>
      </w:r>
    </w:p>
    <w:p w14:paraId="78A515E0" w14:textId="77777777" w:rsidR="00000000" w:rsidRDefault="00E322BE">
      <w:pPr>
        <w:pStyle w:val="NormalText"/>
      </w:pPr>
      <w:r>
        <w:t>A) their current market value.</w:t>
      </w:r>
    </w:p>
    <w:p w14:paraId="704521CA" w14:textId="77777777" w:rsidR="00000000" w:rsidRDefault="00E322BE">
      <w:pPr>
        <w:pStyle w:val="NormalText"/>
      </w:pPr>
      <w:r>
        <w:t>B) their book value.</w:t>
      </w:r>
    </w:p>
    <w:p w14:paraId="272E467C" w14:textId="77777777" w:rsidR="00000000" w:rsidRDefault="00E322BE">
      <w:pPr>
        <w:pStyle w:val="NormalText"/>
      </w:pPr>
      <w:r>
        <w:t>C) their historical cost.</w:t>
      </w:r>
    </w:p>
    <w:p w14:paraId="3552BF84" w14:textId="77777777" w:rsidR="00000000" w:rsidRDefault="00E322BE">
      <w:pPr>
        <w:pStyle w:val="NormalText"/>
      </w:pPr>
      <w:r>
        <w:t>D) the higher of their historical cost or current market value.</w:t>
      </w:r>
    </w:p>
    <w:p w14:paraId="4289F4D5" w14:textId="77777777" w:rsidR="00000000" w:rsidRDefault="00E322BE">
      <w:pPr>
        <w:pStyle w:val="NormalText"/>
      </w:pPr>
      <w:r>
        <w:t>Answer:  A</w:t>
      </w:r>
    </w:p>
    <w:p w14:paraId="41826CF7" w14:textId="7CF62CF1" w:rsidR="00000000" w:rsidRDefault="00192B66">
      <w:pPr>
        <w:pStyle w:val="NormalText"/>
      </w:pPr>
      <w:r>
        <w:t>Diff: 2    Type</w:t>
      </w:r>
      <w:r w:rsidR="00E322BE">
        <w:t>: MC</w:t>
      </w:r>
    </w:p>
    <w:p w14:paraId="439B148D" w14:textId="77777777" w:rsidR="00000000" w:rsidRDefault="00E322BE">
      <w:pPr>
        <w:pStyle w:val="NormalText"/>
      </w:pPr>
      <w:r>
        <w:t xml:space="preserve">CPA Competency:  </w:t>
      </w:r>
      <w:r>
        <w:t>1.1.2 Evaluates the appropriateness of the basis of financial reporting</w:t>
      </w:r>
    </w:p>
    <w:p w14:paraId="2F703061" w14:textId="77777777" w:rsidR="00000000" w:rsidRDefault="00E322BE">
      <w:pPr>
        <w:pStyle w:val="NormalText"/>
      </w:pPr>
      <w:r>
        <w:t>Objective:  1-3 Describe some concepts and principles of accounting</w:t>
      </w:r>
    </w:p>
    <w:p w14:paraId="7DFCB3D4" w14:textId="77777777" w:rsidR="00000000" w:rsidRDefault="00E322BE">
      <w:pPr>
        <w:pStyle w:val="NormalText"/>
      </w:pPr>
      <w:r>
        <w:t>Knowledge Taxon.:  Factual</w:t>
      </w:r>
    </w:p>
    <w:p w14:paraId="628BCDDD" w14:textId="77777777" w:rsidR="00000000" w:rsidRDefault="00E322BE">
      <w:pPr>
        <w:pStyle w:val="NormalText"/>
      </w:pPr>
      <w:r>
        <w:t>Cognitive Taxon.:  Remember</w:t>
      </w:r>
    </w:p>
    <w:p w14:paraId="28658F3F" w14:textId="77777777" w:rsidR="00000000" w:rsidRDefault="00E322BE">
      <w:pPr>
        <w:pStyle w:val="NormalText"/>
      </w:pPr>
    </w:p>
    <w:p w14:paraId="5B35364E" w14:textId="77777777" w:rsidR="00000000" w:rsidRDefault="00E322BE">
      <w:pPr>
        <w:pStyle w:val="NormalText"/>
      </w:pPr>
      <w:r>
        <w:t xml:space="preserve">12) Which of the following statements is </w:t>
      </w:r>
      <w:r>
        <w:rPr>
          <w:i/>
          <w:iCs/>
        </w:rPr>
        <w:t>true</w:t>
      </w:r>
      <w:r>
        <w:t>?</w:t>
      </w:r>
    </w:p>
    <w:p w14:paraId="2371470C" w14:textId="77777777" w:rsidR="00000000" w:rsidRDefault="00E322BE">
      <w:pPr>
        <w:pStyle w:val="NormalText"/>
      </w:pPr>
      <w:r>
        <w:t xml:space="preserve">A) The value </w:t>
      </w:r>
      <w:r>
        <w:t>of a dollar changes over time.</w:t>
      </w:r>
    </w:p>
    <w:p w14:paraId="4BBF62BD" w14:textId="77777777" w:rsidR="00000000" w:rsidRDefault="00E322BE">
      <w:pPr>
        <w:pStyle w:val="NormalText"/>
      </w:pPr>
      <w:r>
        <w:t>B) German accountants record transactions in dollars.</w:t>
      </w:r>
    </w:p>
    <w:p w14:paraId="083BBC2A" w14:textId="77777777" w:rsidR="00000000" w:rsidRDefault="00E322BE">
      <w:pPr>
        <w:pStyle w:val="NormalText"/>
      </w:pPr>
      <w:r>
        <w:t>C) The stable-monetary-unit concept requires adjustments to the accounting records for the effects of inflation.</w:t>
      </w:r>
    </w:p>
    <w:p w14:paraId="76AE4004" w14:textId="77777777" w:rsidR="00000000" w:rsidRDefault="00E322BE">
      <w:pPr>
        <w:pStyle w:val="NormalText"/>
      </w:pPr>
      <w:r>
        <w:t>D) High inflation rates indicate a dollar's purchasing pow</w:t>
      </w:r>
      <w:r>
        <w:t>er is stable.</w:t>
      </w:r>
    </w:p>
    <w:p w14:paraId="15DAD277" w14:textId="77777777" w:rsidR="00000000" w:rsidRDefault="00E322BE">
      <w:pPr>
        <w:pStyle w:val="NormalText"/>
      </w:pPr>
      <w:r>
        <w:t>Answer:  A</w:t>
      </w:r>
    </w:p>
    <w:p w14:paraId="06C8E032" w14:textId="76057394" w:rsidR="00000000" w:rsidRDefault="00192B66">
      <w:pPr>
        <w:pStyle w:val="NormalText"/>
      </w:pPr>
      <w:r>
        <w:t>Diff: 2    Type</w:t>
      </w:r>
      <w:r w:rsidR="00E322BE">
        <w:t>: MC</w:t>
      </w:r>
    </w:p>
    <w:p w14:paraId="634DA425" w14:textId="77777777" w:rsidR="00000000" w:rsidRDefault="00E322BE">
      <w:pPr>
        <w:pStyle w:val="NormalText"/>
      </w:pPr>
      <w:r>
        <w:t>CPA Competency:  1.1.2 Evaluates the appropriateness of the basis of financial reporting</w:t>
      </w:r>
    </w:p>
    <w:p w14:paraId="349F124F" w14:textId="77777777" w:rsidR="00000000" w:rsidRDefault="00E322BE">
      <w:pPr>
        <w:pStyle w:val="NormalText"/>
      </w:pPr>
      <w:r>
        <w:t>Objective:  1-3 Describe some concepts and principles of accounting</w:t>
      </w:r>
    </w:p>
    <w:p w14:paraId="558E25A2" w14:textId="77777777" w:rsidR="00000000" w:rsidRDefault="00E322BE">
      <w:pPr>
        <w:pStyle w:val="NormalText"/>
      </w:pPr>
      <w:r>
        <w:t>Knowledge Taxon.:  Factual</w:t>
      </w:r>
    </w:p>
    <w:p w14:paraId="494695E3" w14:textId="77777777" w:rsidR="00000000" w:rsidRDefault="00E322BE">
      <w:pPr>
        <w:pStyle w:val="NormalText"/>
      </w:pPr>
      <w:r>
        <w:t>Cognitive Taxon.:  Remember</w:t>
      </w:r>
    </w:p>
    <w:p w14:paraId="33F0FDBB" w14:textId="77777777" w:rsidR="00000000" w:rsidRDefault="00E322BE">
      <w:pPr>
        <w:pStyle w:val="NormalText"/>
      </w:pPr>
    </w:p>
    <w:p w14:paraId="0A60243D" w14:textId="77777777" w:rsidR="005D3EF2" w:rsidRDefault="005D3EF2">
      <w:pPr>
        <w:rPr>
          <w:rFonts w:ascii="Palatino Linotype" w:hAnsi="Palatino Linotype" w:cs="Palatino Linotype"/>
          <w:color w:val="000000"/>
          <w:sz w:val="20"/>
          <w:szCs w:val="20"/>
        </w:rPr>
      </w:pPr>
      <w:r>
        <w:br w:type="page"/>
      </w:r>
    </w:p>
    <w:p w14:paraId="3F42C7B9" w14:textId="48C360AA" w:rsidR="00000000" w:rsidRDefault="00E322BE">
      <w:pPr>
        <w:pStyle w:val="NormalText"/>
      </w:pPr>
      <w:r>
        <w:lastRenderedPageBreak/>
        <w:t>1</w:t>
      </w:r>
      <w:r>
        <w:t>3) Which of the following statements is correct?</w:t>
      </w:r>
    </w:p>
    <w:p w14:paraId="7FF4E769" w14:textId="77777777" w:rsidR="00000000" w:rsidRDefault="00E322BE">
      <w:pPr>
        <w:pStyle w:val="NormalText"/>
      </w:pPr>
      <w:r>
        <w:t>A) Businesses classified as publicly accountable enterprises must use IFRS and other businesses must use ASPE.</w:t>
      </w:r>
    </w:p>
    <w:p w14:paraId="715E93DD" w14:textId="77777777" w:rsidR="00000000" w:rsidRDefault="00E322BE">
      <w:pPr>
        <w:pStyle w:val="NormalText"/>
      </w:pPr>
      <w:r>
        <w:t>B) Businesses classified as publicly accountable enterprises may use IFRS or ASPE depending on t</w:t>
      </w:r>
      <w:r>
        <w:t>heir size.</w:t>
      </w:r>
    </w:p>
    <w:p w14:paraId="545B74B4" w14:textId="77777777" w:rsidR="00000000" w:rsidRDefault="00E322BE">
      <w:pPr>
        <w:pStyle w:val="NormalText"/>
      </w:pPr>
      <w:r>
        <w:t>C) Businesses not classified as publicly accountable enterprises may not use IFRS.</w:t>
      </w:r>
    </w:p>
    <w:p w14:paraId="5398FB20" w14:textId="77777777" w:rsidR="00000000" w:rsidRDefault="00E322BE">
      <w:pPr>
        <w:pStyle w:val="NormalText"/>
      </w:pPr>
      <w:r>
        <w:t>D) Businesses classified as publicly accountable enterprises must use IFRS and other businesses may use IFRS or ASPE.</w:t>
      </w:r>
    </w:p>
    <w:p w14:paraId="2EE6DD62" w14:textId="77777777" w:rsidR="00000000" w:rsidRDefault="00E322BE">
      <w:pPr>
        <w:pStyle w:val="NormalText"/>
      </w:pPr>
      <w:r>
        <w:t>Answer:  D</w:t>
      </w:r>
    </w:p>
    <w:p w14:paraId="69C7BB83" w14:textId="2C31C74A" w:rsidR="00000000" w:rsidRDefault="00192B66">
      <w:pPr>
        <w:pStyle w:val="NormalText"/>
      </w:pPr>
      <w:r>
        <w:t>Diff: 2    Type</w:t>
      </w:r>
      <w:r w:rsidR="00E322BE">
        <w:t>: MC</w:t>
      </w:r>
    </w:p>
    <w:p w14:paraId="2E71724C" w14:textId="77777777" w:rsidR="00000000" w:rsidRDefault="00E322BE">
      <w:pPr>
        <w:pStyle w:val="NormalText"/>
      </w:pPr>
      <w:r>
        <w:t>CPA Competency:  1.1.2 Evaluates the appropriateness of the basis of financial reporting</w:t>
      </w:r>
    </w:p>
    <w:p w14:paraId="513AA20E" w14:textId="77777777" w:rsidR="00000000" w:rsidRDefault="00E322BE">
      <w:pPr>
        <w:pStyle w:val="NormalText"/>
      </w:pPr>
      <w:r>
        <w:t>Objective:  1-3 Describe some concepts and principles of accounting</w:t>
      </w:r>
    </w:p>
    <w:p w14:paraId="5167C1C3" w14:textId="77777777" w:rsidR="00000000" w:rsidRDefault="00E322BE">
      <w:pPr>
        <w:pStyle w:val="NormalText"/>
      </w:pPr>
      <w:r>
        <w:t>Knowledge Taxon.:  Factual</w:t>
      </w:r>
    </w:p>
    <w:p w14:paraId="1481250B" w14:textId="77777777" w:rsidR="00000000" w:rsidRDefault="00E322BE">
      <w:pPr>
        <w:pStyle w:val="NormalText"/>
      </w:pPr>
      <w:r>
        <w:t>Cognitive Taxon.:  Remember</w:t>
      </w:r>
    </w:p>
    <w:p w14:paraId="3976CA3F" w14:textId="77777777" w:rsidR="00000000" w:rsidRDefault="00E322BE">
      <w:pPr>
        <w:pStyle w:val="NormalText"/>
      </w:pPr>
    </w:p>
    <w:p w14:paraId="1D39B605" w14:textId="77777777" w:rsidR="00000000" w:rsidRDefault="00E322BE">
      <w:pPr>
        <w:pStyle w:val="NormalText"/>
      </w:pPr>
      <w:r>
        <w:t>14) List and define three generally accepte</w:t>
      </w:r>
      <w:r>
        <w:t>d accounting concepts/principles discussed in Chapter 1.</w:t>
      </w:r>
    </w:p>
    <w:p w14:paraId="2F39396B" w14:textId="77777777" w:rsidR="005D3EF2" w:rsidRDefault="00E322BE">
      <w:pPr>
        <w:pStyle w:val="NormalText"/>
        <w:tabs>
          <w:tab w:val="left" w:pos="320"/>
        </w:tabs>
      </w:pPr>
      <w:r>
        <w:t xml:space="preserve">Answer:  </w:t>
      </w:r>
    </w:p>
    <w:p w14:paraId="4A089D35" w14:textId="255B00C5" w:rsidR="00000000" w:rsidRDefault="00E322BE">
      <w:pPr>
        <w:pStyle w:val="NormalText"/>
        <w:tabs>
          <w:tab w:val="left" w:pos="320"/>
        </w:tabs>
      </w:pPr>
      <w:r>
        <w:t>•</w:t>
      </w:r>
      <w:r>
        <w:tab/>
        <w:t xml:space="preserve">Economic-Entity Assumption </w:t>
      </w:r>
      <w:r>
        <w:t>—</w:t>
      </w:r>
      <w:r>
        <w:t xml:space="preserve"> An accounting entity is an organization or a section of an organization that stands apart from other organizations and individuals as a separate economic unit.</w:t>
      </w:r>
      <w:r>
        <w:t xml:space="preserve"> From an accounting perspective, sharp boundaries are drawn around each entity so as not to confuse its affairs with those of other entities.</w:t>
      </w:r>
    </w:p>
    <w:p w14:paraId="4783C75B" w14:textId="77777777" w:rsidR="00000000" w:rsidRDefault="00E322BE">
      <w:pPr>
        <w:pStyle w:val="NormalText"/>
        <w:tabs>
          <w:tab w:val="left" w:pos="320"/>
        </w:tabs>
      </w:pPr>
      <w:r>
        <w:t>•</w:t>
      </w:r>
      <w:r>
        <w:tab/>
        <w:t xml:space="preserve">Reliability characteristic </w:t>
      </w:r>
      <w:r>
        <w:t>—</w:t>
      </w:r>
      <w:r>
        <w:t xml:space="preserve"> Accounting records and statements are based on the most reliable data available so </w:t>
      </w:r>
      <w:r>
        <w:t>that they will be as accurate and as useful as possible.</w:t>
      </w:r>
    </w:p>
    <w:p w14:paraId="2583C461" w14:textId="77777777" w:rsidR="00000000" w:rsidRDefault="00E322BE">
      <w:pPr>
        <w:pStyle w:val="NormalText"/>
        <w:tabs>
          <w:tab w:val="left" w:pos="320"/>
        </w:tabs>
      </w:pPr>
      <w:r>
        <w:t>•</w:t>
      </w:r>
      <w:r>
        <w:tab/>
        <w:t xml:space="preserve">Cost principle of measurement </w:t>
      </w:r>
      <w:r>
        <w:t>—</w:t>
      </w:r>
      <w:r>
        <w:t xml:space="preserve"> States that acquired assets and services should be recorded at their actual cost. The cost of an asset should be maintained in the accounting records for as long as </w:t>
      </w:r>
      <w:r>
        <w:t>the business holds the asset.</w:t>
      </w:r>
    </w:p>
    <w:p w14:paraId="4B117A4E" w14:textId="77777777" w:rsidR="00000000" w:rsidRDefault="00E322BE">
      <w:pPr>
        <w:pStyle w:val="NormalText"/>
        <w:tabs>
          <w:tab w:val="left" w:pos="320"/>
        </w:tabs>
      </w:pPr>
      <w:r>
        <w:t>•</w:t>
      </w:r>
      <w:r>
        <w:tab/>
        <w:t xml:space="preserve">Going-Concern Assumption </w:t>
      </w:r>
      <w:r>
        <w:t>—</w:t>
      </w:r>
      <w:r>
        <w:t xml:space="preserve"> Holds that the entity will remain in operation for the foreseeable future.</w:t>
      </w:r>
    </w:p>
    <w:p w14:paraId="788DDD98" w14:textId="77777777" w:rsidR="00000000" w:rsidRDefault="00E322BE">
      <w:pPr>
        <w:pStyle w:val="NormalText"/>
        <w:tabs>
          <w:tab w:val="left" w:pos="320"/>
        </w:tabs>
      </w:pPr>
      <w:r>
        <w:t>•</w:t>
      </w:r>
      <w:r>
        <w:tab/>
        <w:t xml:space="preserve">Stable-Monetary-Unit Assumption </w:t>
      </w:r>
      <w:r>
        <w:t>—</w:t>
      </w:r>
      <w:r>
        <w:t xml:space="preserve"> Assumes that the dollar's purchasing power is relatively stable and thus ignores the e</w:t>
      </w:r>
      <w:r>
        <w:t>ffect of inflation in the accounting records.</w:t>
      </w:r>
    </w:p>
    <w:p w14:paraId="757B198F" w14:textId="6975BCAA" w:rsidR="00000000" w:rsidRDefault="00192B66">
      <w:pPr>
        <w:pStyle w:val="NormalText"/>
      </w:pPr>
      <w:r>
        <w:t>Diff: 2    Type</w:t>
      </w:r>
      <w:r w:rsidR="00E322BE">
        <w:t>: ES</w:t>
      </w:r>
    </w:p>
    <w:p w14:paraId="0E908135" w14:textId="77777777" w:rsidR="00000000" w:rsidRDefault="00E322BE">
      <w:pPr>
        <w:pStyle w:val="NormalText"/>
      </w:pPr>
      <w:r>
        <w:t>CPA Competency:  1.1.2 Evaluates the appropriateness of the basis of financial reporting</w:t>
      </w:r>
    </w:p>
    <w:p w14:paraId="58B98447" w14:textId="77777777" w:rsidR="00000000" w:rsidRDefault="00E322BE">
      <w:pPr>
        <w:pStyle w:val="NormalText"/>
      </w:pPr>
      <w:r>
        <w:t>Objective:  1-3 Describe some concepts and principles of accounting</w:t>
      </w:r>
    </w:p>
    <w:p w14:paraId="60147035" w14:textId="77777777" w:rsidR="00000000" w:rsidRDefault="00E322BE">
      <w:pPr>
        <w:pStyle w:val="NormalText"/>
      </w:pPr>
      <w:r>
        <w:t>Knowledge Taxon.:  Factual</w:t>
      </w:r>
    </w:p>
    <w:p w14:paraId="0B2187FC" w14:textId="77777777" w:rsidR="00000000" w:rsidRDefault="00E322BE">
      <w:pPr>
        <w:pStyle w:val="NormalText"/>
      </w:pPr>
      <w:r>
        <w:t>Cognitive</w:t>
      </w:r>
      <w:r>
        <w:t xml:space="preserve"> Taxon.:  Remember</w:t>
      </w:r>
    </w:p>
    <w:p w14:paraId="206A8326" w14:textId="77777777" w:rsidR="00000000" w:rsidRDefault="00E322BE">
      <w:pPr>
        <w:pStyle w:val="NormalText"/>
      </w:pPr>
    </w:p>
    <w:p w14:paraId="31360FEA" w14:textId="77777777" w:rsidR="00000000" w:rsidRDefault="00E322BE">
      <w:pPr>
        <w:pStyle w:val="NormalText"/>
        <w:rPr>
          <w:rFonts w:ascii="Times New Roman" w:hAnsi="Times New Roman" w:cs="Times New Roman"/>
          <w:sz w:val="24"/>
          <w:szCs w:val="24"/>
        </w:rPr>
      </w:pPr>
      <w:proofErr w:type="gramStart"/>
      <w:r>
        <w:rPr>
          <w:rFonts w:ascii="Times New Roman" w:hAnsi="Times New Roman" w:cs="Times New Roman"/>
          <w:sz w:val="24"/>
          <w:szCs w:val="24"/>
        </w:rPr>
        <w:t>1.4  Use</w:t>
      </w:r>
      <w:proofErr w:type="gramEnd"/>
      <w:r>
        <w:rPr>
          <w:rFonts w:ascii="Times New Roman" w:hAnsi="Times New Roman" w:cs="Times New Roman"/>
          <w:sz w:val="24"/>
          <w:szCs w:val="24"/>
        </w:rPr>
        <w:t xml:space="preserve"> the accounting equation to analyze business transactions</w:t>
      </w:r>
    </w:p>
    <w:p w14:paraId="020D45F3" w14:textId="77777777" w:rsidR="00000000" w:rsidRDefault="00E322BE">
      <w:pPr>
        <w:pStyle w:val="NormalText"/>
        <w:rPr>
          <w:rFonts w:ascii="Times New Roman" w:hAnsi="Times New Roman" w:cs="Times New Roman"/>
          <w:sz w:val="24"/>
          <w:szCs w:val="24"/>
        </w:rPr>
      </w:pPr>
    </w:p>
    <w:p w14:paraId="524128C2" w14:textId="77777777" w:rsidR="00000000" w:rsidRDefault="00E322BE">
      <w:pPr>
        <w:pStyle w:val="NormalText"/>
      </w:pPr>
      <w:r>
        <w:t>1) The accounting equation can be stated as assets + liabilities = owner's equity.</w:t>
      </w:r>
    </w:p>
    <w:p w14:paraId="28C57E23" w14:textId="77777777" w:rsidR="00000000" w:rsidRDefault="00E322BE">
      <w:pPr>
        <w:pStyle w:val="NormalText"/>
      </w:pPr>
      <w:r>
        <w:t>Answer:  FALSE</w:t>
      </w:r>
    </w:p>
    <w:p w14:paraId="3B84BF29" w14:textId="0062928D" w:rsidR="00000000" w:rsidRDefault="00192B66">
      <w:pPr>
        <w:pStyle w:val="NormalText"/>
      </w:pPr>
      <w:r>
        <w:t>Diff: 1    Type</w:t>
      </w:r>
      <w:r w:rsidR="00E322BE">
        <w:t>: TF</w:t>
      </w:r>
    </w:p>
    <w:p w14:paraId="6EA65571" w14:textId="77777777" w:rsidR="00000000" w:rsidRDefault="00E322BE">
      <w:pPr>
        <w:pStyle w:val="NormalText"/>
      </w:pPr>
      <w:r>
        <w:t>CPA Competency:  1.3.1 Prepares financial statements</w:t>
      </w:r>
    </w:p>
    <w:p w14:paraId="7E28D02D" w14:textId="77777777" w:rsidR="00000000" w:rsidRDefault="00E322BE">
      <w:pPr>
        <w:pStyle w:val="NormalText"/>
      </w:pPr>
      <w:r>
        <w:t>O</w:t>
      </w:r>
      <w:r>
        <w:t>bjective:  1-4 Use the accounting equation to analyze business transactions</w:t>
      </w:r>
    </w:p>
    <w:p w14:paraId="7EC73F90" w14:textId="77777777" w:rsidR="00000000" w:rsidRDefault="00E322BE">
      <w:pPr>
        <w:pStyle w:val="NormalText"/>
      </w:pPr>
      <w:r>
        <w:t>Knowledge Taxon.:  Factual</w:t>
      </w:r>
    </w:p>
    <w:p w14:paraId="3CDE62D6" w14:textId="77777777" w:rsidR="00000000" w:rsidRDefault="00E322BE">
      <w:pPr>
        <w:pStyle w:val="NormalText"/>
      </w:pPr>
      <w:r>
        <w:t>Cognitive Taxon.:  Remember</w:t>
      </w:r>
    </w:p>
    <w:p w14:paraId="3A827865" w14:textId="77777777" w:rsidR="00000000" w:rsidRDefault="00E322BE">
      <w:pPr>
        <w:pStyle w:val="NormalText"/>
      </w:pPr>
    </w:p>
    <w:p w14:paraId="167486F7" w14:textId="77777777" w:rsidR="005D3EF2" w:rsidRDefault="005D3EF2">
      <w:pPr>
        <w:rPr>
          <w:rFonts w:ascii="Palatino Linotype" w:hAnsi="Palatino Linotype" w:cs="Palatino Linotype"/>
          <w:color w:val="000000"/>
          <w:sz w:val="20"/>
          <w:szCs w:val="20"/>
        </w:rPr>
      </w:pPr>
      <w:r>
        <w:br w:type="page"/>
      </w:r>
    </w:p>
    <w:p w14:paraId="3A518D90" w14:textId="415C8C06" w:rsidR="00000000" w:rsidRDefault="00E322BE">
      <w:pPr>
        <w:pStyle w:val="NormalText"/>
      </w:pPr>
      <w:r>
        <w:lastRenderedPageBreak/>
        <w:t xml:space="preserve">2) </w:t>
      </w:r>
      <w:r>
        <w:t>Assets are economic resources of a business expected to be of benefit in the future.</w:t>
      </w:r>
    </w:p>
    <w:p w14:paraId="65B0A31A" w14:textId="77777777" w:rsidR="00000000" w:rsidRDefault="00E322BE">
      <w:pPr>
        <w:pStyle w:val="NormalText"/>
      </w:pPr>
      <w:r>
        <w:t>Answer:  TRUE</w:t>
      </w:r>
    </w:p>
    <w:p w14:paraId="446E1BD3" w14:textId="2AB4A7AC" w:rsidR="00000000" w:rsidRDefault="00192B66">
      <w:pPr>
        <w:pStyle w:val="NormalText"/>
      </w:pPr>
      <w:r>
        <w:t>Diff: 2    Type</w:t>
      </w:r>
      <w:r w:rsidR="00E322BE">
        <w:t>: TF</w:t>
      </w:r>
    </w:p>
    <w:p w14:paraId="4F2E3F66" w14:textId="77777777" w:rsidR="00000000" w:rsidRDefault="00E322BE">
      <w:pPr>
        <w:pStyle w:val="NormalText"/>
      </w:pPr>
      <w:r>
        <w:t>CPA Competency:  1.3.1 Prepares financial statements</w:t>
      </w:r>
    </w:p>
    <w:p w14:paraId="3C430C6A" w14:textId="77777777" w:rsidR="00000000" w:rsidRDefault="00E322BE">
      <w:pPr>
        <w:pStyle w:val="NormalText"/>
      </w:pPr>
      <w:r>
        <w:t>Objective:  1-4 Use the accounting equation to analyze business transactions</w:t>
      </w:r>
    </w:p>
    <w:p w14:paraId="7340089C" w14:textId="77777777" w:rsidR="00000000" w:rsidRDefault="00E322BE">
      <w:pPr>
        <w:pStyle w:val="NormalText"/>
      </w:pPr>
      <w:r>
        <w:t xml:space="preserve">Knowledge </w:t>
      </w:r>
      <w:r>
        <w:t>Taxon.:  Factual</w:t>
      </w:r>
    </w:p>
    <w:p w14:paraId="7A973B29" w14:textId="77777777" w:rsidR="00000000" w:rsidRDefault="00E322BE">
      <w:pPr>
        <w:pStyle w:val="NormalText"/>
      </w:pPr>
      <w:r>
        <w:t>Cognitive Taxon.:  Remember</w:t>
      </w:r>
    </w:p>
    <w:p w14:paraId="16C582B7" w14:textId="77777777" w:rsidR="00000000" w:rsidRDefault="00E322BE">
      <w:pPr>
        <w:pStyle w:val="NormalText"/>
      </w:pPr>
    </w:p>
    <w:p w14:paraId="323472D5" w14:textId="77777777" w:rsidR="00000000" w:rsidRDefault="00E322BE">
      <w:pPr>
        <w:pStyle w:val="NormalText"/>
      </w:pPr>
      <w:r>
        <w:t>3) Owner's equity is often referred to as net assets and represents the residual amount of business assets that can be claimed by the owner.</w:t>
      </w:r>
    </w:p>
    <w:p w14:paraId="212632BE" w14:textId="77777777" w:rsidR="00000000" w:rsidRDefault="00E322BE">
      <w:pPr>
        <w:pStyle w:val="NormalText"/>
      </w:pPr>
      <w:r>
        <w:t>Answer:  TRUE</w:t>
      </w:r>
    </w:p>
    <w:p w14:paraId="517562F0" w14:textId="3023CD71" w:rsidR="00000000" w:rsidRDefault="00192B66">
      <w:pPr>
        <w:pStyle w:val="NormalText"/>
      </w:pPr>
      <w:r>
        <w:t>Diff: 2    Type</w:t>
      </w:r>
      <w:r w:rsidR="00E322BE">
        <w:t>: TF</w:t>
      </w:r>
    </w:p>
    <w:p w14:paraId="1F6168B5" w14:textId="77777777" w:rsidR="00000000" w:rsidRDefault="00E322BE">
      <w:pPr>
        <w:pStyle w:val="NormalText"/>
      </w:pPr>
      <w:r>
        <w:t>CPA Competency:  1.3.1 Prepares financ</w:t>
      </w:r>
      <w:r>
        <w:t>ial statements</w:t>
      </w:r>
    </w:p>
    <w:p w14:paraId="76FAA139" w14:textId="77777777" w:rsidR="00000000" w:rsidRDefault="00E322BE">
      <w:pPr>
        <w:pStyle w:val="NormalText"/>
      </w:pPr>
      <w:r>
        <w:t>Objective:  1-4 Use the accounting equation to analyze business transactions</w:t>
      </w:r>
    </w:p>
    <w:p w14:paraId="0807EDC3" w14:textId="77777777" w:rsidR="00000000" w:rsidRDefault="00E322BE">
      <w:pPr>
        <w:pStyle w:val="NormalText"/>
      </w:pPr>
      <w:r>
        <w:t>Knowledge Taxon.:  Factual</w:t>
      </w:r>
    </w:p>
    <w:p w14:paraId="3339149A" w14:textId="77777777" w:rsidR="00000000" w:rsidRDefault="00E322BE">
      <w:pPr>
        <w:pStyle w:val="NormalText"/>
      </w:pPr>
      <w:r>
        <w:t>Cognitive Taxon.:  Remember</w:t>
      </w:r>
    </w:p>
    <w:p w14:paraId="2FD82BB7" w14:textId="77777777" w:rsidR="00000000" w:rsidRDefault="00E322BE">
      <w:pPr>
        <w:pStyle w:val="NormalText"/>
      </w:pPr>
    </w:p>
    <w:p w14:paraId="1311E82B" w14:textId="77777777" w:rsidR="00000000" w:rsidRDefault="00E322BE">
      <w:pPr>
        <w:pStyle w:val="NormalText"/>
      </w:pPr>
      <w:r>
        <w:t>4) An owner investment would increase the assets and decrease the liabilities of the firm.</w:t>
      </w:r>
    </w:p>
    <w:p w14:paraId="3104878C" w14:textId="77777777" w:rsidR="00000000" w:rsidRDefault="00E322BE">
      <w:pPr>
        <w:pStyle w:val="NormalText"/>
      </w:pPr>
      <w:r>
        <w:t>Answer:  FALSE</w:t>
      </w:r>
    </w:p>
    <w:p w14:paraId="15D0DC1B" w14:textId="7A244CB6" w:rsidR="00000000" w:rsidRDefault="00192B66">
      <w:pPr>
        <w:pStyle w:val="NormalText"/>
      </w:pPr>
      <w:r>
        <w:t>Diff: 1    Type</w:t>
      </w:r>
      <w:r w:rsidR="00E322BE">
        <w:t>: TF</w:t>
      </w:r>
    </w:p>
    <w:p w14:paraId="0898ADE9" w14:textId="77777777" w:rsidR="00000000" w:rsidRDefault="00E322BE">
      <w:pPr>
        <w:pStyle w:val="NormalText"/>
      </w:pPr>
      <w:r>
        <w:t>CPA Competency:  1.3.1 Prepares financial statements</w:t>
      </w:r>
    </w:p>
    <w:p w14:paraId="64547CAA" w14:textId="77777777" w:rsidR="00000000" w:rsidRDefault="00E322BE">
      <w:pPr>
        <w:pStyle w:val="NormalText"/>
      </w:pPr>
      <w:r>
        <w:t>Objective:  1-4 Use the accounting equation to analyze business transactions</w:t>
      </w:r>
    </w:p>
    <w:p w14:paraId="183F685E" w14:textId="77777777" w:rsidR="00000000" w:rsidRDefault="00E322BE">
      <w:pPr>
        <w:pStyle w:val="NormalText"/>
      </w:pPr>
      <w:r>
        <w:t>Knowledge Taxon.:  Conceptual</w:t>
      </w:r>
    </w:p>
    <w:p w14:paraId="5393931F" w14:textId="77777777" w:rsidR="00000000" w:rsidRDefault="00E322BE">
      <w:pPr>
        <w:pStyle w:val="NormalText"/>
      </w:pPr>
      <w:r>
        <w:t>Cognitive Taxon.:  Remember</w:t>
      </w:r>
    </w:p>
    <w:p w14:paraId="5F7FF635" w14:textId="77777777" w:rsidR="00000000" w:rsidRDefault="00E322BE">
      <w:pPr>
        <w:pStyle w:val="NormalText"/>
      </w:pPr>
    </w:p>
    <w:p w14:paraId="4B154950" w14:textId="77777777" w:rsidR="00000000" w:rsidRDefault="00E322BE">
      <w:pPr>
        <w:pStyle w:val="NormalText"/>
      </w:pPr>
      <w:r>
        <w:t xml:space="preserve">5) The purchase of supplies on account would </w:t>
      </w:r>
      <w:proofErr w:type="gramStart"/>
      <w:r>
        <w:t>have an</w:t>
      </w:r>
      <w:r>
        <w:t xml:space="preserve"> effect on</w:t>
      </w:r>
      <w:proofErr w:type="gramEnd"/>
      <w:r>
        <w:t xml:space="preserve"> the owner's equity of the firm.</w:t>
      </w:r>
    </w:p>
    <w:p w14:paraId="0AAA57C9" w14:textId="77777777" w:rsidR="00000000" w:rsidRDefault="00E322BE">
      <w:pPr>
        <w:pStyle w:val="NormalText"/>
      </w:pPr>
      <w:r>
        <w:t>Answer:  FALSE</w:t>
      </w:r>
    </w:p>
    <w:p w14:paraId="43F665B4" w14:textId="0E705624" w:rsidR="00000000" w:rsidRDefault="00192B66">
      <w:pPr>
        <w:pStyle w:val="NormalText"/>
      </w:pPr>
      <w:r>
        <w:t>Diff: 2    Type</w:t>
      </w:r>
      <w:r w:rsidR="00E322BE">
        <w:t>: TF</w:t>
      </w:r>
    </w:p>
    <w:p w14:paraId="5EA88042" w14:textId="77777777" w:rsidR="00000000" w:rsidRDefault="00E322BE">
      <w:pPr>
        <w:pStyle w:val="NormalText"/>
      </w:pPr>
      <w:r>
        <w:t>CPA Competency:  1.3.1 Prepares financial statements</w:t>
      </w:r>
    </w:p>
    <w:p w14:paraId="014D43F7" w14:textId="77777777" w:rsidR="00000000" w:rsidRDefault="00E322BE">
      <w:pPr>
        <w:pStyle w:val="NormalText"/>
      </w:pPr>
      <w:r>
        <w:t>Objective:  1-4 Use the accounting equation to analyze business transactions</w:t>
      </w:r>
    </w:p>
    <w:p w14:paraId="0C3501FF" w14:textId="77777777" w:rsidR="00000000" w:rsidRDefault="00E322BE">
      <w:pPr>
        <w:pStyle w:val="NormalText"/>
      </w:pPr>
      <w:r>
        <w:t>Knowledge Taxon.:  Conceptual</w:t>
      </w:r>
    </w:p>
    <w:p w14:paraId="689A4E01" w14:textId="77777777" w:rsidR="00000000" w:rsidRDefault="00E322BE">
      <w:pPr>
        <w:pStyle w:val="NormalText"/>
      </w:pPr>
      <w:r>
        <w:t>Cognitive Taxon.:  Remember</w:t>
      </w:r>
    </w:p>
    <w:p w14:paraId="02AF74D1" w14:textId="77777777" w:rsidR="00000000" w:rsidRDefault="00E322BE">
      <w:pPr>
        <w:pStyle w:val="NormalText"/>
      </w:pPr>
    </w:p>
    <w:p w14:paraId="202115B3" w14:textId="77777777" w:rsidR="00000000" w:rsidRDefault="00E322BE">
      <w:pPr>
        <w:pStyle w:val="NormalText"/>
      </w:pPr>
      <w:r>
        <w:t>6) One way of increasing the equity of a business is to increase a liability.</w:t>
      </w:r>
    </w:p>
    <w:p w14:paraId="304A281B" w14:textId="77777777" w:rsidR="00000000" w:rsidRDefault="00E322BE">
      <w:pPr>
        <w:pStyle w:val="NormalText"/>
      </w:pPr>
      <w:r>
        <w:t>Answer:  FALSE</w:t>
      </w:r>
    </w:p>
    <w:p w14:paraId="27F16781" w14:textId="3BA5C6B0" w:rsidR="00000000" w:rsidRDefault="00192B66">
      <w:pPr>
        <w:pStyle w:val="NormalText"/>
      </w:pPr>
      <w:r>
        <w:t>Diff: 3    Type</w:t>
      </w:r>
      <w:r w:rsidR="00E322BE">
        <w:t>: TF</w:t>
      </w:r>
    </w:p>
    <w:p w14:paraId="731C9594" w14:textId="77777777" w:rsidR="00000000" w:rsidRDefault="00E322BE">
      <w:pPr>
        <w:pStyle w:val="NormalText"/>
      </w:pPr>
      <w:r>
        <w:t>CPA Competency:  1.3.1 Prepares financial statements</w:t>
      </w:r>
    </w:p>
    <w:p w14:paraId="2AA3472D" w14:textId="77777777" w:rsidR="00000000" w:rsidRDefault="00E322BE">
      <w:pPr>
        <w:pStyle w:val="NormalText"/>
      </w:pPr>
      <w:r>
        <w:t xml:space="preserve">Objective:  1-4 Use the accounting equation to analyze business </w:t>
      </w:r>
      <w:r>
        <w:t>transactions</w:t>
      </w:r>
    </w:p>
    <w:p w14:paraId="54EE5F4A" w14:textId="77777777" w:rsidR="00000000" w:rsidRDefault="00E322BE">
      <w:pPr>
        <w:pStyle w:val="NormalText"/>
      </w:pPr>
      <w:r>
        <w:t>Knowledge Taxon.:  Conceptual</w:t>
      </w:r>
    </w:p>
    <w:p w14:paraId="57CA80D5" w14:textId="77777777" w:rsidR="00000000" w:rsidRDefault="00E322BE">
      <w:pPr>
        <w:pStyle w:val="NormalText"/>
      </w:pPr>
      <w:r>
        <w:t>Cognitive Taxon.:  Remember</w:t>
      </w:r>
    </w:p>
    <w:p w14:paraId="0EBD5B40" w14:textId="77777777" w:rsidR="00000000" w:rsidRDefault="00E322BE">
      <w:pPr>
        <w:pStyle w:val="NormalText"/>
      </w:pPr>
    </w:p>
    <w:p w14:paraId="04038287" w14:textId="77777777" w:rsidR="005D3EF2" w:rsidRDefault="005D3EF2">
      <w:pPr>
        <w:rPr>
          <w:rFonts w:ascii="Palatino Linotype" w:hAnsi="Palatino Linotype" w:cs="Palatino Linotype"/>
          <w:color w:val="000000"/>
          <w:sz w:val="20"/>
          <w:szCs w:val="20"/>
        </w:rPr>
      </w:pPr>
      <w:r>
        <w:br w:type="page"/>
      </w:r>
    </w:p>
    <w:p w14:paraId="116260FF" w14:textId="0F6A81D5" w:rsidR="00000000" w:rsidRDefault="00E322BE">
      <w:pPr>
        <w:pStyle w:val="NormalText"/>
      </w:pPr>
      <w:r>
        <w:lastRenderedPageBreak/>
        <w:t>7) The recording of an owner withdrawal has the same effect on owner's equity as the recording of an owner investment.</w:t>
      </w:r>
    </w:p>
    <w:p w14:paraId="062FD9B4" w14:textId="77777777" w:rsidR="00000000" w:rsidRDefault="00E322BE">
      <w:pPr>
        <w:pStyle w:val="NormalText"/>
      </w:pPr>
      <w:r>
        <w:t>Answer:  FALSE</w:t>
      </w:r>
    </w:p>
    <w:p w14:paraId="74BF714E" w14:textId="1115CA54" w:rsidR="00000000" w:rsidRDefault="00192B66">
      <w:pPr>
        <w:pStyle w:val="NormalText"/>
      </w:pPr>
      <w:r>
        <w:t>Diff: 2    Type</w:t>
      </w:r>
      <w:r w:rsidR="00E322BE">
        <w:t>: TF</w:t>
      </w:r>
    </w:p>
    <w:p w14:paraId="6F6AAFE6" w14:textId="77777777" w:rsidR="00000000" w:rsidRDefault="00E322BE">
      <w:pPr>
        <w:pStyle w:val="NormalText"/>
      </w:pPr>
      <w:r>
        <w:t>CPA Competency:  1.3.1 Prepares f</w:t>
      </w:r>
      <w:r>
        <w:t>inancial statements</w:t>
      </w:r>
    </w:p>
    <w:p w14:paraId="6AEB006A" w14:textId="77777777" w:rsidR="00000000" w:rsidRDefault="00E322BE">
      <w:pPr>
        <w:pStyle w:val="NormalText"/>
      </w:pPr>
      <w:r>
        <w:t>Objective:  1-4 Use the accounting equation to analyze business transactions</w:t>
      </w:r>
    </w:p>
    <w:p w14:paraId="547BD812" w14:textId="77777777" w:rsidR="00000000" w:rsidRDefault="00E322BE">
      <w:pPr>
        <w:pStyle w:val="NormalText"/>
      </w:pPr>
      <w:r>
        <w:t>Knowledge Taxon.:  Conceptual</w:t>
      </w:r>
    </w:p>
    <w:p w14:paraId="2E1D043B" w14:textId="77777777" w:rsidR="00000000" w:rsidRDefault="00E322BE">
      <w:pPr>
        <w:pStyle w:val="NormalText"/>
      </w:pPr>
      <w:r>
        <w:t>Cognitive Taxon.:  Remember</w:t>
      </w:r>
    </w:p>
    <w:p w14:paraId="2A380F2C" w14:textId="77777777" w:rsidR="00000000" w:rsidRDefault="00E322BE">
      <w:pPr>
        <w:pStyle w:val="NormalText"/>
      </w:pPr>
    </w:p>
    <w:p w14:paraId="43AAC641" w14:textId="77777777" w:rsidR="00000000" w:rsidRDefault="00E322BE">
      <w:pPr>
        <w:pStyle w:val="NormalText"/>
      </w:pPr>
      <w:r>
        <w:t>8) When a revenue is recorded, the asset account cash is always increased along with owner's equity.</w:t>
      </w:r>
    </w:p>
    <w:p w14:paraId="09847918" w14:textId="77777777" w:rsidR="00000000" w:rsidRDefault="00E322BE">
      <w:pPr>
        <w:pStyle w:val="NormalText"/>
      </w:pPr>
      <w:r>
        <w:t>Answer:  FALSE</w:t>
      </w:r>
    </w:p>
    <w:p w14:paraId="3A263A27" w14:textId="6BE030A6" w:rsidR="00000000" w:rsidRDefault="00192B66">
      <w:pPr>
        <w:pStyle w:val="NormalText"/>
      </w:pPr>
      <w:r>
        <w:t>Diff: 2    Type</w:t>
      </w:r>
      <w:r w:rsidR="00E322BE">
        <w:t>: TF</w:t>
      </w:r>
    </w:p>
    <w:p w14:paraId="6791B8FE" w14:textId="77777777" w:rsidR="00000000" w:rsidRDefault="00E322BE">
      <w:pPr>
        <w:pStyle w:val="NormalText"/>
      </w:pPr>
      <w:r>
        <w:t>CPA Competency:  1.3.1 Prepares financial statements</w:t>
      </w:r>
    </w:p>
    <w:p w14:paraId="5C72C568" w14:textId="77777777" w:rsidR="00000000" w:rsidRDefault="00E322BE">
      <w:pPr>
        <w:pStyle w:val="NormalText"/>
      </w:pPr>
      <w:r>
        <w:t>Objective:  1-4 Use the accounting equation to analyze business transactions</w:t>
      </w:r>
    </w:p>
    <w:p w14:paraId="3A0C1E84" w14:textId="77777777" w:rsidR="00000000" w:rsidRDefault="00E322BE">
      <w:pPr>
        <w:pStyle w:val="NormalText"/>
      </w:pPr>
      <w:r>
        <w:t>Knowledge Taxon.:  Conceptual</w:t>
      </w:r>
    </w:p>
    <w:p w14:paraId="7DFB91D4" w14:textId="77777777" w:rsidR="00000000" w:rsidRDefault="00E322BE">
      <w:pPr>
        <w:pStyle w:val="NormalText"/>
      </w:pPr>
      <w:r>
        <w:t>Cognitive Taxon.:  Remember</w:t>
      </w:r>
    </w:p>
    <w:p w14:paraId="37167717" w14:textId="77777777" w:rsidR="00000000" w:rsidRDefault="00E322BE">
      <w:pPr>
        <w:pStyle w:val="NormalText"/>
      </w:pPr>
    </w:p>
    <w:p w14:paraId="73E3779B" w14:textId="77777777" w:rsidR="00000000" w:rsidRDefault="00E322BE">
      <w:pPr>
        <w:pStyle w:val="NormalText"/>
      </w:pPr>
      <w:r>
        <w:t>9) Increases in owner's equity res</w:t>
      </w:r>
      <w:r>
        <w:t>ult from revenues and owner investments while decreases result from expenses and owner withdrawals.</w:t>
      </w:r>
    </w:p>
    <w:p w14:paraId="787075BC" w14:textId="77777777" w:rsidR="00000000" w:rsidRDefault="00E322BE">
      <w:pPr>
        <w:pStyle w:val="NormalText"/>
      </w:pPr>
      <w:r>
        <w:t>Answer:  TRUE</w:t>
      </w:r>
    </w:p>
    <w:p w14:paraId="0D619407" w14:textId="1A738130" w:rsidR="00000000" w:rsidRDefault="00192B66">
      <w:pPr>
        <w:pStyle w:val="NormalText"/>
      </w:pPr>
      <w:r>
        <w:t>Diff: 2    Type</w:t>
      </w:r>
      <w:r w:rsidR="00E322BE">
        <w:t>: TF</w:t>
      </w:r>
    </w:p>
    <w:p w14:paraId="73788537" w14:textId="77777777" w:rsidR="00000000" w:rsidRDefault="00E322BE">
      <w:pPr>
        <w:pStyle w:val="NormalText"/>
      </w:pPr>
      <w:r>
        <w:t>CPA Competency:  1.3.1 Prepares financial statements</w:t>
      </w:r>
    </w:p>
    <w:p w14:paraId="719B836B" w14:textId="77777777" w:rsidR="00000000" w:rsidRDefault="00E322BE">
      <w:pPr>
        <w:pStyle w:val="NormalText"/>
      </w:pPr>
      <w:r>
        <w:t>Objective:  1-</w:t>
      </w:r>
      <w:r>
        <w:t>4 Use the accounting equation to analyze business transactions</w:t>
      </w:r>
    </w:p>
    <w:p w14:paraId="760D8432" w14:textId="77777777" w:rsidR="00000000" w:rsidRDefault="00E322BE">
      <w:pPr>
        <w:pStyle w:val="NormalText"/>
      </w:pPr>
      <w:r>
        <w:t>Knowledge Taxon.:  Conceptual</w:t>
      </w:r>
    </w:p>
    <w:p w14:paraId="7F957AC1" w14:textId="77777777" w:rsidR="00000000" w:rsidRDefault="00E322BE">
      <w:pPr>
        <w:pStyle w:val="NormalText"/>
      </w:pPr>
      <w:r>
        <w:t>Cognitive Taxon.:  Remember</w:t>
      </w:r>
    </w:p>
    <w:p w14:paraId="2493436A" w14:textId="77777777" w:rsidR="00000000" w:rsidRDefault="00E322BE">
      <w:pPr>
        <w:pStyle w:val="NormalText"/>
      </w:pPr>
    </w:p>
    <w:p w14:paraId="408DF261" w14:textId="77777777" w:rsidR="00000000" w:rsidRDefault="00E322BE">
      <w:pPr>
        <w:pStyle w:val="NormalText"/>
      </w:pPr>
      <w:r>
        <w:t>10) The accounting equation can be stated as:</w:t>
      </w:r>
    </w:p>
    <w:p w14:paraId="209847E9" w14:textId="77777777" w:rsidR="00000000" w:rsidRDefault="00E322BE">
      <w:pPr>
        <w:pStyle w:val="NormalText"/>
      </w:pPr>
      <w:r>
        <w:t>A) Assets = Liabilities - Owner's Equity.</w:t>
      </w:r>
    </w:p>
    <w:p w14:paraId="0D0B72DD" w14:textId="77777777" w:rsidR="00000000" w:rsidRDefault="00E322BE">
      <w:pPr>
        <w:pStyle w:val="NormalText"/>
      </w:pPr>
      <w:r>
        <w:t>B) Assets - Liabilities = Owner's Equity.</w:t>
      </w:r>
    </w:p>
    <w:p w14:paraId="0B424B20" w14:textId="77777777" w:rsidR="00000000" w:rsidRDefault="00E322BE">
      <w:pPr>
        <w:pStyle w:val="NormalText"/>
      </w:pPr>
      <w:r>
        <w:t>C) L</w:t>
      </w:r>
      <w:r>
        <w:t>iabilities = Assets + Owner's Equity.</w:t>
      </w:r>
    </w:p>
    <w:p w14:paraId="0948BF01" w14:textId="77777777" w:rsidR="00000000" w:rsidRDefault="00E322BE">
      <w:pPr>
        <w:pStyle w:val="NormalText"/>
      </w:pPr>
      <w:r>
        <w:t>D) Owner's Equity = Assets + Liabilities.</w:t>
      </w:r>
    </w:p>
    <w:p w14:paraId="46D43B91" w14:textId="77777777" w:rsidR="00000000" w:rsidRDefault="00E322BE">
      <w:pPr>
        <w:pStyle w:val="NormalText"/>
      </w:pPr>
      <w:r>
        <w:t>Answer:  B</w:t>
      </w:r>
    </w:p>
    <w:p w14:paraId="56FDF7FA" w14:textId="5783EF16" w:rsidR="00000000" w:rsidRDefault="00192B66">
      <w:pPr>
        <w:pStyle w:val="NormalText"/>
      </w:pPr>
      <w:r>
        <w:t>Diff: 1    Type</w:t>
      </w:r>
      <w:r w:rsidR="00E322BE">
        <w:t>: MC</w:t>
      </w:r>
    </w:p>
    <w:p w14:paraId="681F048A" w14:textId="77777777" w:rsidR="00000000" w:rsidRDefault="00E322BE">
      <w:pPr>
        <w:pStyle w:val="NormalText"/>
      </w:pPr>
      <w:r>
        <w:t>CPA Competency:  1.3.1 Prepares financial statements</w:t>
      </w:r>
    </w:p>
    <w:p w14:paraId="08FE105B" w14:textId="77777777" w:rsidR="00000000" w:rsidRDefault="00E322BE">
      <w:pPr>
        <w:pStyle w:val="NormalText"/>
      </w:pPr>
      <w:r>
        <w:t>Objective:  1-4 Use the accounting equation to analyze business transactions</w:t>
      </w:r>
    </w:p>
    <w:p w14:paraId="15C62DF5" w14:textId="77777777" w:rsidR="00000000" w:rsidRDefault="00E322BE">
      <w:pPr>
        <w:pStyle w:val="NormalText"/>
      </w:pPr>
      <w:r>
        <w:t xml:space="preserve">Knowledge Taxon.: </w:t>
      </w:r>
      <w:r>
        <w:t xml:space="preserve"> Factual</w:t>
      </w:r>
    </w:p>
    <w:p w14:paraId="6EDDBAA3" w14:textId="77777777" w:rsidR="00000000" w:rsidRDefault="00E322BE">
      <w:pPr>
        <w:pStyle w:val="NormalText"/>
      </w:pPr>
      <w:r>
        <w:t>Cognitive Taxon.:  Remember</w:t>
      </w:r>
    </w:p>
    <w:p w14:paraId="4B4DE69E" w14:textId="77777777" w:rsidR="00000000" w:rsidRDefault="00E322BE">
      <w:pPr>
        <w:pStyle w:val="NormalText"/>
      </w:pPr>
    </w:p>
    <w:p w14:paraId="14E14B18" w14:textId="77777777" w:rsidR="005D3EF2" w:rsidRDefault="005D3EF2">
      <w:pPr>
        <w:rPr>
          <w:rFonts w:ascii="Palatino Linotype" w:hAnsi="Palatino Linotype" w:cs="Palatino Linotype"/>
          <w:color w:val="000000"/>
          <w:sz w:val="20"/>
          <w:szCs w:val="20"/>
        </w:rPr>
      </w:pPr>
      <w:r>
        <w:br w:type="page"/>
      </w:r>
    </w:p>
    <w:p w14:paraId="0695085B" w14:textId="15B326B9" w:rsidR="00000000" w:rsidRDefault="00E322BE">
      <w:pPr>
        <w:pStyle w:val="NormalText"/>
      </w:pPr>
      <w:r>
        <w:lastRenderedPageBreak/>
        <w:t>11) Liabilities are:</w:t>
      </w:r>
    </w:p>
    <w:p w14:paraId="1E6E2D14" w14:textId="77777777" w:rsidR="00000000" w:rsidRDefault="00E322BE">
      <w:pPr>
        <w:pStyle w:val="NormalText"/>
      </w:pPr>
      <w:r>
        <w:t>A) insider claims to the business's assets.</w:t>
      </w:r>
    </w:p>
    <w:p w14:paraId="03C41D94" w14:textId="77777777" w:rsidR="00000000" w:rsidRDefault="00E322BE">
      <w:pPr>
        <w:pStyle w:val="NormalText"/>
      </w:pPr>
      <w:r>
        <w:t>B) outsider claims to the business's assets.</w:t>
      </w:r>
    </w:p>
    <w:p w14:paraId="15AF6AEB" w14:textId="77777777" w:rsidR="00000000" w:rsidRDefault="00E322BE">
      <w:pPr>
        <w:pStyle w:val="NormalText"/>
      </w:pPr>
      <w:r>
        <w:t>C) economic resources of a business.</w:t>
      </w:r>
    </w:p>
    <w:p w14:paraId="05A57D09" w14:textId="77777777" w:rsidR="00000000" w:rsidRDefault="00E322BE">
      <w:pPr>
        <w:pStyle w:val="NormalText"/>
      </w:pPr>
      <w:r>
        <w:t>D) increases in owner's equity earned by delivering goods or services.</w:t>
      </w:r>
    </w:p>
    <w:p w14:paraId="38BA7692" w14:textId="77777777" w:rsidR="00000000" w:rsidRDefault="00E322BE">
      <w:pPr>
        <w:pStyle w:val="NormalText"/>
      </w:pPr>
      <w:r>
        <w:t>Answer:  B</w:t>
      </w:r>
    </w:p>
    <w:p w14:paraId="646390A2" w14:textId="309C0F42" w:rsidR="00000000" w:rsidRDefault="00192B66">
      <w:pPr>
        <w:pStyle w:val="NormalText"/>
      </w:pPr>
      <w:r>
        <w:t>Diff: 2    Type</w:t>
      </w:r>
      <w:r w:rsidR="00E322BE">
        <w:t>: MC</w:t>
      </w:r>
    </w:p>
    <w:p w14:paraId="5AB08FA2" w14:textId="77777777" w:rsidR="00000000" w:rsidRDefault="00E322BE">
      <w:pPr>
        <w:pStyle w:val="NormalText"/>
      </w:pPr>
      <w:r>
        <w:t>CPA Competency:  1.3.1 Prepares financial statements</w:t>
      </w:r>
    </w:p>
    <w:p w14:paraId="42833290" w14:textId="77777777" w:rsidR="00000000" w:rsidRDefault="00E322BE">
      <w:pPr>
        <w:pStyle w:val="NormalText"/>
      </w:pPr>
      <w:r>
        <w:t>Objective:  1-4 Use the accounting equation to analyze business transactions</w:t>
      </w:r>
    </w:p>
    <w:p w14:paraId="3E3789B1" w14:textId="77777777" w:rsidR="00000000" w:rsidRDefault="00E322BE">
      <w:pPr>
        <w:pStyle w:val="NormalText"/>
      </w:pPr>
      <w:r>
        <w:t>Knowledge Taxon.:  Factual</w:t>
      </w:r>
    </w:p>
    <w:p w14:paraId="73AA1ACC" w14:textId="77777777" w:rsidR="00000000" w:rsidRDefault="00E322BE">
      <w:pPr>
        <w:pStyle w:val="NormalText"/>
      </w:pPr>
      <w:r>
        <w:t>Cognitive Taxon.:  Remember</w:t>
      </w:r>
    </w:p>
    <w:p w14:paraId="5FD2F998" w14:textId="77777777" w:rsidR="00000000" w:rsidRDefault="00E322BE">
      <w:pPr>
        <w:pStyle w:val="NormalText"/>
      </w:pPr>
    </w:p>
    <w:p w14:paraId="3BBE353B" w14:textId="77777777" w:rsidR="00000000" w:rsidRDefault="00E322BE">
      <w:pPr>
        <w:pStyle w:val="NormalText"/>
      </w:pPr>
      <w:r>
        <w:t xml:space="preserve">12) </w:t>
      </w:r>
      <w:r>
        <w:t>Owner's equity is an:</w:t>
      </w:r>
    </w:p>
    <w:p w14:paraId="0B0CD953" w14:textId="77777777" w:rsidR="00000000" w:rsidRDefault="00E322BE">
      <w:pPr>
        <w:pStyle w:val="NormalText"/>
      </w:pPr>
      <w:r>
        <w:t>A) insider claim to the business's assets.</w:t>
      </w:r>
    </w:p>
    <w:p w14:paraId="06FA042C" w14:textId="77777777" w:rsidR="00000000" w:rsidRDefault="00E322BE">
      <w:pPr>
        <w:pStyle w:val="NormalText"/>
      </w:pPr>
      <w:r>
        <w:t>B) outsider claim to the business's assets.</w:t>
      </w:r>
    </w:p>
    <w:p w14:paraId="407EB63F" w14:textId="77777777" w:rsidR="00000000" w:rsidRDefault="00E322BE">
      <w:pPr>
        <w:pStyle w:val="NormalText"/>
      </w:pPr>
      <w:r>
        <w:t>C) obligation to pay cash today.</w:t>
      </w:r>
    </w:p>
    <w:p w14:paraId="58225372" w14:textId="77777777" w:rsidR="00000000" w:rsidRDefault="00E322BE">
      <w:pPr>
        <w:pStyle w:val="NormalText"/>
      </w:pPr>
      <w:r>
        <w:t>D) obligation to pay cash in the future.</w:t>
      </w:r>
    </w:p>
    <w:p w14:paraId="37E81DF9" w14:textId="77777777" w:rsidR="00000000" w:rsidRDefault="00E322BE">
      <w:pPr>
        <w:pStyle w:val="NormalText"/>
      </w:pPr>
      <w:r>
        <w:t>Answer:  A</w:t>
      </w:r>
    </w:p>
    <w:p w14:paraId="5ED29FF7" w14:textId="61549EEC" w:rsidR="00000000" w:rsidRDefault="00192B66">
      <w:pPr>
        <w:pStyle w:val="NormalText"/>
      </w:pPr>
      <w:r>
        <w:t>Diff: 2    Type</w:t>
      </w:r>
      <w:r w:rsidR="00E322BE">
        <w:t>: MC</w:t>
      </w:r>
    </w:p>
    <w:p w14:paraId="514F9DA6" w14:textId="77777777" w:rsidR="00000000" w:rsidRDefault="00E322BE">
      <w:pPr>
        <w:pStyle w:val="NormalText"/>
      </w:pPr>
      <w:r>
        <w:t>CPA Competency:  1.3.1 Prepares financial sta</w:t>
      </w:r>
      <w:r>
        <w:t>tements</w:t>
      </w:r>
    </w:p>
    <w:p w14:paraId="765FB7C0" w14:textId="77777777" w:rsidR="00000000" w:rsidRDefault="00E322BE">
      <w:pPr>
        <w:pStyle w:val="NormalText"/>
      </w:pPr>
      <w:r>
        <w:t>Objective:  1-4 Use the accounting equation to analyze business transactions</w:t>
      </w:r>
    </w:p>
    <w:p w14:paraId="511947C5" w14:textId="77777777" w:rsidR="00000000" w:rsidRDefault="00E322BE">
      <w:pPr>
        <w:pStyle w:val="NormalText"/>
      </w:pPr>
      <w:r>
        <w:t>Knowledge Taxon.:  Factual</w:t>
      </w:r>
    </w:p>
    <w:p w14:paraId="51E336B1" w14:textId="77777777" w:rsidR="00000000" w:rsidRDefault="00E322BE">
      <w:pPr>
        <w:pStyle w:val="NormalText"/>
      </w:pPr>
      <w:r>
        <w:t>Cognitive Taxon.:  Remember</w:t>
      </w:r>
    </w:p>
    <w:p w14:paraId="14B6143F" w14:textId="77777777" w:rsidR="00000000" w:rsidRDefault="00E322BE">
      <w:pPr>
        <w:pStyle w:val="NormalText"/>
      </w:pPr>
    </w:p>
    <w:p w14:paraId="2833769A" w14:textId="77777777" w:rsidR="00000000" w:rsidRDefault="00E322BE">
      <w:pPr>
        <w:pStyle w:val="NormalText"/>
      </w:pPr>
      <w:r>
        <w:t xml:space="preserve">13) All of the following are assets </w:t>
      </w:r>
      <w:r>
        <w:rPr>
          <w:i/>
          <w:iCs/>
        </w:rPr>
        <w:t>except</w:t>
      </w:r>
      <w:r>
        <w:t>:</w:t>
      </w:r>
    </w:p>
    <w:p w14:paraId="5959B0E2" w14:textId="77777777" w:rsidR="00000000" w:rsidRDefault="00E322BE">
      <w:pPr>
        <w:pStyle w:val="NormalText"/>
      </w:pPr>
      <w:r>
        <w:t>A) land.</w:t>
      </w:r>
    </w:p>
    <w:p w14:paraId="60E3BE1E" w14:textId="77777777" w:rsidR="00000000" w:rsidRDefault="00E322BE">
      <w:pPr>
        <w:pStyle w:val="NormalText"/>
      </w:pPr>
      <w:r>
        <w:t>B) cash.</w:t>
      </w:r>
    </w:p>
    <w:p w14:paraId="1C0173F2" w14:textId="77777777" w:rsidR="00000000" w:rsidRDefault="00E322BE">
      <w:pPr>
        <w:pStyle w:val="NormalText"/>
      </w:pPr>
      <w:r>
        <w:t>C) accounts receivable.</w:t>
      </w:r>
    </w:p>
    <w:p w14:paraId="7EC9C5BB" w14:textId="77777777" w:rsidR="00000000" w:rsidRDefault="00E322BE">
      <w:pPr>
        <w:pStyle w:val="NormalText"/>
      </w:pPr>
      <w:r>
        <w:t>D) owner withdrawals.</w:t>
      </w:r>
    </w:p>
    <w:p w14:paraId="1DB38754" w14:textId="77777777" w:rsidR="00000000" w:rsidRDefault="00E322BE">
      <w:pPr>
        <w:pStyle w:val="NormalText"/>
      </w:pPr>
      <w:r>
        <w:t>Answer:</w:t>
      </w:r>
      <w:r>
        <w:t xml:space="preserve">  D</w:t>
      </w:r>
    </w:p>
    <w:p w14:paraId="0B5B66AE" w14:textId="4785D30A" w:rsidR="00000000" w:rsidRDefault="00192B66">
      <w:pPr>
        <w:pStyle w:val="NormalText"/>
      </w:pPr>
      <w:r>
        <w:t>Diff: 1    Type</w:t>
      </w:r>
      <w:r w:rsidR="00E322BE">
        <w:t>: MC</w:t>
      </w:r>
    </w:p>
    <w:p w14:paraId="4C7EC76D" w14:textId="77777777" w:rsidR="00000000" w:rsidRDefault="00E322BE">
      <w:pPr>
        <w:pStyle w:val="NormalText"/>
      </w:pPr>
      <w:r>
        <w:t>CPA Competency:  1.3.1 Prepares financial statements</w:t>
      </w:r>
    </w:p>
    <w:p w14:paraId="36B56C80" w14:textId="77777777" w:rsidR="00000000" w:rsidRDefault="00E322BE">
      <w:pPr>
        <w:pStyle w:val="NormalText"/>
      </w:pPr>
      <w:r>
        <w:t>Objective:  1-4 Use the accounting equation to analyze business transactions</w:t>
      </w:r>
    </w:p>
    <w:p w14:paraId="69104469" w14:textId="77777777" w:rsidR="00000000" w:rsidRDefault="00E322BE">
      <w:pPr>
        <w:pStyle w:val="NormalText"/>
      </w:pPr>
      <w:r>
        <w:t>Knowledge Taxon.:  Conceptual</w:t>
      </w:r>
    </w:p>
    <w:p w14:paraId="301D6F26" w14:textId="77777777" w:rsidR="00000000" w:rsidRDefault="00E322BE">
      <w:pPr>
        <w:pStyle w:val="NormalText"/>
      </w:pPr>
      <w:r>
        <w:t>Cognitive Taxon.:  Remember</w:t>
      </w:r>
    </w:p>
    <w:p w14:paraId="743DDA12" w14:textId="77777777" w:rsidR="00000000" w:rsidRDefault="00E322BE">
      <w:pPr>
        <w:pStyle w:val="NormalText"/>
      </w:pPr>
    </w:p>
    <w:p w14:paraId="03E3D982" w14:textId="77777777" w:rsidR="00000000" w:rsidRDefault="00E322BE">
      <w:pPr>
        <w:pStyle w:val="NormalText"/>
      </w:pPr>
      <w:r>
        <w:t xml:space="preserve">14) All of the following describe a liability </w:t>
      </w:r>
      <w:r>
        <w:rPr>
          <w:i/>
          <w:iCs/>
        </w:rPr>
        <w:t>except</w:t>
      </w:r>
      <w:r>
        <w:t>:</w:t>
      </w:r>
    </w:p>
    <w:p w14:paraId="571BF22B" w14:textId="77777777" w:rsidR="00000000" w:rsidRDefault="00E322BE">
      <w:pPr>
        <w:pStyle w:val="NormalText"/>
      </w:pPr>
      <w:r>
        <w:t>A) investments by owners.</w:t>
      </w:r>
    </w:p>
    <w:p w14:paraId="66264053" w14:textId="77777777" w:rsidR="00000000" w:rsidRDefault="00E322BE">
      <w:pPr>
        <w:pStyle w:val="NormalText"/>
      </w:pPr>
      <w:r>
        <w:t>B) economic obligations to creditors.</w:t>
      </w:r>
    </w:p>
    <w:p w14:paraId="647E8EC9" w14:textId="77777777" w:rsidR="00000000" w:rsidRDefault="00E322BE">
      <w:pPr>
        <w:pStyle w:val="NormalText"/>
      </w:pPr>
      <w:r>
        <w:t>C) debts to creditors.</w:t>
      </w:r>
    </w:p>
    <w:p w14:paraId="66389EAB" w14:textId="77777777" w:rsidR="00000000" w:rsidRDefault="00E322BE">
      <w:pPr>
        <w:pStyle w:val="NormalText"/>
      </w:pPr>
      <w:r>
        <w:t>D) outsider claims.</w:t>
      </w:r>
    </w:p>
    <w:p w14:paraId="252BE44F" w14:textId="77777777" w:rsidR="00000000" w:rsidRDefault="00E322BE">
      <w:pPr>
        <w:pStyle w:val="NormalText"/>
      </w:pPr>
      <w:r>
        <w:t>Answer:  A</w:t>
      </w:r>
    </w:p>
    <w:p w14:paraId="1FE26A8A" w14:textId="70E3C4F5" w:rsidR="00000000" w:rsidRDefault="00192B66">
      <w:pPr>
        <w:pStyle w:val="NormalText"/>
      </w:pPr>
      <w:r>
        <w:t>Diff: 1    Type</w:t>
      </w:r>
      <w:r w:rsidR="00E322BE">
        <w:t>: MC</w:t>
      </w:r>
    </w:p>
    <w:p w14:paraId="4C1E00AE" w14:textId="77777777" w:rsidR="00000000" w:rsidRDefault="00E322BE">
      <w:pPr>
        <w:pStyle w:val="NormalText"/>
      </w:pPr>
      <w:r>
        <w:t>CPA Competency:  1.3.1 Prepares financial statements</w:t>
      </w:r>
    </w:p>
    <w:p w14:paraId="360CF72B" w14:textId="77777777" w:rsidR="00000000" w:rsidRDefault="00E322BE">
      <w:pPr>
        <w:pStyle w:val="NormalText"/>
      </w:pPr>
      <w:r>
        <w:t>Objective:  1-</w:t>
      </w:r>
      <w:r>
        <w:t>4 Use the accounting equation to analyze business transactions</w:t>
      </w:r>
    </w:p>
    <w:p w14:paraId="2A72EBF0" w14:textId="77777777" w:rsidR="00000000" w:rsidRDefault="00E322BE">
      <w:pPr>
        <w:pStyle w:val="NormalText"/>
      </w:pPr>
      <w:r>
        <w:t>Knowledge Taxon.:  Conceptual</w:t>
      </w:r>
    </w:p>
    <w:p w14:paraId="15D21C53" w14:textId="77777777" w:rsidR="00000000" w:rsidRDefault="00E322BE">
      <w:pPr>
        <w:pStyle w:val="NormalText"/>
      </w:pPr>
      <w:r>
        <w:t>Cognitive Taxon.:  Remember</w:t>
      </w:r>
    </w:p>
    <w:p w14:paraId="3895503A" w14:textId="77777777" w:rsidR="00000000" w:rsidRDefault="00E322BE">
      <w:pPr>
        <w:pStyle w:val="NormalText"/>
      </w:pPr>
    </w:p>
    <w:p w14:paraId="5333A420" w14:textId="77777777" w:rsidR="00000000" w:rsidRDefault="00E322BE">
      <w:pPr>
        <w:pStyle w:val="NormalText"/>
      </w:pPr>
      <w:r>
        <w:lastRenderedPageBreak/>
        <w:t>15) A promise by a customer to pay cash in the future is a(n):</w:t>
      </w:r>
    </w:p>
    <w:p w14:paraId="7F2C3E68" w14:textId="77777777" w:rsidR="00000000" w:rsidRDefault="00E322BE">
      <w:pPr>
        <w:pStyle w:val="NormalText"/>
      </w:pPr>
      <w:r>
        <w:t>A) account receivable.</w:t>
      </w:r>
    </w:p>
    <w:p w14:paraId="5F63135D" w14:textId="77777777" w:rsidR="00000000" w:rsidRDefault="00E322BE">
      <w:pPr>
        <w:pStyle w:val="NormalText"/>
      </w:pPr>
      <w:r>
        <w:t>B) liability.</w:t>
      </w:r>
    </w:p>
    <w:p w14:paraId="76EAD317" w14:textId="77777777" w:rsidR="00000000" w:rsidRDefault="00E322BE">
      <w:pPr>
        <w:pStyle w:val="NormalText"/>
      </w:pPr>
      <w:r>
        <w:t>C) prepaid asset.</w:t>
      </w:r>
    </w:p>
    <w:p w14:paraId="29B1004F" w14:textId="77777777" w:rsidR="00000000" w:rsidRDefault="00E322BE">
      <w:pPr>
        <w:pStyle w:val="NormalText"/>
      </w:pPr>
      <w:r>
        <w:t>D) note payable.</w:t>
      </w:r>
    </w:p>
    <w:p w14:paraId="0665A05C" w14:textId="77777777" w:rsidR="00000000" w:rsidRDefault="00E322BE">
      <w:pPr>
        <w:pStyle w:val="NormalText"/>
      </w:pPr>
      <w:r>
        <w:t>Answer:  A</w:t>
      </w:r>
    </w:p>
    <w:p w14:paraId="03C58BBE" w14:textId="69C463A0" w:rsidR="00000000" w:rsidRDefault="00192B66">
      <w:pPr>
        <w:pStyle w:val="NormalText"/>
      </w:pPr>
      <w:r>
        <w:t>Diff: 2    Type</w:t>
      </w:r>
      <w:r w:rsidR="00E322BE">
        <w:t>: MC</w:t>
      </w:r>
    </w:p>
    <w:p w14:paraId="4C8EB2D7" w14:textId="77777777" w:rsidR="00000000" w:rsidRDefault="00E322BE">
      <w:pPr>
        <w:pStyle w:val="NormalText"/>
      </w:pPr>
      <w:r>
        <w:t>CPA Competency:  1.3.1 Prepares financial statements</w:t>
      </w:r>
    </w:p>
    <w:p w14:paraId="196FD280" w14:textId="77777777" w:rsidR="00000000" w:rsidRDefault="00E322BE">
      <w:pPr>
        <w:pStyle w:val="NormalText"/>
      </w:pPr>
      <w:r>
        <w:t>Objective:  1-4 Use the accounting equation to analyze business transactions</w:t>
      </w:r>
    </w:p>
    <w:p w14:paraId="71EB3DA8" w14:textId="77777777" w:rsidR="00000000" w:rsidRDefault="00E322BE">
      <w:pPr>
        <w:pStyle w:val="NormalText"/>
      </w:pPr>
      <w:r>
        <w:t>Knowledge Taxon.:  Factual</w:t>
      </w:r>
    </w:p>
    <w:p w14:paraId="68A948F8" w14:textId="77777777" w:rsidR="00000000" w:rsidRDefault="00E322BE">
      <w:pPr>
        <w:pStyle w:val="NormalText"/>
      </w:pPr>
      <w:r>
        <w:t>Cognitive Taxon.:  Remember</w:t>
      </w:r>
    </w:p>
    <w:p w14:paraId="41614482" w14:textId="77777777" w:rsidR="00000000" w:rsidRDefault="00E322BE">
      <w:pPr>
        <w:pStyle w:val="NormalText"/>
      </w:pPr>
    </w:p>
    <w:p w14:paraId="4B8E1714" w14:textId="77777777" w:rsidR="00000000" w:rsidRDefault="00E322BE">
      <w:pPr>
        <w:pStyle w:val="NormalText"/>
      </w:pPr>
      <w:r>
        <w:t>16) If owner's equity is $135,000 and tot</w:t>
      </w:r>
      <w:r>
        <w:t>al liabilities are $90,000, then total assets would be:</w:t>
      </w:r>
    </w:p>
    <w:p w14:paraId="25182AAA" w14:textId="77777777" w:rsidR="00000000" w:rsidRDefault="00E322BE">
      <w:pPr>
        <w:pStyle w:val="NormalText"/>
      </w:pPr>
      <w:r>
        <w:t>A) $45,000.</w:t>
      </w:r>
    </w:p>
    <w:p w14:paraId="2B2991C7" w14:textId="77777777" w:rsidR="00000000" w:rsidRDefault="00E322BE">
      <w:pPr>
        <w:pStyle w:val="NormalText"/>
      </w:pPr>
      <w:r>
        <w:t>B) $225,000.</w:t>
      </w:r>
    </w:p>
    <w:p w14:paraId="74CA46D9" w14:textId="77777777" w:rsidR="00000000" w:rsidRDefault="00E322BE">
      <w:pPr>
        <w:pStyle w:val="NormalText"/>
      </w:pPr>
      <w:r>
        <w:t>C) $90,000.</w:t>
      </w:r>
    </w:p>
    <w:p w14:paraId="0F0CDE95" w14:textId="77777777" w:rsidR="00000000" w:rsidRDefault="00E322BE">
      <w:pPr>
        <w:pStyle w:val="NormalText"/>
      </w:pPr>
      <w:r>
        <w:t>D) $135,000.</w:t>
      </w:r>
    </w:p>
    <w:p w14:paraId="7BC3B565" w14:textId="77777777" w:rsidR="00000000" w:rsidRDefault="00E322BE">
      <w:pPr>
        <w:pStyle w:val="NormalText"/>
      </w:pPr>
      <w:r>
        <w:t>Answer:  B</w:t>
      </w:r>
    </w:p>
    <w:p w14:paraId="1E12D788" w14:textId="55C56509" w:rsidR="00000000" w:rsidRDefault="00192B66">
      <w:pPr>
        <w:pStyle w:val="NormalText"/>
      </w:pPr>
      <w:r>
        <w:t>Diff: 2    Type</w:t>
      </w:r>
      <w:r w:rsidR="00E322BE">
        <w:t>: MC</w:t>
      </w:r>
    </w:p>
    <w:p w14:paraId="53E34F5A" w14:textId="77777777" w:rsidR="00000000" w:rsidRDefault="00E322BE">
      <w:pPr>
        <w:pStyle w:val="NormalText"/>
      </w:pPr>
      <w:r>
        <w:t>CPA Competency:  1.3.1 Prepares financial statements</w:t>
      </w:r>
    </w:p>
    <w:p w14:paraId="52680C75" w14:textId="77777777" w:rsidR="00000000" w:rsidRDefault="00E322BE">
      <w:pPr>
        <w:pStyle w:val="NormalText"/>
      </w:pPr>
      <w:r>
        <w:t>Objective:  1-4 Use the accounting equation to analyze business trans</w:t>
      </w:r>
      <w:r>
        <w:t>actions</w:t>
      </w:r>
    </w:p>
    <w:p w14:paraId="7CB2B965" w14:textId="77777777" w:rsidR="00000000" w:rsidRDefault="00E322BE">
      <w:pPr>
        <w:pStyle w:val="NormalText"/>
      </w:pPr>
      <w:r>
        <w:t>Knowledge Taxon.:  Factual</w:t>
      </w:r>
    </w:p>
    <w:p w14:paraId="6F7F502C" w14:textId="77777777" w:rsidR="00000000" w:rsidRDefault="00E322BE">
      <w:pPr>
        <w:pStyle w:val="NormalText"/>
      </w:pPr>
      <w:r>
        <w:t>Cognitive Taxon.:  Remember</w:t>
      </w:r>
    </w:p>
    <w:p w14:paraId="0233AB30" w14:textId="77777777" w:rsidR="00000000" w:rsidRDefault="00E322BE">
      <w:pPr>
        <w:pStyle w:val="NormalText"/>
      </w:pPr>
    </w:p>
    <w:p w14:paraId="133B0604" w14:textId="77777777" w:rsidR="00000000" w:rsidRDefault="00E322BE">
      <w:pPr>
        <w:pStyle w:val="NormalText"/>
      </w:pPr>
      <w:r>
        <w:t xml:space="preserve">17) </w:t>
      </w:r>
      <w:r>
        <w:t>Owner's equity and total assets were $32,000 and $79,000 respectively at the beginning of the period. Assets increased 50% and liabilities decreased 60% during the period. What is owner's equity at the end of the period?</w:t>
      </w:r>
    </w:p>
    <w:p w14:paraId="5A62760F" w14:textId="77777777" w:rsidR="00000000" w:rsidRDefault="00E322BE">
      <w:pPr>
        <w:pStyle w:val="NormalText"/>
      </w:pPr>
      <w:r>
        <w:t>A) $47,000</w:t>
      </w:r>
    </w:p>
    <w:p w14:paraId="0E580D8C" w14:textId="77777777" w:rsidR="00000000" w:rsidRDefault="00E322BE">
      <w:pPr>
        <w:pStyle w:val="NormalText"/>
      </w:pPr>
      <w:r>
        <w:t>B) $43,300</w:t>
      </w:r>
    </w:p>
    <w:p w14:paraId="630C5D25" w14:textId="77777777" w:rsidR="00000000" w:rsidRDefault="00E322BE">
      <w:pPr>
        <w:pStyle w:val="NormalText"/>
      </w:pPr>
      <w:r>
        <w:t>C) $99,700</w:t>
      </w:r>
    </w:p>
    <w:p w14:paraId="6C5E3180" w14:textId="77777777" w:rsidR="00000000" w:rsidRDefault="00E322BE">
      <w:pPr>
        <w:pStyle w:val="NormalText"/>
      </w:pPr>
      <w:r>
        <w:t>D)</w:t>
      </w:r>
      <w:r>
        <w:t xml:space="preserve"> $105,700</w:t>
      </w:r>
    </w:p>
    <w:p w14:paraId="749DEC44" w14:textId="77777777" w:rsidR="00000000" w:rsidRDefault="00E322BE">
      <w:pPr>
        <w:pStyle w:val="NormalText"/>
      </w:pPr>
      <w:r>
        <w:t>Answer:  C</w:t>
      </w:r>
    </w:p>
    <w:p w14:paraId="697DD4C7" w14:textId="3DFD260B" w:rsidR="00000000" w:rsidRDefault="00192B66">
      <w:pPr>
        <w:pStyle w:val="NormalText"/>
      </w:pPr>
      <w:r>
        <w:t>Diff: 3    Type</w:t>
      </w:r>
      <w:r w:rsidR="00E322BE">
        <w:t>: MC</w:t>
      </w:r>
    </w:p>
    <w:p w14:paraId="1B58BBAC" w14:textId="77777777" w:rsidR="00000000" w:rsidRDefault="00E322BE">
      <w:pPr>
        <w:pStyle w:val="NormalText"/>
      </w:pPr>
      <w:r>
        <w:t>CPA Competency:  1.3.1 Prepares financial statements</w:t>
      </w:r>
    </w:p>
    <w:p w14:paraId="3624861C" w14:textId="77777777" w:rsidR="00000000" w:rsidRDefault="00E322BE">
      <w:pPr>
        <w:pStyle w:val="NormalText"/>
      </w:pPr>
      <w:r>
        <w:t>Objective:  1-4 Use the accounting equation to analyze business transactions</w:t>
      </w:r>
    </w:p>
    <w:p w14:paraId="3239A4BC" w14:textId="77777777" w:rsidR="00000000" w:rsidRDefault="00E322BE">
      <w:pPr>
        <w:pStyle w:val="NormalText"/>
      </w:pPr>
      <w:r>
        <w:t>Knowledge Taxon.:  Factual</w:t>
      </w:r>
    </w:p>
    <w:p w14:paraId="68717B7D" w14:textId="77777777" w:rsidR="00000000" w:rsidRDefault="00E322BE">
      <w:pPr>
        <w:pStyle w:val="NormalText"/>
      </w:pPr>
      <w:r>
        <w:t>Cognitive Taxon.:  Remember</w:t>
      </w:r>
    </w:p>
    <w:p w14:paraId="649B5747" w14:textId="77777777" w:rsidR="00000000" w:rsidRDefault="00E322BE">
      <w:pPr>
        <w:pStyle w:val="NormalText"/>
      </w:pPr>
    </w:p>
    <w:p w14:paraId="0CCC6956" w14:textId="77777777" w:rsidR="005D3EF2" w:rsidRDefault="005D3EF2">
      <w:pPr>
        <w:rPr>
          <w:rFonts w:ascii="Palatino Linotype" w:hAnsi="Palatino Linotype" w:cs="Palatino Linotype"/>
          <w:color w:val="000000"/>
          <w:sz w:val="20"/>
          <w:szCs w:val="20"/>
        </w:rPr>
      </w:pPr>
      <w:r>
        <w:br w:type="page"/>
      </w:r>
    </w:p>
    <w:p w14:paraId="36703C13" w14:textId="220AA0ED" w:rsidR="00000000" w:rsidRDefault="00E322BE">
      <w:pPr>
        <w:pStyle w:val="NormalText"/>
      </w:pPr>
      <w:r>
        <w:lastRenderedPageBreak/>
        <w:t>18) Total assets and total liabi</w:t>
      </w:r>
      <w:r>
        <w:t>lities were $31,000 and $26,000 respectively at the beginning of the period. Assets increased by 20% and liabilities increased by 10% during the period. What is the owner's equity at the end of the period?</w:t>
      </w:r>
    </w:p>
    <w:p w14:paraId="0ABD735B" w14:textId="77777777" w:rsidR="00000000" w:rsidRDefault="00E322BE">
      <w:pPr>
        <w:pStyle w:val="NormalText"/>
      </w:pPr>
      <w:r>
        <w:t>A) $8,600</w:t>
      </w:r>
    </w:p>
    <w:p w14:paraId="20FF245B" w14:textId="77777777" w:rsidR="00000000" w:rsidRDefault="00E322BE">
      <w:pPr>
        <w:pStyle w:val="NormalText"/>
      </w:pPr>
      <w:r>
        <w:t>B) $65,800</w:t>
      </w:r>
    </w:p>
    <w:p w14:paraId="772276AB" w14:textId="77777777" w:rsidR="00000000" w:rsidRDefault="00E322BE">
      <w:pPr>
        <w:pStyle w:val="NormalText"/>
      </w:pPr>
      <w:r>
        <w:t>C) $290</w:t>
      </w:r>
    </w:p>
    <w:p w14:paraId="002F867F" w14:textId="77777777" w:rsidR="00000000" w:rsidRDefault="00E322BE">
      <w:pPr>
        <w:pStyle w:val="NormalText"/>
      </w:pPr>
      <w:r>
        <w:t>D) $5,000</w:t>
      </w:r>
    </w:p>
    <w:p w14:paraId="3A4759BA" w14:textId="77777777" w:rsidR="00000000" w:rsidRDefault="00E322BE">
      <w:pPr>
        <w:pStyle w:val="NormalText"/>
      </w:pPr>
      <w:r>
        <w:t>Answer:  A</w:t>
      </w:r>
    </w:p>
    <w:p w14:paraId="5E4A1920" w14:textId="7EAC1879" w:rsidR="00000000" w:rsidRDefault="00192B66">
      <w:pPr>
        <w:pStyle w:val="NormalText"/>
      </w:pPr>
      <w:r>
        <w:t>Diff: 3    Type</w:t>
      </w:r>
      <w:r w:rsidR="00E322BE">
        <w:t>: MC</w:t>
      </w:r>
    </w:p>
    <w:p w14:paraId="5BB2BFB5" w14:textId="77777777" w:rsidR="00000000" w:rsidRDefault="00E322BE">
      <w:pPr>
        <w:pStyle w:val="NormalText"/>
      </w:pPr>
      <w:r>
        <w:t>CPA Competency:  1.3.1 Prepares financial statements</w:t>
      </w:r>
    </w:p>
    <w:p w14:paraId="73716FD9" w14:textId="77777777" w:rsidR="00000000" w:rsidRDefault="00E322BE">
      <w:pPr>
        <w:pStyle w:val="NormalText"/>
      </w:pPr>
      <w:r>
        <w:t>Objective:  1-4 Use the accounting equation to analyze business transactions</w:t>
      </w:r>
    </w:p>
    <w:p w14:paraId="61DCC3A7" w14:textId="77777777" w:rsidR="00000000" w:rsidRDefault="00E322BE">
      <w:pPr>
        <w:pStyle w:val="NormalText"/>
      </w:pPr>
      <w:r>
        <w:t>Knowledge Taxon.:  Factual</w:t>
      </w:r>
    </w:p>
    <w:p w14:paraId="6D4AC631" w14:textId="77777777" w:rsidR="00000000" w:rsidRDefault="00E322BE">
      <w:pPr>
        <w:pStyle w:val="NormalText"/>
      </w:pPr>
      <w:r>
        <w:t>Cognitive Taxon.:  Remember</w:t>
      </w:r>
    </w:p>
    <w:p w14:paraId="68A22E8C" w14:textId="77777777" w:rsidR="00000000" w:rsidRDefault="00E322BE">
      <w:pPr>
        <w:pStyle w:val="NormalText"/>
      </w:pPr>
    </w:p>
    <w:p w14:paraId="30E0AEAA" w14:textId="77777777" w:rsidR="00000000" w:rsidRDefault="00E322BE">
      <w:pPr>
        <w:pStyle w:val="NormalText"/>
      </w:pPr>
      <w:r>
        <w:t xml:space="preserve">19) A business paid $8,500 to a creditor. The effect </w:t>
      </w:r>
      <w:r>
        <w:t>of this transaction is to:</w:t>
      </w:r>
    </w:p>
    <w:p w14:paraId="369988A0" w14:textId="77777777" w:rsidR="00000000" w:rsidRDefault="00E322BE">
      <w:pPr>
        <w:pStyle w:val="NormalText"/>
      </w:pPr>
      <w:r>
        <w:t>A) increase assets and decrease liabilities.</w:t>
      </w:r>
    </w:p>
    <w:p w14:paraId="3B1B25F0" w14:textId="77777777" w:rsidR="00000000" w:rsidRDefault="00E322BE">
      <w:pPr>
        <w:pStyle w:val="NormalText"/>
      </w:pPr>
      <w:r>
        <w:t>B) increase assets and decrease owner's equity.</w:t>
      </w:r>
    </w:p>
    <w:p w14:paraId="1B8B2A6D" w14:textId="77777777" w:rsidR="00000000" w:rsidRDefault="00E322BE">
      <w:pPr>
        <w:pStyle w:val="NormalText"/>
      </w:pPr>
      <w:r>
        <w:t>C) decrease liabilities and owner's equity.</w:t>
      </w:r>
    </w:p>
    <w:p w14:paraId="44E760F4" w14:textId="77777777" w:rsidR="00000000" w:rsidRDefault="00E322BE">
      <w:pPr>
        <w:pStyle w:val="NormalText"/>
      </w:pPr>
      <w:r>
        <w:t>D) decrease assets and decrease liabilities.</w:t>
      </w:r>
    </w:p>
    <w:p w14:paraId="7B7F43CF" w14:textId="77777777" w:rsidR="00000000" w:rsidRDefault="00E322BE">
      <w:pPr>
        <w:pStyle w:val="NormalText"/>
      </w:pPr>
      <w:r>
        <w:t>Answer:  D</w:t>
      </w:r>
    </w:p>
    <w:p w14:paraId="5C594DDD" w14:textId="00FCF4C9" w:rsidR="00000000" w:rsidRDefault="00192B66">
      <w:pPr>
        <w:pStyle w:val="NormalText"/>
      </w:pPr>
      <w:r>
        <w:t>Diff: 3    Type</w:t>
      </w:r>
      <w:r w:rsidR="00E322BE">
        <w:t>: MC</w:t>
      </w:r>
    </w:p>
    <w:p w14:paraId="690D0640" w14:textId="77777777" w:rsidR="00000000" w:rsidRDefault="00E322BE">
      <w:pPr>
        <w:pStyle w:val="NormalText"/>
      </w:pPr>
      <w:r>
        <w:t>CPA Competency:  1.3.1 Prepares financial statements</w:t>
      </w:r>
    </w:p>
    <w:p w14:paraId="33B5C5D4" w14:textId="77777777" w:rsidR="00000000" w:rsidRDefault="00E322BE">
      <w:pPr>
        <w:pStyle w:val="NormalText"/>
      </w:pPr>
      <w:r>
        <w:t>Objective:  1-4 Use the accounting equation to analyze business transactions</w:t>
      </w:r>
    </w:p>
    <w:p w14:paraId="5F73242A" w14:textId="77777777" w:rsidR="00000000" w:rsidRDefault="00E322BE">
      <w:pPr>
        <w:pStyle w:val="NormalText"/>
      </w:pPr>
      <w:r>
        <w:t>Knowledge Taxon.:  Factual</w:t>
      </w:r>
    </w:p>
    <w:p w14:paraId="5F3F4A67" w14:textId="77777777" w:rsidR="00000000" w:rsidRDefault="00E322BE">
      <w:pPr>
        <w:pStyle w:val="NormalText"/>
      </w:pPr>
      <w:r>
        <w:t>Cognitive Taxon.:  Remember</w:t>
      </w:r>
    </w:p>
    <w:p w14:paraId="1A1647E2" w14:textId="77777777" w:rsidR="00000000" w:rsidRDefault="00E322BE">
      <w:pPr>
        <w:pStyle w:val="NormalText"/>
      </w:pPr>
    </w:p>
    <w:p w14:paraId="63D0633E" w14:textId="77777777" w:rsidR="00000000" w:rsidRDefault="00E322BE">
      <w:pPr>
        <w:pStyle w:val="NormalText"/>
      </w:pPr>
      <w:r>
        <w:t>20) If total liabilities decrease by $22,000 and owner's equity increa</w:t>
      </w:r>
      <w:r>
        <w:t>ses by $8,000 during the period, then assets must have:</w:t>
      </w:r>
    </w:p>
    <w:p w14:paraId="4C7C3FED" w14:textId="77777777" w:rsidR="00000000" w:rsidRDefault="00E322BE">
      <w:pPr>
        <w:pStyle w:val="NormalText"/>
      </w:pPr>
      <w:r>
        <w:t>A) increased $30,000.</w:t>
      </w:r>
    </w:p>
    <w:p w14:paraId="55AD5158" w14:textId="77777777" w:rsidR="00000000" w:rsidRDefault="00E322BE">
      <w:pPr>
        <w:pStyle w:val="NormalText"/>
      </w:pPr>
      <w:r>
        <w:t>B) decreased $30,000.</w:t>
      </w:r>
    </w:p>
    <w:p w14:paraId="75168C89" w14:textId="77777777" w:rsidR="00000000" w:rsidRDefault="00E322BE">
      <w:pPr>
        <w:pStyle w:val="NormalText"/>
      </w:pPr>
      <w:r>
        <w:t>C) increased $14,000.</w:t>
      </w:r>
    </w:p>
    <w:p w14:paraId="7D1A4F5D" w14:textId="77777777" w:rsidR="00000000" w:rsidRDefault="00E322BE">
      <w:pPr>
        <w:pStyle w:val="NormalText"/>
      </w:pPr>
      <w:r>
        <w:t>D) decreased $14,000.</w:t>
      </w:r>
    </w:p>
    <w:p w14:paraId="75639CB1" w14:textId="77777777" w:rsidR="00000000" w:rsidRDefault="00E322BE">
      <w:pPr>
        <w:pStyle w:val="NormalText"/>
      </w:pPr>
      <w:r>
        <w:t>Answer:  D</w:t>
      </w:r>
    </w:p>
    <w:p w14:paraId="097F2086" w14:textId="6507756C" w:rsidR="00000000" w:rsidRDefault="00192B66">
      <w:pPr>
        <w:pStyle w:val="NormalText"/>
      </w:pPr>
      <w:r>
        <w:t>Diff: 3    Type</w:t>
      </w:r>
      <w:r w:rsidR="00E322BE">
        <w:t>: MC</w:t>
      </w:r>
    </w:p>
    <w:p w14:paraId="6D0F6FA5" w14:textId="77777777" w:rsidR="00000000" w:rsidRDefault="00E322BE">
      <w:pPr>
        <w:pStyle w:val="NormalText"/>
      </w:pPr>
      <w:r>
        <w:t>CPA Competency:  1.3.1 Prepares financial statements</w:t>
      </w:r>
    </w:p>
    <w:p w14:paraId="043B0B46" w14:textId="77777777" w:rsidR="00000000" w:rsidRDefault="00E322BE">
      <w:pPr>
        <w:pStyle w:val="NormalText"/>
      </w:pPr>
      <w:r>
        <w:t>Objective:  1-4 Use the account</w:t>
      </w:r>
      <w:r>
        <w:t>ing equation to analyze business transactions</w:t>
      </w:r>
    </w:p>
    <w:p w14:paraId="682C397E" w14:textId="77777777" w:rsidR="00000000" w:rsidRDefault="00E322BE">
      <w:pPr>
        <w:pStyle w:val="NormalText"/>
      </w:pPr>
      <w:r>
        <w:t>Knowledge Taxon.:  Factual</w:t>
      </w:r>
    </w:p>
    <w:p w14:paraId="03A69867" w14:textId="77777777" w:rsidR="00000000" w:rsidRDefault="00E322BE">
      <w:pPr>
        <w:pStyle w:val="NormalText"/>
      </w:pPr>
      <w:r>
        <w:t>Cognitive Taxon.:  Remember</w:t>
      </w:r>
    </w:p>
    <w:p w14:paraId="29316409" w14:textId="77777777" w:rsidR="00000000" w:rsidRDefault="00E322BE">
      <w:pPr>
        <w:pStyle w:val="NormalText"/>
      </w:pPr>
    </w:p>
    <w:p w14:paraId="0BC9DE62" w14:textId="77777777" w:rsidR="005D3EF2" w:rsidRDefault="005D3EF2">
      <w:pPr>
        <w:rPr>
          <w:rFonts w:ascii="Palatino Linotype" w:hAnsi="Palatino Linotype" w:cs="Palatino Linotype"/>
          <w:color w:val="000000"/>
          <w:sz w:val="20"/>
          <w:szCs w:val="20"/>
        </w:rPr>
      </w:pPr>
      <w:r>
        <w:br w:type="page"/>
      </w:r>
    </w:p>
    <w:p w14:paraId="66D78515" w14:textId="18F1B56D" w:rsidR="00000000" w:rsidRDefault="00E322BE">
      <w:pPr>
        <w:pStyle w:val="NormalText"/>
      </w:pPr>
      <w:r>
        <w:lastRenderedPageBreak/>
        <w:t>21) If total liabilities are $98,000 and owner's equity is $150,000, total assets would be:</w:t>
      </w:r>
    </w:p>
    <w:p w14:paraId="75197255" w14:textId="77777777" w:rsidR="00000000" w:rsidRDefault="00E322BE">
      <w:pPr>
        <w:pStyle w:val="NormalText"/>
      </w:pPr>
      <w:r>
        <w:t>A) $52,000.</w:t>
      </w:r>
    </w:p>
    <w:p w14:paraId="6C4422CF" w14:textId="77777777" w:rsidR="00000000" w:rsidRDefault="00E322BE">
      <w:pPr>
        <w:pStyle w:val="NormalText"/>
      </w:pPr>
      <w:r>
        <w:t>B) $248,000.</w:t>
      </w:r>
    </w:p>
    <w:p w14:paraId="0CF849D3" w14:textId="77777777" w:rsidR="00000000" w:rsidRDefault="00E322BE">
      <w:pPr>
        <w:pStyle w:val="NormalText"/>
      </w:pPr>
      <w:r>
        <w:t>C) $98,000.</w:t>
      </w:r>
    </w:p>
    <w:p w14:paraId="2C34E96A" w14:textId="77777777" w:rsidR="00000000" w:rsidRDefault="00E322BE">
      <w:pPr>
        <w:pStyle w:val="NormalText"/>
      </w:pPr>
      <w:r>
        <w:t>D) $300,000.</w:t>
      </w:r>
    </w:p>
    <w:p w14:paraId="04EB3F1C" w14:textId="77777777" w:rsidR="00000000" w:rsidRDefault="00E322BE">
      <w:pPr>
        <w:pStyle w:val="NormalText"/>
      </w:pPr>
      <w:r>
        <w:t>Answer:  B</w:t>
      </w:r>
    </w:p>
    <w:p w14:paraId="4FE0C01B" w14:textId="7D91A737" w:rsidR="00000000" w:rsidRDefault="00192B66">
      <w:pPr>
        <w:pStyle w:val="NormalText"/>
      </w:pPr>
      <w:r>
        <w:t>Diff: 2    Type</w:t>
      </w:r>
      <w:r w:rsidR="00E322BE">
        <w:t>: MC</w:t>
      </w:r>
    </w:p>
    <w:p w14:paraId="7C36A8B7" w14:textId="77777777" w:rsidR="00000000" w:rsidRDefault="00E322BE">
      <w:pPr>
        <w:pStyle w:val="NormalText"/>
      </w:pPr>
      <w:r>
        <w:t>CPA Competency:  1.3.1 Prepares financial statements</w:t>
      </w:r>
    </w:p>
    <w:p w14:paraId="57F37DAC" w14:textId="77777777" w:rsidR="00000000" w:rsidRDefault="00E322BE">
      <w:pPr>
        <w:pStyle w:val="NormalText"/>
      </w:pPr>
      <w:r>
        <w:t>Objective:  1-4 Use the accounting equation to analyze business transactions</w:t>
      </w:r>
    </w:p>
    <w:p w14:paraId="33291FCE" w14:textId="77777777" w:rsidR="00000000" w:rsidRDefault="00E322BE">
      <w:pPr>
        <w:pStyle w:val="NormalText"/>
      </w:pPr>
      <w:r>
        <w:t>Knowledge Taxon.:  Factual</w:t>
      </w:r>
    </w:p>
    <w:p w14:paraId="4BB5E007" w14:textId="77777777" w:rsidR="00000000" w:rsidRDefault="00E322BE">
      <w:pPr>
        <w:pStyle w:val="NormalText"/>
      </w:pPr>
      <w:r>
        <w:t>Cognitive Taxon.:  Remember</w:t>
      </w:r>
    </w:p>
    <w:p w14:paraId="1B603D3E" w14:textId="77777777" w:rsidR="00000000" w:rsidRDefault="00E322BE">
      <w:pPr>
        <w:pStyle w:val="NormalText"/>
      </w:pPr>
    </w:p>
    <w:p w14:paraId="561A3F0D" w14:textId="77777777" w:rsidR="00000000" w:rsidRDefault="00E322BE">
      <w:pPr>
        <w:pStyle w:val="NormalText"/>
      </w:pPr>
      <w:r>
        <w:t xml:space="preserve">22) </w:t>
      </w:r>
      <w:r>
        <w:t>If owner's equity is $200,000 and total assets are $325,000, total liabilities would be:</w:t>
      </w:r>
    </w:p>
    <w:p w14:paraId="47F1B328" w14:textId="77777777" w:rsidR="00000000" w:rsidRDefault="00E322BE">
      <w:pPr>
        <w:pStyle w:val="NormalText"/>
      </w:pPr>
      <w:r>
        <w:t>A) $200,000.</w:t>
      </w:r>
    </w:p>
    <w:p w14:paraId="1E72F2C7" w14:textId="77777777" w:rsidR="00000000" w:rsidRDefault="00E322BE">
      <w:pPr>
        <w:pStyle w:val="NormalText"/>
      </w:pPr>
      <w:r>
        <w:t>B) $525,000.</w:t>
      </w:r>
    </w:p>
    <w:p w14:paraId="3AD88FB0" w14:textId="77777777" w:rsidR="00000000" w:rsidRDefault="00E322BE">
      <w:pPr>
        <w:pStyle w:val="NormalText"/>
      </w:pPr>
      <w:r>
        <w:t>C) $125,000.</w:t>
      </w:r>
    </w:p>
    <w:p w14:paraId="210D3326" w14:textId="77777777" w:rsidR="00000000" w:rsidRDefault="00E322BE">
      <w:pPr>
        <w:pStyle w:val="NormalText"/>
      </w:pPr>
      <w:r>
        <w:t>D) $325,000.</w:t>
      </w:r>
    </w:p>
    <w:p w14:paraId="126FF4FA" w14:textId="77777777" w:rsidR="00000000" w:rsidRDefault="00E322BE">
      <w:pPr>
        <w:pStyle w:val="NormalText"/>
      </w:pPr>
      <w:r>
        <w:t>Answer:  C</w:t>
      </w:r>
    </w:p>
    <w:p w14:paraId="6C15C8D3" w14:textId="4F565C76" w:rsidR="00000000" w:rsidRDefault="00192B66">
      <w:pPr>
        <w:pStyle w:val="NormalText"/>
      </w:pPr>
      <w:r>
        <w:t>Diff: 2    Type</w:t>
      </w:r>
      <w:r w:rsidR="00E322BE">
        <w:t>: MC</w:t>
      </w:r>
    </w:p>
    <w:p w14:paraId="1AC634B9" w14:textId="77777777" w:rsidR="00000000" w:rsidRDefault="00E322BE">
      <w:pPr>
        <w:pStyle w:val="NormalText"/>
      </w:pPr>
      <w:r>
        <w:t>CPA Competency:  1.3.1 Prepares financial statements</w:t>
      </w:r>
    </w:p>
    <w:p w14:paraId="40E1709A" w14:textId="77777777" w:rsidR="00000000" w:rsidRDefault="00E322BE">
      <w:pPr>
        <w:pStyle w:val="NormalText"/>
      </w:pPr>
      <w:r>
        <w:t>Objective:  1-4 Use the accounting</w:t>
      </w:r>
      <w:r>
        <w:t xml:space="preserve"> equation to analyze business transactions</w:t>
      </w:r>
    </w:p>
    <w:p w14:paraId="23A9A428" w14:textId="77777777" w:rsidR="00000000" w:rsidRDefault="00E322BE">
      <w:pPr>
        <w:pStyle w:val="NormalText"/>
      </w:pPr>
      <w:r>
        <w:t>Knowledge Taxon.:  Factual</w:t>
      </w:r>
    </w:p>
    <w:p w14:paraId="3E0B4EB3" w14:textId="77777777" w:rsidR="00000000" w:rsidRDefault="00E322BE">
      <w:pPr>
        <w:pStyle w:val="NormalText"/>
      </w:pPr>
      <w:r>
        <w:t>Cognitive Taxon.:  Remember</w:t>
      </w:r>
    </w:p>
    <w:p w14:paraId="52D6FD65" w14:textId="77777777" w:rsidR="00000000" w:rsidRDefault="00E322BE">
      <w:pPr>
        <w:pStyle w:val="NormalText"/>
      </w:pPr>
    </w:p>
    <w:p w14:paraId="1CC3F9C3" w14:textId="77777777" w:rsidR="00000000" w:rsidRDefault="00E322BE">
      <w:pPr>
        <w:pStyle w:val="NormalText"/>
      </w:pPr>
      <w:r>
        <w:t>23) Earning revenue on account:</w:t>
      </w:r>
    </w:p>
    <w:p w14:paraId="25518129" w14:textId="77777777" w:rsidR="00000000" w:rsidRDefault="00E322BE">
      <w:pPr>
        <w:pStyle w:val="NormalText"/>
      </w:pPr>
      <w:r>
        <w:t>A) decreases assets.</w:t>
      </w:r>
    </w:p>
    <w:p w14:paraId="42D4DB22" w14:textId="77777777" w:rsidR="00000000" w:rsidRDefault="00E322BE">
      <w:pPr>
        <w:pStyle w:val="NormalText"/>
      </w:pPr>
      <w:r>
        <w:t>B) increases liabilities.</w:t>
      </w:r>
    </w:p>
    <w:p w14:paraId="7AE78E00" w14:textId="77777777" w:rsidR="00000000" w:rsidRDefault="00E322BE">
      <w:pPr>
        <w:pStyle w:val="NormalText"/>
      </w:pPr>
      <w:r>
        <w:t>C) decreases owner's equity.</w:t>
      </w:r>
    </w:p>
    <w:p w14:paraId="203F905C" w14:textId="77777777" w:rsidR="00000000" w:rsidRDefault="00E322BE">
      <w:pPr>
        <w:pStyle w:val="NormalText"/>
      </w:pPr>
      <w:r>
        <w:t>D) increases owner's equity.</w:t>
      </w:r>
    </w:p>
    <w:p w14:paraId="4191E4BA" w14:textId="77777777" w:rsidR="00000000" w:rsidRDefault="00E322BE">
      <w:pPr>
        <w:pStyle w:val="NormalText"/>
      </w:pPr>
      <w:r>
        <w:t>Answer:  D</w:t>
      </w:r>
    </w:p>
    <w:p w14:paraId="15007C1B" w14:textId="2FE161A4" w:rsidR="00000000" w:rsidRDefault="00192B66">
      <w:pPr>
        <w:pStyle w:val="NormalText"/>
      </w:pPr>
      <w:r>
        <w:t>Diff: 2    Type</w:t>
      </w:r>
      <w:r w:rsidR="00E322BE">
        <w:t>: MC</w:t>
      </w:r>
    </w:p>
    <w:p w14:paraId="4EA5C4B1" w14:textId="77777777" w:rsidR="00000000" w:rsidRDefault="00E322BE">
      <w:pPr>
        <w:pStyle w:val="NormalText"/>
      </w:pPr>
      <w:r>
        <w:t>CPA Competency:  1.3.1 Prepares financial statements</w:t>
      </w:r>
    </w:p>
    <w:p w14:paraId="48778C92" w14:textId="77777777" w:rsidR="00000000" w:rsidRDefault="00E322BE">
      <w:pPr>
        <w:pStyle w:val="NormalText"/>
      </w:pPr>
      <w:r>
        <w:t>Objective:  1-4 Use the accounting equation to analyze business transactions</w:t>
      </w:r>
    </w:p>
    <w:p w14:paraId="2D58A7D0" w14:textId="77777777" w:rsidR="00000000" w:rsidRDefault="00E322BE">
      <w:pPr>
        <w:pStyle w:val="NormalText"/>
      </w:pPr>
      <w:r>
        <w:t>Knowledge Taxon.:  Factual</w:t>
      </w:r>
    </w:p>
    <w:p w14:paraId="3D2AAA2F" w14:textId="77777777" w:rsidR="00000000" w:rsidRDefault="00E322BE">
      <w:pPr>
        <w:pStyle w:val="NormalText"/>
      </w:pPr>
      <w:r>
        <w:t>Cognitive Taxon.:  Remember</w:t>
      </w:r>
    </w:p>
    <w:p w14:paraId="28CF9BD3" w14:textId="77777777" w:rsidR="00000000" w:rsidRDefault="00E322BE">
      <w:pPr>
        <w:pStyle w:val="NormalText"/>
      </w:pPr>
    </w:p>
    <w:p w14:paraId="3F99C3D2" w14:textId="77777777" w:rsidR="00000000" w:rsidRDefault="00E322BE">
      <w:pPr>
        <w:pStyle w:val="NormalText"/>
      </w:pPr>
      <w:r>
        <w:t xml:space="preserve">24) </w:t>
      </w:r>
      <w:r>
        <w:t>The amount owed by an entity when it makes a purchase on account is termed a(n):</w:t>
      </w:r>
    </w:p>
    <w:p w14:paraId="08FA24C9" w14:textId="77777777" w:rsidR="00000000" w:rsidRDefault="00E322BE">
      <w:pPr>
        <w:pStyle w:val="NormalText"/>
      </w:pPr>
      <w:r>
        <w:t>A) accounts receivable.</w:t>
      </w:r>
    </w:p>
    <w:p w14:paraId="7F61F028" w14:textId="77777777" w:rsidR="00000000" w:rsidRDefault="00E322BE">
      <w:pPr>
        <w:pStyle w:val="NormalText"/>
      </w:pPr>
      <w:r>
        <w:t>B) accounts payable.</w:t>
      </w:r>
    </w:p>
    <w:p w14:paraId="6B473720" w14:textId="77777777" w:rsidR="00000000" w:rsidRDefault="00E322BE">
      <w:pPr>
        <w:pStyle w:val="NormalText"/>
      </w:pPr>
      <w:r>
        <w:t>C) note receivable.</w:t>
      </w:r>
    </w:p>
    <w:p w14:paraId="261AA590" w14:textId="77777777" w:rsidR="00000000" w:rsidRDefault="00E322BE">
      <w:pPr>
        <w:pStyle w:val="NormalText"/>
      </w:pPr>
      <w:r>
        <w:t>D) note payable.</w:t>
      </w:r>
    </w:p>
    <w:p w14:paraId="674E3E2E" w14:textId="77777777" w:rsidR="00000000" w:rsidRDefault="00E322BE">
      <w:pPr>
        <w:pStyle w:val="NormalText"/>
      </w:pPr>
      <w:r>
        <w:t>Answer:  B</w:t>
      </w:r>
    </w:p>
    <w:p w14:paraId="3FB465BE" w14:textId="68482AD4" w:rsidR="00000000" w:rsidRDefault="00192B66">
      <w:pPr>
        <w:pStyle w:val="NormalText"/>
      </w:pPr>
      <w:r>
        <w:t>Diff: 3    Type</w:t>
      </w:r>
      <w:r w:rsidR="00E322BE">
        <w:t>: MC</w:t>
      </w:r>
    </w:p>
    <w:p w14:paraId="06B00D9B" w14:textId="77777777" w:rsidR="00000000" w:rsidRDefault="00E322BE">
      <w:pPr>
        <w:pStyle w:val="NormalText"/>
      </w:pPr>
      <w:r>
        <w:t>CPA Competency:  1.3.1 Prepares financial statements</w:t>
      </w:r>
    </w:p>
    <w:p w14:paraId="2B06B625" w14:textId="77777777" w:rsidR="00000000" w:rsidRDefault="00E322BE">
      <w:pPr>
        <w:pStyle w:val="NormalText"/>
      </w:pPr>
      <w:r>
        <w:t xml:space="preserve">Objective:  </w:t>
      </w:r>
      <w:r>
        <w:t>1-4 Use the accounting equation to analyze business transactions</w:t>
      </w:r>
    </w:p>
    <w:p w14:paraId="3B86842E" w14:textId="77777777" w:rsidR="00000000" w:rsidRDefault="00E322BE">
      <w:pPr>
        <w:pStyle w:val="NormalText"/>
      </w:pPr>
      <w:r>
        <w:t>Knowledge Taxon.:  Factual</w:t>
      </w:r>
    </w:p>
    <w:p w14:paraId="3289B147" w14:textId="77777777" w:rsidR="00000000" w:rsidRDefault="00E322BE">
      <w:pPr>
        <w:pStyle w:val="NormalText"/>
      </w:pPr>
      <w:r>
        <w:t>Cognitive Taxon.:  Remember</w:t>
      </w:r>
    </w:p>
    <w:p w14:paraId="6762BF17" w14:textId="77777777" w:rsidR="00000000" w:rsidRDefault="00E322BE">
      <w:pPr>
        <w:pStyle w:val="NormalText"/>
      </w:pPr>
    </w:p>
    <w:p w14:paraId="5249CE70" w14:textId="77777777" w:rsidR="00000000" w:rsidRDefault="00E322BE">
      <w:pPr>
        <w:pStyle w:val="NormalText"/>
      </w:pPr>
      <w:r>
        <w:lastRenderedPageBreak/>
        <w:t xml:space="preserve">25) On December 31, the assets of a business are: Cash, $3,500, Accounts Receivable, $14,000, and Supplies, $1,050. The liabilities on </w:t>
      </w:r>
      <w:r>
        <w:t>December 31 total $7,600. The owner's equity on December 31 is:</w:t>
      </w:r>
    </w:p>
    <w:p w14:paraId="74818CE7" w14:textId="77777777" w:rsidR="00000000" w:rsidRDefault="00E322BE">
      <w:pPr>
        <w:pStyle w:val="NormalText"/>
      </w:pPr>
      <w:r>
        <w:t>A) $18,550.</w:t>
      </w:r>
    </w:p>
    <w:p w14:paraId="2907818A" w14:textId="77777777" w:rsidR="00000000" w:rsidRDefault="00E322BE">
      <w:pPr>
        <w:pStyle w:val="NormalText"/>
      </w:pPr>
      <w:r>
        <w:t>B) $25,100.</w:t>
      </w:r>
    </w:p>
    <w:p w14:paraId="20015C48" w14:textId="77777777" w:rsidR="00000000" w:rsidRDefault="00E322BE">
      <w:pPr>
        <w:pStyle w:val="NormalText"/>
      </w:pPr>
      <w:r>
        <w:t>C) $10,950.</w:t>
      </w:r>
    </w:p>
    <w:p w14:paraId="6F3E0521" w14:textId="77777777" w:rsidR="00000000" w:rsidRDefault="00E322BE">
      <w:pPr>
        <w:pStyle w:val="NormalText"/>
      </w:pPr>
      <w:r>
        <w:t>D) $11,100.</w:t>
      </w:r>
    </w:p>
    <w:p w14:paraId="3957AE10" w14:textId="77777777" w:rsidR="00000000" w:rsidRDefault="00E322BE">
      <w:pPr>
        <w:pStyle w:val="NormalText"/>
      </w:pPr>
      <w:r>
        <w:t>Answer:  C</w:t>
      </w:r>
    </w:p>
    <w:p w14:paraId="73BD6504" w14:textId="5EE35A28" w:rsidR="00000000" w:rsidRDefault="00192B66">
      <w:pPr>
        <w:pStyle w:val="NormalText"/>
      </w:pPr>
      <w:r>
        <w:t>Diff: 2    Type</w:t>
      </w:r>
      <w:r w:rsidR="00E322BE">
        <w:t>: MC</w:t>
      </w:r>
    </w:p>
    <w:p w14:paraId="43D9360D" w14:textId="77777777" w:rsidR="00000000" w:rsidRDefault="00E322BE">
      <w:pPr>
        <w:pStyle w:val="NormalText"/>
      </w:pPr>
      <w:r>
        <w:t>CPA Competency:  1.3.1 Prepares financial statements</w:t>
      </w:r>
    </w:p>
    <w:p w14:paraId="7EFB6444" w14:textId="77777777" w:rsidR="00000000" w:rsidRDefault="00E322BE">
      <w:pPr>
        <w:pStyle w:val="NormalText"/>
      </w:pPr>
      <w:r>
        <w:t>Objective:  1-4 Use the accounting equation to analyze business</w:t>
      </w:r>
      <w:r>
        <w:t xml:space="preserve"> transactions</w:t>
      </w:r>
    </w:p>
    <w:p w14:paraId="0D4272DA" w14:textId="77777777" w:rsidR="00000000" w:rsidRDefault="00E322BE">
      <w:pPr>
        <w:pStyle w:val="NormalText"/>
      </w:pPr>
      <w:r>
        <w:t>Knowledge Taxon.:  Factual</w:t>
      </w:r>
    </w:p>
    <w:p w14:paraId="493CC945" w14:textId="77777777" w:rsidR="00000000" w:rsidRDefault="00E322BE">
      <w:pPr>
        <w:pStyle w:val="NormalText"/>
      </w:pPr>
      <w:r>
        <w:t>Cognitive Taxon.:  Remember</w:t>
      </w:r>
    </w:p>
    <w:p w14:paraId="3C023F1F" w14:textId="77777777" w:rsidR="00000000" w:rsidRDefault="00E322BE">
      <w:pPr>
        <w:pStyle w:val="NormalText"/>
      </w:pPr>
    </w:p>
    <w:p w14:paraId="3D3C670C" w14:textId="77777777" w:rsidR="00000000" w:rsidRDefault="00E322BE">
      <w:pPr>
        <w:pStyle w:val="NormalText"/>
      </w:pPr>
      <w:r>
        <w:t>26) Purchasing office equipment on account would:</w:t>
      </w:r>
    </w:p>
    <w:p w14:paraId="514A0895" w14:textId="77777777" w:rsidR="00000000" w:rsidRDefault="00E322BE">
      <w:pPr>
        <w:pStyle w:val="NormalText"/>
      </w:pPr>
      <w:r>
        <w:t>A) decrease owner's equity.</w:t>
      </w:r>
    </w:p>
    <w:p w14:paraId="20381213" w14:textId="77777777" w:rsidR="00000000" w:rsidRDefault="00E322BE">
      <w:pPr>
        <w:pStyle w:val="NormalText"/>
      </w:pPr>
      <w:r>
        <w:t>B) increase owner's equity.</w:t>
      </w:r>
    </w:p>
    <w:p w14:paraId="221A237E" w14:textId="77777777" w:rsidR="00000000" w:rsidRDefault="00E322BE">
      <w:pPr>
        <w:pStyle w:val="NormalText"/>
      </w:pPr>
      <w:r>
        <w:t>C) have no effect on owner's equity.</w:t>
      </w:r>
    </w:p>
    <w:p w14:paraId="5FD06247" w14:textId="77777777" w:rsidR="00000000" w:rsidRDefault="00E322BE">
      <w:pPr>
        <w:pStyle w:val="NormalText"/>
      </w:pPr>
      <w:r>
        <w:t>D) decrease liabilities.</w:t>
      </w:r>
    </w:p>
    <w:p w14:paraId="58571EE6" w14:textId="77777777" w:rsidR="00000000" w:rsidRDefault="00E322BE">
      <w:pPr>
        <w:pStyle w:val="NormalText"/>
      </w:pPr>
      <w:r>
        <w:t>Answer:  C</w:t>
      </w:r>
    </w:p>
    <w:p w14:paraId="214946FB" w14:textId="1A5662A5" w:rsidR="00000000" w:rsidRDefault="00192B66">
      <w:pPr>
        <w:pStyle w:val="NormalText"/>
      </w:pPr>
      <w:r>
        <w:t>Diff: 3    Type</w:t>
      </w:r>
      <w:r w:rsidR="00E322BE">
        <w:t>: MC</w:t>
      </w:r>
    </w:p>
    <w:p w14:paraId="1334D477" w14:textId="77777777" w:rsidR="00000000" w:rsidRDefault="00E322BE">
      <w:pPr>
        <w:pStyle w:val="NormalText"/>
      </w:pPr>
      <w:r>
        <w:t>CPA Competency:  1.3.1 Prepares financial statements</w:t>
      </w:r>
    </w:p>
    <w:p w14:paraId="6CC7A56E" w14:textId="77777777" w:rsidR="00000000" w:rsidRDefault="00E322BE">
      <w:pPr>
        <w:pStyle w:val="NormalText"/>
      </w:pPr>
      <w:r>
        <w:t>Objective:  1-4 Use the accounting equation to analyze business transactions</w:t>
      </w:r>
    </w:p>
    <w:p w14:paraId="422262C0" w14:textId="77777777" w:rsidR="00000000" w:rsidRDefault="00E322BE">
      <w:pPr>
        <w:pStyle w:val="NormalText"/>
      </w:pPr>
      <w:r>
        <w:t>Knowledge Taxon.:  Conceptual</w:t>
      </w:r>
    </w:p>
    <w:p w14:paraId="3C3327E8" w14:textId="77777777" w:rsidR="00000000" w:rsidRDefault="00E322BE">
      <w:pPr>
        <w:pStyle w:val="NormalText"/>
      </w:pPr>
      <w:r>
        <w:t>Cognitive Taxon.:  Remember</w:t>
      </w:r>
    </w:p>
    <w:p w14:paraId="118EC60D" w14:textId="77777777" w:rsidR="00000000" w:rsidRDefault="00E322BE">
      <w:pPr>
        <w:pStyle w:val="NormalText"/>
      </w:pPr>
    </w:p>
    <w:p w14:paraId="2D50A13D" w14:textId="77777777" w:rsidR="00000000" w:rsidRDefault="00E322BE">
      <w:pPr>
        <w:pStyle w:val="NormalText"/>
      </w:pPr>
      <w:r>
        <w:t>27) Purchasing a parcel of land for $100,000 by pa</w:t>
      </w:r>
      <w:r>
        <w:t>ying $10,000 in cash and signing a promissory note for the remainder would:</w:t>
      </w:r>
    </w:p>
    <w:p w14:paraId="094663B3" w14:textId="77777777" w:rsidR="00000000" w:rsidRDefault="00E322BE">
      <w:pPr>
        <w:pStyle w:val="NormalText"/>
      </w:pPr>
      <w:r>
        <w:t>A) decrease owner's equity by $90,000.</w:t>
      </w:r>
    </w:p>
    <w:p w14:paraId="6C6B88E4" w14:textId="77777777" w:rsidR="00000000" w:rsidRDefault="00E322BE">
      <w:pPr>
        <w:pStyle w:val="NormalText"/>
      </w:pPr>
      <w:r>
        <w:t>B) increase owner's equity by $10,000.</w:t>
      </w:r>
    </w:p>
    <w:p w14:paraId="746F7BE0" w14:textId="77777777" w:rsidR="00000000" w:rsidRDefault="00E322BE">
      <w:pPr>
        <w:pStyle w:val="NormalText"/>
      </w:pPr>
      <w:r>
        <w:t>C) decrease liabilities by $90,000.</w:t>
      </w:r>
    </w:p>
    <w:p w14:paraId="73F033B0" w14:textId="77777777" w:rsidR="00000000" w:rsidRDefault="00E322BE">
      <w:pPr>
        <w:pStyle w:val="NormalText"/>
      </w:pPr>
      <w:r>
        <w:t>D) increase total assets by $90,000.</w:t>
      </w:r>
    </w:p>
    <w:p w14:paraId="60FBD5C1" w14:textId="77777777" w:rsidR="00000000" w:rsidRDefault="00E322BE">
      <w:pPr>
        <w:pStyle w:val="NormalText"/>
      </w:pPr>
      <w:r>
        <w:t>Answer:  D</w:t>
      </w:r>
    </w:p>
    <w:p w14:paraId="38443FD4" w14:textId="1797AAFA" w:rsidR="00000000" w:rsidRDefault="00192B66">
      <w:pPr>
        <w:pStyle w:val="NormalText"/>
      </w:pPr>
      <w:r>
        <w:t>Diff: 3    Type</w:t>
      </w:r>
      <w:r w:rsidR="00E322BE">
        <w:t>: MC</w:t>
      </w:r>
    </w:p>
    <w:p w14:paraId="2D518561" w14:textId="77777777" w:rsidR="00000000" w:rsidRDefault="00E322BE">
      <w:pPr>
        <w:pStyle w:val="NormalText"/>
      </w:pPr>
      <w:r>
        <w:t>C</w:t>
      </w:r>
      <w:r>
        <w:t>PA Competency:  1.3.1 Prepares financial statements</w:t>
      </w:r>
    </w:p>
    <w:p w14:paraId="2B769A27" w14:textId="77777777" w:rsidR="00000000" w:rsidRDefault="00E322BE">
      <w:pPr>
        <w:pStyle w:val="NormalText"/>
      </w:pPr>
      <w:r>
        <w:t>Objective:  1-4 Use the accounting equation to analyze business transactions</w:t>
      </w:r>
    </w:p>
    <w:p w14:paraId="0004A1B0" w14:textId="77777777" w:rsidR="00000000" w:rsidRDefault="00E322BE">
      <w:pPr>
        <w:pStyle w:val="NormalText"/>
      </w:pPr>
      <w:r>
        <w:t>Knowledge Taxon.:  Conceptual</w:t>
      </w:r>
    </w:p>
    <w:p w14:paraId="4CBB9668" w14:textId="77777777" w:rsidR="00000000" w:rsidRDefault="00E322BE">
      <w:pPr>
        <w:pStyle w:val="NormalText"/>
      </w:pPr>
      <w:r>
        <w:t>Cognitive Taxon.:  Remember</w:t>
      </w:r>
    </w:p>
    <w:p w14:paraId="5385F9D6" w14:textId="77777777" w:rsidR="00000000" w:rsidRDefault="00E322BE">
      <w:pPr>
        <w:pStyle w:val="NormalText"/>
      </w:pPr>
    </w:p>
    <w:p w14:paraId="712B5529" w14:textId="77777777" w:rsidR="005D3EF2" w:rsidRDefault="005D3EF2">
      <w:pPr>
        <w:rPr>
          <w:rFonts w:ascii="Palatino Linotype" w:hAnsi="Palatino Linotype" w:cs="Palatino Linotype"/>
          <w:color w:val="000000"/>
          <w:sz w:val="20"/>
          <w:szCs w:val="20"/>
        </w:rPr>
      </w:pPr>
      <w:r>
        <w:br w:type="page"/>
      </w:r>
    </w:p>
    <w:p w14:paraId="55CE5737" w14:textId="5A650987" w:rsidR="00000000" w:rsidRDefault="00E322BE">
      <w:pPr>
        <w:pStyle w:val="NormalText"/>
      </w:pPr>
      <w:r>
        <w:lastRenderedPageBreak/>
        <w:t>28) Collection of an account receivable would:</w:t>
      </w:r>
    </w:p>
    <w:p w14:paraId="67F4B5F7" w14:textId="77777777" w:rsidR="00000000" w:rsidRDefault="00E322BE">
      <w:pPr>
        <w:pStyle w:val="NormalText"/>
      </w:pPr>
      <w:r>
        <w:t>A) decrease liabiliti</w:t>
      </w:r>
      <w:r>
        <w:t>es.</w:t>
      </w:r>
    </w:p>
    <w:p w14:paraId="31F5AE88" w14:textId="77777777" w:rsidR="00000000" w:rsidRDefault="00E322BE">
      <w:pPr>
        <w:pStyle w:val="NormalText"/>
      </w:pPr>
      <w:r>
        <w:t>B) have no effect on owner's equity.</w:t>
      </w:r>
    </w:p>
    <w:p w14:paraId="39355D2A" w14:textId="77777777" w:rsidR="00000000" w:rsidRDefault="00E322BE">
      <w:pPr>
        <w:pStyle w:val="NormalText"/>
      </w:pPr>
      <w:r>
        <w:t>C) decrease owner's equity.</w:t>
      </w:r>
    </w:p>
    <w:p w14:paraId="4F43F238" w14:textId="77777777" w:rsidR="00000000" w:rsidRDefault="00E322BE">
      <w:pPr>
        <w:pStyle w:val="NormalText"/>
      </w:pPr>
      <w:r>
        <w:t>D) increase total assets.</w:t>
      </w:r>
    </w:p>
    <w:p w14:paraId="7CB01FA3" w14:textId="77777777" w:rsidR="00000000" w:rsidRDefault="00E322BE">
      <w:pPr>
        <w:pStyle w:val="NormalText"/>
      </w:pPr>
      <w:r>
        <w:t>Answer:  B</w:t>
      </w:r>
    </w:p>
    <w:p w14:paraId="0BBAB37E" w14:textId="4603D02C" w:rsidR="00000000" w:rsidRDefault="00192B66">
      <w:pPr>
        <w:pStyle w:val="NormalText"/>
      </w:pPr>
      <w:r>
        <w:t>Diff: 3    Type</w:t>
      </w:r>
      <w:r w:rsidR="00E322BE">
        <w:t>: MC</w:t>
      </w:r>
    </w:p>
    <w:p w14:paraId="1484A53E" w14:textId="77777777" w:rsidR="00000000" w:rsidRDefault="00E322BE">
      <w:pPr>
        <w:pStyle w:val="NormalText"/>
      </w:pPr>
      <w:r>
        <w:t>CPA Competency:  1.3.1 Prepares financial statements</w:t>
      </w:r>
    </w:p>
    <w:p w14:paraId="3FC40567" w14:textId="77777777" w:rsidR="00000000" w:rsidRDefault="00E322BE">
      <w:pPr>
        <w:pStyle w:val="NormalText"/>
      </w:pPr>
      <w:r>
        <w:t>Objective:  1-4 Use the accounting equation to analyze business transactions</w:t>
      </w:r>
    </w:p>
    <w:p w14:paraId="5E101E00" w14:textId="77777777" w:rsidR="00000000" w:rsidRDefault="00E322BE">
      <w:pPr>
        <w:pStyle w:val="NormalText"/>
      </w:pPr>
      <w:r>
        <w:t>Kno</w:t>
      </w:r>
      <w:r>
        <w:t>wledge Taxon.:  Conceptual</w:t>
      </w:r>
    </w:p>
    <w:p w14:paraId="2B5BE12F" w14:textId="77777777" w:rsidR="00000000" w:rsidRDefault="00E322BE">
      <w:pPr>
        <w:pStyle w:val="NormalText"/>
      </w:pPr>
      <w:r>
        <w:t>Cognitive Taxon.:  Remember</w:t>
      </w:r>
    </w:p>
    <w:p w14:paraId="7EDA9339" w14:textId="77777777" w:rsidR="00000000" w:rsidRDefault="00E322BE">
      <w:pPr>
        <w:pStyle w:val="NormalText"/>
      </w:pPr>
    </w:p>
    <w:p w14:paraId="224EF908" w14:textId="77777777" w:rsidR="00000000" w:rsidRDefault="00E322BE">
      <w:pPr>
        <w:pStyle w:val="NormalText"/>
      </w:pPr>
      <w:r>
        <w:t>29) The payment of an account payable would:</w:t>
      </w:r>
    </w:p>
    <w:p w14:paraId="4AB45D2E" w14:textId="77777777" w:rsidR="00000000" w:rsidRDefault="00E322BE">
      <w:pPr>
        <w:pStyle w:val="NormalText"/>
      </w:pPr>
      <w:r>
        <w:t>A) increase owner's equity.</w:t>
      </w:r>
    </w:p>
    <w:p w14:paraId="04678D2C" w14:textId="77777777" w:rsidR="00000000" w:rsidRDefault="00E322BE">
      <w:pPr>
        <w:pStyle w:val="NormalText"/>
      </w:pPr>
      <w:r>
        <w:t>B) decrease owner's equity.</w:t>
      </w:r>
    </w:p>
    <w:p w14:paraId="139F9433" w14:textId="77777777" w:rsidR="00000000" w:rsidRDefault="00E322BE">
      <w:pPr>
        <w:pStyle w:val="NormalText"/>
      </w:pPr>
      <w:r>
        <w:t>C) have no effect on total assets.</w:t>
      </w:r>
    </w:p>
    <w:p w14:paraId="6C051961" w14:textId="77777777" w:rsidR="00000000" w:rsidRDefault="00E322BE">
      <w:pPr>
        <w:pStyle w:val="NormalText"/>
      </w:pPr>
      <w:r>
        <w:t xml:space="preserve">D) </w:t>
      </w:r>
      <w:r>
        <w:t>have no effect on owner's equity.</w:t>
      </w:r>
    </w:p>
    <w:p w14:paraId="1AAB8890" w14:textId="77777777" w:rsidR="00000000" w:rsidRDefault="00E322BE">
      <w:pPr>
        <w:pStyle w:val="NormalText"/>
      </w:pPr>
      <w:r>
        <w:t>Answer:  D</w:t>
      </w:r>
    </w:p>
    <w:p w14:paraId="41A2CC90" w14:textId="505F6CFE" w:rsidR="00000000" w:rsidRDefault="00192B66">
      <w:pPr>
        <w:pStyle w:val="NormalText"/>
      </w:pPr>
      <w:r>
        <w:t>Diff: 3    Type</w:t>
      </w:r>
      <w:r w:rsidR="00E322BE">
        <w:t>: MC</w:t>
      </w:r>
    </w:p>
    <w:p w14:paraId="1D8E7865" w14:textId="77777777" w:rsidR="00000000" w:rsidRDefault="00E322BE">
      <w:pPr>
        <w:pStyle w:val="NormalText"/>
      </w:pPr>
      <w:r>
        <w:t>CPA Competency:  1.3.1 Prepares financial statements</w:t>
      </w:r>
    </w:p>
    <w:p w14:paraId="7DAD8A7D" w14:textId="77777777" w:rsidR="00000000" w:rsidRDefault="00E322BE">
      <w:pPr>
        <w:pStyle w:val="NormalText"/>
      </w:pPr>
      <w:r>
        <w:t>Objective:  1-4 Use the accounting equation to analyze business transactions</w:t>
      </w:r>
    </w:p>
    <w:p w14:paraId="05A6C869" w14:textId="77777777" w:rsidR="00000000" w:rsidRDefault="00E322BE">
      <w:pPr>
        <w:pStyle w:val="NormalText"/>
      </w:pPr>
      <w:r>
        <w:t>Knowledge Taxon.:  Conceptual</w:t>
      </w:r>
    </w:p>
    <w:p w14:paraId="6A63264E" w14:textId="77777777" w:rsidR="00000000" w:rsidRDefault="00E322BE">
      <w:pPr>
        <w:pStyle w:val="NormalText"/>
      </w:pPr>
      <w:r>
        <w:t>Cognitive Taxon.:  Remember</w:t>
      </w:r>
    </w:p>
    <w:p w14:paraId="78C16715" w14:textId="77777777" w:rsidR="00000000" w:rsidRDefault="00E322BE">
      <w:pPr>
        <w:pStyle w:val="NormalText"/>
      </w:pPr>
    </w:p>
    <w:p w14:paraId="2E9C8E49" w14:textId="77777777" w:rsidR="00000000" w:rsidRDefault="00E322BE">
      <w:pPr>
        <w:pStyle w:val="NormalText"/>
      </w:pPr>
      <w:r>
        <w:t>30) T</w:t>
      </w:r>
      <w:r>
        <w:t>ransactions affecting owner's equity include:</w:t>
      </w:r>
    </w:p>
    <w:p w14:paraId="470B5186" w14:textId="77777777" w:rsidR="00000000" w:rsidRDefault="00E322BE">
      <w:pPr>
        <w:pStyle w:val="NormalText"/>
      </w:pPr>
      <w:r>
        <w:t>A) owner withdrawals and owner investments.</w:t>
      </w:r>
    </w:p>
    <w:p w14:paraId="184354B4" w14:textId="77777777" w:rsidR="00000000" w:rsidRDefault="00E322BE">
      <w:pPr>
        <w:pStyle w:val="NormalText"/>
      </w:pPr>
      <w:r>
        <w:t>B) purchases of assets for cash.</w:t>
      </w:r>
    </w:p>
    <w:p w14:paraId="6A153AC1" w14:textId="77777777" w:rsidR="00000000" w:rsidRDefault="00E322BE">
      <w:pPr>
        <w:pStyle w:val="NormalText"/>
      </w:pPr>
      <w:r>
        <w:t>C) purchases of assets on account.</w:t>
      </w:r>
    </w:p>
    <w:p w14:paraId="4B7BF540" w14:textId="77777777" w:rsidR="00000000" w:rsidRDefault="00E322BE">
      <w:pPr>
        <w:pStyle w:val="NormalText"/>
      </w:pPr>
      <w:r>
        <w:t>D) only owner investments.</w:t>
      </w:r>
    </w:p>
    <w:p w14:paraId="6D7C6ABE" w14:textId="77777777" w:rsidR="00000000" w:rsidRDefault="00E322BE">
      <w:pPr>
        <w:pStyle w:val="NormalText"/>
      </w:pPr>
      <w:r>
        <w:t>Answer:  A</w:t>
      </w:r>
    </w:p>
    <w:p w14:paraId="5917FAB3" w14:textId="405B4921" w:rsidR="00000000" w:rsidRDefault="00192B66">
      <w:pPr>
        <w:pStyle w:val="NormalText"/>
      </w:pPr>
      <w:r>
        <w:t>Diff: 2    Type</w:t>
      </w:r>
      <w:r w:rsidR="00E322BE">
        <w:t>: MC</w:t>
      </w:r>
    </w:p>
    <w:p w14:paraId="07F992A7" w14:textId="77777777" w:rsidR="00000000" w:rsidRDefault="00E322BE">
      <w:pPr>
        <w:pStyle w:val="NormalText"/>
      </w:pPr>
      <w:r>
        <w:t>CPA Competency:  1.3.1 Prepares financial s</w:t>
      </w:r>
      <w:r>
        <w:t>tatements</w:t>
      </w:r>
    </w:p>
    <w:p w14:paraId="0C7BBA2F" w14:textId="77777777" w:rsidR="00000000" w:rsidRDefault="00E322BE">
      <w:pPr>
        <w:pStyle w:val="NormalText"/>
      </w:pPr>
      <w:r>
        <w:t>Objective:  1-4 Use the accounting equation to analyze business transactions</w:t>
      </w:r>
    </w:p>
    <w:p w14:paraId="01A24251" w14:textId="77777777" w:rsidR="00000000" w:rsidRDefault="00E322BE">
      <w:pPr>
        <w:pStyle w:val="NormalText"/>
      </w:pPr>
      <w:r>
        <w:t>Knowledge Taxon.:  Conceptual</w:t>
      </w:r>
    </w:p>
    <w:p w14:paraId="48D6DB77" w14:textId="77777777" w:rsidR="00000000" w:rsidRDefault="00E322BE">
      <w:pPr>
        <w:pStyle w:val="NormalText"/>
      </w:pPr>
      <w:r>
        <w:t>Cognitive Taxon.:  Remember</w:t>
      </w:r>
    </w:p>
    <w:p w14:paraId="75AE4D5A" w14:textId="77777777" w:rsidR="00000000" w:rsidRDefault="00E322BE">
      <w:pPr>
        <w:pStyle w:val="NormalText"/>
      </w:pPr>
    </w:p>
    <w:p w14:paraId="3ADA7B4B" w14:textId="77777777" w:rsidR="00000000" w:rsidRDefault="00E322BE">
      <w:pPr>
        <w:pStyle w:val="NormalText"/>
      </w:pPr>
      <w:r>
        <w:t>31) Borrowing money from a bank would:</w:t>
      </w:r>
    </w:p>
    <w:p w14:paraId="6AB8C0FD" w14:textId="77777777" w:rsidR="00000000" w:rsidRDefault="00E322BE">
      <w:pPr>
        <w:pStyle w:val="NormalText"/>
      </w:pPr>
      <w:r>
        <w:t>A) have no effect on owner's equity.</w:t>
      </w:r>
    </w:p>
    <w:p w14:paraId="4CD09475" w14:textId="77777777" w:rsidR="00000000" w:rsidRDefault="00E322BE">
      <w:pPr>
        <w:pStyle w:val="NormalText"/>
      </w:pPr>
      <w:r>
        <w:t>B) decrease assets.</w:t>
      </w:r>
    </w:p>
    <w:p w14:paraId="78DC3194" w14:textId="77777777" w:rsidR="00000000" w:rsidRDefault="00E322BE">
      <w:pPr>
        <w:pStyle w:val="NormalText"/>
      </w:pPr>
      <w:r>
        <w:t xml:space="preserve">C) </w:t>
      </w:r>
      <w:r>
        <w:t>decrease liabilities.</w:t>
      </w:r>
    </w:p>
    <w:p w14:paraId="3266FC3E" w14:textId="77777777" w:rsidR="00000000" w:rsidRDefault="00E322BE">
      <w:pPr>
        <w:pStyle w:val="NormalText"/>
      </w:pPr>
      <w:r>
        <w:t>D) increase revenues.</w:t>
      </w:r>
    </w:p>
    <w:p w14:paraId="33E7AB91" w14:textId="77777777" w:rsidR="00000000" w:rsidRDefault="00E322BE">
      <w:pPr>
        <w:pStyle w:val="NormalText"/>
      </w:pPr>
      <w:r>
        <w:t>Answer:  A</w:t>
      </w:r>
    </w:p>
    <w:p w14:paraId="59ADB9BC" w14:textId="75BBC4B0" w:rsidR="00000000" w:rsidRDefault="00192B66">
      <w:pPr>
        <w:pStyle w:val="NormalText"/>
      </w:pPr>
      <w:r>
        <w:t>Diff: 2    Type</w:t>
      </w:r>
      <w:r w:rsidR="00E322BE">
        <w:t>: MC</w:t>
      </w:r>
    </w:p>
    <w:p w14:paraId="78BB35E3" w14:textId="77777777" w:rsidR="00000000" w:rsidRDefault="00E322BE">
      <w:pPr>
        <w:pStyle w:val="NormalText"/>
      </w:pPr>
      <w:r>
        <w:t>CPA Competency:  1.3.1 Prepares financial statements</w:t>
      </w:r>
    </w:p>
    <w:p w14:paraId="410F4871" w14:textId="77777777" w:rsidR="00000000" w:rsidRDefault="00E322BE">
      <w:pPr>
        <w:pStyle w:val="NormalText"/>
      </w:pPr>
      <w:r>
        <w:t>Objective:  1-4 Use the accounting equation to analyze business transactions</w:t>
      </w:r>
    </w:p>
    <w:p w14:paraId="025ADE03" w14:textId="77777777" w:rsidR="00000000" w:rsidRDefault="00E322BE">
      <w:pPr>
        <w:pStyle w:val="NormalText"/>
      </w:pPr>
      <w:r>
        <w:t>Knowledge Taxon.:  Conceptual</w:t>
      </w:r>
    </w:p>
    <w:p w14:paraId="7303CD16" w14:textId="77777777" w:rsidR="00000000" w:rsidRDefault="00E322BE">
      <w:pPr>
        <w:pStyle w:val="NormalText"/>
      </w:pPr>
      <w:r>
        <w:t>Cognitive Taxon.:  Remem</w:t>
      </w:r>
      <w:r>
        <w:t>ber</w:t>
      </w:r>
    </w:p>
    <w:p w14:paraId="73DFC771" w14:textId="77777777" w:rsidR="00000000" w:rsidRDefault="00E322BE">
      <w:pPr>
        <w:pStyle w:val="NormalText"/>
      </w:pPr>
    </w:p>
    <w:p w14:paraId="6AF333F5" w14:textId="77777777" w:rsidR="00000000" w:rsidRDefault="00E322BE">
      <w:pPr>
        <w:pStyle w:val="NormalText"/>
      </w:pPr>
      <w:r>
        <w:lastRenderedPageBreak/>
        <w:t>32) Earning a revenue and immediately collecting the related cash would:</w:t>
      </w:r>
    </w:p>
    <w:p w14:paraId="0F1D2C3A" w14:textId="77777777" w:rsidR="00000000" w:rsidRDefault="00E322BE">
      <w:pPr>
        <w:pStyle w:val="NormalText"/>
      </w:pPr>
      <w:r>
        <w:t>A) decrease total assets.</w:t>
      </w:r>
    </w:p>
    <w:p w14:paraId="6D366809" w14:textId="77777777" w:rsidR="00000000" w:rsidRDefault="00E322BE">
      <w:pPr>
        <w:pStyle w:val="NormalText"/>
      </w:pPr>
      <w:r>
        <w:t>B) have no effect on owner's equity.</w:t>
      </w:r>
    </w:p>
    <w:p w14:paraId="5B421F99" w14:textId="77777777" w:rsidR="00000000" w:rsidRDefault="00E322BE">
      <w:pPr>
        <w:pStyle w:val="NormalText"/>
      </w:pPr>
      <w:r>
        <w:t>C) have no effect on total assets.</w:t>
      </w:r>
    </w:p>
    <w:p w14:paraId="12C31404" w14:textId="77777777" w:rsidR="00000000" w:rsidRDefault="00E322BE">
      <w:pPr>
        <w:pStyle w:val="NormalText"/>
      </w:pPr>
      <w:r>
        <w:t>D) increase owner's equity.</w:t>
      </w:r>
    </w:p>
    <w:p w14:paraId="60E3925A" w14:textId="77777777" w:rsidR="00000000" w:rsidRDefault="00E322BE">
      <w:pPr>
        <w:pStyle w:val="NormalText"/>
      </w:pPr>
      <w:r>
        <w:t>Answer:  D</w:t>
      </w:r>
    </w:p>
    <w:p w14:paraId="157269AE" w14:textId="1C3CC0C7" w:rsidR="00000000" w:rsidRDefault="00192B66">
      <w:pPr>
        <w:pStyle w:val="NormalText"/>
      </w:pPr>
      <w:r>
        <w:t>Diff: 2    Type</w:t>
      </w:r>
      <w:r w:rsidR="00E322BE">
        <w:t>: MC</w:t>
      </w:r>
    </w:p>
    <w:p w14:paraId="614CE9A9" w14:textId="77777777" w:rsidR="00000000" w:rsidRDefault="00E322BE">
      <w:pPr>
        <w:pStyle w:val="NormalText"/>
      </w:pPr>
      <w:r>
        <w:t>CPA Competency:  1.3.1 P</w:t>
      </w:r>
      <w:r>
        <w:t>repares financial statements</w:t>
      </w:r>
    </w:p>
    <w:p w14:paraId="5EACF419" w14:textId="77777777" w:rsidR="00000000" w:rsidRDefault="00E322BE">
      <w:pPr>
        <w:pStyle w:val="NormalText"/>
      </w:pPr>
      <w:r>
        <w:t>Objective:  1-4 Use the accounting equation to analyze business transactions</w:t>
      </w:r>
    </w:p>
    <w:p w14:paraId="2C1D5F04" w14:textId="77777777" w:rsidR="00000000" w:rsidRDefault="00E322BE">
      <w:pPr>
        <w:pStyle w:val="NormalText"/>
      </w:pPr>
      <w:r>
        <w:t>Knowledge Taxon.:  Conceptual</w:t>
      </w:r>
    </w:p>
    <w:p w14:paraId="7DD2E08F" w14:textId="77777777" w:rsidR="00000000" w:rsidRDefault="00E322BE">
      <w:pPr>
        <w:pStyle w:val="NormalText"/>
      </w:pPr>
      <w:r>
        <w:t>Cognitive Taxon.:  Remember</w:t>
      </w:r>
    </w:p>
    <w:p w14:paraId="1DFDD26D" w14:textId="77777777" w:rsidR="00000000" w:rsidRDefault="00E322BE">
      <w:pPr>
        <w:pStyle w:val="NormalText"/>
      </w:pPr>
    </w:p>
    <w:p w14:paraId="2D7E5878" w14:textId="77777777" w:rsidR="00000000" w:rsidRDefault="00E322BE">
      <w:pPr>
        <w:pStyle w:val="NormalText"/>
      </w:pPr>
      <w:r>
        <w:t>33) Earning a revenue on account would:</w:t>
      </w:r>
    </w:p>
    <w:p w14:paraId="6314C843" w14:textId="77777777" w:rsidR="00000000" w:rsidRDefault="00E322BE">
      <w:pPr>
        <w:pStyle w:val="NormalText"/>
      </w:pPr>
      <w:r>
        <w:t>A) have no effect on owner's equity.</w:t>
      </w:r>
    </w:p>
    <w:p w14:paraId="2F5395EC" w14:textId="77777777" w:rsidR="00000000" w:rsidRDefault="00E322BE">
      <w:pPr>
        <w:pStyle w:val="NormalText"/>
      </w:pPr>
      <w:r>
        <w:t>B) increase ow</w:t>
      </w:r>
      <w:r>
        <w:t>ner's equity.</w:t>
      </w:r>
    </w:p>
    <w:p w14:paraId="34AB4192" w14:textId="77777777" w:rsidR="00000000" w:rsidRDefault="00E322BE">
      <w:pPr>
        <w:pStyle w:val="NormalText"/>
      </w:pPr>
      <w:r>
        <w:t>C) decrease owner's equity.</w:t>
      </w:r>
    </w:p>
    <w:p w14:paraId="28FF58C7" w14:textId="77777777" w:rsidR="00000000" w:rsidRDefault="00E322BE">
      <w:pPr>
        <w:pStyle w:val="NormalText"/>
      </w:pPr>
      <w:r>
        <w:t>D) decrease total assets.</w:t>
      </w:r>
    </w:p>
    <w:p w14:paraId="66FDA2DB" w14:textId="77777777" w:rsidR="00000000" w:rsidRDefault="00E322BE">
      <w:pPr>
        <w:pStyle w:val="NormalText"/>
      </w:pPr>
      <w:r>
        <w:t>Answer:  B</w:t>
      </w:r>
    </w:p>
    <w:p w14:paraId="2B5DA039" w14:textId="0F7140DF" w:rsidR="00000000" w:rsidRDefault="00192B66">
      <w:pPr>
        <w:pStyle w:val="NormalText"/>
      </w:pPr>
      <w:r>
        <w:t>Diff: 2    Type</w:t>
      </w:r>
      <w:r w:rsidR="00E322BE">
        <w:t>: MC</w:t>
      </w:r>
    </w:p>
    <w:p w14:paraId="41D87D6E" w14:textId="77777777" w:rsidR="00000000" w:rsidRDefault="00E322BE">
      <w:pPr>
        <w:pStyle w:val="NormalText"/>
      </w:pPr>
      <w:r>
        <w:t>CPA Competency:  1.3.1 Prepares financial statements</w:t>
      </w:r>
    </w:p>
    <w:p w14:paraId="2950ACD2" w14:textId="77777777" w:rsidR="00000000" w:rsidRDefault="00E322BE">
      <w:pPr>
        <w:pStyle w:val="NormalText"/>
      </w:pPr>
      <w:r>
        <w:t>Objective:  1-</w:t>
      </w:r>
      <w:r>
        <w:t>4 Use the accounting equation to analyze business transactions</w:t>
      </w:r>
    </w:p>
    <w:p w14:paraId="1702AF2F" w14:textId="77777777" w:rsidR="00000000" w:rsidRDefault="00E322BE">
      <w:pPr>
        <w:pStyle w:val="NormalText"/>
      </w:pPr>
      <w:r>
        <w:t>Knowledge Taxon.:  Conceptual</w:t>
      </w:r>
    </w:p>
    <w:p w14:paraId="5D076F12" w14:textId="77777777" w:rsidR="00000000" w:rsidRDefault="00E322BE">
      <w:pPr>
        <w:pStyle w:val="NormalText"/>
      </w:pPr>
      <w:r>
        <w:t>Cognitive Taxon.:  Remember</w:t>
      </w:r>
    </w:p>
    <w:p w14:paraId="013CECF2" w14:textId="77777777" w:rsidR="00000000" w:rsidRDefault="00E322BE">
      <w:pPr>
        <w:pStyle w:val="NormalText"/>
      </w:pPr>
    </w:p>
    <w:p w14:paraId="195AA681" w14:textId="77777777" w:rsidR="00000000" w:rsidRDefault="00E322BE">
      <w:pPr>
        <w:pStyle w:val="NormalText"/>
      </w:pPr>
      <w:r>
        <w:t>34) Earning a revenue on account would:</w:t>
      </w:r>
    </w:p>
    <w:p w14:paraId="45B26B3F" w14:textId="77777777" w:rsidR="00000000" w:rsidRDefault="00E322BE">
      <w:pPr>
        <w:pStyle w:val="NormalText"/>
      </w:pPr>
      <w:r>
        <w:t>A) increase liabilities.</w:t>
      </w:r>
    </w:p>
    <w:p w14:paraId="68C920B2" w14:textId="77777777" w:rsidR="00000000" w:rsidRDefault="00E322BE">
      <w:pPr>
        <w:pStyle w:val="NormalText"/>
      </w:pPr>
      <w:r>
        <w:t>B) decrease owner's equity.</w:t>
      </w:r>
    </w:p>
    <w:p w14:paraId="06F835DE" w14:textId="77777777" w:rsidR="00000000" w:rsidRDefault="00E322BE">
      <w:pPr>
        <w:pStyle w:val="NormalText"/>
      </w:pPr>
      <w:r>
        <w:t>C) increase accounts receivable.</w:t>
      </w:r>
    </w:p>
    <w:p w14:paraId="7B373A05" w14:textId="77777777" w:rsidR="00000000" w:rsidRDefault="00E322BE">
      <w:pPr>
        <w:pStyle w:val="NormalText"/>
      </w:pPr>
      <w:r>
        <w:t>D) decre</w:t>
      </w:r>
      <w:r>
        <w:t>ase total assets.</w:t>
      </w:r>
    </w:p>
    <w:p w14:paraId="10B9D0C0" w14:textId="77777777" w:rsidR="00000000" w:rsidRDefault="00E322BE">
      <w:pPr>
        <w:pStyle w:val="NormalText"/>
      </w:pPr>
      <w:r>
        <w:t>Answer:  C</w:t>
      </w:r>
    </w:p>
    <w:p w14:paraId="4389FDD6" w14:textId="4EB95C01" w:rsidR="00000000" w:rsidRDefault="00192B66">
      <w:pPr>
        <w:pStyle w:val="NormalText"/>
      </w:pPr>
      <w:r>
        <w:t>Diff: 2    Type</w:t>
      </w:r>
      <w:r w:rsidR="00E322BE">
        <w:t>: MC</w:t>
      </w:r>
    </w:p>
    <w:p w14:paraId="1FDBDB67" w14:textId="77777777" w:rsidR="00000000" w:rsidRDefault="00E322BE">
      <w:pPr>
        <w:pStyle w:val="NormalText"/>
      </w:pPr>
      <w:r>
        <w:t>CPA Competency:  1.3.1 Prepares financial statements</w:t>
      </w:r>
    </w:p>
    <w:p w14:paraId="507CBE08" w14:textId="77777777" w:rsidR="00000000" w:rsidRDefault="00E322BE">
      <w:pPr>
        <w:pStyle w:val="NormalText"/>
      </w:pPr>
      <w:r>
        <w:t>Objective:  1-4 Use the accounting equation to analyze business transactions</w:t>
      </w:r>
    </w:p>
    <w:p w14:paraId="5C931AE9" w14:textId="77777777" w:rsidR="00000000" w:rsidRDefault="00E322BE">
      <w:pPr>
        <w:pStyle w:val="NormalText"/>
      </w:pPr>
      <w:r>
        <w:t>Knowledge Taxon.:  Conceptual</w:t>
      </w:r>
    </w:p>
    <w:p w14:paraId="127C4CF7" w14:textId="77777777" w:rsidR="00000000" w:rsidRDefault="00E322BE">
      <w:pPr>
        <w:pStyle w:val="NormalText"/>
      </w:pPr>
      <w:r>
        <w:t>Cognitive Taxon.:  Remember</w:t>
      </w:r>
    </w:p>
    <w:p w14:paraId="45A15DEC" w14:textId="77777777" w:rsidR="00000000" w:rsidRDefault="00E322BE">
      <w:pPr>
        <w:pStyle w:val="NormalText"/>
      </w:pPr>
    </w:p>
    <w:p w14:paraId="5A9CF76E" w14:textId="77777777" w:rsidR="00000000" w:rsidRDefault="00E322BE">
      <w:pPr>
        <w:pStyle w:val="NormalText"/>
      </w:pPr>
      <w:r>
        <w:t>35) The payment of re</w:t>
      </w:r>
      <w:r>
        <w:t>nt each month for office space would:</w:t>
      </w:r>
    </w:p>
    <w:p w14:paraId="52CD28DA" w14:textId="77777777" w:rsidR="00000000" w:rsidRDefault="00E322BE">
      <w:pPr>
        <w:pStyle w:val="NormalText"/>
      </w:pPr>
      <w:r>
        <w:t>A) increase total assets.</w:t>
      </w:r>
    </w:p>
    <w:p w14:paraId="23A510A2" w14:textId="77777777" w:rsidR="00000000" w:rsidRDefault="00E322BE">
      <w:pPr>
        <w:pStyle w:val="NormalText"/>
      </w:pPr>
      <w:r>
        <w:t>B) increase owner's equity.</w:t>
      </w:r>
    </w:p>
    <w:p w14:paraId="0E7BDDBD" w14:textId="77777777" w:rsidR="00000000" w:rsidRDefault="00E322BE">
      <w:pPr>
        <w:pStyle w:val="NormalText"/>
      </w:pPr>
      <w:r>
        <w:t>C) decrease liabilities.</w:t>
      </w:r>
    </w:p>
    <w:p w14:paraId="40F648B1" w14:textId="77777777" w:rsidR="00000000" w:rsidRDefault="00E322BE">
      <w:pPr>
        <w:pStyle w:val="NormalText"/>
      </w:pPr>
      <w:r>
        <w:t>D) increase expenses.</w:t>
      </w:r>
    </w:p>
    <w:p w14:paraId="434F8E82" w14:textId="77777777" w:rsidR="00000000" w:rsidRDefault="00E322BE">
      <w:pPr>
        <w:pStyle w:val="NormalText"/>
      </w:pPr>
      <w:r>
        <w:t>Answer:  D</w:t>
      </w:r>
    </w:p>
    <w:p w14:paraId="5E1AF3C1" w14:textId="2B901E0D" w:rsidR="00000000" w:rsidRDefault="00192B66">
      <w:pPr>
        <w:pStyle w:val="NormalText"/>
      </w:pPr>
      <w:r>
        <w:t>Diff: 2    Type</w:t>
      </w:r>
      <w:r w:rsidR="00E322BE">
        <w:t>: MC</w:t>
      </w:r>
    </w:p>
    <w:p w14:paraId="4B062DD8" w14:textId="77777777" w:rsidR="00000000" w:rsidRDefault="00E322BE">
      <w:pPr>
        <w:pStyle w:val="NormalText"/>
      </w:pPr>
      <w:r>
        <w:t>CPA Competency:  1.3.1 Prepares financial statements</w:t>
      </w:r>
    </w:p>
    <w:p w14:paraId="4719A58A" w14:textId="77777777" w:rsidR="00000000" w:rsidRDefault="00E322BE">
      <w:pPr>
        <w:pStyle w:val="NormalText"/>
      </w:pPr>
      <w:r>
        <w:t>Objective:  1-4 Use the accounting e</w:t>
      </w:r>
      <w:r>
        <w:t>quation to analyze business transactions</w:t>
      </w:r>
    </w:p>
    <w:p w14:paraId="3DF07274" w14:textId="77777777" w:rsidR="00000000" w:rsidRDefault="00E322BE">
      <w:pPr>
        <w:pStyle w:val="NormalText"/>
      </w:pPr>
      <w:r>
        <w:t>Knowledge Taxon.:  Conceptual</w:t>
      </w:r>
    </w:p>
    <w:p w14:paraId="4C63A561" w14:textId="77777777" w:rsidR="00000000" w:rsidRDefault="00E322BE">
      <w:pPr>
        <w:pStyle w:val="NormalText"/>
      </w:pPr>
      <w:r>
        <w:t>Cognitive Taxon.:  Remember</w:t>
      </w:r>
    </w:p>
    <w:p w14:paraId="25CC60E4" w14:textId="77777777" w:rsidR="00000000" w:rsidRDefault="00E322BE">
      <w:pPr>
        <w:pStyle w:val="NormalText"/>
      </w:pPr>
    </w:p>
    <w:p w14:paraId="2CADDED3" w14:textId="77777777" w:rsidR="00000000" w:rsidRDefault="00E322BE">
      <w:pPr>
        <w:pStyle w:val="NormalText"/>
      </w:pPr>
      <w:r>
        <w:lastRenderedPageBreak/>
        <w:t>36) A cash investment into the business by the owner would:</w:t>
      </w:r>
    </w:p>
    <w:p w14:paraId="254A0FE2" w14:textId="77777777" w:rsidR="00000000" w:rsidRDefault="00E322BE">
      <w:pPr>
        <w:pStyle w:val="NormalText"/>
      </w:pPr>
      <w:r>
        <w:t xml:space="preserve">A) </w:t>
      </w:r>
      <w:r>
        <w:t>increase liabilities and increase owner's equity.</w:t>
      </w:r>
    </w:p>
    <w:p w14:paraId="255012AA" w14:textId="77777777" w:rsidR="00000000" w:rsidRDefault="00E322BE">
      <w:pPr>
        <w:pStyle w:val="NormalText"/>
      </w:pPr>
      <w:r>
        <w:t>B) increase total assets and decrease owner's equity.</w:t>
      </w:r>
    </w:p>
    <w:p w14:paraId="0BE8DB21" w14:textId="77777777" w:rsidR="00000000" w:rsidRDefault="00E322BE">
      <w:pPr>
        <w:pStyle w:val="NormalText"/>
      </w:pPr>
      <w:r>
        <w:t>C) increase owner's equity and increase total assets.</w:t>
      </w:r>
    </w:p>
    <w:p w14:paraId="7F2B2C85" w14:textId="77777777" w:rsidR="00000000" w:rsidRDefault="00E322BE">
      <w:pPr>
        <w:pStyle w:val="NormalText"/>
      </w:pPr>
      <w:r>
        <w:t>D) increase total assets and decrease liabilities.</w:t>
      </w:r>
    </w:p>
    <w:p w14:paraId="3657D89D" w14:textId="77777777" w:rsidR="00000000" w:rsidRDefault="00E322BE">
      <w:pPr>
        <w:pStyle w:val="NormalText"/>
      </w:pPr>
      <w:r>
        <w:t>Answer:  C</w:t>
      </w:r>
    </w:p>
    <w:p w14:paraId="631DC0E5" w14:textId="1DE7322F" w:rsidR="00000000" w:rsidRDefault="00192B66">
      <w:pPr>
        <w:pStyle w:val="NormalText"/>
      </w:pPr>
      <w:r>
        <w:t>Diff: 2    Type</w:t>
      </w:r>
      <w:r w:rsidR="00E322BE">
        <w:t>: MC</w:t>
      </w:r>
    </w:p>
    <w:p w14:paraId="077E046F" w14:textId="77777777" w:rsidR="00000000" w:rsidRDefault="00E322BE">
      <w:pPr>
        <w:pStyle w:val="NormalText"/>
      </w:pPr>
      <w:r>
        <w:t>CPA Competency:  1.</w:t>
      </w:r>
      <w:r>
        <w:t>3.1 Prepares financial statements</w:t>
      </w:r>
    </w:p>
    <w:p w14:paraId="087CD7BE" w14:textId="77777777" w:rsidR="00000000" w:rsidRDefault="00E322BE">
      <w:pPr>
        <w:pStyle w:val="NormalText"/>
      </w:pPr>
      <w:r>
        <w:t>Objective:  1-4 Use the accounting equation to analyze business transactions</w:t>
      </w:r>
    </w:p>
    <w:p w14:paraId="386D3717" w14:textId="77777777" w:rsidR="00000000" w:rsidRDefault="00E322BE">
      <w:pPr>
        <w:pStyle w:val="NormalText"/>
      </w:pPr>
      <w:r>
        <w:t>Knowledge Taxon.:  Conceptual</w:t>
      </w:r>
    </w:p>
    <w:p w14:paraId="50E7477E" w14:textId="77777777" w:rsidR="00000000" w:rsidRDefault="00E322BE">
      <w:pPr>
        <w:pStyle w:val="NormalText"/>
      </w:pPr>
      <w:r>
        <w:t>Cognitive Taxon.:  Remember</w:t>
      </w:r>
    </w:p>
    <w:p w14:paraId="53AE9A51" w14:textId="77777777" w:rsidR="00000000" w:rsidRDefault="00E322BE">
      <w:pPr>
        <w:pStyle w:val="NormalText"/>
      </w:pPr>
    </w:p>
    <w:p w14:paraId="6C6304B1" w14:textId="77777777" w:rsidR="00000000" w:rsidRDefault="00E322BE">
      <w:pPr>
        <w:pStyle w:val="NormalText"/>
      </w:pPr>
      <w:r>
        <w:t>37) An owner investment of office furniture into the business would:</w:t>
      </w:r>
    </w:p>
    <w:p w14:paraId="2DB7F064" w14:textId="77777777" w:rsidR="00000000" w:rsidRDefault="00E322BE">
      <w:pPr>
        <w:pStyle w:val="NormalText"/>
      </w:pPr>
      <w:r>
        <w:t>A) decrease owner</w:t>
      </w:r>
      <w:r>
        <w:t>'s equity and decrease liabilities.</w:t>
      </w:r>
    </w:p>
    <w:p w14:paraId="048DEA00" w14:textId="77777777" w:rsidR="00000000" w:rsidRDefault="00E322BE">
      <w:pPr>
        <w:pStyle w:val="NormalText"/>
      </w:pPr>
      <w:r>
        <w:t>B) increase total assets and increase liabilities.</w:t>
      </w:r>
    </w:p>
    <w:p w14:paraId="5356A1EB" w14:textId="77777777" w:rsidR="00000000" w:rsidRDefault="00E322BE">
      <w:pPr>
        <w:pStyle w:val="NormalText"/>
      </w:pPr>
      <w:r>
        <w:t>C) increase owner's equity and increase total assets.</w:t>
      </w:r>
    </w:p>
    <w:p w14:paraId="3D8E9CBF" w14:textId="77777777" w:rsidR="00000000" w:rsidRDefault="00E322BE">
      <w:pPr>
        <w:pStyle w:val="NormalText"/>
      </w:pPr>
      <w:r>
        <w:t>D) decrease owner's equity and increase liabilities.</w:t>
      </w:r>
    </w:p>
    <w:p w14:paraId="23202634" w14:textId="77777777" w:rsidR="00000000" w:rsidRDefault="00E322BE">
      <w:pPr>
        <w:pStyle w:val="NormalText"/>
      </w:pPr>
      <w:r>
        <w:t>Answer:  C</w:t>
      </w:r>
    </w:p>
    <w:p w14:paraId="23665210" w14:textId="5CA0E4F7" w:rsidR="00000000" w:rsidRDefault="00192B66">
      <w:pPr>
        <w:pStyle w:val="NormalText"/>
      </w:pPr>
      <w:r>
        <w:t>Diff: 2    Type</w:t>
      </w:r>
      <w:r w:rsidR="00E322BE">
        <w:t>: MC</w:t>
      </w:r>
    </w:p>
    <w:p w14:paraId="2766F9FE" w14:textId="77777777" w:rsidR="00000000" w:rsidRDefault="00E322BE">
      <w:pPr>
        <w:pStyle w:val="NormalText"/>
      </w:pPr>
      <w:r>
        <w:t>CPA Competency:  1.3.1 Prepares fi</w:t>
      </w:r>
      <w:r>
        <w:t>nancial statements</w:t>
      </w:r>
    </w:p>
    <w:p w14:paraId="3491585F" w14:textId="77777777" w:rsidR="00000000" w:rsidRDefault="00E322BE">
      <w:pPr>
        <w:pStyle w:val="NormalText"/>
      </w:pPr>
      <w:r>
        <w:t>Objective:  1-4 Use the accounting equation to analyze business transactions</w:t>
      </w:r>
    </w:p>
    <w:p w14:paraId="46F7F8D9" w14:textId="77777777" w:rsidR="00000000" w:rsidRDefault="00E322BE">
      <w:pPr>
        <w:pStyle w:val="NormalText"/>
      </w:pPr>
      <w:r>
        <w:t>Knowledge Taxon.:  Conceptual</w:t>
      </w:r>
    </w:p>
    <w:p w14:paraId="3212697C" w14:textId="77777777" w:rsidR="00000000" w:rsidRDefault="00E322BE">
      <w:pPr>
        <w:pStyle w:val="NormalText"/>
      </w:pPr>
      <w:r>
        <w:t>Cognitive Taxon.:  Remember</w:t>
      </w:r>
    </w:p>
    <w:p w14:paraId="07658CEC" w14:textId="77777777" w:rsidR="00000000" w:rsidRDefault="00E322BE">
      <w:pPr>
        <w:pStyle w:val="NormalText"/>
      </w:pPr>
    </w:p>
    <w:p w14:paraId="5DDBE92A" w14:textId="77777777" w:rsidR="00000000" w:rsidRDefault="00E322BE">
      <w:pPr>
        <w:pStyle w:val="NormalText"/>
      </w:pPr>
      <w:r>
        <w:t>38) Purchasing office equipment on account would:</w:t>
      </w:r>
    </w:p>
    <w:p w14:paraId="588CC945" w14:textId="77777777" w:rsidR="00000000" w:rsidRDefault="00E322BE">
      <w:pPr>
        <w:pStyle w:val="NormalText"/>
      </w:pPr>
      <w:r>
        <w:t>A) increase total assets and increase liabilities.</w:t>
      </w:r>
    </w:p>
    <w:p w14:paraId="2C12542E" w14:textId="77777777" w:rsidR="00000000" w:rsidRDefault="00E322BE">
      <w:pPr>
        <w:pStyle w:val="NormalText"/>
      </w:pPr>
      <w:r>
        <w:t>B) increase total assets and decrease owner's equity.</w:t>
      </w:r>
    </w:p>
    <w:p w14:paraId="563422B4" w14:textId="77777777" w:rsidR="00000000" w:rsidRDefault="00E322BE">
      <w:pPr>
        <w:pStyle w:val="NormalText"/>
      </w:pPr>
      <w:r>
        <w:t>C) have no effect on total assets or liabilities.</w:t>
      </w:r>
    </w:p>
    <w:p w14:paraId="292443DC" w14:textId="77777777" w:rsidR="00000000" w:rsidRDefault="00E322BE">
      <w:pPr>
        <w:pStyle w:val="NormalText"/>
      </w:pPr>
      <w:r>
        <w:t>D) increase liabilities and decrease owner's equity.</w:t>
      </w:r>
    </w:p>
    <w:p w14:paraId="6F4C1B0C" w14:textId="77777777" w:rsidR="00000000" w:rsidRDefault="00E322BE">
      <w:pPr>
        <w:pStyle w:val="NormalText"/>
      </w:pPr>
      <w:r>
        <w:t>Answer:  A</w:t>
      </w:r>
    </w:p>
    <w:p w14:paraId="55B68A2D" w14:textId="02D192E9" w:rsidR="00000000" w:rsidRDefault="00192B66">
      <w:pPr>
        <w:pStyle w:val="NormalText"/>
      </w:pPr>
      <w:r>
        <w:t>Diff: 2    Type</w:t>
      </w:r>
      <w:r w:rsidR="00E322BE">
        <w:t>: MC</w:t>
      </w:r>
    </w:p>
    <w:p w14:paraId="56DFD310" w14:textId="77777777" w:rsidR="00000000" w:rsidRDefault="00E322BE">
      <w:pPr>
        <w:pStyle w:val="NormalText"/>
      </w:pPr>
      <w:r>
        <w:t xml:space="preserve">CPA Competency:  </w:t>
      </w:r>
      <w:r>
        <w:t>1.3.1 Prepares financial statements</w:t>
      </w:r>
    </w:p>
    <w:p w14:paraId="63B0EA2C" w14:textId="77777777" w:rsidR="00000000" w:rsidRDefault="00E322BE">
      <w:pPr>
        <w:pStyle w:val="NormalText"/>
      </w:pPr>
      <w:r>
        <w:t>Objective:  1-4 Use the accounting equation to analyze business transactions</w:t>
      </w:r>
    </w:p>
    <w:p w14:paraId="15148044" w14:textId="77777777" w:rsidR="00000000" w:rsidRDefault="00E322BE">
      <w:pPr>
        <w:pStyle w:val="NormalText"/>
      </w:pPr>
      <w:r>
        <w:t>Knowledge Taxon.:  Conceptual</w:t>
      </w:r>
    </w:p>
    <w:p w14:paraId="4E8961DB" w14:textId="77777777" w:rsidR="00000000" w:rsidRDefault="00E322BE">
      <w:pPr>
        <w:pStyle w:val="NormalText"/>
      </w:pPr>
      <w:r>
        <w:t>Cognitive Taxon.:  Remember</w:t>
      </w:r>
    </w:p>
    <w:p w14:paraId="077BEE65" w14:textId="77777777" w:rsidR="00000000" w:rsidRDefault="00E322BE">
      <w:pPr>
        <w:pStyle w:val="NormalText"/>
      </w:pPr>
    </w:p>
    <w:p w14:paraId="38755862" w14:textId="77777777" w:rsidR="00000000" w:rsidRDefault="00E322BE">
      <w:pPr>
        <w:pStyle w:val="NormalText"/>
      </w:pPr>
      <w:r>
        <w:t>39) Purchasing supplies for cash would:</w:t>
      </w:r>
    </w:p>
    <w:p w14:paraId="08CC6A37" w14:textId="77777777" w:rsidR="00000000" w:rsidRDefault="00E322BE">
      <w:pPr>
        <w:pStyle w:val="NormalText"/>
      </w:pPr>
      <w:r>
        <w:t>A) decrease total assets and decrease owner'</w:t>
      </w:r>
      <w:r>
        <w:t>s equity.</w:t>
      </w:r>
    </w:p>
    <w:p w14:paraId="251385D1" w14:textId="77777777" w:rsidR="00000000" w:rsidRDefault="00E322BE">
      <w:pPr>
        <w:pStyle w:val="NormalText"/>
      </w:pPr>
      <w:r>
        <w:t>B) increase total assets and increase liabilities.</w:t>
      </w:r>
    </w:p>
    <w:p w14:paraId="7901617D" w14:textId="77777777" w:rsidR="00000000" w:rsidRDefault="00E322BE">
      <w:pPr>
        <w:pStyle w:val="NormalText"/>
      </w:pPr>
      <w:r>
        <w:t>C) decrease liabilities and decrease total assets.</w:t>
      </w:r>
    </w:p>
    <w:p w14:paraId="4505EBF3" w14:textId="77777777" w:rsidR="00000000" w:rsidRDefault="00E322BE">
      <w:pPr>
        <w:pStyle w:val="NormalText"/>
      </w:pPr>
      <w:r>
        <w:t>D) have no effect on total assets.</w:t>
      </w:r>
    </w:p>
    <w:p w14:paraId="0F39A6B7" w14:textId="77777777" w:rsidR="00000000" w:rsidRDefault="00E322BE">
      <w:pPr>
        <w:pStyle w:val="NormalText"/>
      </w:pPr>
      <w:r>
        <w:t>Answer:  D</w:t>
      </w:r>
    </w:p>
    <w:p w14:paraId="31BD815D" w14:textId="6C2FC787" w:rsidR="00000000" w:rsidRDefault="00192B66">
      <w:pPr>
        <w:pStyle w:val="NormalText"/>
      </w:pPr>
      <w:r>
        <w:t>Diff: 2    Type</w:t>
      </w:r>
      <w:r w:rsidR="00E322BE">
        <w:t>: MC</w:t>
      </w:r>
    </w:p>
    <w:p w14:paraId="4E18A02E" w14:textId="77777777" w:rsidR="00000000" w:rsidRDefault="00E322BE">
      <w:pPr>
        <w:pStyle w:val="NormalText"/>
      </w:pPr>
      <w:r>
        <w:t>CPA Competency:  1.3.1 Prepares financial statements</w:t>
      </w:r>
    </w:p>
    <w:p w14:paraId="21C5E4EC" w14:textId="77777777" w:rsidR="00000000" w:rsidRDefault="00E322BE">
      <w:pPr>
        <w:pStyle w:val="NormalText"/>
      </w:pPr>
      <w:r>
        <w:t>Objective:  1-4 Use the acco</w:t>
      </w:r>
      <w:r>
        <w:t>unting equation to analyze business transactions</w:t>
      </w:r>
    </w:p>
    <w:p w14:paraId="3FEBEDE7" w14:textId="77777777" w:rsidR="00000000" w:rsidRDefault="00E322BE">
      <w:pPr>
        <w:pStyle w:val="NormalText"/>
      </w:pPr>
      <w:r>
        <w:t>Knowledge Taxon.:  Conceptual</w:t>
      </w:r>
    </w:p>
    <w:p w14:paraId="59128B49" w14:textId="77777777" w:rsidR="00000000" w:rsidRDefault="00E322BE">
      <w:pPr>
        <w:pStyle w:val="NormalText"/>
      </w:pPr>
      <w:r>
        <w:t>Cognitive Taxon.:  Remember</w:t>
      </w:r>
    </w:p>
    <w:p w14:paraId="37765D97" w14:textId="77777777" w:rsidR="00000000" w:rsidRDefault="00E322BE">
      <w:pPr>
        <w:pStyle w:val="NormalText"/>
      </w:pPr>
    </w:p>
    <w:p w14:paraId="52F13D2D" w14:textId="77777777" w:rsidR="00000000" w:rsidRDefault="00E322BE">
      <w:pPr>
        <w:pStyle w:val="NormalText"/>
      </w:pPr>
      <w:r>
        <w:lastRenderedPageBreak/>
        <w:t>40) Purchasing a building for $120,000 by paying cash of $30,000 and obtaining a mortgage for $90,000 would:</w:t>
      </w:r>
    </w:p>
    <w:p w14:paraId="0BC4C097" w14:textId="77777777" w:rsidR="00000000" w:rsidRDefault="00E322BE">
      <w:pPr>
        <w:pStyle w:val="NormalText"/>
      </w:pPr>
      <w:r>
        <w:t>A) increase assets and increase liabili</w:t>
      </w:r>
      <w:r>
        <w:t>ties by $90,000.</w:t>
      </w:r>
    </w:p>
    <w:p w14:paraId="161D2126" w14:textId="77777777" w:rsidR="00000000" w:rsidRDefault="00E322BE">
      <w:pPr>
        <w:pStyle w:val="NormalText"/>
      </w:pPr>
      <w:r>
        <w:t>B) increase owner's equity by $90,000.</w:t>
      </w:r>
    </w:p>
    <w:p w14:paraId="768D5C6F" w14:textId="77777777" w:rsidR="00000000" w:rsidRDefault="00E322BE">
      <w:pPr>
        <w:pStyle w:val="NormalText"/>
      </w:pPr>
      <w:r>
        <w:t>C) increase liabilities by $30,000.</w:t>
      </w:r>
    </w:p>
    <w:p w14:paraId="281FFFEB" w14:textId="77777777" w:rsidR="00000000" w:rsidRDefault="00E322BE">
      <w:pPr>
        <w:pStyle w:val="NormalText"/>
      </w:pPr>
      <w:r>
        <w:t>D) decrease assets and decrease liabilities by $30,000.</w:t>
      </w:r>
    </w:p>
    <w:p w14:paraId="6EA99BEE" w14:textId="77777777" w:rsidR="00000000" w:rsidRDefault="00E322BE">
      <w:pPr>
        <w:pStyle w:val="NormalText"/>
      </w:pPr>
      <w:r>
        <w:t>Answer:  A</w:t>
      </w:r>
    </w:p>
    <w:p w14:paraId="7BCFF730" w14:textId="2DB76F6A" w:rsidR="00000000" w:rsidRDefault="00192B66">
      <w:pPr>
        <w:pStyle w:val="NormalText"/>
      </w:pPr>
      <w:r>
        <w:t>Diff: 3    Type</w:t>
      </w:r>
      <w:r w:rsidR="00E322BE">
        <w:t>: MC</w:t>
      </w:r>
    </w:p>
    <w:p w14:paraId="744AE4D8" w14:textId="77777777" w:rsidR="00000000" w:rsidRDefault="00E322BE">
      <w:pPr>
        <w:pStyle w:val="NormalText"/>
      </w:pPr>
      <w:r>
        <w:t>CPA Competency:  1.3.1 Prepares financial statements</w:t>
      </w:r>
    </w:p>
    <w:p w14:paraId="783A2EC6" w14:textId="77777777" w:rsidR="00000000" w:rsidRDefault="00E322BE">
      <w:pPr>
        <w:pStyle w:val="NormalText"/>
      </w:pPr>
      <w:r>
        <w:t>Objective:  1-4 Use the acc</w:t>
      </w:r>
      <w:r>
        <w:t>ounting equation to analyze business transactions</w:t>
      </w:r>
    </w:p>
    <w:p w14:paraId="6B2148F4" w14:textId="77777777" w:rsidR="00000000" w:rsidRDefault="00E322BE">
      <w:pPr>
        <w:pStyle w:val="NormalText"/>
      </w:pPr>
      <w:r>
        <w:t>Knowledge Taxon.:  Conceptual</w:t>
      </w:r>
    </w:p>
    <w:p w14:paraId="76F8AF8C" w14:textId="77777777" w:rsidR="00000000" w:rsidRDefault="00E322BE">
      <w:pPr>
        <w:pStyle w:val="NormalText"/>
      </w:pPr>
      <w:r>
        <w:t>Cognitive Taxon.:  Remember</w:t>
      </w:r>
    </w:p>
    <w:p w14:paraId="3D739841" w14:textId="77777777" w:rsidR="00000000" w:rsidRDefault="00E322BE">
      <w:pPr>
        <w:pStyle w:val="NormalText"/>
      </w:pPr>
    </w:p>
    <w:p w14:paraId="16A4BBF9" w14:textId="77777777" w:rsidR="00000000" w:rsidRDefault="00E322BE">
      <w:pPr>
        <w:pStyle w:val="NormalText"/>
      </w:pPr>
      <w:r>
        <w:t xml:space="preserve">41) </w:t>
      </w:r>
      <w:r>
        <w:t>Purchasing a building for $150,000 by paying cash of $30,000 and obtaining a mortgage for $120,000 would:</w:t>
      </w:r>
    </w:p>
    <w:p w14:paraId="48CC0870" w14:textId="77777777" w:rsidR="00000000" w:rsidRDefault="00E322BE">
      <w:pPr>
        <w:pStyle w:val="NormalText"/>
      </w:pPr>
      <w:r>
        <w:t>A) increase assets and liabilities by $150,000.</w:t>
      </w:r>
    </w:p>
    <w:p w14:paraId="566C8761" w14:textId="77777777" w:rsidR="00000000" w:rsidRDefault="00E322BE">
      <w:pPr>
        <w:pStyle w:val="NormalText"/>
      </w:pPr>
      <w:r>
        <w:t>B) increase liabilities by $120,000.</w:t>
      </w:r>
    </w:p>
    <w:p w14:paraId="1C927426" w14:textId="77777777" w:rsidR="00000000" w:rsidRDefault="00E322BE">
      <w:pPr>
        <w:pStyle w:val="NormalText"/>
      </w:pPr>
      <w:r>
        <w:t>C) increase liabilities by $30,000.</w:t>
      </w:r>
    </w:p>
    <w:p w14:paraId="397E9C76" w14:textId="77777777" w:rsidR="00000000" w:rsidRDefault="00E322BE">
      <w:pPr>
        <w:pStyle w:val="NormalText"/>
      </w:pPr>
      <w:r>
        <w:t>D) decrease assets and liabil</w:t>
      </w:r>
      <w:r>
        <w:t>ities by $120,000.</w:t>
      </w:r>
    </w:p>
    <w:p w14:paraId="49453FB8" w14:textId="77777777" w:rsidR="00000000" w:rsidRDefault="00E322BE">
      <w:pPr>
        <w:pStyle w:val="NormalText"/>
      </w:pPr>
      <w:r>
        <w:t>Answer:  B</w:t>
      </w:r>
    </w:p>
    <w:p w14:paraId="00AA626B" w14:textId="599FAFB2" w:rsidR="00000000" w:rsidRDefault="00192B66">
      <w:pPr>
        <w:pStyle w:val="NormalText"/>
      </w:pPr>
      <w:r>
        <w:t>Diff: 3    Type</w:t>
      </w:r>
      <w:r w:rsidR="00E322BE">
        <w:t>: MC</w:t>
      </w:r>
    </w:p>
    <w:p w14:paraId="238E5DEB" w14:textId="77777777" w:rsidR="00000000" w:rsidRDefault="00E322BE">
      <w:pPr>
        <w:pStyle w:val="NormalText"/>
      </w:pPr>
      <w:r>
        <w:t>CPA Competency:  1.3.1 Prepares financial statements</w:t>
      </w:r>
    </w:p>
    <w:p w14:paraId="27B5B8F2" w14:textId="77777777" w:rsidR="00000000" w:rsidRDefault="00E322BE">
      <w:pPr>
        <w:pStyle w:val="NormalText"/>
      </w:pPr>
      <w:r>
        <w:t>Objective:  1-4 Use the accounting equation to analyze business transactions</w:t>
      </w:r>
    </w:p>
    <w:p w14:paraId="0184E037" w14:textId="77777777" w:rsidR="00000000" w:rsidRDefault="00E322BE">
      <w:pPr>
        <w:pStyle w:val="NormalText"/>
      </w:pPr>
      <w:r>
        <w:t>Knowledge Taxon.:  Conceptual</w:t>
      </w:r>
    </w:p>
    <w:p w14:paraId="619A53F7" w14:textId="77777777" w:rsidR="00000000" w:rsidRDefault="00E322BE">
      <w:pPr>
        <w:pStyle w:val="NormalText"/>
      </w:pPr>
      <w:r>
        <w:t>Cognitive Taxon.:  Remember</w:t>
      </w:r>
    </w:p>
    <w:p w14:paraId="789412D7" w14:textId="77777777" w:rsidR="00000000" w:rsidRDefault="00E322BE">
      <w:pPr>
        <w:pStyle w:val="NormalText"/>
      </w:pPr>
    </w:p>
    <w:p w14:paraId="63A3C993" w14:textId="77777777" w:rsidR="00000000" w:rsidRDefault="00E322BE">
      <w:pPr>
        <w:pStyle w:val="NormalText"/>
      </w:pPr>
      <w:r>
        <w:t>42) Receiving cash f</w:t>
      </w:r>
      <w:r>
        <w:t>rom a customer in payment of an account receivable would:</w:t>
      </w:r>
    </w:p>
    <w:p w14:paraId="1D78F5D4" w14:textId="77777777" w:rsidR="00000000" w:rsidRDefault="00E322BE">
      <w:pPr>
        <w:pStyle w:val="NormalText"/>
      </w:pPr>
      <w:r>
        <w:t>A) decrease total assets and increase owner's equity.</w:t>
      </w:r>
    </w:p>
    <w:p w14:paraId="447B8F4C" w14:textId="77777777" w:rsidR="00000000" w:rsidRDefault="00E322BE">
      <w:pPr>
        <w:pStyle w:val="NormalText"/>
      </w:pPr>
      <w:r>
        <w:t>B) increase owner's equity and increase liabilities.</w:t>
      </w:r>
    </w:p>
    <w:p w14:paraId="533522D0" w14:textId="77777777" w:rsidR="00000000" w:rsidRDefault="00E322BE">
      <w:pPr>
        <w:pStyle w:val="NormalText"/>
      </w:pPr>
      <w:r>
        <w:t>C) increase total assets and decrease liabilities.</w:t>
      </w:r>
    </w:p>
    <w:p w14:paraId="388554FD" w14:textId="77777777" w:rsidR="00000000" w:rsidRDefault="00E322BE">
      <w:pPr>
        <w:pStyle w:val="NormalText"/>
      </w:pPr>
      <w:r>
        <w:t>D) have no effect on total assets or own</w:t>
      </w:r>
      <w:r>
        <w:t>er's equity.</w:t>
      </w:r>
    </w:p>
    <w:p w14:paraId="6E1A3610" w14:textId="77777777" w:rsidR="00000000" w:rsidRDefault="00E322BE">
      <w:pPr>
        <w:pStyle w:val="NormalText"/>
      </w:pPr>
      <w:r>
        <w:t>Answer:  D</w:t>
      </w:r>
    </w:p>
    <w:p w14:paraId="7E9900F0" w14:textId="106DE948" w:rsidR="00000000" w:rsidRDefault="00192B66">
      <w:pPr>
        <w:pStyle w:val="NormalText"/>
      </w:pPr>
      <w:r>
        <w:t>Diff: 2    Type</w:t>
      </w:r>
      <w:r w:rsidR="00E322BE">
        <w:t>: MC</w:t>
      </w:r>
    </w:p>
    <w:p w14:paraId="4EC60494" w14:textId="77777777" w:rsidR="00000000" w:rsidRDefault="00E322BE">
      <w:pPr>
        <w:pStyle w:val="NormalText"/>
      </w:pPr>
      <w:r>
        <w:t>CPA Competency:  1.3.1 Prepares financial statements</w:t>
      </w:r>
    </w:p>
    <w:p w14:paraId="1DAA7251" w14:textId="77777777" w:rsidR="00000000" w:rsidRDefault="00E322BE">
      <w:pPr>
        <w:pStyle w:val="NormalText"/>
      </w:pPr>
      <w:r>
        <w:t>Objective:  1-4 Use the accounting equation to analyze business transactions</w:t>
      </w:r>
    </w:p>
    <w:p w14:paraId="2EF04B05" w14:textId="77777777" w:rsidR="00000000" w:rsidRDefault="00E322BE">
      <w:pPr>
        <w:pStyle w:val="NormalText"/>
      </w:pPr>
      <w:r>
        <w:t>Knowledge Taxon.:  Conceptual</w:t>
      </w:r>
    </w:p>
    <w:p w14:paraId="537ABE21" w14:textId="77777777" w:rsidR="00000000" w:rsidRDefault="00E322BE">
      <w:pPr>
        <w:pStyle w:val="NormalText"/>
      </w:pPr>
      <w:r>
        <w:t>Cognitive Taxon.:  Remember</w:t>
      </w:r>
    </w:p>
    <w:p w14:paraId="26DCE47C" w14:textId="77777777" w:rsidR="00000000" w:rsidRDefault="00E322BE">
      <w:pPr>
        <w:pStyle w:val="NormalText"/>
      </w:pPr>
    </w:p>
    <w:p w14:paraId="0883EA49" w14:textId="77777777" w:rsidR="005D3EF2" w:rsidRDefault="005D3EF2">
      <w:pPr>
        <w:rPr>
          <w:rFonts w:ascii="Palatino Linotype" w:hAnsi="Palatino Linotype" w:cs="Palatino Linotype"/>
          <w:color w:val="000000"/>
          <w:sz w:val="20"/>
          <w:szCs w:val="20"/>
        </w:rPr>
      </w:pPr>
      <w:r>
        <w:br w:type="page"/>
      </w:r>
    </w:p>
    <w:p w14:paraId="0336437D" w14:textId="266EECEC" w:rsidR="00000000" w:rsidRDefault="00E322BE">
      <w:pPr>
        <w:pStyle w:val="NormalText"/>
      </w:pPr>
      <w:r>
        <w:lastRenderedPageBreak/>
        <w:t>43) A cash payment of an a</w:t>
      </w:r>
      <w:r>
        <w:t>ccount payable would:</w:t>
      </w:r>
    </w:p>
    <w:p w14:paraId="53C7CF1A" w14:textId="77777777" w:rsidR="00000000" w:rsidRDefault="00E322BE">
      <w:pPr>
        <w:pStyle w:val="NormalText"/>
      </w:pPr>
      <w:r>
        <w:t>A) decrease total assets and decrease owner's equity.</w:t>
      </w:r>
    </w:p>
    <w:p w14:paraId="3360F73C" w14:textId="77777777" w:rsidR="00000000" w:rsidRDefault="00E322BE">
      <w:pPr>
        <w:pStyle w:val="NormalText"/>
      </w:pPr>
      <w:r>
        <w:t>B) increase total assets and decrease liabilities.</w:t>
      </w:r>
    </w:p>
    <w:p w14:paraId="29F97AA9" w14:textId="77777777" w:rsidR="00000000" w:rsidRDefault="00E322BE">
      <w:pPr>
        <w:pStyle w:val="NormalText"/>
      </w:pPr>
      <w:r>
        <w:t>C) have no effect on total assets.</w:t>
      </w:r>
    </w:p>
    <w:p w14:paraId="62E37245" w14:textId="77777777" w:rsidR="00000000" w:rsidRDefault="00E322BE">
      <w:pPr>
        <w:pStyle w:val="NormalText"/>
      </w:pPr>
      <w:r>
        <w:t>D) decrease liabilities and decrease assets.</w:t>
      </w:r>
    </w:p>
    <w:p w14:paraId="4AA3A8D7" w14:textId="77777777" w:rsidR="00000000" w:rsidRDefault="00E322BE">
      <w:pPr>
        <w:pStyle w:val="NormalText"/>
      </w:pPr>
      <w:r>
        <w:t>Answer:  D</w:t>
      </w:r>
    </w:p>
    <w:p w14:paraId="03912FE7" w14:textId="52D15190" w:rsidR="00000000" w:rsidRDefault="00192B66">
      <w:pPr>
        <w:pStyle w:val="NormalText"/>
      </w:pPr>
      <w:r>
        <w:t>Diff: 2    Type</w:t>
      </w:r>
      <w:r w:rsidR="00E322BE">
        <w:t>: MC</w:t>
      </w:r>
    </w:p>
    <w:p w14:paraId="73E764B1" w14:textId="77777777" w:rsidR="00000000" w:rsidRDefault="00E322BE">
      <w:pPr>
        <w:pStyle w:val="NormalText"/>
      </w:pPr>
      <w:r>
        <w:t>CPA Competency:  1.3.1 Prepares financial statements</w:t>
      </w:r>
    </w:p>
    <w:p w14:paraId="0F0EC7D9" w14:textId="77777777" w:rsidR="00000000" w:rsidRDefault="00E322BE">
      <w:pPr>
        <w:pStyle w:val="NormalText"/>
      </w:pPr>
      <w:r>
        <w:t>Objective:  1-4 Use the accounting equation to analyze business transactions</w:t>
      </w:r>
    </w:p>
    <w:p w14:paraId="451598E3" w14:textId="77777777" w:rsidR="00000000" w:rsidRDefault="00E322BE">
      <w:pPr>
        <w:pStyle w:val="NormalText"/>
      </w:pPr>
      <w:r>
        <w:t>Knowledge Taxon.:  Conceptual</w:t>
      </w:r>
    </w:p>
    <w:p w14:paraId="68971A20" w14:textId="77777777" w:rsidR="00000000" w:rsidRDefault="00E322BE">
      <w:pPr>
        <w:pStyle w:val="NormalText"/>
      </w:pPr>
      <w:r>
        <w:t>Cognitive Taxon.:  Remember</w:t>
      </w:r>
    </w:p>
    <w:p w14:paraId="07D2196A" w14:textId="77777777" w:rsidR="00000000" w:rsidRDefault="00E322BE">
      <w:pPr>
        <w:pStyle w:val="NormalText"/>
      </w:pPr>
    </w:p>
    <w:p w14:paraId="2225BE8B" w14:textId="77777777" w:rsidR="00000000" w:rsidRDefault="00E322BE">
      <w:pPr>
        <w:pStyle w:val="NormalText"/>
      </w:pPr>
      <w:r>
        <w:t>44) A withdrawal of cash for personal use by an owner would:</w:t>
      </w:r>
    </w:p>
    <w:p w14:paraId="1D0B9578" w14:textId="77777777" w:rsidR="00000000" w:rsidRDefault="00E322BE">
      <w:pPr>
        <w:pStyle w:val="NormalText"/>
      </w:pPr>
      <w:r>
        <w:t>A) dec</w:t>
      </w:r>
      <w:r>
        <w:t>rease total assets and decrease owner's equity.</w:t>
      </w:r>
    </w:p>
    <w:p w14:paraId="6071CE32" w14:textId="77777777" w:rsidR="00000000" w:rsidRDefault="00E322BE">
      <w:pPr>
        <w:pStyle w:val="NormalText"/>
      </w:pPr>
      <w:r>
        <w:t>B) increase owner's equity and increase liabilities.</w:t>
      </w:r>
    </w:p>
    <w:p w14:paraId="09003773" w14:textId="77777777" w:rsidR="00000000" w:rsidRDefault="00E322BE">
      <w:pPr>
        <w:pStyle w:val="NormalText"/>
      </w:pPr>
      <w:r>
        <w:t>C) decrease total assets and increase owner's equity.</w:t>
      </w:r>
    </w:p>
    <w:p w14:paraId="685BDDBD" w14:textId="77777777" w:rsidR="00000000" w:rsidRDefault="00E322BE">
      <w:pPr>
        <w:pStyle w:val="NormalText"/>
      </w:pPr>
      <w:r>
        <w:t>D) increase total assets and decrease owner's equity.</w:t>
      </w:r>
    </w:p>
    <w:p w14:paraId="275686E2" w14:textId="77777777" w:rsidR="00000000" w:rsidRDefault="00E322BE">
      <w:pPr>
        <w:pStyle w:val="NormalText"/>
      </w:pPr>
      <w:r>
        <w:t>Answer:  A</w:t>
      </w:r>
    </w:p>
    <w:p w14:paraId="3D81632B" w14:textId="15190A49" w:rsidR="00000000" w:rsidRDefault="00192B66">
      <w:pPr>
        <w:pStyle w:val="NormalText"/>
      </w:pPr>
      <w:r>
        <w:t>Diff: 2    Type</w:t>
      </w:r>
      <w:r w:rsidR="00E322BE">
        <w:t>: MC</w:t>
      </w:r>
    </w:p>
    <w:p w14:paraId="27C64502" w14:textId="77777777" w:rsidR="00000000" w:rsidRDefault="00E322BE">
      <w:pPr>
        <w:pStyle w:val="NormalText"/>
      </w:pPr>
      <w:r>
        <w:t>CPA Competency:  1.</w:t>
      </w:r>
      <w:r>
        <w:t>3.1 Prepares financial statements</w:t>
      </w:r>
    </w:p>
    <w:p w14:paraId="7C523623" w14:textId="77777777" w:rsidR="00000000" w:rsidRDefault="00E322BE">
      <w:pPr>
        <w:pStyle w:val="NormalText"/>
      </w:pPr>
      <w:r>
        <w:t>Objective:  1-4 Use the accounting equation to analyze business transactions</w:t>
      </w:r>
    </w:p>
    <w:p w14:paraId="78F3E9CD" w14:textId="77777777" w:rsidR="00000000" w:rsidRDefault="00E322BE">
      <w:pPr>
        <w:pStyle w:val="NormalText"/>
      </w:pPr>
      <w:r>
        <w:t>Knowledge Taxon.:  Conceptual</w:t>
      </w:r>
    </w:p>
    <w:p w14:paraId="405D5EE0" w14:textId="77777777" w:rsidR="00000000" w:rsidRDefault="00E322BE">
      <w:pPr>
        <w:pStyle w:val="NormalText"/>
      </w:pPr>
      <w:r>
        <w:t>Cognitive Taxon.:  Remember</w:t>
      </w:r>
    </w:p>
    <w:p w14:paraId="590D8586" w14:textId="77777777" w:rsidR="00000000" w:rsidRDefault="00E322BE">
      <w:pPr>
        <w:pStyle w:val="NormalText"/>
      </w:pPr>
    </w:p>
    <w:p w14:paraId="76C850D3" w14:textId="77777777" w:rsidR="00000000" w:rsidRDefault="00E322BE">
      <w:pPr>
        <w:pStyle w:val="NormalText"/>
      </w:pPr>
      <w:r>
        <w:t>45) Borrowing money and signing a note payable would:</w:t>
      </w:r>
    </w:p>
    <w:p w14:paraId="7DD1A51C" w14:textId="77777777" w:rsidR="00000000" w:rsidRDefault="00E322BE">
      <w:pPr>
        <w:pStyle w:val="NormalText"/>
      </w:pPr>
      <w:r>
        <w:t>A) increase total assets and inc</w:t>
      </w:r>
      <w:r>
        <w:t>rease liabilities.</w:t>
      </w:r>
    </w:p>
    <w:p w14:paraId="6EB82A1D" w14:textId="77777777" w:rsidR="00000000" w:rsidRDefault="00E322BE">
      <w:pPr>
        <w:pStyle w:val="NormalText"/>
      </w:pPr>
      <w:r>
        <w:t>B) decrease liabilities and increase total assets.</w:t>
      </w:r>
    </w:p>
    <w:p w14:paraId="2A349FFC" w14:textId="77777777" w:rsidR="00000000" w:rsidRDefault="00E322BE">
      <w:pPr>
        <w:pStyle w:val="NormalText"/>
      </w:pPr>
      <w:r>
        <w:t>C) increase liabilities and increase owner's equity.</w:t>
      </w:r>
    </w:p>
    <w:p w14:paraId="3FEA4D5B" w14:textId="77777777" w:rsidR="00000000" w:rsidRDefault="00E322BE">
      <w:pPr>
        <w:pStyle w:val="NormalText"/>
      </w:pPr>
      <w:r>
        <w:t>D) increase total assets and increase owner's equity.</w:t>
      </w:r>
    </w:p>
    <w:p w14:paraId="1AA6687D" w14:textId="77777777" w:rsidR="00000000" w:rsidRDefault="00E322BE">
      <w:pPr>
        <w:pStyle w:val="NormalText"/>
      </w:pPr>
      <w:r>
        <w:t>Answer:  A</w:t>
      </w:r>
    </w:p>
    <w:p w14:paraId="7D03415F" w14:textId="79D7C45B" w:rsidR="00000000" w:rsidRDefault="00192B66">
      <w:pPr>
        <w:pStyle w:val="NormalText"/>
      </w:pPr>
      <w:r>
        <w:t>Diff: 2    Type</w:t>
      </w:r>
      <w:r w:rsidR="00E322BE">
        <w:t>: MC</w:t>
      </w:r>
    </w:p>
    <w:p w14:paraId="00EFE209" w14:textId="77777777" w:rsidR="00000000" w:rsidRDefault="00E322BE">
      <w:pPr>
        <w:pStyle w:val="NormalText"/>
      </w:pPr>
      <w:r>
        <w:t>CPA Competency:  1.3.1 Prepares financial statement</w:t>
      </w:r>
      <w:r>
        <w:t>s</w:t>
      </w:r>
    </w:p>
    <w:p w14:paraId="0DBF24F3" w14:textId="77777777" w:rsidR="00000000" w:rsidRDefault="00E322BE">
      <w:pPr>
        <w:pStyle w:val="NormalText"/>
      </w:pPr>
      <w:r>
        <w:t>Objective:  1-4 Use the accounting equation to analyze business transactions</w:t>
      </w:r>
    </w:p>
    <w:p w14:paraId="78F94229" w14:textId="77777777" w:rsidR="00000000" w:rsidRDefault="00E322BE">
      <w:pPr>
        <w:pStyle w:val="NormalText"/>
      </w:pPr>
      <w:r>
        <w:t>Knowledge Taxon.:  Conceptual</w:t>
      </w:r>
    </w:p>
    <w:p w14:paraId="0D6C19F8" w14:textId="77777777" w:rsidR="00000000" w:rsidRDefault="00E322BE">
      <w:pPr>
        <w:pStyle w:val="NormalText"/>
      </w:pPr>
      <w:r>
        <w:t>Cognitive Taxon.:  Remember</w:t>
      </w:r>
    </w:p>
    <w:p w14:paraId="072CECBB" w14:textId="77777777" w:rsidR="00000000" w:rsidRDefault="00E322BE">
      <w:pPr>
        <w:pStyle w:val="NormalText"/>
      </w:pPr>
    </w:p>
    <w:p w14:paraId="618266CC" w14:textId="77777777" w:rsidR="00000000" w:rsidRDefault="00E322BE">
      <w:pPr>
        <w:pStyle w:val="NormalText"/>
      </w:pPr>
      <w:r>
        <w:t>46) Receiving cash for services performed the same day would:</w:t>
      </w:r>
    </w:p>
    <w:p w14:paraId="62AE8808" w14:textId="77777777" w:rsidR="00000000" w:rsidRDefault="00E322BE">
      <w:pPr>
        <w:pStyle w:val="NormalText"/>
      </w:pPr>
      <w:r>
        <w:t>A) increase owner'</w:t>
      </w:r>
      <w:r>
        <w:t>s equity and decrease total assets.</w:t>
      </w:r>
    </w:p>
    <w:p w14:paraId="5CA598A2" w14:textId="77777777" w:rsidR="00000000" w:rsidRDefault="00E322BE">
      <w:pPr>
        <w:pStyle w:val="NormalText"/>
      </w:pPr>
      <w:r>
        <w:t>B) decrease total assets and decrease liabilities.</w:t>
      </w:r>
    </w:p>
    <w:p w14:paraId="57DD771C" w14:textId="77777777" w:rsidR="00000000" w:rsidRDefault="00E322BE">
      <w:pPr>
        <w:pStyle w:val="NormalText"/>
      </w:pPr>
      <w:r>
        <w:t>C) increase liabilities and increase total assets.</w:t>
      </w:r>
    </w:p>
    <w:p w14:paraId="662F5B77" w14:textId="77777777" w:rsidR="00000000" w:rsidRDefault="00E322BE">
      <w:pPr>
        <w:pStyle w:val="NormalText"/>
      </w:pPr>
      <w:r>
        <w:t>D) increase owner's equity and have no effect on liabilities.</w:t>
      </w:r>
    </w:p>
    <w:p w14:paraId="41D4CC75" w14:textId="77777777" w:rsidR="00000000" w:rsidRDefault="00E322BE">
      <w:pPr>
        <w:pStyle w:val="NormalText"/>
      </w:pPr>
      <w:r>
        <w:t>Answer:  D</w:t>
      </w:r>
    </w:p>
    <w:p w14:paraId="1BB47162" w14:textId="17B19282" w:rsidR="00000000" w:rsidRDefault="00192B66">
      <w:pPr>
        <w:pStyle w:val="NormalText"/>
      </w:pPr>
      <w:r>
        <w:t>Diff: 2    Type</w:t>
      </w:r>
      <w:r w:rsidR="00E322BE">
        <w:t>: MC</w:t>
      </w:r>
    </w:p>
    <w:p w14:paraId="746E7E03" w14:textId="77777777" w:rsidR="00000000" w:rsidRDefault="00E322BE">
      <w:pPr>
        <w:pStyle w:val="NormalText"/>
      </w:pPr>
      <w:r>
        <w:t>CPA Competency:  1.3.1 Prepa</w:t>
      </w:r>
      <w:r>
        <w:t>res financial statements</w:t>
      </w:r>
    </w:p>
    <w:p w14:paraId="4DE528E2" w14:textId="77777777" w:rsidR="00000000" w:rsidRDefault="00E322BE">
      <w:pPr>
        <w:pStyle w:val="NormalText"/>
      </w:pPr>
      <w:r>
        <w:t>Objective:  1-4 Use the accounting equation to analyze business transactions</w:t>
      </w:r>
    </w:p>
    <w:p w14:paraId="6B5E403D" w14:textId="77777777" w:rsidR="00000000" w:rsidRDefault="00E322BE">
      <w:pPr>
        <w:pStyle w:val="NormalText"/>
      </w:pPr>
      <w:r>
        <w:t>Knowledge Taxon.:  Conceptual</w:t>
      </w:r>
    </w:p>
    <w:p w14:paraId="19D351B5" w14:textId="77777777" w:rsidR="00000000" w:rsidRDefault="00E322BE">
      <w:pPr>
        <w:pStyle w:val="NormalText"/>
      </w:pPr>
      <w:r>
        <w:t>Cognitive Taxon.:  Remember</w:t>
      </w:r>
    </w:p>
    <w:p w14:paraId="5AF255CF" w14:textId="77777777" w:rsidR="00000000" w:rsidRDefault="00E322BE">
      <w:pPr>
        <w:pStyle w:val="NormalText"/>
      </w:pPr>
    </w:p>
    <w:p w14:paraId="1DD2C3DD" w14:textId="77777777" w:rsidR="00000000" w:rsidRDefault="00E322BE">
      <w:pPr>
        <w:pStyle w:val="NormalText"/>
      </w:pPr>
      <w:r>
        <w:lastRenderedPageBreak/>
        <w:t xml:space="preserve">47) A business receives its bill for utilities for the current month that it plans to pay next </w:t>
      </w:r>
      <w:r>
        <w:t>month when the payment is due. This transaction causes:</w:t>
      </w:r>
    </w:p>
    <w:p w14:paraId="39B0AAB6" w14:textId="77777777" w:rsidR="00000000" w:rsidRDefault="00E322BE">
      <w:pPr>
        <w:pStyle w:val="NormalText"/>
      </w:pPr>
      <w:r>
        <w:t>A) an increase in both assets and owner's equity.</w:t>
      </w:r>
    </w:p>
    <w:p w14:paraId="4991CF26" w14:textId="77777777" w:rsidR="00000000" w:rsidRDefault="00E322BE">
      <w:pPr>
        <w:pStyle w:val="NormalText"/>
      </w:pPr>
      <w:r>
        <w:t>B) a decrease in both owner's equity and liabilities.</w:t>
      </w:r>
    </w:p>
    <w:p w14:paraId="79C4C622" w14:textId="77777777" w:rsidR="00000000" w:rsidRDefault="00E322BE">
      <w:pPr>
        <w:pStyle w:val="NormalText"/>
      </w:pPr>
      <w:r>
        <w:t>C) an increase in both assets and liabilities.</w:t>
      </w:r>
    </w:p>
    <w:p w14:paraId="0CF204AF" w14:textId="77777777" w:rsidR="00000000" w:rsidRDefault="00E322BE">
      <w:pPr>
        <w:pStyle w:val="NormalText"/>
      </w:pPr>
      <w:r>
        <w:t>D) an increase in liabilities and a decrease in o</w:t>
      </w:r>
      <w:r>
        <w:t>wner's equity.</w:t>
      </w:r>
    </w:p>
    <w:p w14:paraId="3BAA6AA4" w14:textId="77777777" w:rsidR="00000000" w:rsidRDefault="00E322BE">
      <w:pPr>
        <w:pStyle w:val="NormalText"/>
      </w:pPr>
      <w:r>
        <w:t>Answer:  D</w:t>
      </w:r>
    </w:p>
    <w:p w14:paraId="13C9F0D8" w14:textId="2AFBAFA4" w:rsidR="00000000" w:rsidRDefault="00192B66">
      <w:pPr>
        <w:pStyle w:val="NormalText"/>
      </w:pPr>
      <w:r>
        <w:t>Diff: 3    Type</w:t>
      </w:r>
      <w:r w:rsidR="00E322BE">
        <w:t>: MC</w:t>
      </w:r>
    </w:p>
    <w:p w14:paraId="45294B16" w14:textId="77777777" w:rsidR="00000000" w:rsidRDefault="00E322BE">
      <w:pPr>
        <w:pStyle w:val="NormalText"/>
      </w:pPr>
      <w:r>
        <w:t>CPA Competency:  1.3.1 Prepares financial statements</w:t>
      </w:r>
    </w:p>
    <w:p w14:paraId="5C3262CF" w14:textId="77777777" w:rsidR="00000000" w:rsidRDefault="00E322BE">
      <w:pPr>
        <w:pStyle w:val="NormalText"/>
      </w:pPr>
      <w:r>
        <w:t>Objective:  1-4 Use the accounting equation to analyze business transactions</w:t>
      </w:r>
    </w:p>
    <w:p w14:paraId="1405748C" w14:textId="77777777" w:rsidR="00000000" w:rsidRDefault="00E322BE">
      <w:pPr>
        <w:pStyle w:val="NormalText"/>
      </w:pPr>
      <w:r>
        <w:t>Knowledge Taxon.:  Conceptual</w:t>
      </w:r>
    </w:p>
    <w:p w14:paraId="3054CE11" w14:textId="77777777" w:rsidR="00000000" w:rsidRDefault="00E322BE">
      <w:pPr>
        <w:pStyle w:val="NormalText"/>
      </w:pPr>
      <w:r>
        <w:t>Cognitive Taxon.:  Remember</w:t>
      </w:r>
    </w:p>
    <w:p w14:paraId="40722649" w14:textId="77777777" w:rsidR="00000000" w:rsidRDefault="00E322BE">
      <w:pPr>
        <w:pStyle w:val="NormalText"/>
      </w:pPr>
    </w:p>
    <w:p w14:paraId="76339CA0" w14:textId="77777777" w:rsidR="00000000" w:rsidRDefault="00E322BE">
      <w:pPr>
        <w:pStyle w:val="NormalText"/>
      </w:pPr>
      <w:r>
        <w:t>48) Performing a service</w:t>
      </w:r>
      <w:r>
        <w:t xml:space="preserve"> on account would:</w:t>
      </w:r>
    </w:p>
    <w:p w14:paraId="350CABB9" w14:textId="77777777" w:rsidR="00000000" w:rsidRDefault="00E322BE">
      <w:pPr>
        <w:pStyle w:val="NormalText"/>
      </w:pPr>
      <w:r>
        <w:t>A) increase liabilities and decrease total assets.</w:t>
      </w:r>
    </w:p>
    <w:p w14:paraId="4224ACF3" w14:textId="77777777" w:rsidR="00000000" w:rsidRDefault="00E322BE">
      <w:pPr>
        <w:pStyle w:val="NormalText"/>
      </w:pPr>
      <w:r>
        <w:t>B) decrease liabilities and increase total assets.</w:t>
      </w:r>
    </w:p>
    <w:p w14:paraId="140BD0D4" w14:textId="77777777" w:rsidR="00000000" w:rsidRDefault="00E322BE">
      <w:pPr>
        <w:pStyle w:val="NormalText"/>
      </w:pPr>
      <w:r>
        <w:t>C) increase owner's equity and decrease liabilities.</w:t>
      </w:r>
    </w:p>
    <w:p w14:paraId="245713BC" w14:textId="77777777" w:rsidR="00000000" w:rsidRDefault="00E322BE">
      <w:pPr>
        <w:pStyle w:val="NormalText"/>
      </w:pPr>
      <w:r>
        <w:t xml:space="preserve">D) </w:t>
      </w:r>
      <w:r>
        <w:t>increase total assets and increase owner's equity.</w:t>
      </w:r>
    </w:p>
    <w:p w14:paraId="3B9CC80C" w14:textId="77777777" w:rsidR="00000000" w:rsidRDefault="00E322BE">
      <w:pPr>
        <w:pStyle w:val="NormalText"/>
      </w:pPr>
      <w:r>
        <w:t>Answer:  D</w:t>
      </w:r>
    </w:p>
    <w:p w14:paraId="08B34968" w14:textId="5D8EC6D0" w:rsidR="00000000" w:rsidRDefault="00192B66">
      <w:pPr>
        <w:pStyle w:val="NormalText"/>
      </w:pPr>
      <w:r>
        <w:t>Diff: 2    Type</w:t>
      </w:r>
      <w:r w:rsidR="00E322BE">
        <w:t>: MC</w:t>
      </w:r>
    </w:p>
    <w:p w14:paraId="6113D479" w14:textId="77777777" w:rsidR="00000000" w:rsidRDefault="00E322BE">
      <w:pPr>
        <w:pStyle w:val="NormalText"/>
      </w:pPr>
      <w:r>
        <w:t>CPA Competency:  1.3.1 Prepares financial statements</w:t>
      </w:r>
    </w:p>
    <w:p w14:paraId="50CB20EA" w14:textId="77777777" w:rsidR="00000000" w:rsidRDefault="00E322BE">
      <w:pPr>
        <w:pStyle w:val="NormalText"/>
      </w:pPr>
      <w:r>
        <w:t>Objective:  1-4 Use the accounting equation to analyze business transactions</w:t>
      </w:r>
    </w:p>
    <w:p w14:paraId="1BBA8D9F" w14:textId="77777777" w:rsidR="00000000" w:rsidRDefault="00E322BE">
      <w:pPr>
        <w:pStyle w:val="NormalText"/>
      </w:pPr>
      <w:r>
        <w:t>Knowledge Taxon.:  Conceptual</w:t>
      </w:r>
    </w:p>
    <w:p w14:paraId="5ED7D3B8" w14:textId="77777777" w:rsidR="00000000" w:rsidRDefault="00E322BE">
      <w:pPr>
        <w:pStyle w:val="NormalText"/>
      </w:pPr>
      <w:r>
        <w:t>Cognitive Taxon.:</w:t>
      </w:r>
      <w:r>
        <w:t xml:space="preserve">  Remember</w:t>
      </w:r>
    </w:p>
    <w:p w14:paraId="18E21436" w14:textId="77777777" w:rsidR="00000000" w:rsidRDefault="00E322BE">
      <w:pPr>
        <w:pStyle w:val="NormalText"/>
      </w:pPr>
    </w:p>
    <w:p w14:paraId="342E1158" w14:textId="77777777" w:rsidR="00000000" w:rsidRDefault="00E322BE">
      <w:pPr>
        <w:pStyle w:val="NormalText"/>
      </w:pPr>
      <w:r>
        <w:t>49) Collecting cash on account causes:</w:t>
      </w:r>
    </w:p>
    <w:p w14:paraId="665C1982" w14:textId="77777777" w:rsidR="00000000" w:rsidRDefault="00E322BE">
      <w:pPr>
        <w:pStyle w:val="NormalText"/>
      </w:pPr>
      <w:r>
        <w:t>A) assets to increase and owner's equity to decrease.</w:t>
      </w:r>
    </w:p>
    <w:p w14:paraId="764B876F" w14:textId="77777777" w:rsidR="00000000" w:rsidRDefault="00E322BE">
      <w:pPr>
        <w:pStyle w:val="NormalText"/>
      </w:pPr>
      <w:r>
        <w:t>B) assets to increase and liabilities to increase.</w:t>
      </w:r>
    </w:p>
    <w:p w14:paraId="4A97AD27" w14:textId="77777777" w:rsidR="00000000" w:rsidRDefault="00E322BE">
      <w:pPr>
        <w:pStyle w:val="NormalText"/>
      </w:pPr>
      <w:r>
        <w:t>C) assets to increase and owner's equity to increase.</w:t>
      </w:r>
    </w:p>
    <w:p w14:paraId="37DA8683" w14:textId="77777777" w:rsidR="00000000" w:rsidRDefault="00E322BE">
      <w:pPr>
        <w:pStyle w:val="NormalText"/>
      </w:pPr>
      <w:r>
        <w:t>D) no change in total assets.</w:t>
      </w:r>
    </w:p>
    <w:p w14:paraId="55672528" w14:textId="77777777" w:rsidR="00000000" w:rsidRDefault="00E322BE">
      <w:pPr>
        <w:pStyle w:val="NormalText"/>
      </w:pPr>
      <w:r>
        <w:t>Answer:  D</w:t>
      </w:r>
    </w:p>
    <w:p w14:paraId="71095A00" w14:textId="218E55C7" w:rsidR="00000000" w:rsidRDefault="00192B66">
      <w:pPr>
        <w:pStyle w:val="NormalText"/>
      </w:pPr>
      <w:r>
        <w:t>Diff: 3    Type</w:t>
      </w:r>
      <w:r w:rsidR="00E322BE">
        <w:t>: MC</w:t>
      </w:r>
    </w:p>
    <w:p w14:paraId="0ECEB67A" w14:textId="77777777" w:rsidR="00000000" w:rsidRDefault="00E322BE">
      <w:pPr>
        <w:pStyle w:val="NormalText"/>
      </w:pPr>
      <w:r>
        <w:t>CPA Competency:  1.3.1 Prepares financial statements</w:t>
      </w:r>
    </w:p>
    <w:p w14:paraId="2B3B1F31" w14:textId="77777777" w:rsidR="00000000" w:rsidRDefault="00E322BE">
      <w:pPr>
        <w:pStyle w:val="NormalText"/>
      </w:pPr>
      <w:r>
        <w:t>Objective:  1-4 Use the accounting equation to analyze business transactions</w:t>
      </w:r>
    </w:p>
    <w:p w14:paraId="16286F79" w14:textId="77777777" w:rsidR="00000000" w:rsidRDefault="00E322BE">
      <w:pPr>
        <w:pStyle w:val="NormalText"/>
      </w:pPr>
      <w:r>
        <w:t>Knowledge Taxon.:  Conceptual</w:t>
      </w:r>
    </w:p>
    <w:p w14:paraId="2849322D" w14:textId="77777777" w:rsidR="00000000" w:rsidRDefault="00E322BE">
      <w:pPr>
        <w:pStyle w:val="NormalText"/>
      </w:pPr>
      <w:r>
        <w:t>Cognitive Taxon.:  Remember</w:t>
      </w:r>
    </w:p>
    <w:p w14:paraId="1B16AB30" w14:textId="77777777" w:rsidR="00000000" w:rsidRDefault="00E322BE">
      <w:pPr>
        <w:pStyle w:val="NormalText"/>
      </w:pPr>
    </w:p>
    <w:p w14:paraId="4FB204D0" w14:textId="77777777" w:rsidR="00000000" w:rsidRDefault="00E322BE">
      <w:pPr>
        <w:pStyle w:val="NormalText"/>
      </w:pPr>
      <w:r>
        <w:t>50) A business acquires a parcel of land by issuing a n</w:t>
      </w:r>
      <w:r>
        <w:t>ote payable for $50,000. This transaction causes:</w:t>
      </w:r>
    </w:p>
    <w:p w14:paraId="7B6F7820" w14:textId="77777777" w:rsidR="00000000" w:rsidRDefault="00E322BE">
      <w:pPr>
        <w:pStyle w:val="NormalText"/>
      </w:pPr>
      <w:r>
        <w:t>A) total assets to increase.</w:t>
      </w:r>
    </w:p>
    <w:p w14:paraId="7E605849" w14:textId="77777777" w:rsidR="00000000" w:rsidRDefault="00E322BE">
      <w:pPr>
        <w:pStyle w:val="NormalText"/>
      </w:pPr>
      <w:r>
        <w:t>B) owner's equity to increase.</w:t>
      </w:r>
    </w:p>
    <w:p w14:paraId="5127E1AE" w14:textId="77777777" w:rsidR="00000000" w:rsidRDefault="00E322BE">
      <w:pPr>
        <w:pStyle w:val="NormalText"/>
      </w:pPr>
      <w:r>
        <w:t>C) assets to increase and equity to increase.</w:t>
      </w:r>
    </w:p>
    <w:p w14:paraId="02099F1D" w14:textId="77777777" w:rsidR="00000000" w:rsidRDefault="00E322BE">
      <w:pPr>
        <w:pStyle w:val="NormalText"/>
      </w:pPr>
      <w:r>
        <w:t>D) liabilities to decrease.</w:t>
      </w:r>
    </w:p>
    <w:p w14:paraId="4629D947" w14:textId="77777777" w:rsidR="00000000" w:rsidRDefault="00E322BE">
      <w:pPr>
        <w:pStyle w:val="NormalText"/>
      </w:pPr>
      <w:r>
        <w:t>Answer:  A</w:t>
      </w:r>
    </w:p>
    <w:p w14:paraId="4E81460C" w14:textId="1AB7E13D" w:rsidR="00000000" w:rsidRDefault="00192B66">
      <w:pPr>
        <w:pStyle w:val="NormalText"/>
      </w:pPr>
      <w:r>
        <w:t>Diff: 2    Type</w:t>
      </w:r>
      <w:r w:rsidR="00E322BE">
        <w:t>: MC</w:t>
      </w:r>
    </w:p>
    <w:p w14:paraId="50690F41" w14:textId="77777777" w:rsidR="00000000" w:rsidRDefault="00E322BE">
      <w:pPr>
        <w:pStyle w:val="NormalText"/>
      </w:pPr>
      <w:r>
        <w:t xml:space="preserve">CPA Competency:  </w:t>
      </w:r>
      <w:r>
        <w:t>1.3.1 Prepares financial statements</w:t>
      </w:r>
    </w:p>
    <w:p w14:paraId="697B02BC" w14:textId="77777777" w:rsidR="00000000" w:rsidRDefault="00E322BE">
      <w:pPr>
        <w:pStyle w:val="NormalText"/>
      </w:pPr>
      <w:r>
        <w:t>Objective:  1-4 Use the accounting equation to analyze business transactions</w:t>
      </w:r>
    </w:p>
    <w:p w14:paraId="2F24C322" w14:textId="77777777" w:rsidR="00000000" w:rsidRDefault="00E322BE">
      <w:pPr>
        <w:pStyle w:val="NormalText"/>
      </w:pPr>
      <w:r>
        <w:t>Knowledge Taxon.:  Conceptual</w:t>
      </w:r>
    </w:p>
    <w:p w14:paraId="305ECB37" w14:textId="77777777" w:rsidR="00000000" w:rsidRDefault="00E322BE">
      <w:pPr>
        <w:pStyle w:val="NormalText"/>
      </w:pPr>
      <w:r>
        <w:t>Cognitive Taxon.:  Remember</w:t>
      </w:r>
    </w:p>
    <w:p w14:paraId="3FA6CAFB" w14:textId="77777777" w:rsidR="00000000" w:rsidRDefault="00E322BE">
      <w:pPr>
        <w:pStyle w:val="NormalText"/>
      </w:pPr>
    </w:p>
    <w:p w14:paraId="7CC5DC64" w14:textId="77777777" w:rsidR="00000000" w:rsidRDefault="00E322BE">
      <w:pPr>
        <w:pStyle w:val="NormalText"/>
      </w:pPr>
      <w:r>
        <w:t>51) Which of the following transactions would increase an asset and increase owner's</w:t>
      </w:r>
      <w:r>
        <w:t xml:space="preserve"> equity?</w:t>
      </w:r>
    </w:p>
    <w:p w14:paraId="4DA4E708" w14:textId="77777777" w:rsidR="00000000" w:rsidRDefault="00E322BE">
      <w:pPr>
        <w:pStyle w:val="NormalText"/>
      </w:pPr>
      <w:r>
        <w:t>A) payment of a note payable</w:t>
      </w:r>
    </w:p>
    <w:p w14:paraId="4A3FFDBD" w14:textId="77777777" w:rsidR="00000000" w:rsidRDefault="00E322BE">
      <w:pPr>
        <w:pStyle w:val="NormalText"/>
      </w:pPr>
      <w:r>
        <w:t>B) receipt of cash in payment of an account receivable</w:t>
      </w:r>
    </w:p>
    <w:p w14:paraId="13F621B7" w14:textId="77777777" w:rsidR="00000000" w:rsidRDefault="00E322BE">
      <w:pPr>
        <w:pStyle w:val="NormalText"/>
      </w:pPr>
      <w:r>
        <w:t>C) owner investment of land into the business</w:t>
      </w:r>
    </w:p>
    <w:p w14:paraId="64782C17" w14:textId="77777777" w:rsidR="00000000" w:rsidRDefault="00E322BE">
      <w:pPr>
        <w:pStyle w:val="NormalText"/>
      </w:pPr>
      <w:r>
        <w:t>D) payment of the telephone bill</w:t>
      </w:r>
    </w:p>
    <w:p w14:paraId="71405A8D" w14:textId="77777777" w:rsidR="00000000" w:rsidRDefault="00E322BE">
      <w:pPr>
        <w:pStyle w:val="NormalText"/>
      </w:pPr>
      <w:r>
        <w:t>Answer:  C</w:t>
      </w:r>
    </w:p>
    <w:p w14:paraId="4CDEB827" w14:textId="4C2D0F5C" w:rsidR="00000000" w:rsidRDefault="00192B66">
      <w:pPr>
        <w:pStyle w:val="NormalText"/>
      </w:pPr>
      <w:r>
        <w:t>Diff: 2    Type</w:t>
      </w:r>
      <w:r w:rsidR="00E322BE">
        <w:t>: MC</w:t>
      </w:r>
    </w:p>
    <w:p w14:paraId="174B7D6C" w14:textId="77777777" w:rsidR="00000000" w:rsidRDefault="00E322BE">
      <w:pPr>
        <w:pStyle w:val="NormalText"/>
      </w:pPr>
      <w:r>
        <w:t>CPA Competency:  1.3.1 Prepares financial statements</w:t>
      </w:r>
    </w:p>
    <w:p w14:paraId="46175620" w14:textId="77777777" w:rsidR="00000000" w:rsidRDefault="00E322BE">
      <w:pPr>
        <w:pStyle w:val="NormalText"/>
      </w:pPr>
      <w:r>
        <w:t>Obj</w:t>
      </w:r>
      <w:r>
        <w:t>ective:  1-4 Use the accounting equation to analyze business transactions</w:t>
      </w:r>
    </w:p>
    <w:p w14:paraId="084FE4D1" w14:textId="77777777" w:rsidR="00000000" w:rsidRDefault="00E322BE">
      <w:pPr>
        <w:pStyle w:val="NormalText"/>
      </w:pPr>
      <w:r>
        <w:t>Knowledge Taxon.:  Conceptual</w:t>
      </w:r>
    </w:p>
    <w:p w14:paraId="7C09DB92" w14:textId="77777777" w:rsidR="00000000" w:rsidRDefault="00E322BE">
      <w:pPr>
        <w:pStyle w:val="NormalText"/>
      </w:pPr>
      <w:r>
        <w:t>Cognitive Taxon.:  Remember</w:t>
      </w:r>
    </w:p>
    <w:p w14:paraId="21397257" w14:textId="77777777" w:rsidR="00000000" w:rsidRDefault="00E322BE">
      <w:pPr>
        <w:pStyle w:val="NormalText"/>
      </w:pPr>
    </w:p>
    <w:p w14:paraId="33E448A6" w14:textId="77777777" w:rsidR="00000000" w:rsidRDefault="00E322BE">
      <w:pPr>
        <w:pStyle w:val="NormalText"/>
      </w:pPr>
      <w:r>
        <w:t>52) Which of the following transactions would increase one asset and decrease another asset?</w:t>
      </w:r>
    </w:p>
    <w:p w14:paraId="57C3E85D" w14:textId="77777777" w:rsidR="00000000" w:rsidRDefault="00E322BE">
      <w:pPr>
        <w:pStyle w:val="NormalText"/>
      </w:pPr>
      <w:r>
        <w:t>A) purchasing equipment for ca</w:t>
      </w:r>
      <w:r>
        <w:t>sh</w:t>
      </w:r>
    </w:p>
    <w:p w14:paraId="11B60C62" w14:textId="77777777" w:rsidR="00000000" w:rsidRDefault="00E322BE">
      <w:pPr>
        <w:pStyle w:val="NormalText"/>
      </w:pPr>
      <w:r>
        <w:t>B) borrowing money from a bank</w:t>
      </w:r>
    </w:p>
    <w:p w14:paraId="1005C1DA" w14:textId="77777777" w:rsidR="00000000" w:rsidRDefault="00E322BE">
      <w:pPr>
        <w:pStyle w:val="NormalText"/>
      </w:pPr>
      <w:r>
        <w:t>C) performing a service and receiving the cash immediately</w:t>
      </w:r>
    </w:p>
    <w:p w14:paraId="47EA8F27" w14:textId="77777777" w:rsidR="00000000" w:rsidRDefault="00E322BE">
      <w:pPr>
        <w:pStyle w:val="NormalText"/>
      </w:pPr>
      <w:r>
        <w:t>D) purchasing office supplies on account</w:t>
      </w:r>
    </w:p>
    <w:p w14:paraId="0C82A589" w14:textId="77777777" w:rsidR="00000000" w:rsidRDefault="00E322BE">
      <w:pPr>
        <w:pStyle w:val="NormalText"/>
      </w:pPr>
      <w:r>
        <w:t>Answer:  A</w:t>
      </w:r>
    </w:p>
    <w:p w14:paraId="0B152E7F" w14:textId="2B13C967" w:rsidR="00000000" w:rsidRDefault="00192B66">
      <w:pPr>
        <w:pStyle w:val="NormalText"/>
      </w:pPr>
      <w:r>
        <w:t>Diff: 2    Type</w:t>
      </w:r>
      <w:r w:rsidR="00E322BE">
        <w:t>: MC</w:t>
      </w:r>
    </w:p>
    <w:p w14:paraId="46A57AAE" w14:textId="77777777" w:rsidR="00000000" w:rsidRDefault="00E322BE">
      <w:pPr>
        <w:pStyle w:val="NormalText"/>
      </w:pPr>
      <w:r>
        <w:t>CPA Competency:  1.3.1 Prepares financial statements</w:t>
      </w:r>
    </w:p>
    <w:p w14:paraId="5560360F" w14:textId="77777777" w:rsidR="00000000" w:rsidRDefault="00E322BE">
      <w:pPr>
        <w:pStyle w:val="NormalText"/>
      </w:pPr>
      <w:r>
        <w:t>Objective:  1-4 Use the accounting equati</w:t>
      </w:r>
      <w:r>
        <w:t>on to analyze business transactions</w:t>
      </w:r>
    </w:p>
    <w:p w14:paraId="6706B6E9" w14:textId="77777777" w:rsidR="00000000" w:rsidRDefault="00E322BE">
      <w:pPr>
        <w:pStyle w:val="NormalText"/>
      </w:pPr>
      <w:r>
        <w:t>Knowledge Taxon.:  Conceptual</w:t>
      </w:r>
    </w:p>
    <w:p w14:paraId="07A40434" w14:textId="77777777" w:rsidR="00000000" w:rsidRDefault="00E322BE">
      <w:pPr>
        <w:pStyle w:val="NormalText"/>
      </w:pPr>
      <w:r>
        <w:t>Cognitive Taxon.:  Remember</w:t>
      </w:r>
    </w:p>
    <w:p w14:paraId="3A420686" w14:textId="77777777" w:rsidR="00000000" w:rsidRDefault="00E322BE">
      <w:pPr>
        <w:pStyle w:val="NormalText"/>
      </w:pPr>
    </w:p>
    <w:p w14:paraId="12010F09" w14:textId="77777777" w:rsidR="00000000" w:rsidRDefault="00E322BE">
      <w:pPr>
        <w:pStyle w:val="NormalText"/>
      </w:pPr>
      <w:r>
        <w:t xml:space="preserve">53) </w:t>
      </w:r>
      <w:r>
        <w:t>Which of the following transactions would increase an asset and increase a liability?</w:t>
      </w:r>
    </w:p>
    <w:p w14:paraId="4DAA8344" w14:textId="77777777" w:rsidR="00000000" w:rsidRDefault="00E322BE">
      <w:pPr>
        <w:pStyle w:val="NormalText"/>
      </w:pPr>
      <w:r>
        <w:t>A) payment of an account payable</w:t>
      </w:r>
    </w:p>
    <w:p w14:paraId="217AADFC" w14:textId="77777777" w:rsidR="00000000" w:rsidRDefault="00E322BE">
      <w:pPr>
        <w:pStyle w:val="NormalText"/>
      </w:pPr>
      <w:r>
        <w:t>B) borrowing money from a bank</w:t>
      </w:r>
    </w:p>
    <w:p w14:paraId="7A714DB2" w14:textId="77777777" w:rsidR="00000000" w:rsidRDefault="00E322BE">
      <w:pPr>
        <w:pStyle w:val="NormalText"/>
      </w:pPr>
      <w:r>
        <w:t>C) an owner investment of cash into the business</w:t>
      </w:r>
    </w:p>
    <w:p w14:paraId="67BEABDC" w14:textId="77777777" w:rsidR="00000000" w:rsidRDefault="00E322BE">
      <w:pPr>
        <w:pStyle w:val="NormalText"/>
      </w:pPr>
      <w:r>
        <w:t>D) purchasing office equipment for cash</w:t>
      </w:r>
    </w:p>
    <w:p w14:paraId="18D3FD0D" w14:textId="77777777" w:rsidR="00000000" w:rsidRDefault="00E322BE">
      <w:pPr>
        <w:pStyle w:val="NormalText"/>
      </w:pPr>
      <w:r>
        <w:t>Answer:  B</w:t>
      </w:r>
    </w:p>
    <w:p w14:paraId="179FA54E" w14:textId="0AD39AA7" w:rsidR="00000000" w:rsidRDefault="00192B66">
      <w:pPr>
        <w:pStyle w:val="NormalText"/>
      </w:pPr>
      <w:r>
        <w:t>Diff: 2    Type</w:t>
      </w:r>
      <w:r w:rsidR="00E322BE">
        <w:t>: MC</w:t>
      </w:r>
    </w:p>
    <w:p w14:paraId="6295630C" w14:textId="77777777" w:rsidR="00000000" w:rsidRDefault="00E322BE">
      <w:pPr>
        <w:pStyle w:val="NormalText"/>
      </w:pPr>
      <w:r>
        <w:t>CPA Competency:  1.3.1 Prepares financial statements</w:t>
      </w:r>
    </w:p>
    <w:p w14:paraId="1805A8AA" w14:textId="77777777" w:rsidR="00000000" w:rsidRDefault="00E322BE">
      <w:pPr>
        <w:pStyle w:val="NormalText"/>
      </w:pPr>
      <w:r>
        <w:t>Objective:  1-4 Use the accounting equation to analyze business transactions</w:t>
      </w:r>
    </w:p>
    <w:p w14:paraId="2C244B6A" w14:textId="77777777" w:rsidR="00000000" w:rsidRDefault="00E322BE">
      <w:pPr>
        <w:pStyle w:val="NormalText"/>
      </w:pPr>
      <w:r>
        <w:t>Knowledge Taxon.:  Conceptual</w:t>
      </w:r>
    </w:p>
    <w:p w14:paraId="076DEA31" w14:textId="77777777" w:rsidR="00000000" w:rsidRDefault="00E322BE">
      <w:pPr>
        <w:pStyle w:val="NormalText"/>
      </w:pPr>
      <w:r>
        <w:t>Cognitive Taxon.:  Remember</w:t>
      </w:r>
    </w:p>
    <w:p w14:paraId="1EBE149F" w14:textId="77777777" w:rsidR="00000000" w:rsidRDefault="00E322BE">
      <w:pPr>
        <w:pStyle w:val="NormalText"/>
      </w:pPr>
    </w:p>
    <w:p w14:paraId="1FD407DA" w14:textId="77777777" w:rsidR="005D3EF2" w:rsidRDefault="005D3EF2">
      <w:pPr>
        <w:rPr>
          <w:rFonts w:ascii="Palatino Linotype" w:hAnsi="Palatino Linotype" w:cs="Palatino Linotype"/>
          <w:color w:val="000000"/>
          <w:sz w:val="20"/>
          <w:szCs w:val="20"/>
        </w:rPr>
      </w:pPr>
      <w:r>
        <w:br w:type="page"/>
      </w:r>
    </w:p>
    <w:p w14:paraId="7D29E1CA" w14:textId="47BFB01C" w:rsidR="00000000" w:rsidRDefault="00E322BE">
      <w:pPr>
        <w:pStyle w:val="NormalText"/>
      </w:pPr>
      <w:r>
        <w:lastRenderedPageBreak/>
        <w:t>54) Which of the following transactions would increase o</w:t>
      </w:r>
      <w:r>
        <w:t>ne asset, decrease another asset, and increase a liability?</w:t>
      </w:r>
    </w:p>
    <w:p w14:paraId="4AC7EDE8" w14:textId="77777777" w:rsidR="00000000" w:rsidRDefault="00E322BE">
      <w:pPr>
        <w:pStyle w:val="NormalText"/>
      </w:pPr>
      <w:r>
        <w:t>A) purchasing supplies and equipment on account</w:t>
      </w:r>
    </w:p>
    <w:p w14:paraId="72FEA9EE" w14:textId="77777777" w:rsidR="00000000" w:rsidRDefault="00E322BE">
      <w:pPr>
        <w:pStyle w:val="NormalText"/>
      </w:pPr>
      <w:r>
        <w:t>B) paying liabilities incurred last period</w:t>
      </w:r>
    </w:p>
    <w:p w14:paraId="2ECA08B2" w14:textId="77777777" w:rsidR="00000000" w:rsidRDefault="00E322BE">
      <w:pPr>
        <w:pStyle w:val="NormalText"/>
      </w:pPr>
      <w:r>
        <w:t>C) owner investment of cash and equipment into the business</w:t>
      </w:r>
    </w:p>
    <w:p w14:paraId="17BC6A9C" w14:textId="77777777" w:rsidR="00000000" w:rsidRDefault="00E322BE">
      <w:pPr>
        <w:pStyle w:val="NormalText"/>
      </w:pPr>
      <w:r>
        <w:t>D) purchasing land with a cash down payment a</w:t>
      </w:r>
      <w:r>
        <w:t>nd a note payable</w:t>
      </w:r>
    </w:p>
    <w:p w14:paraId="3252A343" w14:textId="77777777" w:rsidR="00000000" w:rsidRDefault="00E322BE">
      <w:pPr>
        <w:pStyle w:val="NormalText"/>
      </w:pPr>
      <w:r>
        <w:t>Answer:  D</w:t>
      </w:r>
    </w:p>
    <w:p w14:paraId="274E0AD9" w14:textId="22F058D3" w:rsidR="00000000" w:rsidRDefault="00192B66">
      <w:pPr>
        <w:pStyle w:val="NormalText"/>
      </w:pPr>
      <w:r>
        <w:t>Diff: 3    Type</w:t>
      </w:r>
      <w:r w:rsidR="00E322BE">
        <w:t>: MC</w:t>
      </w:r>
    </w:p>
    <w:p w14:paraId="7802E193" w14:textId="77777777" w:rsidR="00000000" w:rsidRDefault="00E322BE">
      <w:pPr>
        <w:pStyle w:val="NormalText"/>
      </w:pPr>
      <w:r>
        <w:t>CPA Competency:  1.3.1 Prepares financial statements</w:t>
      </w:r>
    </w:p>
    <w:p w14:paraId="2194ADD4" w14:textId="77777777" w:rsidR="00000000" w:rsidRDefault="00E322BE">
      <w:pPr>
        <w:pStyle w:val="NormalText"/>
      </w:pPr>
      <w:r>
        <w:t>Objective:  1-4 Use the accounting equation to analyze business transactions</w:t>
      </w:r>
    </w:p>
    <w:p w14:paraId="5FDD675E" w14:textId="77777777" w:rsidR="00000000" w:rsidRDefault="00E322BE">
      <w:pPr>
        <w:pStyle w:val="NormalText"/>
      </w:pPr>
      <w:r>
        <w:t>Knowledge Taxon.:  Conceptual</w:t>
      </w:r>
    </w:p>
    <w:p w14:paraId="4BD37AAF" w14:textId="77777777" w:rsidR="00000000" w:rsidRDefault="00E322BE">
      <w:pPr>
        <w:pStyle w:val="NormalText"/>
      </w:pPr>
      <w:r>
        <w:t>Cognitive Taxon.:  Remember</w:t>
      </w:r>
    </w:p>
    <w:p w14:paraId="0B1656E1" w14:textId="77777777" w:rsidR="00000000" w:rsidRDefault="00E322BE">
      <w:pPr>
        <w:pStyle w:val="NormalText"/>
      </w:pPr>
    </w:p>
    <w:p w14:paraId="730FBE44" w14:textId="77777777" w:rsidR="00000000" w:rsidRDefault="00E322BE">
      <w:pPr>
        <w:pStyle w:val="NormalText"/>
      </w:pPr>
      <w:r>
        <w:t>55) Which of the foll</w:t>
      </w:r>
      <w:r>
        <w:t>owing transactions would have no effect on total assets, total liabilities, or owner's equity?</w:t>
      </w:r>
    </w:p>
    <w:p w14:paraId="3E033050" w14:textId="77777777" w:rsidR="00000000" w:rsidRDefault="00E322BE">
      <w:pPr>
        <w:pStyle w:val="NormalText"/>
      </w:pPr>
      <w:r>
        <w:t>A) payment of a liability</w:t>
      </w:r>
    </w:p>
    <w:p w14:paraId="1B613F69" w14:textId="77777777" w:rsidR="00000000" w:rsidRDefault="00E322BE">
      <w:pPr>
        <w:pStyle w:val="NormalText"/>
      </w:pPr>
      <w:r>
        <w:t>B) borrowing cash by issuing a note payable</w:t>
      </w:r>
    </w:p>
    <w:p w14:paraId="7CCA6A85" w14:textId="77777777" w:rsidR="00000000" w:rsidRDefault="00E322BE">
      <w:pPr>
        <w:pStyle w:val="NormalText"/>
      </w:pPr>
      <w:r>
        <w:t>C) purchasing supplies for cash</w:t>
      </w:r>
    </w:p>
    <w:p w14:paraId="7C65662D" w14:textId="77777777" w:rsidR="00000000" w:rsidRDefault="00E322BE">
      <w:pPr>
        <w:pStyle w:val="NormalText"/>
      </w:pPr>
      <w:r>
        <w:t>D) purchasing supplies on account</w:t>
      </w:r>
    </w:p>
    <w:p w14:paraId="590DC1E9" w14:textId="77777777" w:rsidR="00000000" w:rsidRDefault="00E322BE">
      <w:pPr>
        <w:pStyle w:val="NormalText"/>
      </w:pPr>
      <w:r>
        <w:t>Answer:  C</w:t>
      </w:r>
    </w:p>
    <w:p w14:paraId="7FD4E155" w14:textId="19ECF8A8" w:rsidR="00000000" w:rsidRDefault="00192B66">
      <w:pPr>
        <w:pStyle w:val="NormalText"/>
      </w:pPr>
      <w:r>
        <w:t>Diff: 3    Type</w:t>
      </w:r>
      <w:r w:rsidR="00E322BE">
        <w:t>: MC</w:t>
      </w:r>
    </w:p>
    <w:p w14:paraId="24D563FB" w14:textId="77777777" w:rsidR="00000000" w:rsidRDefault="00E322BE">
      <w:pPr>
        <w:pStyle w:val="NormalText"/>
      </w:pPr>
      <w:r>
        <w:t>CPA Competency:  1.3.1 Prepares financial statements</w:t>
      </w:r>
    </w:p>
    <w:p w14:paraId="29694F74" w14:textId="77777777" w:rsidR="00000000" w:rsidRDefault="00E322BE">
      <w:pPr>
        <w:pStyle w:val="NormalText"/>
      </w:pPr>
      <w:r>
        <w:t>Objective:  1-4 Use the accounting equation to analyze business transactions</w:t>
      </w:r>
    </w:p>
    <w:p w14:paraId="4819E29E" w14:textId="77777777" w:rsidR="00000000" w:rsidRDefault="00E322BE">
      <w:pPr>
        <w:pStyle w:val="NormalText"/>
      </w:pPr>
      <w:r>
        <w:t>Knowledge Taxon.:  Conceptual</w:t>
      </w:r>
    </w:p>
    <w:p w14:paraId="24179A32" w14:textId="77777777" w:rsidR="00000000" w:rsidRDefault="00E322BE">
      <w:pPr>
        <w:pStyle w:val="NormalText"/>
      </w:pPr>
      <w:r>
        <w:t>Cognitive Taxon.:  Remember</w:t>
      </w:r>
    </w:p>
    <w:p w14:paraId="38833EFD" w14:textId="77777777" w:rsidR="00000000" w:rsidRDefault="00E322BE">
      <w:pPr>
        <w:pStyle w:val="NormalText"/>
      </w:pPr>
    </w:p>
    <w:p w14:paraId="1E144D0C" w14:textId="77777777" w:rsidR="00000000" w:rsidRDefault="00E322BE">
      <w:pPr>
        <w:pStyle w:val="NormalText"/>
      </w:pPr>
      <w:r>
        <w:t>56) Determine net income for the period if beginning owner</w:t>
      </w:r>
      <w:r>
        <w:t>'s equity is $20,000, cash withdrawals by the owner amount to $7,000, and ending owner's equity is $37,000.</w:t>
      </w:r>
    </w:p>
    <w:p w14:paraId="0BDC96BC" w14:textId="77777777" w:rsidR="00000000" w:rsidRDefault="00E322BE">
      <w:pPr>
        <w:pStyle w:val="NormalText"/>
      </w:pPr>
      <w:r>
        <w:t>A) $10,000</w:t>
      </w:r>
    </w:p>
    <w:p w14:paraId="288F67D1" w14:textId="77777777" w:rsidR="00000000" w:rsidRDefault="00E322BE">
      <w:pPr>
        <w:pStyle w:val="NormalText"/>
      </w:pPr>
      <w:r>
        <w:t>B) $27,000</w:t>
      </w:r>
    </w:p>
    <w:p w14:paraId="208E7546" w14:textId="77777777" w:rsidR="00000000" w:rsidRDefault="00E322BE">
      <w:pPr>
        <w:pStyle w:val="NormalText"/>
      </w:pPr>
      <w:r>
        <w:t>C) $24,000</w:t>
      </w:r>
    </w:p>
    <w:p w14:paraId="1435C8B0" w14:textId="77777777" w:rsidR="00000000" w:rsidRDefault="00E322BE">
      <w:pPr>
        <w:pStyle w:val="NormalText"/>
      </w:pPr>
      <w:r>
        <w:t>D) $13,000</w:t>
      </w:r>
    </w:p>
    <w:p w14:paraId="6E60BBA3" w14:textId="77777777" w:rsidR="00000000" w:rsidRDefault="00E322BE">
      <w:pPr>
        <w:pStyle w:val="NormalText"/>
      </w:pPr>
      <w:r>
        <w:t>Answer:  C</w:t>
      </w:r>
    </w:p>
    <w:p w14:paraId="100B42CC" w14:textId="70CA3C8C" w:rsidR="00000000" w:rsidRDefault="00192B66">
      <w:pPr>
        <w:pStyle w:val="NormalText"/>
      </w:pPr>
      <w:r>
        <w:t>Diff: 3    Type</w:t>
      </w:r>
      <w:r w:rsidR="00E322BE">
        <w:t>: MC</w:t>
      </w:r>
    </w:p>
    <w:p w14:paraId="1B0E32DA" w14:textId="77777777" w:rsidR="00000000" w:rsidRDefault="00E322BE">
      <w:pPr>
        <w:pStyle w:val="NormalText"/>
      </w:pPr>
      <w:r>
        <w:t>CPA Competency:  1.3.1 Prepares financial statements</w:t>
      </w:r>
    </w:p>
    <w:p w14:paraId="0AC18527" w14:textId="77777777" w:rsidR="00000000" w:rsidRDefault="00E322BE">
      <w:pPr>
        <w:pStyle w:val="NormalText"/>
      </w:pPr>
      <w:r>
        <w:t>Objective:  1-4 Use the</w:t>
      </w:r>
      <w:r>
        <w:t xml:space="preserve"> accounting equation to analyze business transactions</w:t>
      </w:r>
    </w:p>
    <w:p w14:paraId="3D1DE63C" w14:textId="77777777" w:rsidR="00000000" w:rsidRDefault="00E322BE">
      <w:pPr>
        <w:pStyle w:val="NormalText"/>
      </w:pPr>
      <w:r>
        <w:t>Knowledge Taxon.:  Conceptual</w:t>
      </w:r>
    </w:p>
    <w:p w14:paraId="3F16670F" w14:textId="77777777" w:rsidR="00000000" w:rsidRDefault="00E322BE">
      <w:pPr>
        <w:pStyle w:val="NormalText"/>
      </w:pPr>
      <w:r>
        <w:t>Cognitive Taxon.:  Apply</w:t>
      </w:r>
    </w:p>
    <w:p w14:paraId="597C8D6E" w14:textId="77777777" w:rsidR="00000000" w:rsidRDefault="00E322BE">
      <w:pPr>
        <w:pStyle w:val="NormalText"/>
      </w:pPr>
    </w:p>
    <w:p w14:paraId="62ED9D4F" w14:textId="77777777" w:rsidR="00DB2936" w:rsidRDefault="00DB2936">
      <w:pPr>
        <w:rPr>
          <w:rFonts w:ascii="Palatino Linotype" w:hAnsi="Palatino Linotype" w:cs="Palatino Linotype"/>
          <w:color w:val="000000"/>
          <w:sz w:val="20"/>
          <w:szCs w:val="20"/>
        </w:rPr>
      </w:pPr>
      <w:r>
        <w:br w:type="page"/>
      </w:r>
    </w:p>
    <w:p w14:paraId="1A4A8CC8" w14:textId="26248ACD" w:rsidR="00000000" w:rsidRDefault="00E322BE">
      <w:pPr>
        <w:pStyle w:val="NormalText"/>
      </w:pPr>
      <w:r>
        <w:lastRenderedPageBreak/>
        <w:t>57) If beginning capital was $25,000, ending capital is $37,000, and the owner's withdrawals were $23,000, the amount of net income or net loss fo</w:t>
      </w:r>
      <w:r>
        <w:t>r the period was:</w:t>
      </w:r>
    </w:p>
    <w:p w14:paraId="390783A3" w14:textId="77777777" w:rsidR="00000000" w:rsidRDefault="00E322BE">
      <w:pPr>
        <w:pStyle w:val="NormalText"/>
      </w:pPr>
      <w:r>
        <w:t>A) net loss of $35,000.</w:t>
      </w:r>
    </w:p>
    <w:p w14:paraId="7051D9C8" w14:textId="77777777" w:rsidR="00000000" w:rsidRDefault="00E322BE">
      <w:pPr>
        <w:pStyle w:val="NormalText"/>
      </w:pPr>
      <w:r>
        <w:t>B) net income of $35,000.</w:t>
      </w:r>
    </w:p>
    <w:p w14:paraId="0F1CB822" w14:textId="77777777" w:rsidR="00000000" w:rsidRDefault="00E322BE">
      <w:pPr>
        <w:pStyle w:val="NormalText"/>
      </w:pPr>
      <w:r>
        <w:t>C) net income of $14,000.</w:t>
      </w:r>
    </w:p>
    <w:p w14:paraId="5BD0A82C" w14:textId="77777777" w:rsidR="00000000" w:rsidRDefault="00E322BE">
      <w:pPr>
        <w:pStyle w:val="NormalText"/>
      </w:pPr>
      <w:r>
        <w:t>D) net loss of $14,000.</w:t>
      </w:r>
    </w:p>
    <w:p w14:paraId="6ED0862F" w14:textId="77777777" w:rsidR="00000000" w:rsidRDefault="00E322BE">
      <w:pPr>
        <w:pStyle w:val="NormalText"/>
      </w:pPr>
      <w:r>
        <w:t>Answer:  B</w:t>
      </w:r>
    </w:p>
    <w:p w14:paraId="50B8AFFC" w14:textId="1FB6657B" w:rsidR="00000000" w:rsidRDefault="00192B66">
      <w:pPr>
        <w:pStyle w:val="NormalText"/>
      </w:pPr>
      <w:r>
        <w:t>Diff: 3    Type</w:t>
      </w:r>
      <w:r w:rsidR="00E322BE">
        <w:t>: MC</w:t>
      </w:r>
    </w:p>
    <w:p w14:paraId="58443A93" w14:textId="77777777" w:rsidR="00000000" w:rsidRDefault="00E322BE">
      <w:pPr>
        <w:pStyle w:val="NormalText"/>
      </w:pPr>
      <w:r>
        <w:t>CPA Competency:  1.3.1 Prepares financial statements</w:t>
      </w:r>
    </w:p>
    <w:p w14:paraId="4C88060C" w14:textId="77777777" w:rsidR="00000000" w:rsidRDefault="00E322BE">
      <w:pPr>
        <w:pStyle w:val="NormalText"/>
      </w:pPr>
      <w:r>
        <w:t>Objective:  1-4 Use the accounting equation to analyze bu</w:t>
      </w:r>
      <w:r>
        <w:t>siness transactions</w:t>
      </w:r>
    </w:p>
    <w:p w14:paraId="195CE2BD" w14:textId="77777777" w:rsidR="00000000" w:rsidRDefault="00E322BE">
      <w:pPr>
        <w:pStyle w:val="NormalText"/>
      </w:pPr>
      <w:r>
        <w:t>Knowledge Taxon.:  Conceptual</w:t>
      </w:r>
    </w:p>
    <w:p w14:paraId="1B73211D" w14:textId="77777777" w:rsidR="00000000" w:rsidRDefault="00E322BE">
      <w:pPr>
        <w:pStyle w:val="NormalText"/>
      </w:pPr>
      <w:r>
        <w:t>Cognitive Taxon.:  Apply</w:t>
      </w:r>
    </w:p>
    <w:p w14:paraId="2ACA0EB5" w14:textId="77777777" w:rsidR="00000000" w:rsidRDefault="00E322BE">
      <w:pPr>
        <w:pStyle w:val="NormalText"/>
      </w:pPr>
    </w:p>
    <w:p w14:paraId="24A2FFEF" w14:textId="77777777" w:rsidR="00000000" w:rsidRDefault="00E322BE">
      <w:pPr>
        <w:pStyle w:val="NormalText"/>
      </w:pPr>
      <w:r>
        <w:t xml:space="preserve">58) </w:t>
      </w:r>
      <w:r>
        <w:t>Determine cash withdrawals for the period if net income is $34,000, beginning owner's equity is $29,000, and ending owner's equity is $45,000.</w:t>
      </w:r>
    </w:p>
    <w:p w14:paraId="1C4146EC" w14:textId="77777777" w:rsidR="00000000" w:rsidRDefault="00E322BE">
      <w:pPr>
        <w:pStyle w:val="NormalText"/>
      </w:pPr>
      <w:r>
        <w:t>A) $74,000</w:t>
      </w:r>
    </w:p>
    <w:p w14:paraId="0F4A9013" w14:textId="77777777" w:rsidR="00000000" w:rsidRDefault="00E322BE">
      <w:pPr>
        <w:pStyle w:val="NormalText"/>
      </w:pPr>
      <w:r>
        <w:t>B) $5,000</w:t>
      </w:r>
    </w:p>
    <w:p w14:paraId="3A85CF31" w14:textId="77777777" w:rsidR="00000000" w:rsidRDefault="00E322BE">
      <w:pPr>
        <w:pStyle w:val="NormalText"/>
      </w:pPr>
      <w:r>
        <w:t>C) $11,000</w:t>
      </w:r>
    </w:p>
    <w:p w14:paraId="3A6A5DAC" w14:textId="77777777" w:rsidR="00000000" w:rsidRDefault="00E322BE">
      <w:pPr>
        <w:pStyle w:val="NormalText"/>
      </w:pPr>
      <w:r>
        <w:t>D) $18,000</w:t>
      </w:r>
    </w:p>
    <w:p w14:paraId="1D986548" w14:textId="77777777" w:rsidR="00000000" w:rsidRDefault="00E322BE">
      <w:pPr>
        <w:pStyle w:val="NormalText"/>
      </w:pPr>
      <w:r>
        <w:t>Answer:  D</w:t>
      </w:r>
    </w:p>
    <w:p w14:paraId="7A722DCE" w14:textId="7F34720E" w:rsidR="00000000" w:rsidRDefault="00192B66">
      <w:pPr>
        <w:pStyle w:val="NormalText"/>
      </w:pPr>
      <w:r>
        <w:t>Diff: 3    Type</w:t>
      </w:r>
      <w:r w:rsidR="00E322BE">
        <w:t>: MC</w:t>
      </w:r>
    </w:p>
    <w:p w14:paraId="09542FF3" w14:textId="77777777" w:rsidR="00000000" w:rsidRDefault="00E322BE">
      <w:pPr>
        <w:pStyle w:val="NormalText"/>
      </w:pPr>
      <w:r>
        <w:t xml:space="preserve">CPA Competency:  1.3.1 Prepares financial </w:t>
      </w:r>
      <w:r>
        <w:t>statements</w:t>
      </w:r>
    </w:p>
    <w:p w14:paraId="7DC03758" w14:textId="77777777" w:rsidR="00000000" w:rsidRDefault="00E322BE">
      <w:pPr>
        <w:pStyle w:val="NormalText"/>
      </w:pPr>
      <w:r>
        <w:t>Objective:  1-4 Use the accounting equation to analyze business transactions</w:t>
      </w:r>
    </w:p>
    <w:p w14:paraId="52182267" w14:textId="77777777" w:rsidR="00000000" w:rsidRDefault="00E322BE">
      <w:pPr>
        <w:pStyle w:val="NormalText"/>
      </w:pPr>
      <w:r>
        <w:t>Knowledge Taxon.:  Conceptual</w:t>
      </w:r>
    </w:p>
    <w:p w14:paraId="02ECB7F1" w14:textId="77777777" w:rsidR="00000000" w:rsidRDefault="00E322BE">
      <w:pPr>
        <w:pStyle w:val="NormalText"/>
      </w:pPr>
      <w:r>
        <w:t>Cognitive Taxon.:  Apply</w:t>
      </w:r>
    </w:p>
    <w:p w14:paraId="4E5948F4" w14:textId="77777777" w:rsidR="00000000" w:rsidRDefault="00E322BE">
      <w:pPr>
        <w:pStyle w:val="NormalText"/>
      </w:pPr>
    </w:p>
    <w:p w14:paraId="52509F85" w14:textId="77777777" w:rsidR="00000000" w:rsidRDefault="00E322BE">
      <w:pPr>
        <w:pStyle w:val="NormalText"/>
      </w:pPr>
      <w:r>
        <w:t>59) Total assets at the end of the period were $330,000 and liabilities were 25% of owner's equity. Determine ow</w:t>
      </w:r>
      <w:r>
        <w:t>ner's equity at the end of the period.</w:t>
      </w:r>
    </w:p>
    <w:p w14:paraId="7A048ADA" w14:textId="77777777" w:rsidR="00000000" w:rsidRDefault="00E322BE">
      <w:pPr>
        <w:pStyle w:val="NormalText"/>
      </w:pPr>
      <w:r>
        <w:t>A) $264,000</w:t>
      </w:r>
    </w:p>
    <w:p w14:paraId="1B4FCFB9" w14:textId="77777777" w:rsidR="00000000" w:rsidRDefault="00E322BE">
      <w:pPr>
        <w:pStyle w:val="NormalText"/>
      </w:pPr>
      <w:r>
        <w:t>B) $132,000</w:t>
      </w:r>
    </w:p>
    <w:p w14:paraId="5FE0AFDE" w14:textId="77777777" w:rsidR="00000000" w:rsidRDefault="00E322BE">
      <w:pPr>
        <w:pStyle w:val="NormalText"/>
      </w:pPr>
      <w:r>
        <w:t>C) $462,000</w:t>
      </w:r>
    </w:p>
    <w:p w14:paraId="49C7B250" w14:textId="77777777" w:rsidR="00000000" w:rsidRDefault="00E322BE">
      <w:pPr>
        <w:pStyle w:val="NormalText"/>
      </w:pPr>
      <w:r>
        <w:t>D) $825,000</w:t>
      </w:r>
    </w:p>
    <w:p w14:paraId="0D1078AA" w14:textId="77777777" w:rsidR="00000000" w:rsidRDefault="00E322BE">
      <w:pPr>
        <w:pStyle w:val="NormalText"/>
      </w:pPr>
      <w:r>
        <w:t>Answer:  A</w:t>
      </w:r>
    </w:p>
    <w:p w14:paraId="4BF1BDD1" w14:textId="50574599" w:rsidR="00000000" w:rsidRDefault="00192B66">
      <w:pPr>
        <w:pStyle w:val="NormalText"/>
      </w:pPr>
      <w:r>
        <w:t>Diff: 3    Type</w:t>
      </w:r>
      <w:r w:rsidR="00E322BE">
        <w:t>: MC</w:t>
      </w:r>
    </w:p>
    <w:p w14:paraId="140BCD46" w14:textId="77777777" w:rsidR="00000000" w:rsidRDefault="00E322BE">
      <w:pPr>
        <w:pStyle w:val="NormalText"/>
      </w:pPr>
      <w:r>
        <w:t>CPA Competency:  1.3.1 Prepares financial statements</w:t>
      </w:r>
    </w:p>
    <w:p w14:paraId="23CEC1CF" w14:textId="77777777" w:rsidR="00000000" w:rsidRDefault="00E322BE">
      <w:pPr>
        <w:pStyle w:val="NormalText"/>
      </w:pPr>
      <w:r>
        <w:t>Objective:  1-4 Use the accounting equation to analyze business transactions</w:t>
      </w:r>
    </w:p>
    <w:p w14:paraId="4DEDF1B3" w14:textId="77777777" w:rsidR="00000000" w:rsidRDefault="00E322BE">
      <w:pPr>
        <w:pStyle w:val="NormalText"/>
      </w:pPr>
      <w:r>
        <w:t>Knowledge T</w:t>
      </w:r>
      <w:r>
        <w:t>axon.:  Conceptual</w:t>
      </w:r>
    </w:p>
    <w:p w14:paraId="3C5E2F27" w14:textId="77777777" w:rsidR="00000000" w:rsidRDefault="00E322BE">
      <w:pPr>
        <w:pStyle w:val="NormalText"/>
      </w:pPr>
      <w:r>
        <w:t>Cognitive Taxon.:  Apply</w:t>
      </w:r>
    </w:p>
    <w:p w14:paraId="0443BDD1" w14:textId="77777777" w:rsidR="00000000" w:rsidRDefault="00E322BE">
      <w:pPr>
        <w:pStyle w:val="NormalText"/>
      </w:pPr>
    </w:p>
    <w:p w14:paraId="59D53340" w14:textId="77777777" w:rsidR="00DB2936" w:rsidRDefault="00DB2936">
      <w:pPr>
        <w:rPr>
          <w:rFonts w:ascii="Palatino Linotype" w:hAnsi="Palatino Linotype" w:cs="Palatino Linotype"/>
          <w:color w:val="000000"/>
          <w:sz w:val="20"/>
          <w:szCs w:val="20"/>
        </w:rPr>
      </w:pPr>
      <w:r>
        <w:br w:type="page"/>
      </w:r>
    </w:p>
    <w:p w14:paraId="35D5BBD1" w14:textId="50B8BA70" w:rsidR="00000000" w:rsidRDefault="00E322BE">
      <w:pPr>
        <w:pStyle w:val="NormalText"/>
      </w:pPr>
      <w:r>
        <w:lastRenderedPageBreak/>
        <w:t xml:space="preserve">60) Ace Builders had the following transactions in June: earned $4,000 "on account" that will be collected in cash next month; collected $3,000 from a customer that was owed from a previous month; incurred $500 </w:t>
      </w:r>
      <w:r>
        <w:t>of repair expense and paid cash to the repairman; paid $1,200 cash to a supplier that it owed from the previous month; paid out $800 in cash withdrawals to the owner. What is the combined effect on owner's equity from the June transactions?</w:t>
      </w:r>
    </w:p>
    <w:p w14:paraId="6392FFF0" w14:textId="77777777" w:rsidR="00000000" w:rsidRDefault="00E322BE">
      <w:pPr>
        <w:pStyle w:val="NormalText"/>
      </w:pPr>
      <w:r>
        <w:t>A) up $2,700</w:t>
      </w:r>
    </w:p>
    <w:p w14:paraId="1971912D" w14:textId="77777777" w:rsidR="00000000" w:rsidRDefault="00E322BE">
      <w:pPr>
        <w:pStyle w:val="NormalText"/>
      </w:pPr>
      <w:r>
        <w:t>B)</w:t>
      </w:r>
      <w:r>
        <w:t xml:space="preserve"> up $3,500</w:t>
      </w:r>
    </w:p>
    <w:p w14:paraId="34DB2FE8" w14:textId="77777777" w:rsidR="00000000" w:rsidRDefault="00E322BE">
      <w:pPr>
        <w:pStyle w:val="NormalText"/>
      </w:pPr>
      <w:r>
        <w:t>C) up $4,500</w:t>
      </w:r>
    </w:p>
    <w:p w14:paraId="57C9B8D6" w14:textId="77777777" w:rsidR="00000000" w:rsidRDefault="00E322BE">
      <w:pPr>
        <w:pStyle w:val="NormalText"/>
      </w:pPr>
      <w:r>
        <w:t>D) down $800</w:t>
      </w:r>
    </w:p>
    <w:p w14:paraId="70C4D69C" w14:textId="77777777" w:rsidR="00000000" w:rsidRDefault="00E322BE">
      <w:pPr>
        <w:pStyle w:val="NormalText"/>
      </w:pPr>
      <w:r>
        <w:t>Answer:  A</w:t>
      </w:r>
    </w:p>
    <w:p w14:paraId="4A6A1BF4" w14:textId="431CA46B" w:rsidR="00000000" w:rsidRDefault="00192B66">
      <w:pPr>
        <w:pStyle w:val="NormalText"/>
      </w:pPr>
      <w:r>
        <w:t>Diff: 3    Type</w:t>
      </w:r>
      <w:r w:rsidR="00E322BE">
        <w:t>: MC</w:t>
      </w:r>
    </w:p>
    <w:p w14:paraId="63BF2E17" w14:textId="77777777" w:rsidR="00000000" w:rsidRDefault="00E322BE">
      <w:pPr>
        <w:pStyle w:val="NormalText"/>
      </w:pPr>
      <w:r>
        <w:t>CPA Competency:  1.3.1 Prepares financial statements</w:t>
      </w:r>
    </w:p>
    <w:p w14:paraId="38580904" w14:textId="77777777" w:rsidR="00000000" w:rsidRDefault="00E322BE">
      <w:pPr>
        <w:pStyle w:val="NormalText"/>
      </w:pPr>
      <w:r>
        <w:t>Objective:  1-4 Use the accounting equation to analyze business transactions</w:t>
      </w:r>
    </w:p>
    <w:p w14:paraId="245E9E12" w14:textId="77777777" w:rsidR="00000000" w:rsidRDefault="00E322BE">
      <w:pPr>
        <w:pStyle w:val="NormalText"/>
      </w:pPr>
      <w:r>
        <w:t>Knowledge Taxon.:  Conceptual</w:t>
      </w:r>
    </w:p>
    <w:p w14:paraId="5CE2D42E" w14:textId="77777777" w:rsidR="00000000" w:rsidRDefault="00E322BE">
      <w:pPr>
        <w:pStyle w:val="NormalText"/>
      </w:pPr>
      <w:r>
        <w:t>Cognitive Taxon.:  Analyze</w:t>
      </w:r>
    </w:p>
    <w:p w14:paraId="04F2D908" w14:textId="77777777" w:rsidR="00000000" w:rsidRDefault="00E322BE">
      <w:pPr>
        <w:pStyle w:val="NormalText"/>
      </w:pPr>
    </w:p>
    <w:p w14:paraId="737CC618" w14:textId="77777777" w:rsidR="00000000" w:rsidRDefault="00E322BE">
      <w:pPr>
        <w:pStyle w:val="NormalText"/>
      </w:pPr>
      <w:r>
        <w:t>61) Ace Builders had the following transactions in June: earned $4,000 "on account" that will be collected in cash next month; collected $3,000 from a customer that was owed from a previous month; incurred $500 of repair expense</w:t>
      </w:r>
      <w:r>
        <w:t xml:space="preserve"> and paid cash to the repairman; paid $1,200 cash to a supplier that it owed from the previous month; paid out $800 in cash withdrawals to the owner. What is the combined effect on cash from June transactions?</w:t>
      </w:r>
    </w:p>
    <w:p w14:paraId="14C87DC8" w14:textId="77777777" w:rsidR="00000000" w:rsidRDefault="00E322BE">
      <w:pPr>
        <w:pStyle w:val="NormalText"/>
      </w:pPr>
      <w:r>
        <w:t>A) down $800</w:t>
      </w:r>
    </w:p>
    <w:p w14:paraId="6A8E2D42" w14:textId="77777777" w:rsidR="00000000" w:rsidRDefault="00E322BE">
      <w:pPr>
        <w:pStyle w:val="NormalText"/>
      </w:pPr>
      <w:r>
        <w:t>B) down $2,500</w:t>
      </w:r>
    </w:p>
    <w:p w14:paraId="6B6B2161" w14:textId="77777777" w:rsidR="00000000" w:rsidRDefault="00E322BE">
      <w:pPr>
        <w:pStyle w:val="NormalText"/>
      </w:pPr>
      <w:r>
        <w:t>C) up $4,500</w:t>
      </w:r>
    </w:p>
    <w:p w14:paraId="07EC6F5E" w14:textId="77777777" w:rsidR="00000000" w:rsidRDefault="00E322BE">
      <w:pPr>
        <w:pStyle w:val="NormalText"/>
      </w:pPr>
      <w:r>
        <w:t>D) up</w:t>
      </w:r>
      <w:r>
        <w:t xml:space="preserve"> $500</w:t>
      </w:r>
    </w:p>
    <w:p w14:paraId="147916A2" w14:textId="77777777" w:rsidR="00000000" w:rsidRDefault="00E322BE">
      <w:pPr>
        <w:pStyle w:val="NormalText"/>
      </w:pPr>
      <w:r>
        <w:t>Answer:  D</w:t>
      </w:r>
    </w:p>
    <w:p w14:paraId="04660226" w14:textId="6E2AF3A9" w:rsidR="00000000" w:rsidRDefault="00192B66">
      <w:pPr>
        <w:pStyle w:val="NormalText"/>
      </w:pPr>
      <w:r>
        <w:t>Diff: 3    Type</w:t>
      </w:r>
      <w:r w:rsidR="00E322BE">
        <w:t>: MC</w:t>
      </w:r>
    </w:p>
    <w:p w14:paraId="586D0F3F" w14:textId="77777777" w:rsidR="00000000" w:rsidRDefault="00E322BE">
      <w:pPr>
        <w:pStyle w:val="NormalText"/>
      </w:pPr>
      <w:r>
        <w:t>CPA Competency:  1.3.1 Prepares financial statements</w:t>
      </w:r>
    </w:p>
    <w:p w14:paraId="6AEEBA80" w14:textId="77777777" w:rsidR="00000000" w:rsidRDefault="00E322BE">
      <w:pPr>
        <w:pStyle w:val="NormalText"/>
      </w:pPr>
      <w:r>
        <w:t>Objective:  1-4 Use the accounting equation to analyze business transactions</w:t>
      </w:r>
    </w:p>
    <w:p w14:paraId="6375BFCD" w14:textId="77777777" w:rsidR="00000000" w:rsidRDefault="00E322BE">
      <w:pPr>
        <w:pStyle w:val="NormalText"/>
      </w:pPr>
      <w:r>
        <w:t>Knowledge Taxon.:  Conceptual</w:t>
      </w:r>
    </w:p>
    <w:p w14:paraId="374C0CB1" w14:textId="77777777" w:rsidR="00000000" w:rsidRDefault="00E322BE">
      <w:pPr>
        <w:pStyle w:val="NormalText"/>
      </w:pPr>
      <w:r>
        <w:t>Cognitive Taxon.:  Analyze</w:t>
      </w:r>
    </w:p>
    <w:p w14:paraId="7B8FA762" w14:textId="77777777" w:rsidR="00000000" w:rsidRDefault="00E322BE">
      <w:pPr>
        <w:pStyle w:val="NormalText"/>
      </w:pPr>
    </w:p>
    <w:p w14:paraId="51154693" w14:textId="77777777" w:rsidR="00000000" w:rsidRDefault="00E322BE">
      <w:pPr>
        <w:pStyle w:val="NormalText"/>
      </w:pPr>
      <w:r>
        <w:t>62) Ace Builders had the following</w:t>
      </w:r>
      <w:r>
        <w:t xml:space="preserve"> transactions in June: earned $4,000 "on account" that will be collected in cash next month; collected $3,000 from a customer that was owed from a previous month; incurred $500 of repair expense and paid cash to the repairman; paid $1,200 cash to a supplie</w:t>
      </w:r>
      <w:r>
        <w:t>r that it owed from the previous month; paid out $800 in cash withdrawals to the owner. How much was the net income or net loss in June?</w:t>
      </w:r>
    </w:p>
    <w:p w14:paraId="38414580" w14:textId="77777777" w:rsidR="00000000" w:rsidRDefault="00E322BE">
      <w:pPr>
        <w:pStyle w:val="NormalText"/>
      </w:pPr>
      <w:r>
        <w:t>A) $6,500 net income</w:t>
      </w:r>
    </w:p>
    <w:p w14:paraId="3B142002" w14:textId="77777777" w:rsidR="00000000" w:rsidRDefault="00E322BE">
      <w:pPr>
        <w:pStyle w:val="NormalText"/>
      </w:pPr>
      <w:r>
        <w:t>B) $3,500 net income</w:t>
      </w:r>
    </w:p>
    <w:p w14:paraId="0E1CC4C5" w14:textId="77777777" w:rsidR="00000000" w:rsidRDefault="00E322BE">
      <w:pPr>
        <w:pStyle w:val="NormalText"/>
      </w:pPr>
      <w:r>
        <w:t>C) $5,300 net income</w:t>
      </w:r>
    </w:p>
    <w:p w14:paraId="00B57D75" w14:textId="77777777" w:rsidR="00000000" w:rsidRDefault="00E322BE">
      <w:pPr>
        <w:pStyle w:val="NormalText"/>
      </w:pPr>
      <w:r>
        <w:t>D) $2,500 net loss</w:t>
      </w:r>
    </w:p>
    <w:p w14:paraId="4D9A9458" w14:textId="77777777" w:rsidR="00000000" w:rsidRDefault="00E322BE">
      <w:pPr>
        <w:pStyle w:val="NormalText"/>
      </w:pPr>
      <w:r>
        <w:t>Answer:  B</w:t>
      </w:r>
    </w:p>
    <w:p w14:paraId="3E39DF91" w14:textId="295F5E78" w:rsidR="00000000" w:rsidRDefault="00192B66">
      <w:pPr>
        <w:pStyle w:val="NormalText"/>
      </w:pPr>
      <w:r>
        <w:t>Diff: 3    Type</w:t>
      </w:r>
      <w:r w:rsidR="00E322BE">
        <w:t>: MC</w:t>
      </w:r>
    </w:p>
    <w:p w14:paraId="4D429CAF" w14:textId="77777777" w:rsidR="00000000" w:rsidRDefault="00E322BE">
      <w:pPr>
        <w:pStyle w:val="NormalText"/>
      </w:pPr>
      <w:r>
        <w:t>CPA Compe</w:t>
      </w:r>
      <w:r>
        <w:t>tency:  1.3.1 Prepares financial statements</w:t>
      </w:r>
    </w:p>
    <w:p w14:paraId="0F81CBB4" w14:textId="77777777" w:rsidR="00000000" w:rsidRDefault="00E322BE">
      <w:pPr>
        <w:pStyle w:val="NormalText"/>
      </w:pPr>
      <w:r>
        <w:t>Objective:  1-4 Use the accounting equation to analyze business transactions</w:t>
      </w:r>
    </w:p>
    <w:p w14:paraId="017081F9" w14:textId="77777777" w:rsidR="00000000" w:rsidRDefault="00E322BE">
      <w:pPr>
        <w:pStyle w:val="NormalText"/>
      </w:pPr>
      <w:r>
        <w:t>Knowledge Taxon.:  Conceptual</w:t>
      </w:r>
    </w:p>
    <w:p w14:paraId="5436EF2B" w14:textId="77777777" w:rsidR="00000000" w:rsidRDefault="00E322BE">
      <w:pPr>
        <w:pStyle w:val="NormalText"/>
      </w:pPr>
      <w:r>
        <w:t>Cognitive Taxon.:  Analyze</w:t>
      </w:r>
    </w:p>
    <w:p w14:paraId="5A8229ED" w14:textId="77777777" w:rsidR="00000000" w:rsidRDefault="00E322BE">
      <w:pPr>
        <w:pStyle w:val="NormalText"/>
      </w:pPr>
    </w:p>
    <w:p w14:paraId="4E8F3E37" w14:textId="77777777" w:rsidR="00000000" w:rsidRDefault="00E322BE">
      <w:pPr>
        <w:pStyle w:val="NormalText"/>
      </w:pPr>
      <w:r>
        <w:lastRenderedPageBreak/>
        <w:t xml:space="preserve">63) </w:t>
      </w:r>
      <w:r>
        <w:t>Mitten Delivery Service had the following transactions in June: earned $4,000 cash for services rendered; collected $2,500 from a customer "on account" for work completed the previous month; paid out $200 cash for plumbing services; received $3,500 of supp</w:t>
      </w:r>
      <w:r>
        <w:t>lies and promised to pay one month later; paid out $1,000 in cash withdrawals to the owner. What is the combined effect on owner's capital from the June transactions?</w:t>
      </w:r>
    </w:p>
    <w:p w14:paraId="6852AB01" w14:textId="77777777" w:rsidR="00000000" w:rsidRDefault="00E322BE">
      <w:pPr>
        <w:pStyle w:val="NormalText"/>
      </w:pPr>
      <w:r>
        <w:t>A) up $2,800</w:t>
      </w:r>
    </w:p>
    <w:p w14:paraId="46773C33" w14:textId="77777777" w:rsidR="00000000" w:rsidRDefault="00E322BE">
      <w:pPr>
        <w:pStyle w:val="NormalText"/>
      </w:pPr>
      <w:r>
        <w:t>B) up $5,300</w:t>
      </w:r>
    </w:p>
    <w:p w14:paraId="674D4D83" w14:textId="77777777" w:rsidR="00000000" w:rsidRDefault="00E322BE">
      <w:pPr>
        <w:pStyle w:val="NormalText"/>
      </w:pPr>
      <w:r>
        <w:t>C) up $1,800</w:t>
      </w:r>
    </w:p>
    <w:p w14:paraId="1BA38464" w14:textId="77777777" w:rsidR="00000000" w:rsidRDefault="00E322BE">
      <w:pPr>
        <w:pStyle w:val="NormalText"/>
      </w:pPr>
      <w:r>
        <w:t>D) down $1,000</w:t>
      </w:r>
    </w:p>
    <w:p w14:paraId="6B1AB616" w14:textId="77777777" w:rsidR="00000000" w:rsidRDefault="00E322BE">
      <w:pPr>
        <w:pStyle w:val="NormalText"/>
      </w:pPr>
      <w:r>
        <w:t>Answer:  A</w:t>
      </w:r>
    </w:p>
    <w:p w14:paraId="7AC847F3" w14:textId="0A9E0365" w:rsidR="00000000" w:rsidRDefault="00192B66">
      <w:pPr>
        <w:pStyle w:val="NormalText"/>
      </w:pPr>
      <w:r>
        <w:t>Diff: 3    Type</w:t>
      </w:r>
      <w:r w:rsidR="00E322BE">
        <w:t>: MC</w:t>
      </w:r>
    </w:p>
    <w:p w14:paraId="707D2D16" w14:textId="77777777" w:rsidR="00000000" w:rsidRDefault="00E322BE">
      <w:pPr>
        <w:pStyle w:val="NormalText"/>
      </w:pPr>
      <w:r>
        <w:t>CPA Com</w:t>
      </w:r>
      <w:r>
        <w:t>petency:  1.3.1 Prepares financial statements</w:t>
      </w:r>
    </w:p>
    <w:p w14:paraId="0D378FEB" w14:textId="77777777" w:rsidR="00000000" w:rsidRDefault="00E322BE">
      <w:pPr>
        <w:pStyle w:val="NormalText"/>
      </w:pPr>
      <w:r>
        <w:t>Objective:  1-4 Use the accounting equation to analyze business transactions</w:t>
      </w:r>
    </w:p>
    <w:p w14:paraId="2798E5A4" w14:textId="77777777" w:rsidR="00000000" w:rsidRDefault="00E322BE">
      <w:pPr>
        <w:pStyle w:val="NormalText"/>
      </w:pPr>
      <w:r>
        <w:t>Knowledge Taxon.:  Conceptual</w:t>
      </w:r>
    </w:p>
    <w:p w14:paraId="2FAE920E" w14:textId="77777777" w:rsidR="00000000" w:rsidRDefault="00E322BE">
      <w:pPr>
        <w:pStyle w:val="NormalText"/>
      </w:pPr>
      <w:r>
        <w:t>Cognitive Taxon.:  Analyze</w:t>
      </w:r>
    </w:p>
    <w:p w14:paraId="5725F5E1" w14:textId="77777777" w:rsidR="00000000" w:rsidRDefault="00E322BE">
      <w:pPr>
        <w:pStyle w:val="NormalText"/>
      </w:pPr>
    </w:p>
    <w:p w14:paraId="6656ADED" w14:textId="77777777" w:rsidR="00000000" w:rsidRDefault="00E322BE">
      <w:pPr>
        <w:pStyle w:val="NormalText"/>
      </w:pPr>
      <w:r>
        <w:t xml:space="preserve">64) Mitten Delivery Service had the following transactions in June: earned </w:t>
      </w:r>
      <w:r>
        <w:t>$4,000 cash for services rendered; collected $2,500 from a customer "on account" for work completed the previous month; paid out $200 cash for plumbing services; received $3,500 of supplies and promised to pay one month later; paid out $1,000 in cash withd</w:t>
      </w:r>
      <w:r>
        <w:t>rawals to the owner. What is the combined effect on cash from the June transactions?</w:t>
      </w:r>
    </w:p>
    <w:p w14:paraId="265B3A3C" w14:textId="77777777" w:rsidR="00000000" w:rsidRDefault="00E322BE">
      <w:pPr>
        <w:pStyle w:val="NormalText"/>
      </w:pPr>
      <w:r>
        <w:t>A) up $4,000</w:t>
      </w:r>
    </w:p>
    <w:p w14:paraId="14D5E12C" w14:textId="77777777" w:rsidR="00000000" w:rsidRDefault="00E322BE">
      <w:pPr>
        <w:pStyle w:val="NormalText"/>
      </w:pPr>
      <w:r>
        <w:t>B) up $5,300</w:t>
      </w:r>
    </w:p>
    <w:p w14:paraId="6C2C1280" w14:textId="77777777" w:rsidR="00000000" w:rsidRDefault="00E322BE">
      <w:pPr>
        <w:pStyle w:val="NormalText"/>
      </w:pPr>
      <w:r>
        <w:t>C) up $1,800</w:t>
      </w:r>
    </w:p>
    <w:p w14:paraId="71CE9735" w14:textId="77777777" w:rsidR="00000000" w:rsidRDefault="00E322BE">
      <w:pPr>
        <w:pStyle w:val="NormalText"/>
      </w:pPr>
      <w:r>
        <w:t>D) up $2,800</w:t>
      </w:r>
    </w:p>
    <w:p w14:paraId="1D8BBCE0" w14:textId="77777777" w:rsidR="00000000" w:rsidRDefault="00E322BE">
      <w:pPr>
        <w:pStyle w:val="NormalText"/>
      </w:pPr>
      <w:r>
        <w:t>Answer:  B</w:t>
      </w:r>
    </w:p>
    <w:p w14:paraId="14D99127" w14:textId="52FEA7FD" w:rsidR="00000000" w:rsidRDefault="00192B66">
      <w:pPr>
        <w:pStyle w:val="NormalText"/>
      </w:pPr>
      <w:r>
        <w:t>Diff: 3    Type</w:t>
      </w:r>
      <w:r w:rsidR="00E322BE">
        <w:t>: MC</w:t>
      </w:r>
    </w:p>
    <w:p w14:paraId="79A24C59" w14:textId="77777777" w:rsidR="00000000" w:rsidRDefault="00E322BE">
      <w:pPr>
        <w:pStyle w:val="NormalText"/>
      </w:pPr>
      <w:r>
        <w:t>CPA Competency:  1.3.1 Prepares financial statements</w:t>
      </w:r>
    </w:p>
    <w:p w14:paraId="6257E199" w14:textId="77777777" w:rsidR="00000000" w:rsidRDefault="00E322BE">
      <w:pPr>
        <w:pStyle w:val="NormalText"/>
      </w:pPr>
      <w:r>
        <w:t>Objective:  1-4 Use the accounting equ</w:t>
      </w:r>
      <w:r>
        <w:t>ation to analyze business transactions</w:t>
      </w:r>
    </w:p>
    <w:p w14:paraId="6076A0BE" w14:textId="77777777" w:rsidR="00000000" w:rsidRDefault="00E322BE">
      <w:pPr>
        <w:pStyle w:val="NormalText"/>
      </w:pPr>
      <w:r>
        <w:t>Knowledge Taxon.:  Conceptual</w:t>
      </w:r>
    </w:p>
    <w:p w14:paraId="42018405" w14:textId="77777777" w:rsidR="00000000" w:rsidRDefault="00E322BE">
      <w:pPr>
        <w:pStyle w:val="NormalText"/>
      </w:pPr>
      <w:r>
        <w:t>Cognitive Taxon.:  Analyze</w:t>
      </w:r>
    </w:p>
    <w:p w14:paraId="4F329C57" w14:textId="77777777" w:rsidR="00000000" w:rsidRDefault="00E322BE">
      <w:pPr>
        <w:pStyle w:val="NormalText"/>
      </w:pPr>
    </w:p>
    <w:p w14:paraId="63A49E5A" w14:textId="77777777" w:rsidR="00000000" w:rsidRDefault="00E322BE">
      <w:pPr>
        <w:pStyle w:val="NormalText"/>
      </w:pPr>
      <w:r>
        <w:t>65) Mitten Delivery Service had the following transactions in June: earned $4,000 cash for services rendered; collected $2,500 from a customer "on account" for</w:t>
      </w:r>
      <w:r>
        <w:t xml:space="preserve"> work completed the previous month; paid out $200 cash for plumbing services; received $3,500 of supplies and promised to pay one month later; paid out $1,000 in cash withdrawals to the owner. How much was the net income or net loss in June?</w:t>
      </w:r>
    </w:p>
    <w:p w14:paraId="3D5BE05A" w14:textId="77777777" w:rsidR="00000000" w:rsidRDefault="00E322BE">
      <w:pPr>
        <w:pStyle w:val="NormalText"/>
      </w:pPr>
      <w:r>
        <w:t xml:space="preserve">A) </w:t>
      </w:r>
      <w:r>
        <w:t>$2,800 net income</w:t>
      </w:r>
    </w:p>
    <w:p w14:paraId="08BAA7A1" w14:textId="77777777" w:rsidR="00000000" w:rsidRDefault="00E322BE">
      <w:pPr>
        <w:pStyle w:val="NormalText"/>
      </w:pPr>
      <w:r>
        <w:t>B) $1,800 net income</w:t>
      </w:r>
    </w:p>
    <w:p w14:paraId="7BBD712D" w14:textId="77777777" w:rsidR="00000000" w:rsidRDefault="00E322BE">
      <w:pPr>
        <w:pStyle w:val="NormalText"/>
      </w:pPr>
      <w:r>
        <w:t>C) $6,300 net loss</w:t>
      </w:r>
    </w:p>
    <w:p w14:paraId="2DABB333" w14:textId="77777777" w:rsidR="00000000" w:rsidRDefault="00E322BE">
      <w:pPr>
        <w:pStyle w:val="NormalText"/>
      </w:pPr>
      <w:r>
        <w:t>D) $3,800 net income</w:t>
      </w:r>
    </w:p>
    <w:p w14:paraId="2F067C14" w14:textId="77777777" w:rsidR="00000000" w:rsidRDefault="00E322BE">
      <w:pPr>
        <w:pStyle w:val="NormalText"/>
      </w:pPr>
      <w:r>
        <w:t>Answer:  D</w:t>
      </w:r>
    </w:p>
    <w:p w14:paraId="26D2C8DC" w14:textId="4A808525" w:rsidR="00000000" w:rsidRDefault="00192B66">
      <w:pPr>
        <w:pStyle w:val="NormalText"/>
      </w:pPr>
      <w:r>
        <w:t>Diff: 3    Type</w:t>
      </w:r>
      <w:r w:rsidR="00E322BE">
        <w:t>: MC</w:t>
      </w:r>
    </w:p>
    <w:p w14:paraId="7F705F3C" w14:textId="77777777" w:rsidR="00000000" w:rsidRDefault="00E322BE">
      <w:pPr>
        <w:pStyle w:val="NormalText"/>
      </w:pPr>
      <w:r>
        <w:t>CPA Competency:  1.3.1 Prepares financial statements</w:t>
      </w:r>
    </w:p>
    <w:p w14:paraId="15026D4C" w14:textId="77777777" w:rsidR="00000000" w:rsidRDefault="00E322BE">
      <w:pPr>
        <w:pStyle w:val="NormalText"/>
      </w:pPr>
      <w:r>
        <w:t>Objective:  1-4 Use the accounting equation to analyze business transactions</w:t>
      </w:r>
    </w:p>
    <w:p w14:paraId="1927B0B0" w14:textId="77777777" w:rsidR="00000000" w:rsidRDefault="00E322BE">
      <w:pPr>
        <w:pStyle w:val="NormalText"/>
      </w:pPr>
      <w:r>
        <w:t xml:space="preserve">Knowledge Taxon.:  </w:t>
      </w:r>
      <w:r>
        <w:t>Conceptual</w:t>
      </w:r>
    </w:p>
    <w:p w14:paraId="22B20CA2" w14:textId="77777777" w:rsidR="00000000" w:rsidRDefault="00E322BE">
      <w:pPr>
        <w:pStyle w:val="NormalText"/>
      </w:pPr>
      <w:r>
        <w:t>Cognitive Taxon.:  Analyze</w:t>
      </w:r>
    </w:p>
    <w:p w14:paraId="239B5B46" w14:textId="77777777" w:rsidR="00000000" w:rsidRDefault="00E322BE">
      <w:pPr>
        <w:pStyle w:val="NormalText"/>
      </w:pPr>
    </w:p>
    <w:p w14:paraId="470E6DBB" w14:textId="77777777" w:rsidR="00DB2936" w:rsidRDefault="00DB2936">
      <w:pPr>
        <w:rPr>
          <w:rFonts w:ascii="Palatino Linotype" w:hAnsi="Palatino Linotype" w:cs="Palatino Linotype"/>
          <w:color w:val="000000"/>
          <w:sz w:val="20"/>
          <w:szCs w:val="20"/>
        </w:rPr>
      </w:pPr>
      <w:r>
        <w:br w:type="page"/>
      </w:r>
    </w:p>
    <w:p w14:paraId="1A095DA8" w14:textId="631C12E9" w:rsidR="00000000" w:rsidRDefault="00E322BE">
      <w:pPr>
        <w:pStyle w:val="NormalText"/>
      </w:pPr>
      <w:r>
        <w:lastRenderedPageBreak/>
        <w:t>66) Which of the following transactions will increase one asset and decrease another</w:t>
      </w:r>
      <w:r>
        <w:t>​</w:t>
      </w:r>
      <w:r>
        <w:t xml:space="preserve"> asset?</w:t>
      </w:r>
    </w:p>
    <w:p w14:paraId="745AA59C" w14:textId="77777777" w:rsidR="00000000" w:rsidRDefault="00E322BE">
      <w:pPr>
        <w:pStyle w:val="NormalText"/>
      </w:pPr>
      <w:r>
        <w:t>A) purchase of office supplies on account</w:t>
      </w:r>
    </w:p>
    <w:p w14:paraId="5490389F" w14:textId="77777777" w:rsidR="00000000" w:rsidRDefault="00E322BE">
      <w:pPr>
        <w:pStyle w:val="NormalText"/>
      </w:pPr>
      <w:r>
        <w:t>B) purchase of machinery for cash</w:t>
      </w:r>
    </w:p>
    <w:p w14:paraId="3BD91BC8" w14:textId="77777777" w:rsidR="00000000" w:rsidRDefault="00E322BE">
      <w:pPr>
        <w:pStyle w:val="NormalText"/>
      </w:pPr>
      <w:r>
        <w:t>C) perform services on account</w:t>
      </w:r>
    </w:p>
    <w:p w14:paraId="130B9057" w14:textId="77777777" w:rsidR="00000000" w:rsidRDefault="00E322BE">
      <w:pPr>
        <w:pStyle w:val="NormalText"/>
      </w:pPr>
      <w:r>
        <w:t>D) perform servic</w:t>
      </w:r>
      <w:r>
        <w:t>es for cash</w:t>
      </w:r>
    </w:p>
    <w:p w14:paraId="3DAD146D" w14:textId="77777777" w:rsidR="00000000" w:rsidRDefault="00E322BE">
      <w:pPr>
        <w:pStyle w:val="NormalText"/>
      </w:pPr>
      <w:r>
        <w:t>Answer:  B</w:t>
      </w:r>
    </w:p>
    <w:p w14:paraId="33F563A1" w14:textId="48847254" w:rsidR="00000000" w:rsidRDefault="00192B66">
      <w:pPr>
        <w:pStyle w:val="NormalText"/>
      </w:pPr>
      <w:r>
        <w:t>Diff: 3    Type</w:t>
      </w:r>
      <w:r w:rsidR="00E322BE">
        <w:t>: MC</w:t>
      </w:r>
    </w:p>
    <w:p w14:paraId="67FBDCA5" w14:textId="77777777" w:rsidR="00000000" w:rsidRDefault="00E322BE">
      <w:pPr>
        <w:pStyle w:val="NormalText"/>
      </w:pPr>
      <w:r>
        <w:t>CPA Competency:  1.1.2 Evaluates the appropriateness of the basis of financial reporting</w:t>
      </w:r>
    </w:p>
    <w:p w14:paraId="444C98E2" w14:textId="77777777" w:rsidR="00000000" w:rsidRDefault="00E322BE">
      <w:pPr>
        <w:pStyle w:val="NormalText"/>
      </w:pPr>
      <w:r>
        <w:t>Objective:  1-4 Use the accounting equation to analyze business transactions</w:t>
      </w:r>
    </w:p>
    <w:p w14:paraId="4991E201" w14:textId="77777777" w:rsidR="00000000" w:rsidRDefault="00E322BE">
      <w:pPr>
        <w:pStyle w:val="NormalText"/>
      </w:pPr>
      <w:r>
        <w:t>Knowledge Taxon.:  Conceptual</w:t>
      </w:r>
    </w:p>
    <w:p w14:paraId="7C981A46" w14:textId="77777777" w:rsidR="00000000" w:rsidRDefault="00E322BE">
      <w:pPr>
        <w:pStyle w:val="NormalText"/>
      </w:pPr>
      <w:r>
        <w:t>Cognitive Taxon.:  A</w:t>
      </w:r>
      <w:r>
        <w:t>nalyze</w:t>
      </w:r>
    </w:p>
    <w:p w14:paraId="7234EE6E" w14:textId="77777777" w:rsidR="00000000" w:rsidRDefault="00E322BE">
      <w:pPr>
        <w:pStyle w:val="NormalText"/>
      </w:pPr>
    </w:p>
    <w:p w14:paraId="73ABEDAA" w14:textId="77777777" w:rsidR="00000000" w:rsidRDefault="00E322BE">
      <w:pPr>
        <w:pStyle w:val="NormalText"/>
      </w:pPr>
      <w:r>
        <w:t>67) A company completed the following transactions during the month of</w:t>
      </w:r>
      <w:r>
        <w:t>​</w:t>
      </w:r>
      <w:r>
        <w:t xml:space="preserve"> November:</w:t>
      </w:r>
    </w:p>
    <w:p w14:paraId="25C98EC4" w14:textId="77777777" w:rsidR="00000000" w:rsidRDefault="00E322BE">
      <w:pPr>
        <w:pStyle w:val="NormalText"/>
      </w:pPr>
    </w:p>
    <w:p w14:paraId="4076C05B" w14:textId="77777777" w:rsidR="00000000" w:rsidRDefault="00E322BE">
      <w:pPr>
        <w:pStyle w:val="NormalText"/>
      </w:pPr>
      <w:r>
        <w:t>Oct 1   - Purchased office supplies on account, $4,400</w:t>
      </w:r>
    </w:p>
    <w:p w14:paraId="26BE4405" w14:textId="77777777" w:rsidR="00000000" w:rsidRDefault="00E322BE">
      <w:pPr>
        <w:pStyle w:val="NormalText"/>
      </w:pPr>
      <w:r>
        <w:t>Oct 3   - Provided services for cash, $26,000</w:t>
      </w:r>
    </w:p>
    <w:p w14:paraId="6C4428F0" w14:textId="77777777" w:rsidR="00000000" w:rsidRDefault="00E322BE">
      <w:pPr>
        <w:pStyle w:val="NormalText"/>
      </w:pPr>
      <w:r>
        <w:t>Oct 10 - Provided services on account, $32,000</w:t>
      </w:r>
    </w:p>
    <w:p w14:paraId="0DE37713" w14:textId="77777777" w:rsidR="00000000" w:rsidRDefault="00E322BE">
      <w:pPr>
        <w:pStyle w:val="NormalText"/>
      </w:pPr>
      <w:r>
        <w:t>Oct 15 - Collecte</w:t>
      </w:r>
      <w:r>
        <w:t>d cash from a customer on account, $27,000</w:t>
      </w:r>
    </w:p>
    <w:p w14:paraId="6A5BDF5A" w14:textId="77777777" w:rsidR="00000000" w:rsidRDefault="00E322BE">
      <w:pPr>
        <w:pStyle w:val="NormalText"/>
      </w:pPr>
      <w:r>
        <w:t>Oct 31 - Paid the monthly rent of $4,200</w:t>
      </w:r>
    </w:p>
    <w:p w14:paraId="61947C86" w14:textId="77777777" w:rsidR="00000000" w:rsidRDefault="00E322BE">
      <w:pPr>
        <w:pStyle w:val="NormalText"/>
      </w:pPr>
    </w:p>
    <w:p w14:paraId="187A120D" w14:textId="77777777" w:rsidR="00000000" w:rsidRDefault="00E322BE">
      <w:pPr>
        <w:pStyle w:val="NormalText"/>
      </w:pPr>
      <w:r>
        <w:t>What was the company's total revenue for the month of November?</w:t>
      </w:r>
    </w:p>
    <w:p w14:paraId="1E132962" w14:textId="77777777" w:rsidR="00000000" w:rsidRDefault="00E322BE">
      <w:pPr>
        <w:pStyle w:val="NormalText"/>
      </w:pPr>
      <w:r>
        <w:t>A) $58,000</w:t>
      </w:r>
    </w:p>
    <w:p w14:paraId="602751F7" w14:textId="77777777" w:rsidR="00000000" w:rsidRDefault="00E322BE">
      <w:pPr>
        <w:pStyle w:val="NormalText"/>
      </w:pPr>
      <w:r>
        <w:t>B) $32,000</w:t>
      </w:r>
    </w:p>
    <w:p w14:paraId="5F8067DD" w14:textId="77777777" w:rsidR="00000000" w:rsidRDefault="00E322BE">
      <w:pPr>
        <w:pStyle w:val="NormalText"/>
      </w:pPr>
      <w:r>
        <w:t>C) $59,000</w:t>
      </w:r>
    </w:p>
    <w:p w14:paraId="5C1D8225" w14:textId="77777777" w:rsidR="00000000" w:rsidRDefault="00E322BE">
      <w:pPr>
        <w:pStyle w:val="NormalText"/>
      </w:pPr>
      <w:r>
        <w:t>D) $85,000</w:t>
      </w:r>
    </w:p>
    <w:p w14:paraId="73169EC1" w14:textId="77777777" w:rsidR="00000000" w:rsidRDefault="00E322BE">
      <w:pPr>
        <w:pStyle w:val="NormalText"/>
      </w:pPr>
      <w:r>
        <w:t>Answer:  A</w:t>
      </w:r>
    </w:p>
    <w:p w14:paraId="45D53FBC" w14:textId="77777777" w:rsidR="00000000" w:rsidRDefault="00E322BE">
      <w:pPr>
        <w:pStyle w:val="NormalText"/>
      </w:pPr>
      <w:r>
        <w:t>Explanation:  $26,000 + $32,000 = $58,000</w:t>
      </w:r>
    </w:p>
    <w:p w14:paraId="20FADF3F" w14:textId="7EBB36C3" w:rsidR="00000000" w:rsidRDefault="00192B66">
      <w:pPr>
        <w:pStyle w:val="NormalText"/>
      </w:pPr>
      <w:r>
        <w:t>Diff: 3    Type</w:t>
      </w:r>
      <w:r w:rsidR="00E322BE">
        <w:t>: MC</w:t>
      </w:r>
    </w:p>
    <w:p w14:paraId="53534675" w14:textId="77777777" w:rsidR="00000000" w:rsidRDefault="00E322BE">
      <w:pPr>
        <w:pStyle w:val="NormalText"/>
      </w:pPr>
      <w:r>
        <w:t>CPA Competency:  1.3.1 Prepares financial statements</w:t>
      </w:r>
    </w:p>
    <w:p w14:paraId="3CC2D6CA" w14:textId="77777777" w:rsidR="00000000" w:rsidRDefault="00E322BE">
      <w:pPr>
        <w:pStyle w:val="NormalText"/>
      </w:pPr>
      <w:r>
        <w:t>Objective:  1-4 Use the accounting equation to analyze business transactions</w:t>
      </w:r>
    </w:p>
    <w:p w14:paraId="19B6C685" w14:textId="77777777" w:rsidR="00000000" w:rsidRDefault="00E322BE">
      <w:pPr>
        <w:pStyle w:val="NormalText"/>
      </w:pPr>
      <w:r>
        <w:t>Knowledge Taxon.:  Metacognitive</w:t>
      </w:r>
    </w:p>
    <w:p w14:paraId="13EAAC91" w14:textId="77777777" w:rsidR="00000000" w:rsidRDefault="00E322BE">
      <w:pPr>
        <w:pStyle w:val="NormalText"/>
      </w:pPr>
      <w:r>
        <w:t>Cognitive Taxon.:  Apply</w:t>
      </w:r>
    </w:p>
    <w:p w14:paraId="2CEAFEC2" w14:textId="77777777" w:rsidR="00000000" w:rsidRDefault="00E322BE">
      <w:pPr>
        <w:pStyle w:val="NormalText"/>
      </w:pPr>
    </w:p>
    <w:p w14:paraId="4E3C2846" w14:textId="77777777" w:rsidR="00000000" w:rsidRDefault="00E322BE">
      <w:pPr>
        <w:pStyle w:val="NormalText"/>
      </w:pPr>
      <w:r>
        <w:t>68) A company paid</w:t>
      </w:r>
      <w:r>
        <w:t>​</w:t>
      </w:r>
      <w:r>
        <w:t xml:space="preserve"> $6,000 for supplies that were purch</w:t>
      </w:r>
      <w:r>
        <w:t>ased earlier in the month on account. How does this transaction affect the accounting</w:t>
      </w:r>
      <w:r>
        <w:t>​</w:t>
      </w:r>
      <w:r>
        <w:t xml:space="preserve"> equation?</w:t>
      </w:r>
    </w:p>
    <w:p w14:paraId="74E1F06D" w14:textId="77777777" w:rsidR="00000000" w:rsidRDefault="00E322BE">
      <w:pPr>
        <w:pStyle w:val="NormalText"/>
      </w:pPr>
      <w:r>
        <w:t>A) add $6,000 to Supplies and add $6,000 to Supplies Expense</w:t>
      </w:r>
    </w:p>
    <w:p w14:paraId="1AD16E20" w14:textId="77777777" w:rsidR="00000000" w:rsidRDefault="00E322BE">
      <w:pPr>
        <w:pStyle w:val="NormalText"/>
      </w:pPr>
      <w:r>
        <w:t>B) add $6,000 to Supplies Expense and add $3,000 to Cash</w:t>
      </w:r>
    </w:p>
    <w:p w14:paraId="6F7A8415" w14:textId="77777777" w:rsidR="00000000" w:rsidRDefault="00E322BE">
      <w:pPr>
        <w:pStyle w:val="NormalText"/>
      </w:pPr>
      <w:r>
        <w:t>C) add $6,000 to Supplies Expense and sub</w:t>
      </w:r>
      <w:r>
        <w:t>tract $6,000 from Cash</w:t>
      </w:r>
    </w:p>
    <w:p w14:paraId="4A2A1E40" w14:textId="77777777" w:rsidR="00000000" w:rsidRDefault="00E322BE">
      <w:pPr>
        <w:pStyle w:val="NormalText"/>
      </w:pPr>
      <w:r>
        <w:t>D) subtract $6,000 from Accounts Payable and subtract $6,000 from Cash</w:t>
      </w:r>
    </w:p>
    <w:p w14:paraId="4CD76A92" w14:textId="77777777" w:rsidR="00000000" w:rsidRDefault="00E322BE">
      <w:pPr>
        <w:pStyle w:val="NormalText"/>
      </w:pPr>
      <w:r>
        <w:t>Answer:  D</w:t>
      </w:r>
    </w:p>
    <w:p w14:paraId="7F203D66" w14:textId="417CBE4F" w:rsidR="00000000" w:rsidRDefault="00192B66">
      <w:pPr>
        <w:pStyle w:val="NormalText"/>
      </w:pPr>
      <w:r>
        <w:t>Diff: 3    Type</w:t>
      </w:r>
      <w:r w:rsidR="00E322BE">
        <w:t>: MC</w:t>
      </w:r>
    </w:p>
    <w:p w14:paraId="12E07482" w14:textId="77777777" w:rsidR="00000000" w:rsidRDefault="00E322BE">
      <w:pPr>
        <w:pStyle w:val="NormalText"/>
      </w:pPr>
      <w:r>
        <w:t>CPA Competency:  1.1.2 Evaluates the appropriateness of the basis of financial reporting</w:t>
      </w:r>
    </w:p>
    <w:p w14:paraId="47E25BD8" w14:textId="77777777" w:rsidR="00000000" w:rsidRDefault="00E322BE">
      <w:pPr>
        <w:pStyle w:val="NormalText"/>
      </w:pPr>
      <w:r>
        <w:t>Objective:  1-4 Use the accounting equation t</w:t>
      </w:r>
      <w:r>
        <w:t>o analyze business transactions</w:t>
      </w:r>
    </w:p>
    <w:p w14:paraId="51EA4549" w14:textId="77777777" w:rsidR="00000000" w:rsidRDefault="00E322BE">
      <w:pPr>
        <w:pStyle w:val="NormalText"/>
      </w:pPr>
      <w:r>
        <w:t>Knowledge Taxon.:  Conceptual</w:t>
      </w:r>
    </w:p>
    <w:p w14:paraId="2370D6DD" w14:textId="77777777" w:rsidR="00000000" w:rsidRDefault="00E322BE">
      <w:pPr>
        <w:pStyle w:val="NormalText"/>
      </w:pPr>
      <w:r>
        <w:t>Cognitive Taxon.:  Apply</w:t>
      </w:r>
    </w:p>
    <w:p w14:paraId="3AEFB1DB" w14:textId="77777777" w:rsidR="00000000" w:rsidRDefault="00E322BE">
      <w:pPr>
        <w:pStyle w:val="NormalText"/>
      </w:pPr>
    </w:p>
    <w:p w14:paraId="4B3834A4" w14:textId="77777777" w:rsidR="00DB2936" w:rsidRDefault="00DB2936">
      <w:pPr>
        <w:rPr>
          <w:rFonts w:ascii="Palatino Linotype" w:hAnsi="Palatino Linotype" w:cs="Palatino Linotype"/>
          <w:color w:val="000000"/>
          <w:sz w:val="20"/>
          <w:szCs w:val="20"/>
        </w:rPr>
      </w:pPr>
      <w:r>
        <w:br w:type="page"/>
      </w:r>
    </w:p>
    <w:p w14:paraId="1886E2AC" w14:textId="0F9466CB" w:rsidR="00000000" w:rsidRDefault="00E322BE">
      <w:pPr>
        <w:pStyle w:val="NormalText"/>
      </w:pPr>
      <w:r>
        <w:lastRenderedPageBreak/>
        <w:t>69) On October 20, 2023, a customer paid</w:t>
      </w:r>
      <w:r>
        <w:t>​</w:t>
      </w:r>
      <w:r>
        <w:t xml:space="preserve"> $15,000 for services provided a month earlier. The customer was billed on September 30, 2023. How does this transaction affect</w:t>
      </w:r>
      <w:r>
        <w:t xml:space="preserve"> the accounting</w:t>
      </w:r>
      <w:r>
        <w:t>​</w:t>
      </w:r>
      <w:r>
        <w:t xml:space="preserve"> equation?</w:t>
      </w:r>
    </w:p>
    <w:p w14:paraId="09B2983C" w14:textId="77777777" w:rsidR="00000000" w:rsidRDefault="00E322BE">
      <w:pPr>
        <w:pStyle w:val="NormalText"/>
      </w:pPr>
      <w:r>
        <w:t>A) add $15,000 to Cash and add $15,000 to Owner's Equity</w:t>
      </w:r>
    </w:p>
    <w:p w14:paraId="2386EEAB" w14:textId="77777777" w:rsidR="00000000" w:rsidRDefault="00E322BE">
      <w:pPr>
        <w:pStyle w:val="NormalText"/>
      </w:pPr>
      <w:r>
        <w:t>B) add $15,000 to Accounts Payable and add $15,000 to Cash</w:t>
      </w:r>
    </w:p>
    <w:p w14:paraId="0A7EEACB" w14:textId="77777777" w:rsidR="00000000" w:rsidRDefault="00E322BE">
      <w:pPr>
        <w:pStyle w:val="NormalText"/>
      </w:pPr>
      <w:r>
        <w:t xml:space="preserve">C) </w:t>
      </w:r>
      <w:r>
        <w:t>add $15,000 to Cash and subtract $15,000 from Accounts Receivable</w:t>
      </w:r>
    </w:p>
    <w:p w14:paraId="42022AF6" w14:textId="77777777" w:rsidR="00000000" w:rsidRDefault="00E322BE">
      <w:pPr>
        <w:pStyle w:val="NormalText"/>
      </w:pPr>
      <w:r>
        <w:t>D) add $15,000 to Cash and $15,000 to Service Revenue</w:t>
      </w:r>
    </w:p>
    <w:p w14:paraId="68370890" w14:textId="77777777" w:rsidR="00000000" w:rsidRDefault="00E322BE">
      <w:pPr>
        <w:pStyle w:val="NormalText"/>
      </w:pPr>
      <w:r>
        <w:t>Answer:  C</w:t>
      </w:r>
    </w:p>
    <w:p w14:paraId="22507D6B" w14:textId="6395D09D" w:rsidR="00000000" w:rsidRDefault="00192B66">
      <w:pPr>
        <w:pStyle w:val="NormalText"/>
      </w:pPr>
      <w:r>
        <w:t>Diff: 3    Type</w:t>
      </w:r>
      <w:r w:rsidR="00E322BE">
        <w:t>: MC</w:t>
      </w:r>
    </w:p>
    <w:p w14:paraId="04E82414" w14:textId="77777777" w:rsidR="00000000" w:rsidRDefault="00E322BE">
      <w:pPr>
        <w:pStyle w:val="NormalText"/>
      </w:pPr>
      <w:r>
        <w:t>CPA Competency:  1.1.2 Evaluates the appropriateness of the basis of financial reporting</w:t>
      </w:r>
    </w:p>
    <w:p w14:paraId="58BCBB34" w14:textId="77777777" w:rsidR="00000000" w:rsidRDefault="00E322BE">
      <w:pPr>
        <w:pStyle w:val="NormalText"/>
      </w:pPr>
      <w:r>
        <w:t>Objective:  1-4 Use</w:t>
      </w:r>
      <w:r>
        <w:t xml:space="preserve"> the accounting equation to analyze business transactions</w:t>
      </w:r>
    </w:p>
    <w:p w14:paraId="5B668C9C" w14:textId="77777777" w:rsidR="00000000" w:rsidRDefault="00E322BE">
      <w:pPr>
        <w:pStyle w:val="NormalText"/>
      </w:pPr>
      <w:r>
        <w:t>Knowledge Taxon.:  Conceptual</w:t>
      </w:r>
    </w:p>
    <w:p w14:paraId="082D2AE5" w14:textId="77777777" w:rsidR="00000000" w:rsidRDefault="00E322BE">
      <w:pPr>
        <w:pStyle w:val="NormalText"/>
      </w:pPr>
      <w:r>
        <w:t>Cognitive Taxon.:  Apply</w:t>
      </w:r>
    </w:p>
    <w:p w14:paraId="47D34E16" w14:textId="77777777" w:rsidR="00000000" w:rsidRDefault="00E322BE">
      <w:pPr>
        <w:pStyle w:val="NormalText"/>
      </w:pPr>
    </w:p>
    <w:p w14:paraId="106772FE" w14:textId="77777777" w:rsidR="00000000" w:rsidRPr="00D70A4B" w:rsidRDefault="00E322BE" w:rsidP="00DB2936">
      <w:pPr>
        <w:pStyle w:val="NormalText"/>
      </w:pPr>
      <w:r w:rsidRPr="00D70A4B">
        <w:rPr>
          <w:i/>
          <w:iCs/>
        </w:rPr>
        <w:t>Match the following terms and definitions:</w:t>
      </w:r>
    </w:p>
    <w:p w14:paraId="6BB33B4F" w14:textId="6A18A9C9" w:rsidR="00000000" w:rsidRPr="00D70A4B" w:rsidRDefault="00E322BE" w:rsidP="00DB2936">
      <w:pPr>
        <w:pStyle w:val="NormalText"/>
      </w:pPr>
    </w:p>
    <w:p w14:paraId="59A81E8D" w14:textId="686CE1DC" w:rsidR="00DB2936" w:rsidRPr="00D70A4B" w:rsidRDefault="00DB2936" w:rsidP="00DB2936">
      <w:pPr>
        <w:pStyle w:val="NormalText"/>
      </w:pPr>
      <w:r w:rsidRPr="00D70A4B">
        <w:t>A)</w:t>
      </w:r>
      <w:r w:rsidRPr="00D70A4B">
        <w:t xml:space="preserve"> </w:t>
      </w:r>
      <w:r w:rsidRPr="00D70A4B">
        <w:t>revenue</w:t>
      </w:r>
    </w:p>
    <w:p w14:paraId="096B3E1D" w14:textId="4E61B358" w:rsidR="00DB2936" w:rsidRPr="00D70A4B" w:rsidRDefault="00DB2936" w:rsidP="00DB2936">
      <w:pPr>
        <w:pStyle w:val="NormalText"/>
      </w:pPr>
      <w:r w:rsidRPr="00D70A4B">
        <w:t xml:space="preserve">B) </w:t>
      </w:r>
      <w:r w:rsidRPr="00D70A4B">
        <w:t>transaction</w:t>
      </w:r>
    </w:p>
    <w:p w14:paraId="0B159864" w14:textId="1D215E5B" w:rsidR="00DB2936" w:rsidRPr="00D70A4B" w:rsidRDefault="00DB2936" w:rsidP="00DB2936">
      <w:pPr>
        <w:pStyle w:val="NormalText"/>
      </w:pPr>
      <w:r w:rsidRPr="00D70A4B">
        <w:t xml:space="preserve">C) </w:t>
      </w:r>
      <w:r w:rsidRPr="00D70A4B">
        <w:t>capital</w:t>
      </w:r>
    </w:p>
    <w:p w14:paraId="0214CE2B" w14:textId="76EF16C6" w:rsidR="00DB2936" w:rsidRPr="00D70A4B" w:rsidRDefault="00DB2936" w:rsidP="00DB2936">
      <w:pPr>
        <w:pStyle w:val="NormalText"/>
      </w:pPr>
      <w:r w:rsidRPr="00D70A4B">
        <w:t xml:space="preserve">D) </w:t>
      </w:r>
      <w:r w:rsidRPr="00D70A4B">
        <w:t>accounting</w:t>
      </w:r>
    </w:p>
    <w:p w14:paraId="1C673F3E" w14:textId="3DB62A25" w:rsidR="00DB2936" w:rsidRPr="00D70A4B" w:rsidRDefault="00DB2936" w:rsidP="00DB2936">
      <w:pPr>
        <w:pStyle w:val="NormalText"/>
      </w:pPr>
      <w:r w:rsidRPr="00D70A4B">
        <w:t xml:space="preserve">E) </w:t>
      </w:r>
      <w:r w:rsidRPr="00D70A4B">
        <w:t>asset</w:t>
      </w:r>
    </w:p>
    <w:p w14:paraId="1A6394E0" w14:textId="058067E2" w:rsidR="00DB2936" w:rsidRPr="00D70A4B" w:rsidRDefault="00DB2936" w:rsidP="00DB2936">
      <w:pPr>
        <w:pStyle w:val="NormalText"/>
      </w:pPr>
      <w:r w:rsidRPr="00D70A4B">
        <w:t xml:space="preserve">F) </w:t>
      </w:r>
      <w:r w:rsidRPr="00D70A4B">
        <w:t>limited-liability partnership</w:t>
      </w:r>
    </w:p>
    <w:p w14:paraId="5D4D43C4" w14:textId="343D44DE" w:rsidR="00DB2936" w:rsidRPr="00D70A4B" w:rsidRDefault="00DB2936" w:rsidP="00DB2936">
      <w:pPr>
        <w:pStyle w:val="NormalText"/>
      </w:pPr>
      <w:r w:rsidRPr="00D70A4B">
        <w:t xml:space="preserve">G) </w:t>
      </w:r>
      <w:r w:rsidRPr="00D70A4B">
        <w:t>account receivable</w:t>
      </w:r>
    </w:p>
    <w:p w14:paraId="617B489B" w14:textId="23902B5F" w:rsidR="00DB2936" w:rsidRPr="00D70A4B" w:rsidRDefault="00DB2936" w:rsidP="00DB2936">
      <w:pPr>
        <w:pStyle w:val="NormalText"/>
      </w:pPr>
      <w:r w:rsidRPr="00D70A4B">
        <w:t xml:space="preserve">H) </w:t>
      </w:r>
      <w:r w:rsidRPr="00D70A4B">
        <w:t>expense</w:t>
      </w:r>
    </w:p>
    <w:p w14:paraId="639A938C" w14:textId="6CD5FCC5" w:rsidR="00DB2936" w:rsidRPr="00D70A4B" w:rsidRDefault="00DB2936" w:rsidP="00DB2936">
      <w:pPr>
        <w:pStyle w:val="NormalText"/>
      </w:pPr>
      <w:r w:rsidRPr="00D70A4B">
        <w:t xml:space="preserve">I) </w:t>
      </w:r>
      <w:r w:rsidRPr="00D70A4B">
        <w:t>liability</w:t>
      </w:r>
    </w:p>
    <w:p w14:paraId="58471412" w14:textId="38177D29" w:rsidR="00DB2936" w:rsidRPr="00D70A4B" w:rsidRDefault="00DB2936" w:rsidP="00DB2936">
      <w:pPr>
        <w:pStyle w:val="NormalText"/>
      </w:pPr>
      <w:r w:rsidRPr="00D70A4B">
        <w:t xml:space="preserve">J) </w:t>
      </w:r>
      <w:r w:rsidRPr="00D70A4B">
        <w:t>proprietorship</w:t>
      </w:r>
    </w:p>
    <w:p w14:paraId="7EAAA6A8" w14:textId="1266FCEB" w:rsidR="00DB2936" w:rsidRPr="00D70A4B" w:rsidRDefault="00DB2936" w:rsidP="00DB2936">
      <w:pPr>
        <w:pStyle w:val="NormalText"/>
      </w:pPr>
      <w:r w:rsidRPr="00D70A4B">
        <w:t xml:space="preserve">K) </w:t>
      </w:r>
      <w:r w:rsidRPr="00D70A4B">
        <w:t>earnings estimate</w:t>
      </w:r>
    </w:p>
    <w:p w14:paraId="6ABBF75E" w14:textId="207923BB" w:rsidR="00DB2936" w:rsidRPr="00D70A4B" w:rsidRDefault="00DB2936" w:rsidP="00DB2936">
      <w:pPr>
        <w:pStyle w:val="NormalText"/>
      </w:pPr>
      <w:r w:rsidRPr="00D70A4B">
        <w:t xml:space="preserve">L) </w:t>
      </w:r>
      <w:r w:rsidRPr="00D70A4B">
        <w:t>generally accepted accounting principles</w:t>
      </w:r>
    </w:p>
    <w:p w14:paraId="7D97AA68" w14:textId="1E93C180" w:rsidR="00DB2936" w:rsidRPr="00D70A4B" w:rsidRDefault="00DB2936" w:rsidP="00DB2936">
      <w:pPr>
        <w:pStyle w:val="NormalText"/>
      </w:pPr>
      <w:r w:rsidRPr="00D70A4B">
        <w:t xml:space="preserve">M) </w:t>
      </w:r>
      <w:r w:rsidRPr="00D70A4B">
        <w:t>corporation</w:t>
      </w:r>
    </w:p>
    <w:p w14:paraId="25C14D52" w14:textId="77777777" w:rsidR="00DB2936" w:rsidRPr="00D70A4B" w:rsidRDefault="00DB2936" w:rsidP="00DB2936">
      <w:pPr>
        <w:pStyle w:val="NormalText"/>
      </w:pPr>
    </w:p>
    <w:p w14:paraId="33EFEE19" w14:textId="2572FEE7" w:rsidR="00000000" w:rsidRPr="00D70A4B" w:rsidRDefault="00E322BE" w:rsidP="00DB2936">
      <w:pPr>
        <w:pStyle w:val="NormalText"/>
      </w:pPr>
      <w:r w:rsidRPr="00D70A4B">
        <w:t>70) The system that measures business activities and processes information into reports</w:t>
      </w:r>
      <w:r w:rsidRPr="00D70A4B">
        <w:tab/>
      </w:r>
    </w:p>
    <w:p w14:paraId="78064E81" w14:textId="77777777" w:rsidR="00DB2936" w:rsidRPr="00D70A4B" w:rsidRDefault="00E322BE" w:rsidP="00DB2936">
      <w:pPr>
        <w:pStyle w:val="NormalText"/>
      </w:pPr>
      <w:r w:rsidRPr="00D70A4B">
        <w:t>D</w:t>
      </w:r>
      <w:r w:rsidRPr="00D70A4B">
        <w:t>iff: 1</w:t>
      </w:r>
      <w:r w:rsidR="00DB2936" w:rsidRPr="00D70A4B">
        <w:t xml:space="preserve">    </w:t>
      </w:r>
      <w:r w:rsidR="00DB2936" w:rsidRPr="00D70A4B">
        <w:t>Type: MA</w:t>
      </w:r>
    </w:p>
    <w:p w14:paraId="382413F0" w14:textId="4E595A72" w:rsidR="00000000" w:rsidRPr="00D70A4B" w:rsidRDefault="00E322BE" w:rsidP="00DB2936">
      <w:pPr>
        <w:pStyle w:val="NormalText"/>
      </w:pPr>
      <w:r w:rsidRPr="00D70A4B">
        <w:t xml:space="preserve">CPA Competency: </w:t>
      </w:r>
      <w:r w:rsidR="00DB2936" w:rsidRPr="00D70A4B">
        <w:t xml:space="preserve"> </w:t>
      </w:r>
      <w:r w:rsidR="00DB2936" w:rsidRPr="00D70A4B">
        <w:t>1.3.1 Prepares financial statements</w:t>
      </w:r>
    </w:p>
    <w:p w14:paraId="5B1DC1C4" w14:textId="057E273E" w:rsidR="00000000" w:rsidRPr="00D70A4B" w:rsidRDefault="00E322BE" w:rsidP="00DB2936">
      <w:pPr>
        <w:pStyle w:val="NormalText"/>
      </w:pPr>
      <w:r w:rsidRPr="00D70A4B">
        <w:t xml:space="preserve">Objective: </w:t>
      </w:r>
      <w:r w:rsidR="00DB2936" w:rsidRPr="00D70A4B">
        <w:t xml:space="preserve"> </w:t>
      </w:r>
      <w:r w:rsidR="00DB2936" w:rsidRPr="00D70A4B">
        <w:t>1-4 Use the accounting equation to analyze business transactions</w:t>
      </w:r>
    </w:p>
    <w:p w14:paraId="1F9F6568" w14:textId="244A7E6A" w:rsidR="00000000" w:rsidRPr="00D70A4B" w:rsidRDefault="00E322BE" w:rsidP="00DB2936">
      <w:pPr>
        <w:pStyle w:val="NormalText"/>
      </w:pPr>
      <w:r w:rsidRPr="00D70A4B">
        <w:t xml:space="preserve">Knowledge Taxon.: </w:t>
      </w:r>
      <w:r w:rsidR="00DB2936" w:rsidRPr="00D70A4B">
        <w:t xml:space="preserve"> </w:t>
      </w:r>
      <w:r w:rsidR="00DB2936" w:rsidRPr="00D70A4B">
        <w:t>Factual</w:t>
      </w:r>
    </w:p>
    <w:p w14:paraId="04CEE3FA" w14:textId="58E0815F" w:rsidR="00000000" w:rsidRPr="00D70A4B" w:rsidRDefault="00E322BE" w:rsidP="00DB2936">
      <w:pPr>
        <w:pStyle w:val="NormalText"/>
      </w:pPr>
      <w:r w:rsidRPr="00D70A4B">
        <w:t>Cognitive Taxon.:  Remember</w:t>
      </w:r>
      <w:r w:rsidRPr="00D70A4B">
        <w:t xml:space="preserve"> </w:t>
      </w:r>
    </w:p>
    <w:p w14:paraId="100CA259" w14:textId="77777777" w:rsidR="00000000" w:rsidRPr="00D70A4B" w:rsidRDefault="00E322BE" w:rsidP="00DB2936">
      <w:pPr>
        <w:pStyle w:val="NormalText"/>
      </w:pPr>
    </w:p>
    <w:p w14:paraId="4FBCF078" w14:textId="37D003B0" w:rsidR="00000000" w:rsidRPr="00D70A4B" w:rsidRDefault="00E322BE" w:rsidP="00DB2936">
      <w:pPr>
        <w:pStyle w:val="NormalText"/>
      </w:pPr>
      <w:r w:rsidRPr="00D70A4B">
        <w:t>71) A business owned by shareholders</w:t>
      </w:r>
      <w:r w:rsidRPr="00D70A4B">
        <w:t xml:space="preserve"> </w:t>
      </w:r>
    </w:p>
    <w:p w14:paraId="344024ED" w14:textId="4882CF1E" w:rsidR="00000000" w:rsidRPr="00D70A4B" w:rsidRDefault="00E322BE" w:rsidP="00DB2936">
      <w:pPr>
        <w:pStyle w:val="NormalText"/>
      </w:pPr>
      <w:r w:rsidRPr="00D70A4B">
        <w:t>Diff: 1</w:t>
      </w:r>
      <w:r w:rsidR="00D70A4B" w:rsidRPr="00D70A4B">
        <w:t xml:space="preserve">    </w:t>
      </w:r>
      <w:r w:rsidR="00D70A4B" w:rsidRPr="00D70A4B">
        <w:t>Type: MA</w:t>
      </w:r>
    </w:p>
    <w:p w14:paraId="1BD558EA" w14:textId="18ABA3E0" w:rsidR="00000000" w:rsidRPr="00D70A4B" w:rsidRDefault="00E322BE" w:rsidP="00DB2936">
      <w:pPr>
        <w:pStyle w:val="NormalText"/>
      </w:pPr>
      <w:r w:rsidRPr="00D70A4B">
        <w:t xml:space="preserve">CPA Competency: </w:t>
      </w:r>
      <w:r w:rsidR="00D70A4B" w:rsidRPr="00D70A4B">
        <w:t xml:space="preserve"> </w:t>
      </w:r>
      <w:r w:rsidR="00D70A4B" w:rsidRPr="00D70A4B">
        <w:t>1.3.1 Prepares financial statements</w:t>
      </w:r>
    </w:p>
    <w:p w14:paraId="4A94E664" w14:textId="5539FA2D" w:rsidR="00000000" w:rsidRPr="00D70A4B" w:rsidRDefault="00E322BE" w:rsidP="00DB2936">
      <w:pPr>
        <w:pStyle w:val="NormalText"/>
      </w:pPr>
      <w:r w:rsidRPr="00D70A4B">
        <w:t xml:space="preserve">Objective: </w:t>
      </w:r>
      <w:r w:rsidR="00D70A4B" w:rsidRPr="00D70A4B">
        <w:t xml:space="preserve"> </w:t>
      </w:r>
      <w:r w:rsidRPr="00D70A4B">
        <w:t>1-</w:t>
      </w:r>
      <w:r w:rsidRPr="00D70A4B">
        <w:t>4 Use the accounting equation to analyze business transactions</w:t>
      </w:r>
    </w:p>
    <w:p w14:paraId="2BF09832" w14:textId="77777777" w:rsidR="00000000" w:rsidRPr="00D70A4B" w:rsidRDefault="00E322BE" w:rsidP="00DB2936">
      <w:pPr>
        <w:pStyle w:val="NormalText"/>
      </w:pPr>
      <w:r w:rsidRPr="00D70A4B">
        <w:t>Knowledge Taxon.:  Factual</w:t>
      </w:r>
    </w:p>
    <w:p w14:paraId="480B6FB5" w14:textId="77777777" w:rsidR="00000000" w:rsidRPr="00D70A4B" w:rsidRDefault="00E322BE" w:rsidP="00DB2936">
      <w:pPr>
        <w:pStyle w:val="NormalText"/>
      </w:pPr>
      <w:r w:rsidRPr="00D70A4B">
        <w:t>Cognitive Taxon.:  Rememb</w:t>
      </w:r>
      <w:r w:rsidRPr="00D70A4B">
        <w:t>er</w:t>
      </w:r>
    </w:p>
    <w:p w14:paraId="79C95FC5" w14:textId="77777777" w:rsidR="00000000" w:rsidRPr="00D70A4B" w:rsidRDefault="00E322BE" w:rsidP="00DB2936">
      <w:pPr>
        <w:pStyle w:val="NormalText"/>
      </w:pPr>
    </w:p>
    <w:p w14:paraId="0BC8DEC3" w14:textId="77777777" w:rsidR="00D70A4B" w:rsidRDefault="00D70A4B">
      <w:pPr>
        <w:rPr>
          <w:rFonts w:ascii="Palatino Linotype" w:hAnsi="Palatino Linotype" w:cs="Palatino Linotype"/>
          <w:color w:val="000000"/>
          <w:sz w:val="20"/>
          <w:szCs w:val="20"/>
        </w:rPr>
      </w:pPr>
      <w:r>
        <w:br w:type="page"/>
      </w:r>
    </w:p>
    <w:p w14:paraId="3D6C13C9" w14:textId="04D573D1" w:rsidR="00000000" w:rsidRPr="00D70A4B" w:rsidRDefault="00E322BE" w:rsidP="00DB2936">
      <w:pPr>
        <w:pStyle w:val="NormalText"/>
      </w:pPr>
      <w:r w:rsidRPr="00D70A4B">
        <w:lastRenderedPageBreak/>
        <w:t>72) Another name for the owner's equity of a proprietorship</w:t>
      </w:r>
    </w:p>
    <w:p w14:paraId="763FCC60" w14:textId="604ACADE" w:rsidR="00000000" w:rsidRPr="00D70A4B" w:rsidRDefault="00192B66" w:rsidP="00DB2936">
      <w:pPr>
        <w:pStyle w:val="NormalText"/>
      </w:pPr>
      <w:r w:rsidRPr="00D70A4B">
        <w:t>Diff: 1    Type</w:t>
      </w:r>
      <w:r w:rsidR="00E322BE" w:rsidRPr="00D70A4B">
        <w:t>: MA</w:t>
      </w:r>
    </w:p>
    <w:p w14:paraId="08906E39" w14:textId="77777777" w:rsidR="00000000" w:rsidRPr="00D70A4B" w:rsidRDefault="00E322BE" w:rsidP="00DB2936">
      <w:pPr>
        <w:pStyle w:val="NormalText"/>
      </w:pPr>
      <w:r w:rsidRPr="00D70A4B">
        <w:t>CPA Competency:  1.3.1 Prepares financial statements</w:t>
      </w:r>
    </w:p>
    <w:p w14:paraId="27E13130" w14:textId="77777777" w:rsidR="00000000" w:rsidRPr="00D70A4B" w:rsidRDefault="00E322BE" w:rsidP="00DB2936">
      <w:pPr>
        <w:pStyle w:val="NormalText"/>
      </w:pPr>
      <w:r w:rsidRPr="00D70A4B">
        <w:t>Objective:  1-4 Use the accounting equation to analyze business transactions</w:t>
      </w:r>
    </w:p>
    <w:p w14:paraId="0528C5EC" w14:textId="77777777" w:rsidR="00000000" w:rsidRPr="00D70A4B" w:rsidRDefault="00E322BE" w:rsidP="00DB2936">
      <w:pPr>
        <w:pStyle w:val="NormalText"/>
      </w:pPr>
      <w:r w:rsidRPr="00D70A4B">
        <w:t>Knowledge Taxon.:  Factual</w:t>
      </w:r>
    </w:p>
    <w:p w14:paraId="083DAD27" w14:textId="77777777" w:rsidR="00000000" w:rsidRPr="00D70A4B" w:rsidRDefault="00E322BE" w:rsidP="00DB2936">
      <w:pPr>
        <w:pStyle w:val="NormalText"/>
      </w:pPr>
      <w:r w:rsidRPr="00D70A4B">
        <w:t xml:space="preserve">Cognitive Taxon.: </w:t>
      </w:r>
      <w:r w:rsidRPr="00D70A4B">
        <w:t xml:space="preserve"> Remember</w:t>
      </w:r>
    </w:p>
    <w:p w14:paraId="41287068" w14:textId="77777777" w:rsidR="00000000" w:rsidRPr="00D70A4B" w:rsidRDefault="00E322BE" w:rsidP="00DB2936">
      <w:pPr>
        <w:pStyle w:val="NormalText"/>
      </w:pPr>
    </w:p>
    <w:p w14:paraId="476D2B4F" w14:textId="77777777" w:rsidR="00000000" w:rsidRPr="00D70A4B" w:rsidRDefault="00E322BE" w:rsidP="00DB2936">
      <w:pPr>
        <w:pStyle w:val="NormalText"/>
      </w:pPr>
      <w:r w:rsidRPr="00D70A4B">
        <w:t>73) An entity with a single owner</w:t>
      </w:r>
    </w:p>
    <w:p w14:paraId="42235442" w14:textId="5BDB8552" w:rsidR="00000000" w:rsidRPr="00D70A4B" w:rsidRDefault="00192B66" w:rsidP="00DB2936">
      <w:pPr>
        <w:pStyle w:val="NormalText"/>
      </w:pPr>
      <w:r w:rsidRPr="00D70A4B">
        <w:t>Diff: 1    Type</w:t>
      </w:r>
      <w:r w:rsidR="00E322BE" w:rsidRPr="00D70A4B">
        <w:t>: MA</w:t>
      </w:r>
    </w:p>
    <w:p w14:paraId="60644AA8" w14:textId="77777777" w:rsidR="00000000" w:rsidRPr="00D70A4B" w:rsidRDefault="00E322BE" w:rsidP="00DB2936">
      <w:pPr>
        <w:pStyle w:val="NormalText"/>
      </w:pPr>
      <w:r w:rsidRPr="00D70A4B">
        <w:t>CPA Competency:  1.3.1 Prepares financial statements</w:t>
      </w:r>
    </w:p>
    <w:p w14:paraId="0290F157" w14:textId="77777777" w:rsidR="00000000" w:rsidRPr="00D70A4B" w:rsidRDefault="00E322BE" w:rsidP="00DB2936">
      <w:pPr>
        <w:pStyle w:val="NormalText"/>
      </w:pPr>
      <w:r w:rsidRPr="00D70A4B">
        <w:t>Objective:  1-4 Use the accounting equation to analyze business transactions</w:t>
      </w:r>
    </w:p>
    <w:p w14:paraId="0D875613" w14:textId="77777777" w:rsidR="00000000" w:rsidRPr="00D70A4B" w:rsidRDefault="00E322BE" w:rsidP="00DB2936">
      <w:pPr>
        <w:pStyle w:val="NormalText"/>
      </w:pPr>
      <w:r w:rsidRPr="00D70A4B">
        <w:t>Knowledge Taxon.:  Factual</w:t>
      </w:r>
    </w:p>
    <w:p w14:paraId="1BFDC49D" w14:textId="77777777" w:rsidR="00000000" w:rsidRPr="00D70A4B" w:rsidRDefault="00E322BE" w:rsidP="00DB2936">
      <w:pPr>
        <w:pStyle w:val="NormalText"/>
      </w:pPr>
      <w:r w:rsidRPr="00D70A4B">
        <w:t>Cognitive Taxon.:  Remember</w:t>
      </w:r>
    </w:p>
    <w:p w14:paraId="716C7DDE" w14:textId="77777777" w:rsidR="00000000" w:rsidRPr="00D70A4B" w:rsidRDefault="00E322BE" w:rsidP="00DB2936">
      <w:pPr>
        <w:pStyle w:val="NormalText"/>
      </w:pPr>
    </w:p>
    <w:p w14:paraId="6A25AEBF" w14:textId="77777777" w:rsidR="00000000" w:rsidRPr="00D70A4B" w:rsidRDefault="00E322BE" w:rsidP="00DB2936">
      <w:pPr>
        <w:pStyle w:val="NormalText"/>
      </w:pPr>
      <w:r w:rsidRPr="00D70A4B">
        <w:t xml:space="preserve">74) </w:t>
      </w:r>
      <w:r w:rsidRPr="00D70A4B">
        <w:t>Guidelines that govern how businesses report their financial statements to the public</w:t>
      </w:r>
    </w:p>
    <w:p w14:paraId="42ADD464" w14:textId="1D243236" w:rsidR="00000000" w:rsidRPr="00D70A4B" w:rsidRDefault="00192B66" w:rsidP="00DB2936">
      <w:pPr>
        <w:pStyle w:val="NormalText"/>
      </w:pPr>
      <w:r w:rsidRPr="00D70A4B">
        <w:t>Diff: 1    Type</w:t>
      </w:r>
      <w:r w:rsidR="00E322BE" w:rsidRPr="00D70A4B">
        <w:t>: MA</w:t>
      </w:r>
    </w:p>
    <w:p w14:paraId="21B9D599" w14:textId="77777777" w:rsidR="00000000" w:rsidRPr="00D70A4B" w:rsidRDefault="00E322BE" w:rsidP="00DB2936">
      <w:pPr>
        <w:pStyle w:val="NormalText"/>
      </w:pPr>
      <w:r w:rsidRPr="00D70A4B">
        <w:t>CPA Competency:  1.3.1 Prepares financial statements</w:t>
      </w:r>
    </w:p>
    <w:p w14:paraId="71441D2E" w14:textId="77777777" w:rsidR="00000000" w:rsidRPr="00D70A4B" w:rsidRDefault="00E322BE" w:rsidP="00DB2936">
      <w:pPr>
        <w:pStyle w:val="NormalText"/>
      </w:pPr>
      <w:r w:rsidRPr="00D70A4B">
        <w:t>Objective:  1-4 Use the accounting equation to analyze business transactions</w:t>
      </w:r>
    </w:p>
    <w:p w14:paraId="5D205C4E" w14:textId="77777777" w:rsidR="00000000" w:rsidRPr="00D70A4B" w:rsidRDefault="00E322BE" w:rsidP="00DB2936">
      <w:pPr>
        <w:pStyle w:val="NormalText"/>
      </w:pPr>
      <w:r w:rsidRPr="00D70A4B">
        <w:t>Knowledge Taxon.:  Fact</w:t>
      </w:r>
      <w:r w:rsidRPr="00D70A4B">
        <w:t>ual</w:t>
      </w:r>
    </w:p>
    <w:p w14:paraId="3D81FA12" w14:textId="77777777" w:rsidR="00000000" w:rsidRPr="00D70A4B" w:rsidRDefault="00E322BE" w:rsidP="00DB2936">
      <w:pPr>
        <w:pStyle w:val="NormalText"/>
      </w:pPr>
      <w:r w:rsidRPr="00D70A4B">
        <w:t>Cognitive Taxon.:  Remember</w:t>
      </w:r>
    </w:p>
    <w:p w14:paraId="3E63674C" w14:textId="77777777" w:rsidR="00000000" w:rsidRPr="00D70A4B" w:rsidRDefault="00E322BE" w:rsidP="00DB2936">
      <w:pPr>
        <w:pStyle w:val="NormalText"/>
      </w:pPr>
    </w:p>
    <w:p w14:paraId="067E9186" w14:textId="77777777" w:rsidR="00000000" w:rsidRPr="00D70A4B" w:rsidRDefault="00E322BE" w:rsidP="00DB2936">
      <w:pPr>
        <w:pStyle w:val="NormalText"/>
      </w:pPr>
      <w:r w:rsidRPr="00D70A4B">
        <w:t xml:space="preserve">75) An event that affects the financial position of a particular entity and can be reliably measured </w:t>
      </w:r>
    </w:p>
    <w:p w14:paraId="40A17D06" w14:textId="70CD631C" w:rsidR="00000000" w:rsidRPr="00D70A4B" w:rsidRDefault="00192B66" w:rsidP="00DB2936">
      <w:pPr>
        <w:pStyle w:val="NormalText"/>
      </w:pPr>
      <w:r w:rsidRPr="00D70A4B">
        <w:t>Diff: 1    Type</w:t>
      </w:r>
      <w:r w:rsidR="00E322BE" w:rsidRPr="00D70A4B">
        <w:t>: MA</w:t>
      </w:r>
    </w:p>
    <w:p w14:paraId="0E4623A1" w14:textId="77777777" w:rsidR="00000000" w:rsidRPr="00D70A4B" w:rsidRDefault="00E322BE" w:rsidP="00DB2936">
      <w:pPr>
        <w:pStyle w:val="NormalText"/>
      </w:pPr>
      <w:r w:rsidRPr="00D70A4B">
        <w:t>CPA Competency:  1.3.1 Prepares financial statements</w:t>
      </w:r>
    </w:p>
    <w:p w14:paraId="33D17FCD" w14:textId="77777777" w:rsidR="00000000" w:rsidRPr="00D70A4B" w:rsidRDefault="00E322BE" w:rsidP="00DB2936">
      <w:pPr>
        <w:pStyle w:val="NormalText"/>
      </w:pPr>
      <w:r w:rsidRPr="00D70A4B">
        <w:t>Objective:  1-4 Use the accounting equation to anal</w:t>
      </w:r>
      <w:r w:rsidRPr="00D70A4B">
        <w:t>yze business transactions</w:t>
      </w:r>
    </w:p>
    <w:p w14:paraId="0720AAAD" w14:textId="77777777" w:rsidR="00000000" w:rsidRPr="00D70A4B" w:rsidRDefault="00E322BE" w:rsidP="00DB2936">
      <w:pPr>
        <w:pStyle w:val="NormalText"/>
      </w:pPr>
      <w:r w:rsidRPr="00D70A4B">
        <w:t>Knowledge Taxon.:  Factual</w:t>
      </w:r>
    </w:p>
    <w:p w14:paraId="0B40621A" w14:textId="77777777" w:rsidR="00000000" w:rsidRPr="00D70A4B" w:rsidRDefault="00E322BE" w:rsidP="00DB2936">
      <w:pPr>
        <w:pStyle w:val="NormalText"/>
      </w:pPr>
      <w:r w:rsidRPr="00D70A4B">
        <w:t>Cognitive Taxon.:  Remember</w:t>
      </w:r>
    </w:p>
    <w:p w14:paraId="40003C36" w14:textId="77777777" w:rsidR="00000000" w:rsidRPr="00D70A4B" w:rsidRDefault="00E322BE" w:rsidP="00DB2936">
      <w:pPr>
        <w:pStyle w:val="NormalText"/>
      </w:pPr>
    </w:p>
    <w:p w14:paraId="6412C95E" w14:textId="77777777" w:rsidR="00000000" w:rsidRPr="00D70A4B" w:rsidRDefault="00E322BE" w:rsidP="00DB2936">
      <w:pPr>
        <w:pStyle w:val="NormalText"/>
      </w:pPr>
      <w:r w:rsidRPr="00D70A4B">
        <w:t>76) An increase in owner's equity that is earned by delivering goods or services to customers</w:t>
      </w:r>
    </w:p>
    <w:p w14:paraId="3FC40E9D" w14:textId="0EC6D220" w:rsidR="00000000" w:rsidRPr="00D70A4B" w:rsidRDefault="00192B66" w:rsidP="00DB2936">
      <w:pPr>
        <w:pStyle w:val="NormalText"/>
      </w:pPr>
      <w:r w:rsidRPr="00D70A4B">
        <w:t>Diff: 1    Type</w:t>
      </w:r>
      <w:r w:rsidR="00E322BE" w:rsidRPr="00D70A4B">
        <w:t>: MA</w:t>
      </w:r>
    </w:p>
    <w:p w14:paraId="5F71735A" w14:textId="77777777" w:rsidR="00000000" w:rsidRPr="00D70A4B" w:rsidRDefault="00E322BE" w:rsidP="00DB2936">
      <w:pPr>
        <w:pStyle w:val="NormalText"/>
      </w:pPr>
      <w:r w:rsidRPr="00D70A4B">
        <w:t>CPA Competency:  1.3.1 Prepares financial statements</w:t>
      </w:r>
    </w:p>
    <w:p w14:paraId="1E632721" w14:textId="77777777" w:rsidR="00000000" w:rsidRPr="00D70A4B" w:rsidRDefault="00E322BE" w:rsidP="00DB2936">
      <w:pPr>
        <w:pStyle w:val="NormalText"/>
      </w:pPr>
      <w:r w:rsidRPr="00D70A4B">
        <w:t>Objective:</w:t>
      </w:r>
      <w:r w:rsidRPr="00D70A4B">
        <w:t xml:space="preserve">  1-4 Use the accounting equation to analyze business transactions</w:t>
      </w:r>
    </w:p>
    <w:p w14:paraId="5CE0D1E3" w14:textId="77777777" w:rsidR="00000000" w:rsidRPr="00D70A4B" w:rsidRDefault="00E322BE" w:rsidP="00DB2936">
      <w:pPr>
        <w:pStyle w:val="NormalText"/>
      </w:pPr>
      <w:r w:rsidRPr="00D70A4B">
        <w:t>Knowledge Taxon.:  Factual</w:t>
      </w:r>
    </w:p>
    <w:p w14:paraId="37E0D472" w14:textId="77777777" w:rsidR="00000000" w:rsidRPr="00D70A4B" w:rsidRDefault="00E322BE" w:rsidP="00DB2936">
      <w:pPr>
        <w:pStyle w:val="NormalText"/>
      </w:pPr>
      <w:r w:rsidRPr="00D70A4B">
        <w:t>Cognitive Taxon.:  Remember</w:t>
      </w:r>
    </w:p>
    <w:p w14:paraId="4742F13B" w14:textId="77777777" w:rsidR="00000000" w:rsidRPr="00D70A4B" w:rsidRDefault="00E322BE" w:rsidP="00DB2936">
      <w:pPr>
        <w:pStyle w:val="NormalText"/>
      </w:pPr>
    </w:p>
    <w:p w14:paraId="6E2D39C6" w14:textId="77777777" w:rsidR="00000000" w:rsidRPr="00D70A4B" w:rsidRDefault="00E322BE" w:rsidP="00DB2936">
      <w:pPr>
        <w:pStyle w:val="NormalText"/>
      </w:pPr>
      <w:r w:rsidRPr="00D70A4B">
        <w:t>77) An economic resource that is expected to be of benefit in the future</w:t>
      </w:r>
    </w:p>
    <w:p w14:paraId="580E5CDC" w14:textId="1A11A021" w:rsidR="00000000" w:rsidRPr="00D70A4B" w:rsidRDefault="00192B66" w:rsidP="00DB2936">
      <w:pPr>
        <w:pStyle w:val="NormalText"/>
      </w:pPr>
      <w:r w:rsidRPr="00D70A4B">
        <w:t>Diff: 1    Type</w:t>
      </w:r>
      <w:r w:rsidR="00E322BE" w:rsidRPr="00D70A4B">
        <w:t>: MA</w:t>
      </w:r>
    </w:p>
    <w:p w14:paraId="3A0D4E8C" w14:textId="77777777" w:rsidR="00000000" w:rsidRPr="00D70A4B" w:rsidRDefault="00E322BE" w:rsidP="00DB2936">
      <w:pPr>
        <w:pStyle w:val="NormalText"/>
      </w:pPr>
      <w:r w:rsidRPr="00D70A4B">
        <w:t>CPA Competency:  1.3.1 Prepares financial s</w:t>
      </w:r>
      <w:r w:rsidRPr="00D70A4B">
        <w:t>tatements</w:t>
      </w:r>
    </w:p>
    <w:p w14:paraId="2B8B168B" w14:textId="77777777" w:rsidR="00000000" w:rsidRPr="00D70A4B" w:rsidRDefault="00E322BE" w:rsidP="00DB2936">
      <w:pPr>
        <w:pStyle w:val="NormalText"/>
      </w:pPr>
      <w:r w:rsidRPr="00D70A4B">
        <w:t>Objective:  1-4 Use the accounting equation to analyze business transactions</w:t>
      </w:r>
    </w:p>
    <w:p w14:paraId="11ECA97E" w14:textId="77777777" w:rsidR="00000000" w:rsidRPr="00D70A4B" w:rsidRDefault="00E322BE" w:rsidP="00DB2936">
      <w:pPr>
        <w:pStyle w:val="NormalText"/>
      </w:pPr>
      <w:r w:rsidRPr="00D70A4B">
        <w:t>Knowledge Taxon.:  Factual</w:t>
      </w:r>
    </w:p>
    <w:p w14:paraId="3F2EF5D4" w14:textId="77777777" w:rsidR="00000000" w:rsidRPr="00D70A4B" w:rsidRDefault="00E322BE" w:rsidP="00DB2936">
      <w:pPr>
        <w:pStyle w:val="NormalText"/>
      </w:pPr>
      <w:r w:rsidRPr="00D70A4B">
        <w:t>Cognitive Taxon.:  Remember</w:t>
      </w:r>
    </w:p>
    <w:p w14:paraId="0799A28E" w14:textId="77777777" w:rsidR="00000000" w:rsidRPr="00D70A4B" w:rsidRDefault="00E322BE" w:rsidP="00DB2936">
      <w:pPr>
        <w:pStyle w:val="NormalText"/>
      </w:pPr>
    </w:p>
    <w:p w14:paraId="2BFDE194" w14:textId="77777777" w:rsidR="00000000" w:rsidRPr="00D70A4B" w:rsidRDefault="00E322BE" w:rsidP="00DB2936">
      <w:pPr>
        <w:pStyle w:val="NormalText"/>
      </w:pPr>
      <w:r w:rsidRPr="00D70A4B">
        <w:t xml:space="preserve">78) </w:t>
      </w:r>
      <w:r w:rsidRPr="00D70A4B">
        <w:t>An economic obligation payable to an individual or an organization outside of the business</w:t>
      </w:r>
    </w:p>
    <w:p w14:paraId="45C3A2E3" w14:textId="6BD3A2B1" w:rsidR="00000000" w:rsidRPr="00D70A4B" w:rsidRDefault="00192B66" w:rsidP="00DB2936">
      <w:pPr>
        <w:pStyle w:val="NormalText"/>
      </w:pPr>
      <w:r w:rsidRPr="00D70A4B">
        <w:t>Diff: 1    Type</w:t>
      </w:r>
      <w:r w:rsidR="00E322BE" w:rsidRPr="00D70A4B">
        <w:t>: MA</w:t>
      </w:r>
    </w:p>
    <w:p w14:paraId="7D4CBA2C" w14:textId="77777777" w:rsidR="00000000" w:rsidRPr="00D70A4B" w:rsidRDefault="00E322BE" w:rsidP="00DB2936">
      <w:pPr>
        <w:pStyle w:val="NormalText"/>
      </w:pPr>
      <w:r w:rsidRPr="00D70A4B">
        <w:t>CPA Competency:  1.3.1 Prepares financial statements</w:t>
      </w:r>
    </w:p>
    <w:p w14:paraId="038F36C7" w14:textId="77777777" w:rsidR="00000000" w:rsidRPr="00D70A4B" w:rsidRDefault="00E322BE" w:rsidP="00DB2936">
      <w:pPr>
        <w:pStyle w:val="NormalText"/>
      </w:pPr>
      <w:r w:rsidRPr="00D70A4B">
        <w:t>Objective:  1-4 Use the accounting equation to analyze business transactions</w:t>
      </w:r>
    </w:p>
    <w:p w14:paraId="28352F76" w14:textId="77777777" w:rsidR="00000000" w:rsidRPr="00D70A4B" w:rsidRDefault="00E322BE" w:rsidP="00DB2936">
      <w:pPr>
        <w:pStyle w:val="NormalText"/>
      </w:pPr>
      <w:r w:rsidRPr="00D70A4B">
        <w:t xml:space="preserve">Knowledge Taxon.: </w:t>
      </w:r>
      <w:r w:rsidRPr="00D70A4B">
        <w:t xml:space="preserve"> Factual</w:t>
      </w:r>
    </w:p>
    <w:p w14:paraId="1B6A7A11" w14:textId="77777777" w:rsidR="00000000" w:rsidRPr="00D70A4B" w:rsidRDefault="00E322BE" w:rsidP="00DB2936">
      <w:pPr>
        <w:pStyle w:val="NormalText"/>
      </w:pPr>
      <w:r w:rsidRPr="00D70A4B">
        <w:t>Cognitive Taxon.:  Remember</w:t>
      </w:r>
    </w:p>
    <w:p w14:paraId="5ED99A7E" w14:textId="77777777" w:rsidR="00000000" w:rsidRPr="00D70A4B" w:rsidRDefault="00E322BE" w:rsidP="00DB2936">
      <w:pPr>
        <w:pStyle w:val="NormalText"/>
      </w:pPr>
    </w:p>
    <w:p w14:paraId="5D08B614" w14:textId="77777777" w:rsidR="00000000" w:rsidRPr="00D70A4B" w:rsidRDefault="00E322BE" w:rsidP="00DB2936">
      <w:pPr>
        <w:pStyle w:val="NormalText"/>
      </w:pPr>
      <w:r w:rsidRPr="00D70A4B">
        <w:t xml:space="preserve">79) A decrease in owner's equity that occurs </w:t>
      </w:r>
      <w:proofErr w:type="gramStart"/>
      <w:r w:rsidRPr="00D70A4B">
        <w:t>in the course of</w:t>
      </w:r>
      <w:proofErr w:type="gramEnd"/>
      <w:r w:rsidRPr="00D70A4B">
        <w:t xml:space="preserve"> delivering goods or services to customers</w:t>
      </w:r>
    </w:p>
    <w:p w14:paraId="323E0318" w14:textId="18867041" w:rsidR="00000000" w:rsidRPr="00D70A4B" w:rsidRDefault="00192B66" w:rsidP="00DB2936">
      <w:pPr>
        <w:pStyle w:val="NormalText"/>
      </w:pPr>
      <w:r w:rsidRPr="00D70A4B">
        <w:t>Diff: 1    Type</w:t>
      </w:r>
      <w:r w:rsidR="00E322BE" w:rsidRPr="00D70A4B">
        <w:t>: MA</w:t>
      </w:r>
    </w:p>
    <w:p w14:paraId="100983CB" w14:textId="77777777" w:rsidR="00000000" w:rsidRPr="00D70A4B" w:rsidRDefault="00E322BE" w:rsidP="00DB2936">
      <w:pPr>
        <w:pStyle w:val="NormalText"/>
      </w:pPr>
      <w:r w:rsidRPr="00D70A4B">
        <w:t>CPA Competency:  1.3.1 Prepares financial statements</w:t>
      </w:r>
    </w:p>
    <w:p w14:paraId="5811AE94" w14:textId="77777777" w:rsidR="00000000" w:rsidRPr="00D70A4B" w:rsidRDefault="00E322BE" w:rsidP="00DB2936">
      <w:pPr>
        <w:pStyle w:val="NormalText"/>
      </w:pPr>
      <w:r w:rsidRPr="00D70A4B">
        <w:t xml:space="preserve">Objective:  1-4 Use the accounting equation </w:t>
      </w:r>
      <w:r w:rsidRPr="00D70A4B">
        <w:t>to analyze business transactions</w:t>
      </w:r>
    </w:p>
    <w:p w14:paraId="39634792" w14:textId="77777777" w:rsidR="00000000" w:rsidRPr="00D70A4B" w:rsidRDefault="00E322BE" w:rsidP="00DB2936">
      <w:pPr>
        <w:pStyle w:val="NormalText"/>
      </w:pPr>
      <w:r w:rsidRPr="00D70A4B">
        <w:t>Knowledge Taxon.:  Factual</w:t>
      </w:r>
    </w:p>
    <w:p w14:paraId="30BD83C8" w14:textId="77777777" w:rsidR="00000000" w:rsidRPr="00D70A4B" w:rsidRDefault="00E322BE" w:rsidP="00DB2936">
      <w:pPr>
        <w:pStyle w:val="NormalText"/>
      </w:pPr>
      <w:r w:rsidRPr="00D70A4B">
        <w:t>Cognitive Taxon.:  Remember</w:t>
      </w:r>
    </w:p>
    <w:p w14:paraId="71755E07" w14:textId="77777777" w:rsidR="00000000" w:rsidRPr="00D70A4B" w:rsidRDefault="00E322BE" w:rsidP="00DB2936">
      <w:pPr>
        <w:pStyle w:val="NormalText"/>
      </w:pPr>
    </w:p>
    <w:p w14:paraId="6292DB64" w14:textId="18BF7AC4" w:rsidR="00000000" w:rsidRDefault="00E322BE" w:rsidP="00DB2936">
      <w:pPr>
        <w:pStyle w:val="NormalText"/>
      </w:pPr>
      <w:r w:rsidRPr="00D70A4B">
        <w:t>Answers: 70) D 71) M 72) C 73) J 74) L</w:t>
      </w:r>
      <w:r w:rsidR="00D70A4B" w:rsidRPr="00D70A4B">
        <w:t xml:space="preserve"> </w:t>
      </w:r>
      <w:r w:rsidRPr="00D70A4B">
        <w:t>75) B 76) A 77) E 78) I 79) H</w:t>
      </w:r>
    </w:p>
    <w:p w14:paraId="36F773EE" w14:textId="77777777" w:rsidR="00000000" w:rsidRDefault="00E322BE">
      <w:pPr>
        <w:pStyle w:val="NormalText"/>
      </w:pPr>
    </w:p>
    <w:p w14:paraId="4E273AD1" w14:textId="49CEBD31" w:rsidR="00000000" w:rsidRPr="00D70A4B" w:rsidRDefault="00E322BE">
      <w:pPr>
        <w:pStyle w:val="NormalText"/>
        <w:rPr>
          <w:i/>
          <w:iCs/>
        </w:rPr>
      </w:pPr>
      <w:r w:rsidRPr="00D70A4B">
        <w:rPr>
          <w:i/>
          <w:iCs/>
        </w:rPr>
        <w:t>For the items listed below, choose the appropriate term to indicate whether the item is an asset,</w:t>
      </w:r>
      <w:r w:rsidRPr="00D70A4B">
        <w:rPr>
          <w:i/>
          <w:iCs/>
        </w:rPr>
        <w:t xml:space="preserve"> liability, or owner's equity item.</w:t>
      </w:r>
    </w:p>
    <w:p w14:paraId="1B3CDC71" w14:textId="08E19426" w:rsidR="00D70A4B" w:rsidRPr="00D70A4B" w:rsidRDefault="00D70A4B">
      <w:pPr>
        <w:pStyle w:val="NormalText"/>
        <w:rPr>
          <w:i/>
          <w:iCs/>
        </w:rPr>
      </w:pPr>
    </w:p>
    <w:p w14:paraId="50FD3904" w14:textId="7E8EFB71" w:rsidR="00D70A4B" w:rsidRPr="00D70A4B" w:rsidRDefault="00D70A4B">
      <w:pPr>
        <w:pStyle w:val="NormalText"/>
      </w:pPr>
      <w:r w:rsidRPr="00D70A4B">
        <w:t>A) Liability</w:t>
      </w:r>
    </w:p>
    <w:p w14:paraId="1ED77D14" w14:textId="77777777" w:rsidR="00D70A4B" w:rsidRPr="00D70A4B" w:rsidRDefault="00D70A4B" w:rsidP="00D70A4B">
      <w:pPr>
        <w:pStyle w:val="NormalText"/>
      </w:pPr>
      <w:r w:rsidRPr="00D70A4B">
        <w:t xml:space="preserve">B) </w:t>
      </w:r>
      <w:r w:rsidRPr="00D70A4B">
        <w:t>Asset</w:t>
      </w:r>
    </w:p>
    <w:p w14:paraId="111053ED" w14:textId="0D9F78C9" w:rsidR="00D70A4B" w:rsidRPr="00D70A4B" w:rsidRDefault="00D70A4B">
      <w:pPr>
        <w:pStyle w:val="NormalText"/>
      </w:pPr>
      <w:r w:rsidRPr="00D70A4B">
        <w:t xml:space="preserve">C) </w:t>
      </w:r>
      <w:r w:rsidRPr="00D70A4B">
        <w:t>Owner's Equity</w:t>
      </w:r>
    </w:p>
    <w:p w14:paraId="52083718" w14:textId="77777777" w:rsidR="00000000" w:rsidRPr="00D70A4B" w:rsidRDefault="00E322BE">
      <w:pPr>
        <w:pStyle w:val="NormalText"/>
        <w:rPr>
          <w:i/>
          <w:iCs/>
        </w:rPr>
      </w:pPr>
    </w:p>
    <w:p w14:paraId="20368563" w14:textId="65B7734A" w:rsidR="00000000" w:rsidRPr="00D70A4B" w:rsidRDefault="00E322BE">
      <w:pPr>
        <w:pStyle w:val="NormalText"/>
      </w:pPr>
      <w:r w:rsidRPr="00D70A4B">
        <w:t xml:space="preserve">80) Accounts receivable </w:t>
      </w:r>
      <w:r w:rsidRPr="00D70A4B">
        <w:tab/>
      </w:r>
    </w:p>
    <w:p w14:paraId="66A7EF7E" w14:textId="5652E32F" w:rsidR="00000000" w:rsidRPr="00D70A4B" w:rsidRDefault="00E322BE">
      <w:pPr>
        <w:pStyle w:val="NormalText"/>
      </w:pPr>
      <w:r w:rsidRPr="00D70A4B">
        <w:t>Diff: 1</w:t>
      </w:r>
      <w:r w:rsidR="00D70A4B" w:rsidRPr="00D70A4B">
        <w:t xml:space="preserve">    </w:t>
      </w:r>
      <w:r w:rsidR="00D70A4B" w:rsidRPr="00D70A4B">
        <w:t>Type: MA</w:t>
      </w:r>
    </w:p>
    <w:p w14:paraId="539BAE62" w14:textId="332ACF49" w:rsidR="00000000" w:rsidRPr="00D70A4B" w:rsidRDefault="00E322BE">
      <w:pPr>
        <w:pStyle w:val="NormalText"/>
      </w:pPr>
      <w:r w:rsidRPr="00D70A4B">
        <w:t xml:space="preserve">CPA Competency: </w:t>
      </w:r>
      <w:r w:rsidR="00D70A4B" w:rsidRPr="00D70A4B">
        <w:t xml:space="preserve"> </w:t>
      </w:r>
      <w:r w:rsidR="00D70A4B" w:rsidRPr="00D70A4B">
        <w:t>1.3.1 Prepares financial statements</w:t>
      </w:r>
    </w:p>
    <w:p w14:paraId="4D49D8FC" w14:textId="77777777" w:rsidR="00000000" w:rsidRPr="00D70A4B" w:rsidRDefault="00E322BE">
      <w:pPr>
        <w:pStyle w:val="NormalText"/>
      </w:pPr>
      <w:r w:rsidRPr="00D70A4B">
        <w:t>Objective:  1-</w:t>
      </w:r>
      <w:r w:rsidRPr="00D70A4B">
        <w:t>4 Use the accounting equation to analyze business transactions</w:t>
      </w:r>
    </w:p>
    <w:p w14:paraId="25161AB5" w14:textId="77777777" w:rsidR="00000000" w:rsidRPr="00D70A4B" w:rsidRDefault="00E322BE">
      <w:pPr>
        <w:pStyle w:val="NormalText"/>
      </w:pPr>
      <w:r w:rsidRPr="00D70A4B">
        <w:t>Knowledge Taxon.:  Factual</w:t>
      </w:r>
    </w:p>
    <w:p w14:paraId="5C0B5F74" w14:textId="77777777" w:rsidR="00000000" w:rsidRPr="00D70A4B" w:rsidRDefault="00E322BE">
      <w:pPr>
        <w:pStyle w:val="NormalText"/>
      </w:pPr>
      <w:r w:rsidRPr="00D70A4B">
        <w:t>Cognitive Taxon.:  Remember</w:t>
      </w:r>
    </w:p>
    <w:p w14:paraId="3B59CCD8" w14:textId="77777777" w:rsidR="00000000" w:rsidRPr="00D70A4B" w:rsidRDefault="00E322BE">
      <w:pPr>
        <w:pStyle w:val="NormalText"/>
      </w:pPr>
    </w:p>
    <w:p w14:paraId="7F143CED" w14:textId="77777777" w:rsidR="00000000" w:rsidRPr="00D70A4B" w:rsidRDefault="00E322BE">
      <w:pPr>
        <w:pStyle w:val="NormalText"/>
      </w:pPr>
      <w:r w:rsidRPr="00D70A4B">
        <w:t>81) Office supplies</w:t>
      </w:r>
    </w:p>
    <w:p w14:paraId="467254B8" w14:textId="5D996EB8" w:rsidR="00000000" w:rsidRPr="00D70A4B" w:rsidRDefault="00192B66">
      <w:pPr>
        <w:pStyle w:val="NormalText"/>
      </w:pPr>
      <w:r w:rsidRPr="00D70A4B">
        <w:t>Diff: 1    Type</w:t>
      </w:r>
      <w:r w:rsidR="00E322BE" w:rsidRPr="00D70A4B">
        <w:t>: MA</w:t>
      </w:r>
    </w:p>
    <w:p w14:paraId="2B29042A" w14:textId="77777777" w:rsidR="00000000" w:rsidRPr="00D70A4B" w:rsidRDefault="00E322BE">
      <w:pPr>
        <w:pStyle w:val="NormalText"/>
      </w:pPr>
      <w:r w:rsidRPr="00D70A4B">
        <w:t>CPA Competency:  1.3.1 Prepares financial statements</w:t>
      </w:r>
    </w:p>
    <w:p w14:paraId="5F91999F" w14:textId="77777777" w:rsidR="00000000" w:rsidRPr="00D70A4B" w:rsidRDefault="00E322BE">
      <w:pPr>
        <w:pStyle w:val="NormalText"/>
      </w:pPr>
      <w:r w:rsidRPr="00D70A4B">
        <w:t xml:space="preserve">Objective:  1-4 Use the accounting equation to </w:t>
      </w:r>
      <w:r w:rsidRPr="00D70A4B">
        <w:t>analyze business transactions</w:t>
      </w:r>
    </w:p>
    <w:p w14:paraId="6FBF44D9" w14:textId="77777777" w:rsidR="00000000" w:rsidRPr="00D70A4B" w:rsidRDefault="00E322BE">
      <w:pPr>
        <w:pStyle w:val="NormalText"/>
      </w:pPr>
      <w:r w:rsidRPr="00D70A4B">
        <w:t>Knowledge Taxon.:  Factual</w:t>
      </w:r>
    </w:p>
    <w:p w14:paraId="17C11BBD" w14:textId="77777777" w:rsidR="00000000" w:rsidRPr="00D70A4B" w:rsidRDefault="00E322BE">
      <w:pPr>
        <w:pStyle w:val="NormalText"/>
      </w:pPr>
      <w:r w:rsidRPr="00D70A4B">
        <w:t>Cognitive Taxon.:  Remember</w:t>
      </w:r>
    </w:p>
    <w:p w14:paraId="6651F281" w14:textId="77777777" w:rsidR="00000000" w:rsidRPr="00D70A4B" w:rsidRDefault="00E322BE">
      <w:pPr>
        <w:pStyle w:val="NormalText"/>
      </w:pPr>
    </w:p>
    <w:p w14:paraId="70D13EB0" w14:textId="77777777" w:rsidR="00000000" w:rsidRPr="00D70A4B" w:rsidRDefault="00E322BE">
      <w:pPr>
        <w:pStyle w:val="NormalText"/>
      </w:pPr>
      <w:r w:rsidRPr="00D70A4B">
        <w:t>82) Truck</w:t>
      </w:r>
    </w:p>
    <w:p w14:paraId="265EE17F" w14:textId="4FB697CC" w:rsidR="00000000" w:rsidRPr="00D70A4B" w:rsidRDefault="00192B66">
      <w:pPr>
        <w:pStyle w:val="NormalText"/>
      </w:pPr>
      <w:r w:rsidRPr="00D70A4B">
        <w:t>Diff: 1    Type</w:t>
      </w:r>
      <w:r w:rsidR="00E322BE" w:rsidRPr="00D70A4B">
        <w:t>: MA</w:t>
      </w:r>
    </w:p>
    <w:p w14:paraId="20FD8CD8" w14:textId="77777777" w:rsidR="00000000" w:rsidRPr="00D70A4B" w:rsidRDefault="00E322BE">
      <w:pPr>
        <w:pStyle w:val="NormalText"/>
      </w:pPr>
      <w:r w:rsidRPr="00D70A4B">
        <w:t>CPA Competency:  1.3.1 Prepares financial statements</w:t>
      </w:r>
    </w:p>
    <w:p w14:paraId="3A110DCA" w14:textId="77777777" w:rsidR="00000000" w:rsidRPr="00D70A4B" w:rsidRDefault="00E322BE">
      <w:pPr>
        <w:pStyle w:val="NormalText"/>
      </w:pPr>
      <w:r w:rsidRPr="00D70A4B">
        <w:t>Objective:  1-4 Use the accounting equation to analyze business transactions</w:t>
      </w:r>
    </w:p>
    <w:p w14:paraId="3B4AD79F" w14:textId="77777777" w:rsidR="00000000" w:rsidRPr="00D70A4B" w:rsidRDefault="00E322BE">
      <w:pPr>
        <w:pStyle w:val="NormalText"/>
      </w:pPr>
      <w:r w:rsidRPr="00D70A4B">
        <w:t>Knowledge Tax</w:t>
      </w:r>
      <w:r w:rsidRPr="00D70A4B">
        <w:t>on.:  Factual</w:t>
      </w:r>
    </w:p>
    <w:p w14:paraId="413ED56A" w14:textId="77777777" w:rsidR="00000000" w:rsidRPr="00D70A4B" w:rsidRDefault="00E322BE">
      <w:pPr>
        <w:pStyle w:val="NormalText"/>
      </w:pPr>
      <w:r w:rsidRPr="00D70A4B">
        <w:t>Cognitive Taxon.:  Remember</w:t>
      </w:r>
    </w:p>
    <w:p w14:paraId="228E1781" w14:textId="77777777" w:rsidR="00000000" w:rsidRPr="00D70A4B" w:rsidRDefault="00E322BE">
      <w:pPr>
        <w:pStyle w:val="NormalText"/>
      </w:pPr>
    </w:p>
    <w:p w14:paraId="40287B17" w14:textId="77777777" w:rsidR="00000000" w:rsidRPr="00D70A4B" w:rsidRDefault="00E322BE">
      <w:pPr>
        <w:pStyle w:val="NormalText"/>
      </w:pPr>
      <w:r w:rsidRPr="00D70A4B">
        <w:t>83) Don Smith, Capital</w:t>
      </w:r>
    </w:p>
    <w:p w14:paraId="6C070947" w14:textId="77A2761A" w:rsidR="00000000" w:rsidRPr="00D70A4B" w:rsidRDefault="00192B66">
      <w:pPr>
        <w:pStyle w:val="NormalText"/>
      </w:pPr>
      <w:r w:rsidRPr="00D70A4B">
        <w:t>Diff: 1    Type</w:t>
      </w:r>
      <w:r w:rsidR="00E322BE" w:rsidRPr="00D70A4B">
        <w:t>: MA</w:t>
      </w:r>
    </w:p>
    <w:p w14:paraId="64FBE685" w14:textId="77777777" w:rsidR="00000000" w:rsidRPr="00D70A4B" w:rsidRDefault="00E322BE">
      <w:pPr>
        <w:pStyle w:val="NormalText"/>
      </w:pPr>
      <w:r w:rsidRPr="00D70A4B">
        <w:t>CPA Competency:  1.3.1 Prepares financial statements</w:t>
      </w:r>
    </w:p>
    <w:p w14:paraId="2EC774BA" w14:textId="77777777" w:rsidR="00000000" w:rsidRPr="00D70A4B" w:rsidRDefault="00E322BE">
      <w:pPr>
        <w:pStyle w:val="NormalText"/>
      </w:pPr>
      <w:r w:rsidRPr="00D70A4B">
        <w:t>Objective:  1-4 Use the accounting equation to analyze business transactions</w:t>
      </w:r>
    </w:p>
    <w:p w14:paraId="34D5D970" w14:textId="77777777" w:rsidR="00000000" w:rsidRPr="00D70A4B" w:rsidRDefault="00E322BE">
      <w:pPr>
        <w:pStyle w:val="NormalText"/>
      </w:pPr>
      <w:r w:rsidRPr="00D70A4B">
        <w:t>Knowledge Taxon.:  Factual</w:t>
      </w:r>
    </w:p>
    <w:p w14:paraId="0B037DAD" w14:textId="77777777" w:rsidR="00000000" w:rsidRPr="00D70A4B" w:rsidRDefault="00E322BE">
      <w:pPr>
        <w:pStyle w:val="NormalText"/>
      </w:pPr>
      <w:r w:rsidRPr="00D70A4B">
        <w:t>Cognitive Taxon.:  Remember</w:t>
      </w:r>
    </w:p>
    <w:p w14:paraId="1FF8FD1D" w14:textId="77777777" w:rsidR="00000000" w:rsidRPr="00D70A4B" w:rsidRDefault="00E322BE">
      <w:pPr>
        <w:pStyle w:val="NormalText"/>
      </w:pPr>
    </w:p>
    <w:p w14:paraId="3BA20988" w14:textId="77777777" w:rsidR="00D70A4B" w:rsidRPr="00D70A4B" w:rsidRDefault="00D70A4B">
      <w:pPr>
        <w:rPr>
          <w:rFonts w:ascii="Palatino Linotype" w:hAnsi="Palatino Linotype" w:cs="Palatino Linotype"/>
          <w:color w:val="000000"/>
          <w:sz w:val="20"/>
          <w:szCs w:val="20"/>
        </w:rPr>
      </w:pPr>
      <w:r w:rsidRPr="00D70A4B">
        <w:br w:type="page"/>
      </w:r>
    </w:p>
    <w:p w14:paraId="2E12FBE8" w14:textId="44E260A2" w:rsidR="00000000" w:rsidRPr="00D70A4B" w:rsidRDefault="00E322BE">
      <w:pPr>
        <w:pStyle w:val="NormalText"/>
      </w:pPr>
      <w:r w:rsidRPr="00D70A4B">
        <w:lastRenderedPageBreak/>
        <w:t>84) Salary payable</w:t>
      </w:r>
    </w:p>
    <w:p w14:paraId="2956B9DE" w14:textId="5C72035C" w:rsidR="00000000" w:rsidRPr="00D70A4B" w:rsidRDefault="00192B66">
      <w:pPr>
        <w:pStyle w:val="NormalText"/>
      </w:pPr>
      <w:r w:rsidRPr="00D70A4B">
        <w:t>Diff: 1    Type</w:t>
      </w:r>
      <w:r w:rsidR="00E322BE" w:rsidRPr="00D70A4B">
        <w:t>: MA</w:t>
      </w:r>
    </w:p>
    <w:p w14:paraId="7F25312B" w14:textId="77777777" w:rsidR="00000000" w:rsidRPr="00D70A4B" w:rsidRDefault="00E322BE">
      <w:pPr>
        <w:pStyle w:val="NormalText"/>
      </w:pPr>
      <w:r w:rsidRPr="00D70A4B">
        <w:t>CPA Competency:  1.3.1 Prepares financial statements</w:t>
      </w:r>
    </w:p>
    <w:p w14:paraId="50DC2F50" w14:textId="77777777" w:rsidR="00000000" w:rsidRPr="00D70A4B" w:rsidRDefault="00E322BE">
      <w:pPr>
        <w:pStyle w:val="NormalText"/>
      </w:pPr>
      <w:r w:rsidRPr="00D70A4B">
        <w:t>Objective:  1-4 Use the accounting equation to analyze business transactions</w:t>
      </w:r>
    </w:p>
    <w:p w14:paraId="2A0FF119" w14:textId="77777777" w:rsidR="00000000" w:rsidRPr="00D70A4B" w:rsidRDefault="00E322BE">
      <w:pPr>
        <w:pStyle w:val="NormalText"/>
      </w:pPr>
      <w:r w:rsidRPr="00D70A4B">
        <w:t>Knowledge Taxon.:  Factual</w:t>
      </w:r>
    </w:p>
    <w:p w14:paraId="40A1082D" w14:textId="77777777" w:rsidR="00000000" w:rsidRPr="00D70A4B" w:rsidRDefault="00E322BE">
      <w:pPr>
        <w:pStyle w:val="NormalText"/>
      </w:pPr>
      <w:r w:rsidRPr="00D70A4B">
        <w:t>Cognitive Taxon.:  Remember</w:t>
      </w:r>
    </w:p>
    <w:p w14:paraId="7CC373BF" w14:textId="77777777" w:rsidR="00000000" w:rsidRPr="00D70A4B" w:rsidRDefault="00E322BE">
      <w:pPr>
        <w:pStyle w:val="NormalText"/>
      </w:pPr>
    </w:p>
    <w:p w14:paraId="713C5893" w14:textId="77777777" w:rsidR="00000000" w:rsidRPr="00D70A4B" w:rsidRDefault="00E322BE">
      <w:pPr>
        <w:pStyle w:val="NormalText"/>
      </w:pPr>
      <w:r w:rsidRPr="00D70A4B">
        <w:t>85) N</w:t>
      </w:r>
      <w:r w:rsidRPr="00D70A4B">
        <w:t>ote payable</w:t>
      </w:r>
    </w:p>
    <w:p w14:paraId="331EF8B6" w14:textId="693DF0A7" w:rsidR="00000000" w:rsidRPr="00D70A4B" w:rsidRDefault="00192B66">
      <w:pPr>
        <w:pStyle w:val="NormalText"/>
      </w:pPr>
      <w:r w:rsidRPr="00D70A4B">
        <w:t>Diff: 1    Type</w:t>
      </w:r>
      <w:r w:rsidR="00E322BE" w:rsidRPr="00D70A4B">
        <w:t>: MA</w:t>
      </w:r>
    </w:p>
    <w:p w14:paraId="46383AF4" w14:textId="77777777" w:rsidR="00000000" w:rsidRPr="00D70A4B" w:rsidRDefault="00E322BE">
      <w:pPr>
        <w:pStyle w:val="NormalText"/>
      </w:pPr>
      <w:r w:rsidRPr="00D70A4B">
        <w:t>CPA Competency:  1.3.1 Prepares financial statements</w:t>
      </w:r>
    </w:p>
    <w:p w14:paraId="763A7E80" w14:textId="77777777" w:rsidR="00000000" w:rsidRPr="00D70A4B" w:rsidRDefault="00E322BE">
      <w:pPr>
        <w:pStyle w:val="NormalText"/>
      </w:pPr>
      <w:r w:rsidRPr="00D70A4B">
        <w:t>Objective:  1-4 Use the accounting equation to analyze business transactions</w:t>
      </w:r>
    </w:p>
    <w:p w14:paraId="3D13E8DD" w14:textId="77777777" w:rsidR="00000000" w:rsidRPr="00D70A4B" w:rsidRDefault="00E322BE">
      <w:pPr>
        <w:pStyle w:val="NormalText"/>
      </w:pPr>
      <w:r w:rsidRPr="00D70A4B">
        <w:t>Knowledge Taxon.:  Factual</w:t>
      </w:r>
    </w:p>
    <w:p w14:paraId="3FD94392" w14:textId="77777777" w:rsidR="00000000" w:rsidRPr="00D70A4B" w:rsidRDefault="00E322BE">
      <w:pPr>
        <w:pStyle w:val="NormalText"/>
      </w:pPr>
      <w:r w:rsidRPr="00D70A4B">
        <w:t>Cognitive Taxon.:  Remember</w:t>
      </w:r>
    </w:p>
    <w:p w14:paraId="0D02175A" w14:textId="77777777" w:rsidR="00000000" w:rsidRPr="00D70A4B" w:rsidRDefault="00E322BE">
      <w:pPr>
        <w:pStyle w:val="NormalText"/>
      </w:pPr>
    </w:p>
    <w:p w14:paraId="24468CF9" w14:textId="77777777" w:rsidR="00000000" w:rsidRPr="00D70A4B" w:rsidRDefault="00E322BE">
      <w:pPr>
        <w:pStyle w:val="NormalText"/>
      </w:pPr>
      <w:r w:rsidRPr="00D70A4B">
        <w:t xml:space="preserve">86) Cash </w:t>
      </w:r>
    </w:p>
    <w:p w14:paraId="419AE58D" w14:textId="066C54F1" w:rsidR="00000000" w:rsidRPr="00D70A4B" w:rsidRDefault="00192B66">
      <w:pPr>
        <w:pStyle w:val="NormalText"/>
      </w:pPr>
      <w:r w:rsidRPr="00D70A4B">
        <w:t>Diff: 1    Type</w:t>
      </w:r>
      <w:r w:rsidR="00E322BE" w:rsidRPr="00D70A4B">
        <w:t>: MA</w:t>
      </w:r>
    </w:p>
    <w:p w14:paraId="6E653BCB" w14:textId="77777777" w:rsidR="00000000" w:rsidRPr="00D70A4B" w:rsidRDefault="00E322BE">
      <w:pPr>
        <w:pStyle w:val="NormalText"/>
      </w:pPr>
      <w:r w:rsidRPr="00D70A4B">
        <w:t>CPA Competency</w:t>
      </w:r>
      <w:r w:rsidRPr="00D70A4B">
        <w:t>:  1.3.1 Prepares financial statements</w:t>
      </w:r>
    </w:p>
    <w:p w14:paraId="3CB3D854" w14:textId="77777777" w:rsidR="00000000" w:rsidRPr="00D70A4B" w:rsidRDefault="00E322BE">
      <w:pPr>
        <w:pStyle w:val="NormalText"/>
      </w:pPr>
      <w:r w:rsidRPr="00D70A4B">
        <w:t>Objective:  1-4 Use the accounting equation to analyze business transactions</w:t>
      </w:r>
    </w:p>
    <w:p w14:paraId="5A7ED279" w14:textId="77777777" w:rsidR="00000000" w:rsidRPr="00D70A4B" w:rsidRDefault="00E322BE">
      <w:pPr>
        <w:pStyle w:val="NormalText"/>
      </w:pPr>
      <w:r w:rsidRPr="00D70A4B">
        <w:t>Knowledge Taxon.:  Factual</w:t>
      </w:r>
    </w:p>
    <w:p w14:paraId="4E5D627E" w14:textId="77777777" w:rsidR="00000000" w:rsidRPr="00D70A4B" w:rsidRDefault="00E322BE">
      <w:pPr>
        <w:pStyle w:val="NormalText"/>
      </w:pPr>
      <w:r w:rsidRPr="00D70A4B">
        <w:t>Cognitive Taxon.:  Remember</w:t>
      </w:r>
    </w:p>
    <w:p w14:paraId="6F98633F" w14:textId="77777777" w:rsidR="00000000" w:rsidRPr="00D70A4B" w:rsidRDefault="00E322BE">
      <w:pPr>
        <w:pStyle w:val="NormalText"/>
      </w:pPr>
    </w:p>
    <w:p w14:paraId="4424622B" w14:textId="77777777" w:rsidR="00000000" w:rsidRPr="00D70A4B" w:rsidRDefault="00E322BE">
      <w:pPr>
        <w:pStyle w:val="NormalText"/>
      </w:pPr>
      <w:r w:rsidRPr="00D70A4B">
        <w:t>87) Land</w:t>
      </w:r>
    </w:p>
    <w:p w14:paraId="42D6F63F" w14:textId="6AB3ECCB" w:rsidR="00000000" w:rsidRPr="00D70A4B" w:rsidRDefault="00192B66">
      <w:pPr>
        <w:pStyle w:val="NormalText"/>
      </w:pPr>
      <w:r w:rsidRPr="00D70A4B">
        <w:t>Diff: 1    Type</w:t>
      </w:r>
      <w:r w:rsidR="00E322BE" w:rsidRPr="00D70A4B">
        <w:t>: MA</w:t>
      </w:r>
    </w:p>
    <w:p w14:paraId="4BB19492" w14:textId="77777777" w:rsidR="00000000" w:rsidRPr="00D70A4B" w:rsidRDefault="00E322BE">
      <w:pPr>
        <w:pStyle w:val="NormalText"/>
      </w:pPr>
      <w:r w:rsidRPr="00D70A4B">
        <w:t>CPA Competency:  1.3.1 Prepares financial statements</w:t>
      </w:r>
    </w:p>
    <w:p w14:paraId="769D7C07" w14:textId="77777777" w:rsidR="00000000" w:rsidRPr="00D70A4B" w:rsidRDefault="00E322BE">
      <w:pPr>
        <w:pStyle w:val="NormalText"/>
      </w:pPr>
      <w:r w:rsidRPr="00D70A4B">
        <w:t>Objec</w:t>
      </w:r>
      <w:r w:rsidRPr="00D70A4B">
        <w:t>tive:  1-4 Use the accounting equation to analyze business transactions</w:t>
      </w:r>
    </w:p>
    <w:p w14:paraId="12AC1454" w14:textId="77777777" w:rsidR="00000000" w:rsidRPr="00D70A4B" w:rsidRDefault="00E322BE">
      <w:pPr>
        <w:pStyle w:val="NormalText"/>
      </w:pPr>
      <w:r w:rsidRPr="00D70A4B">
        <w:t>Knowledge Taxon.:  Factual</w:t>
      </w:r>
    </w:p>
    <w:p w14:paraId="6E9490B0" w14:textId="77777777" w:rsidR="00000000" w:rsidRPr="00D70A4B" w:rsidRDefault="00E322BE">
      <w:pPr>
        <w:pStyle w:val="NormalText"/>
      </w:pPr>
      <w:r w:rsidRPr="00D70A4B">
        <w:t>Cognitive Taxon.:  Remember</w:t>
      </w:r>
    </w:p>
    <w:p w14:paraId="547F964A" w14:textId="77777777" w:rsidR="00000000" w:rsidRPr="00D70A4B" w:rsidRDefault="00E322BE">
      <w:pPr>
        <w:pStyle w:val="NormalText"/>
      </w:pPr>
    </w:p>
    <w:p w14:paraId="3DB57385" w14:textId="77777777" w:rsidR="00000000" w:rsidRPr="00D70A4B" w:rsidRDefault="00E322BE">
      <w:pPr>
        <w:pStyle w:val="NormalText"/>
      </w:pPr>
      <w:r w:rsidRPr="00D70A4B">
        <w:t>88) Accounts payable</w:t>
      </w:r>
    </w:p>
    <w:p w14:paraId="751D7899" w14:textId="18237773" w:rsidR="00000000" w:rsidRPr="00D70A4B" w:rsidRDefault="00192B66">
      <w:pPr>
        <w:pStyle w:val="NormalText"/>
      </w:pPr>
      <w:r w:rsidRPr="00D70A4B">
        <w:t>Diff: 1    Type</w:t>
      </w:r>
      <w:r w:rsidR="00E322BE" w:rsidRPr="00D70A4B">
        <w:t>: MA</w:t>
      </w:r>
    </w:p>
    <w:p w14:paraId="06A88A22" w14:textId="77777777" w:rsidR="00000000" w:rsidRPr="00D70A4B" w:rsidRDefault="00E322BE">
      <w:pPr>
        <w:pStyle w:val="NormalText"/>
      </w:pPr>
      <w:r w:rsidRPr="00D70A4B">
        <w:t>CPA Competency:  1.3.1 Prepares financial statements</w:t>
      </w:r>
    </w:p>
    <w:p w14:paraId="0AC7FA45" w14:textId="77777777" w:rsidR="00000000" w:rsidRPr="00D70A4B" w:rsidRDefault="00E322BE">
      <w:pPr>
        <w:pStyle w:val="NormalText"/>
      </w:pPr>
      <w:r w:rsidRPr="00D70A4B">
        <w:t>Objective:  1-</w:t>
      </w:r>
      <w:r w:rsidRPr="00D70A4B">
        <w:t>4 Use the accounting equation to analyze business transactions</w:t>
      </w:r>
    </w:p>
    <w:p w14:paraId="34D8DA38" w14:textId="77777777" w:rsidR="00000000" w:rsidRPr="00D70A4B" w:rsidRDefault="00E322BE">
      <w:pPr>
        <w:pStyle w:val="NormalText"/>
      </w:pPr>
      <w:r w:rsidRPr="00D70A4B">
        <w:t>Knowledge Taxon.:  Factual</w:t>
      </w:r>
    </w:p>
    <w:p w14:paraId="7E38762C" w14:textId="77777777" w:rsidR="00000000" w:rsidRPr="00D70A4B" w:rsidRDefault="00E322BE">
      <w:pPr>
        <w:pStyle w:val="NormalText"/>
      </w:pPr>
      <w:r w:rsidRPr="00D70A4B">
        <w:t>Cognitive Taxon.:  Remember</w:t>
      </w:r>
    </w:p>
    <w:p w14:paraId="571A8266" w14:textId="77777777" w:rsidR="00000000" w:rsidRPr="00D70A4B" w:rsidRDefault="00E322BE">
      <w:pPr>
        <w:pStyle w:val="NormalText"/>
      </w:pPr>
    </w:p>
    <w:p w14:paraId="2F096C2E" w14:textId="77777777" w:rsidR="00000000" w:rsidRPr="00D70A4B" w:rsidRDefault="00E322BE">
      <w:pPr>
        <w:pStyle w:val="NormalText"/>
      </w:pPr>
      <w:r w:rsidRPr="00D70A4B">
        <w:t>89) Office furniture</w:t>
      </w:r>
    </w:p>
    <w:p w14:paraId="1787F47C" w14:textId="53B35F4F" w:rsidR="00000000" w:rsidRPr="00D70A4B" w:rsidRDefault="00192B66">
      <w:pPr>
        <w:pStyle w:val="NormalText"/>
      </w:pPr>
      <w:r w:rsidRPr="00D70A4B">
        <w:t>Diff: 1    Type</w:t>
      </w:r>
      <w:r w:rsidR="00E322BE" w:rsidRPr="00D70A4B">
        <w:t>: MA</w:t>
      </w:r>
    </w:p>
    <w:p w14:paraId="55BAEF5E" w14:textId="77777777" w:rsidR="00000000" w:rsidRPr="00D70A4B" w:rsidRDefault="00E322BE">
      <w:pPr>
        <w:pStyle w:val="NormalText"/>
      </w:pPr>
      <w:r w:rsidRPr="00D70A4B">
        <w:t>CPA Competency:  1.3.1 Prepares financial statements</w:t>
      </w:r>
    </w:p>
    <w:p w14:paraId="7F7DDD6F" w14:textId="77777777" w:rsidR="00000000" w:rsidRPr="00D70A4B" w:rsidRDefault="00E322BE">
      <w:pPr>
        <w:pStyle w:val="NormalText"/>
      </w:pPr>
      <w:r w:rsidRPr="00D70A4B">
        <w:t>Objective:  1-4 Use the accounting equation to</w:t>
      </w:r>
      <w:r w:rsidRPr="00D70A4B">
        <w:t xml:space="preserve"> analyze business transactions</w:t>
      </w:r>
    </w:p>
    <w:p w14:paraId="1AA4E7EF" w14:textId="77777777" w:rsidR="00000000" w:rsidRPr="00D70A4B" w:rsidRDefault="00E322BE">
      <w:pPr>
        <w:pStyle w:val="NormalText"/>
      </w:pPr>
      <w:r w:rsidRPr="00D70A4B">
        <w:t>Knowledge Taxon.:  Factual</w:t>
      </w:r>
    </w:p>
    <w:p w14:paraId="436271FF" w14:textId="77777777" w:rsidR="00000000" w:rsidRPr="00D70A4B" w:rsidRDefault="00E322BE">
      <w:pPr>
        <w:pStyle w:val="NormalText"/>
      </w:pPr>
      <w:r w:rsidRPr="00D70A4B">
        <w:t>Cognitive Taxon.:  Remember</w:t>
      </w:r>
    </w:p>
    <w:p w14:paraId="32BC29FD" w14:textId="77777777" w:rsidR="00000000" w:rsidRPr="00D70A4B" w:rsidRDefault="00E322BE">
      <w:pPr>
        <w:pStyle w:val="NormalText"/>
      </w:pPr>
    </w:p>
    <w:p w14:paraId="5D3FD767" w14:textId="12A15BBF" w:rsidR="00000000" w:rsidRDefault="00E322BE" w:rsidP="00D70A4B">
      <w:pPr>
        <w:pStyle w:val="NormalText"/>
      </w:pPr>
      <w:r w:rsidRPr="00D70A4B">
        <w:t>Answers: 80) B 81) B 82) B 83) C 84) A</w:t>
      </w:r>
      <w:r w:rsidR="00D70A4B" w:rsidRPr="00D70A4B">
        <w:t xml:space="preserve"> </w:t>
      </w:r>
      <w:r w:rsidRPr="00D70A4B">
        <w:t>85) A 86) B 87) B 88) A 89) B</w:t>
      </w:r>
    </w:p>
    <w:p w14:paraId="753770D8" w14:textId="77777777" w:rsidR="00000000" w:rsidRDefault="00E322BE">
      <w:pPr>
        <w:pStyle w:val="NormalText"/>
      </w:pPr>
    </w:p>
    <w:p w14:paraId="100D93F3" w14:textId="77777777" w:rsidR="00D70A4B" w:rsidRDefault="00D70A4B">
      <w:pPr>
        <w:rPr>
          <w:rFonts w:ascii="Palatino Linotype" w:hAnsi="Palatino Linotype" w:cs="Palatino Linotype"/>
          <w:color w:val="000000"/>
          <w:sz w:val="20"/>
          <w:szCs w:val="20"/>
        </w:rPr>
      </w:pPr>
      <w:r>
        <w:br w:type="page"/>
      </w:r>
    </w:p>
    <w:p w14:paraId="6AF0F3EB" w14:textId="525488B6" w:rsidR="00000000" w:rsidRDefault="00E322BE">
      <w:pPr>
        <w:pStyle w:val="NormalText"/>
      </w:pPr>
      <w:r>
        <w:lastRenderedPageBreak/>
        <w:t>90) Provide the accounting equation.</w:t>
      </w:r>
    </w:p>
    <w:p w14:paraId="38CA7C7A" w14:textId="77777777" w:rsidR="00000000" w:rsidRDefault="00E322BE">
      <w:pPr>
        <w:pStyle w:val="NormalText"/>
      </w:pPr>
      <w:r>
        <w:t>Answer:  Assets = Liabilities + Owner's Equity</w:t>
      </w:r>
    </w:p>
    <w:p w14:paraId="4B1622C5" w14:textId="2385630E" w:rsidR="00000000" w:rsidRDefault="00192B66">
      <w:pPr>
        <w:pStyle w:val="NormalText"/>
      </w:pPr>
      <w:r>
        <w:t>Diff: 1    Type</w:t>
      </w:r>
      <w:r w:rsidR="00E322BE">
        <w:t>: E</w:t>
      </w:r>
      <w:r w:rsidR="00E322BE">
        <w:t>S</w:t>
      </w:r>
    </w:p>
    <w:p w14:paraId="2B40C03A" w14:textId="77777777" w:rsidR="00000000" w:rsidRDefault="00E322BE">
      <w:pPr>
        <w:pStyle w:val="NormalText"/>
      </w:pPr>
      <w:r>
        <w:t>CPA Competency:  1.3.1 Prepares financial statements</w:t>
      </w:r>
    </w:p>
    <w:p w14:paraId="6E1B30AF" w14:textId="77777777" w:rsidR="00000000" w:rsidRDefault="00E322BE">
      <w:pPr>
        <w:pStyle w:val="NormalText"/>
      </w:pPr>
      <w:r>
        <w:t>Objective:  1-4 Use the accounting equation to analyze business transactions</w:t>
      </w:r>
    </w:p>
    <w:p w14:paraId="24278B95" w14:textId="77777777" w:rsidR="00000000" w:rsidRDefault="00E322BE">
      <w:pPr>
        <w:pStyle w:val="NormalText"/>
      </w:pPr>
      <w:r>
        <w:t>Knowledge Taxon.:  Factual</w:t>
      </w:r>
    </w:p>
    <w:p w14:paraId="1C229D16" w14:textId="77777777" w:rsidR="00000000" w:rsidRDefault="00E322BE">
      <w:pPr>
        <w:pStyle w:val="NormalText"/>
      </w:pPr>
      <w:r>
        <w:t>Cognitive Taxon.:  Remember</w:t>
      </w:r>
    </w:p>
    <w:p w14:paraId="76F1132E" w14:textId="77777777" w:rsidR="00000000" w:rsidRDefault="00E322BE">
      <w:pPr>
        <w:pStyle w:val="NormalText"/>
      </w:pPr>
    </w:p>
    <w:p w14:paraId="1979C2C6" w14:textId="77777777" w:rsidR="00000000" w:rsidRDefault="00E322BE">
      <w:pPr>
        <w:pStyle w:val="NormalText"/>
      </w:pPr>
      <w:r>
        <w:t>91) Determine the expenses for the current period based on the follo</w:t>
      </w:r>
      <w:r>
        <w:t>wing data:</w:t>
      </w:r>
    </w:p>
    <w:p w14:paraId="6F31F188" w14:textId="77777777" w:rsidR="00000000" w:rsidRDefault="00E322BE">
      <w:pPr>
        <w:pStyle w:val="NormalText"/>
      </w:pPr>
    </w:p>
    <w:p w14:paraId="6A0BD2CF" w14:textId="77777777" w:rsidR="00000000" w:rsidRDefault="00E322BE">
      <w:pPr>
        <w:pStyle w:val="NormalText"/>
        <w:tabs>
          <w:tab w:val="right" w:pos="3940"/>
        </w:tabs>
      </w:pPr>
      <w:r>
        <w:t>Net income for the current period</w:t>
      </w:r>
      <w:r>
        <w:tab/>
        <w:t>$55,000</w:t>
      </w:r>
    </w:p>
    <w:p w14:paraId="62A33852" w14:textId="77777777" w:rsidR="00000000" w:rsidRDefault="00E322BE">
      <w:pPr>
        <w:pStyle w:val="NormalText"/>
        <w:tabs>
          <w:tab w:val="right" w:pos="3940"/>
        </w:tabs>
      </w:pPr>
      <w:r>
        <w:t>Ending owner's equity</w:t>
      </w:r>
      <w:r>
        <w:tab/>
        <w:t>85,000</w:t>
      </w:r>
    </w:p>
    <w:p w14:paraId="2AB49BEC" w14:textId="77777777" w:rsidR="00000000" w:rsidRDefault="00E322BE">
      <w:pPr>
        <w:pStyle w:val="NormalText"/>
        <w:tabs>
          <w:tab w:val="right" w:pos="3940"/>
        </w:tabs>
      </w:pPr>
      <w:r>
        <w:t>Beginning owner's equity</w:t>
      </w:r>
      <w:r>
        <w:tab/>
        <w:t>49,000</w:t>
      </w:r>
    </w:p>
    <w:p w14:paraId="6DCE896B" w14:textId="77777777" w:rsidR="00000000" w:rsidRDefault="00E322BE">
      <w:pPr>
        <w:pStyle w:val="NormalText"/>
        <w:tabs>
          <w:tab w:val="right" w:pos="3940"/>
        </w:tabs>
      </w:pPr>
      <w:r>
        <w:t>Owner withdrawals</w:t>
      </w:r>
      <w:r>
        <w:tab/>
        <w:t>19,000</w:t>
      </w:r>
    </w:p>
    <w:p w14:paraId="277AC229" w14:textId="77777777" w:rsidR="00000000" w:rsidRDefault="00E322BE">
      <w:pPr>
        <w:pStyle w:val="NormalText"/>
        <w:tabs>
          <w:tab w:val="right" w:pos="3940"/>
        </w:tabs>
      </w:pPr>
      <w:r>
        <w:t>Revenue for the current period</w:t>
      </w:r>
      <w:r>
        <w:tab/>
        <w:t>96,000</w:t>
      </w:r>
    </w:p>
    <w:p w14:paraId="2B777523" w14:textId="77777777" w:rsidR="00000000" w:rsidRDefault="00E322BE">
      <w:pPr>
        <w:pStyle w:val="NormalText"/>
        <w:tabs>
          <w:tab w:val="right" w:pos="3940"/>
        </w:tabs>
      </w:pPr>
    </w:p>
    <w:p w14:paraId="20D59C2E" w14:textId="77777777" w:rsidR="00000000" w:rsidRDefault="00E322BE">
      <w:pPr>
        <w:pStyle w:val="NormalText"/>
      </w:pPr>
      <w:r>
        <w:t>Answer:  Revenue - net income = expenses</w:t>
      </w:r>
    </w:p>
    <w:p w14:paraId="3DD549BB" w14:textId="77777777" w:rsidR="00000000" w:rsidRDefault="00E322BE">
      <w:pPr>
        <w:pStyle w:val="NormalText"/>
      </w:pPr>
      <w:r>
        <w:t>$96,000 - $55,000 = $41,000</w:t>
      </w:r>
    </w:p>
    <w:p w14:paraId="3A7A6D8A" w14:textId="32CDFB5F" w:rsidR="00000000" w:rsidRDefault="00192B66">
      <w:pPr>
        <w:pStyle w:val="NormalText"/>
      </w:pPr>
      <w:r>
        <w:t>Diff: 2    Type</w:t>
      </w:r>
      <w:r w:rsidR="00E322BE">
        <w:t>: ES</w:t>
      </w:r>
    </w:p>
    <w:p w14:paraId="05C92279" w14:textId="77777777" w:rsidR="00000000" w:rsidRDefault="00E322BE">
      <w:pPr>
        <w:pStyle w:val="NormalText"/>
      </w:pPr>
      <w:r>
        <w:t>CPA Competency:  1.3.1 Prepares financial statements</w:t>
      </w:r>
    </w:p>
    <w:p w14:paraId="103C3F8C" w14:textId="77777777" w:rsidR="00000000" w:rsidRDefault="00E322BE">
      <w:pPr>
        <w:pStyle w:val="NormalText"/>
      </w:pPr>
      <w:r>
        <w:t>Objective:  1-4 Use the accounting equation to analyze business transactions</w:t>
      </w:r>
    </w:p>
    <w:p w14:paraId="725E8B30" w14:textId="77777777" w:rsidR="00000000" w:rsidRDefault="00E322BE">
      <w:pPr>
        <w:pStyle w:val="NormalText"/>
      </w:pPr>
      <w:r>
        <w:t>Knowledge Taxon.:  Conceptual</w:t>
      </w:r>
    </w:p>
    <w:p w14:paraId="300EAC85" w14:textId="77777777" w:rsidR="00000000" w:rsidRDefault="00E322BE">
      <w:pPr>
        <w:pStyle w:val="NormalText"/>
      </w:pPr>
      <w:r>
        <w:t>Cognitive Taxon.:  Understand</w:t>
      </w:r>
    </w:p>
    <w:p w14:paraId="3DFD3C5D" w14:textId="77777777" w:rsidR="00000000" w:rsidRDefault="00E322BE">
      <w:pPr>
        <w:pStyle w:val="NormalText"/>
      </w:pPr>
    </w:p>
    <w:p w14:paraId="370191A7" w14:textId="77777777" w:rsidR="00000000" w:rsidRDefault="00E322BE">
      <w:pPr>
        <w:pStyle w:val="NormalText"/>
      </w:pPr>
      <w:r>
        <w:t>92) Determine the expenses for the current period bas</w:t>
      </w:r>
      <w:r>
        <w:t>ed on the following data:</w:t>
      </w:r>
    </w:p>
    <w:p w14:paraId="523D93A6" w14:textId="77777777" w:rsidR="00000000" w:rsidRDefault="00E322BE">
      <w:pPr>
        <w:pStyle w:val="NormalText"/>
      </w:pPr>
    </w:p>
    <w:p w14:paraId="1F563B4C" w14:textId="77777777" w:rsidR="00000000" w:rsidRDefault="00E322BE">
      <w:pPr>
        <w:pStyle w:val="NormalText"/>
        <w:tabs>
          <w:tab w:val="right" w:pos="3960"/>
        </w:tabs>
      </w:pPr>
      <w:r>
        <w:t>Net income for the current period</w:t>
      </w:r>
      <w:r>
        <w:tab/>
        <w:t>$15,000</w:t>
      </w:r>
    </w:p>
    <w:p w14:paraId="4A2D8CFA" w14:textId="77777777" w:rsidR="00000000" w:rsidRDefault="00E322BE">
      <w:pPr>
        <w:pStyle w:val="NormalText"/>
        <w:tabs>
          <w:tab w:val="right" w:pos="3960"/>
        </w:tabs>
      </w:pPr>
      <w:r>
        <w:t>Ending owner's equity</w:t>
      </w:r>
      <w:r>
        <w:tab/>
        <w:t>45,000</w:t>
      </w:r>
    </w:p>
    <w:p w14:paraId="50863FC4" w14:textId="77777777" w:rsidR="00000000" w:rsidRDefault="00E322BE">
      <w:pPr>
        <w:pStyle w:val="NormalText"/>
        <w:tabs>
          <w:tab w:val="right" w:pos="3960"/>
        </w:tabs>
      </w:pPr>
      <w:r>
        <w:t>Beginning owner's equity</w:t>
      </w:r>
      <w:r>
        <w:tab/>
        <w:t>40,000</w:t>
      </w:r>
    </w:p>
    <w:p w14:paraId="49492017" w14:textId="77777777" w:rsidR="00000000" w:rsidRDefault="00E322BE">
      <w:pPr>
        <w:pStyle w:val="NormalText"/>
        <w:tabs>
          <w:tab w:val="right" w:pos="3960"/>
        </w:tabs>
      </w:pPr>
      <w:r>
        <w:t>Owner withdrawals</w:t>
      </w:r>
      <w:r>
        <w:tab/>
        <w:t>10,000</w:t>
      </w:r>
    </w:p>
    <w:p w14:paraId="1560DCB0" w14:textId="77777777" w:rsidR="00000000" w:rsidRDefault="00E322BE">
      <w:pPr>
        <w:pStyle w:val="NormalText"/>
        <w:tabs>
          <w:tab w:val="right" w:pos="3960"/>
        </w:tabs>
      </w:pPr>
      <w:r>
        <w:t>Revenue for the current period</w:t>
      </w:r>
      <w:r>
        <w:tab/>
        <w:t>90,000</w:t>
      </w:r>
    </w:p>
    <w:p w14:paraId="3FFF069B" w14:textId="77777777" w:rsidR="00000000" w:rsidRDefault="00E322BE">
      <w:pPr>
        <w:pStyle w:val="NormalText"/>
        <w:tabs>
          <w:tab w:val="right" w:pos="3960"/>
        </w:tabs>
      </w:pPr>
    </w:p>
    <w:p w14:paraId="35AD4AC4" w14:textId="77777777" w:rsidR="00000000" w:rsidRDefault="00E322BE">
      <w:pPr>
        <w:pStyle w:val="NormalText"/>
      </w:pPr>
      <w:r>
        <w:t>Answer:  Revenue - net income = expenses</w:t>
      </w:r>
    </w:p>
    <w:p w14:paraId="541A0E9A" w14:textId="77777777" w:rsidR="00000000" w:rsidRDefault="00E322BE">
      <w:pPr>
        <w:pStyle w:val="NormalText"/>
      </w:pPr>
      <w:r>
        <w:t>$90,000 - $15,000 = $</w:t>
      </w:r>
      <w:r>
        <w:t>75,000</w:t>
      </w:r>
    </w:p>
    <w:p w14:paraId="06AF1C24" w14:textId="301C8EF6" w:rsidR="00000000" w:rsidRDefault="00192B66">
      <w:pPr>
        <w:pStyle w:val="NormalText"/>
      </w:pPr>
      <w:r>
        <w:t>Diff: 2    Type</w:t>
      </w:r>
      <w:r w:rsidR="00E322BE">
        <w:t>: ES</w:t>
      </w:r>
    </w:p>
    <w:p w14:paraId="06D73DAA" w14:textId="77777777" w:rsidR="00000000" w:rsidRDefault="00E322BE">
      <w:pPr>
        <w:pStyle w:val="NormalText"/>
      </w:pPr>
      <w:r>
        <w:t>CPA Competency:  1.3.1 Prepares financial statements</w:t>
      </w:r>
    </w:p>
    <w:p w14:paraId="0A655929" w14:textId="77777777" w:rsidR="00000000" w:rsidRDefault="00E322BE">
      <w:pPr>
        <w:pStyle w:val="NormalText"/>
      </w:pPr>
      <w:r>
        <w:t>Objective:  1-4 Use the accounting equation to analyze business transactions</w:t>
      </w:r>
    </w:p>
    <w:p w14:paraId="6D1A286C" w14:textId="77777777" w:rsidR="00000000" w:rsidRDefault="00E322BE">
      <w:pPr>
        <w:pStyle w:val="NormalText"/>
      </w:pPr>
      <w:r>
        <w:t>Knowledge Taxon.:  Conceptual</w:t>
      </w:r>
    </w:p>
    <w:p w14:paraId="1F8DAFB9" w14:textId="77777777" w:rsidR="00000000" w:rsidRDefault="00E322BE">
      <w:pPr>
        <w:pStyle w:val="NormalText"/>
      </w:pPr>
      <w:r>
        <w:t>Cognitive Taxon.:  Understand</w:t>
      </w:r>
    </w:p>
    <w:p w14:paraId="199B02AF" w14:textId="77777777" w:rsidR="00000000" w:rsidRDefault="00E322BE">
      <w:pPr>
        <w:pStyle w:val="NormalText"/>
      </w:pPr>
    </w:p>
    <w:p w14:paraId="787B4B60" w14:textId="77777777" w:rsidR="00EC62EB" w:rsidRDefault="00EC62EB">
      <w:pPr>
        <w:rPr>
          <w:rFonts w:ascii="Palatino Linotype" w:hAnsi="Palatino Linotype" w:cs="Palatino Linotype"/>
          <w:color w:val="000000"/>
          <w:sz w:val="20"/>
          <w:szCs w:val="20"/>
        </w:rPr>
      </w:pPr>
      <w:r>
        <w:br w:type="page"/>
      </w:r>
    </w:p>
    <w:p w14:paraId="6AC2A912" w14:textId="2ABB8F75" w:rsidR="00000000" w:rsidRDefault="00E322BE">
      <w:pPr>
        <w:pStyle w:val="NormalText"/>
      </w:pPr>
      <w:r>
        <w:lastRenderedPageBreak/>
        <w:t xml:space="preserve">93) </w:t>
      </w:r>
      <w:r>
        <w:t>Selected transactions for Sarah's Kitchen are shown below. State the effect in dollars on the accounting equation of each transaction.</w:t>
      </w:r>
    </w:p>
    <w:p w14:paraId="48DD0BE7" w14:textId="77777777" w:rsidR="00000000" w:rsidRDefault="00E322BE">
      <w:pPr>
        <w:pStyle w:val="NormalText"/>
      </w:pPr>
    </w:p>
    <w:p w14:paraId="631E7A20" w14:textId="77777777" w:rsidR="00000000" w:rsidRDefault="00E322BE">
      <w:pPr>
        <w:pStyle w:val="NormalText"/>
      </w:pPr>
      <w:r>
        <w:t>a) Sarah Cook invests $20,000 cash into a business known as Sarah's Kitchen.</w:t>
      </w:r>
    </w:p>
    <w:p w14:paraId="23401C55" w14:textId="77777777" w:rsidR="00000000" w:rsidRDefault="00E322BE">
      <w:pPr>
        <w:pStyle w:val="NormalText"/>
      </w:pPr>
      <w:r>
        <w:t>b) Sarah purchases kitchen supplies on acco</w:t>
      </w:r>
      <w:r>
        <w:t>unt for $500.</w:t>
      </w:r>
    </w:p>
    <w:p w14:paraId="6D8BA246" w14:textId="77777777" w:rsidR="00000000" w:rsidRDefault="00E322BE">
      <w:pPr>
        <w:pStyle w:val="NormalText"/>
      </w:pPr>
      <w:r>
        <w:t>c) Sarah purchases a new oven for $6,500 cash.</w:t>
      </w:r>
    </w:p>
    <w:p w14:paraId="20DD3684" w14:textId="77777777" w:rsidR="00000000" w:rsidRDefault="00E322BE">
      <w:pPr>
        <w:pStyle w:val="NormalText"/>
      </w:pPr>
      <w:r>
        <w:t>d) Sarah receives and pays the kitchen's utilities bill amounting to $425.</w:t>
      </w:r>
    </w:p>
    <w:p w14:paraId="61812CC2" w14:textId="77777777" w:rsidR="00000000" w:rsidRDefault="00E322BE">
      <w:pPr>
        <w:pStyle w:val="NormalText"/>
      </w:pPr>
      <w:r>
        <w:t>e) Kitchen revenue for the current period amounts to $2,500. (All revenue transactions involved cash.)</w:t>
      </w:r>
    </w:p>
    <w:p w14:paraId="339F0145"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000000" w14:paraId="31C51BFF"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007207" w14:textId="77777777" w:rsidR="00000000" w:rsidRDefault="00E322BE">
            <w:pPr>
              <w:pStyle w:val="NormalText"/>
            </w:pPr>
            <w:r>
              <w:rPr>
                <w:b/>
                <w:bCs/>
              </w:rPr>
              <w:t>Item</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237F11" w14:textId="77777777" w:rsidR="00000000" w:rsidRDefault="00E322BE">
            <w:pPr>
              <w:pStyle w:val="NormalText"/>
              <w:jc w:val="center"/>
            </w:pPr>
            <w:r>
              <w:rPr>
                <w:b/>
                <w:bCs/>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CE60DB" w14:textId="77777777" w:rsidR="00000000" w:rsidRDefault="00E322BE">
            <w:pPr>
              <w:pStyle w:val="NormalText"/>
              <w:jc w:val="center"/>
            </w:pPr>
            <w:r>
              <w:rPr>
                <w:b/>
                <w:bCs/>
              </w:rPr>
              <w:t>Liab</w:t>
            </w:r>
            <w:r>
              <w:rPr>
                <w:b/>
                <w:bCs/>
              </w:rPr>
              <w:t>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667572" w14:textId="77777777" w:rsidR="00000000" w:rsidRDefault="00E322BE">
            <w:pPr>
              <w:pStyle w:val="NormalText"/>
              <w:jc w:val="center"/>
              <w:rPr>
                <w:b/>
                <w:bCs/>
              </w:rPr>
            </w:pPr>
            <w:r>
              <w:rPr>
                <w:b/>
                <w:bCs/>
              </w:rPr>
              <w:t>Owner's</w:t>
            </w:r>
          </w:p>
          <w:p w14:paraId="5BB45F9E" w14:textId="77777777" w:rsidR="00000000" w:rsidRDefault="00E322BE">
            <w:pPr>
              <w:pStyle w:val="NormalText"/>
              <w:jc w:val="center"/>
              <w:rPr>
                <w:b/>
                <w:bCs/>
              </w:rPr>
            </w:pPr>
            <w:r>
              <w:rPr>
                <w:b/>
                <w:bCs/>
              </w:rPr>
              <w:t>Equity</w:t>
            </w:r>
          </w:p>
        </w:tc>
      </w:tr>
      <w:tr w:rsidR="00000000" w14:paraId="79FA0015"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CFD92E" w14:textId="77777777" w:rsidR="00000000" w:rsidRDefault="00E322BE">
            <w:pPr>
              <w:pStyle w:val="NormalText"/>
            </w:pPr>
            <w: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CBA7DB"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F35700"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5D57B1" w14:textId="77777777" w:rsidR="00000000" w:rsidRDefault="00E322BE">
            <w:pPr>
              <w:pStyle w:val="NormalText"/>
            </w:pPr>
          </w:p>
        </w:tc>
      </w:tr>
      <w:tr w:rsidR="00000000" w14:paraId="5F0D2528"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E21D38" w14:textId="77777777" w:rsidR="00000000" w:rsidRDefault="00E322BE">
            <w:pPr>
              <w:pStyle w:val="NormalText"/>
            </w:pPr>
            <w: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879CED"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9BF0B0"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6D5971" w14:textId="77777777" w:rsidR="00000000" w:rsidRDefault="00E322BE">
            <w:pPr>
              <w:pStyle w:val="NormalText"/>
            </w:pPr>
          </w:p>
        </w:tc>
      </w:tr>
      <w:tr w:rsidR="00000000" w14:paraId="222B6B02"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5758F5" w14:textId="77777777" w:rsidR="00000000" w:rsidRDefault="00E322BE">
            <w:pPr>
              <w:pStyle w:val="NormalText"/>
            </w:pPr>
            <w:r>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FC7849"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9F54BA"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820CA2" w14:textId="77777777" w:rsidR="00000000" w:rsidRDefault="00E322BE">
            <w:pPr>
              <w:pStyle w:val="NormalText"/>
            </w:pPr>
          </w:p>
        </w:tc>
      </w:tr>
      <w:tr w:rsidR="00000000" w14:paraId="507F1CD7"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B5027E" w14:textId="77777777" w:rsidR="00000000" w:rsidRDefault="00E322BE">
            <w:pPr>
              <w:pStyle w:val="NormalText"/>
            </w:pPr>
            <w:r>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2D82A7"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FA0349"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5CA6FD" w14:textId="77777777" w:rsidR="00000000" w:rsidRDefault="00E322BE">
            <w:pPr>
              <w:pStyle w:val="NormalText"/>
            </w:pPr>
          </w:p>
        </w:tc>
      </w:tr>
      <w:tr w:rsidR="00000000" w14:paraId="52895857"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824849" w14:textId="77777777" w:rsidR="00000000" w:rsidRDefault="00E322BE">
            <w:pPr>
              <w:pStyle w:val="NormalText"/>
            </w:pPr>
            <w:r>
              <w: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1BECBE"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55EECA"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B6BD4F" w14:textId="77777777" w:rsidR="00000000" w:rsidRDefault="00E322BE">
            <w:pPr>
              <w:pStyle w:val="NormalText"/>
            </w:pPr>
          </w:p>
        </w:tc>
      </w:tr>
      <w:tr w:rsidR="00000000" w14:paraId="71F36D26"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0ED6DF" w14:textId="77777777" w:rsidR="00000000" w:rsidRDefault="00E322BE">
            <w:pPr>
              <w:pStyle w:val="NormalText"/>
            </w:pPr>
            <w:r>
              <w:t>Totals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561DFA"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C8C820"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B25854" w14:textId="77777777" w:rsidR="00000000" w:rsidRDefault="00E322BE">
            <w:pPr>
              <w:pStyle w:val="NormalText"/>
            </w:pPr>
          </w:p>
        </w:tc>
      </w:tr>
    </w:tbl>
    <w:p w14:paraId="22AF3475" w14:textId="77777777" w:rsidR="00000000" w:rsidRDefault="00E322BE">
      <w:pPr>
        <w:pStyle w:val="NormalText"/>
      </w:pPr>
    </w:p>
    <w:p w14:paraId="367C247A" w14:textId="77777777" w:rsidR="00000000" w:rsidRDefault="00E322BE">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000000" w14:paraId="52322106"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902A18" w14:textId="77777777" w:rsidR="00000000" w:rsidRDefault="00E322BE">
            <w:pPr>
              <w:pStyle w:val="NormalText"/>
            </w:pPr>
            <w:r>
              <w:rPr>
                <w:b/>
                <w:bCs/>
              </w:rPr>
              <w:t>Item</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ABC963" w14:textId="77777777" w:rsidR="00000000" w:rsidRDefault="00E322BE">
            <w:pPr>
              <w:pStyle w:val="NormalText"/>
              <w:jc w:val="center"/>
            </w:pPr>
            <w:r>
              <w:rPr>
                <w:b/>
                <w:bCs/>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59BFAB" w14:textId="77777777" w:rsidR="00000000" w:rsidRDefault="00E322BE">
            <w:pPr>
              <w:pStyle w:val="NormalText"/>
              <w:jc w:val="center"/>
            </w:pPr>
            <w:r>
              <w:rPr>
                <w:b/>
                <w:bCs/>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1AE1C2" w14:textId="77777777" w:rsidR="00000000" w:rsidRDefault="00E322BE">
            <w:pPr>
              <w:pStyle w:val="NormalText"/>
              <w:jc w:val="center"/>
              <w:rPr>
                <w:b/>
                <w:bCs/>
              </w:rPr>
            </w:pPr>
            <w:r>
              <w:rPr>
                <w:b/>
                <w:bCs/>
              </w:rPr>
              <w:t>Owner's</w:t>
            </w:r>
          </w:p>
          <w:p w14:paraId="655392C3" w14:textId="77777777" w:rsidR="00000000" w:rsidRDefault="00E322BE">
            <w:pPr>
              <w:pStyle w:val="NormalText"/>
              <w:jc w:val="center"/>
              <w:rPr>
                <w:b/>
                <w:bCs/>
              </w:rPr>
            </w:pPr>
            <w:r>
              <w:rPr>
                <w:b/>
                <w:bCs/>
              </w:rPr>
              <w:t>Equity</w:t>
            </w:r>
          </w:p>
        </w:tc>
      </w:tr>
      <w:tr w:rsidR="00000000" w14:paraId="563F72AA"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29C961" w14:textId="77777777" w:rsidR="00000000" w:rsidRDefault="00E322BE">
            <w:pPr>
              <w:pStyle w:val="NormalText"/>
            </w:pPr>
            <w: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1F8527" w14:textId="77777777" w:rsidR="00000000" w:rsidRDefault="00E322BE">
            <w:pPr>
              <w:pStyle w:val="NormalText"/>
              <w:jc w:val="center"/>
            </w:pPr>
            <w:r>
              <w:t>20,000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43E6C3"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F88628" w14:textId="77777777" w:rsidR="00000000" w:rsidRDefault="00E322BE">
            <w:pPr>
              <w:pStyle w:val="NormalText"/>
              <w:jc w:val="center"/>
            </w:pPr>
            <w:r>
              <w:t>20,000</w:t>
            </w:r>
          </w:p>
        </w:tc>
      </w:tr>
      <w:tr w:rsidR="00000000" w14:paraId="6F5C628F"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1EBE32" w14:textId="77777777" w:rsidR="00000000" w:rsidRDefault="00E322BE">
            <w:pPr>
              <w:pStyle w:val="NormalText"/>
            </w:pPr>
            <w: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736738" w14:textId="77777777" w:rsidR="00000000" w:rsidRDefault="00E322BE">
            <w:pPr>
              <w:pStyle w:val="NormalText"/>
              <w:jc w:val="center"/>
            </w:pPr>
            <w:r>
              <w:t>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4BAE20" w14:textId="77777777" w:rsidR="00000000" w:rsidRDefault="00E322BE">
            <w:pPr>
              <w:pStyle w:val="NormalText"/>
              <w:jc w:val="center"/>
            </w:pPr>
            <w:r>
              <w:t>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63F936" w14:textId="77777777" w:rsidR="00000000" w:rsidRDefault="00E322BE">
            <w:pPr>
              <w:pStyle w:val="NormalText"/>
            </w:pPr>
          </w:p>
        </w:tc>
      </w:tr>
      <w:tr w:rsidR="00000000" w14:paraId="22EEA040"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3DEEE7" w14:textId="77777777" w:rsidR="00000000" w:rsidRDefault="00E322BE">
            <w:pPr>
              <w:pStyle w:val="NormalText"/>
            </w:pPr>
            <w:r>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02DD92" w14:textId="77777777" w:rsidR="00000000" w:rsidRDefault="00E322BE">
            <w:pPr>
              <w:pStyle w:val="NormalText"/>
              <w:jc w:val="center"/>
            </w:pPr>
            <w:r>
              <w:t>6,500</w:t>
            </w:r>
          </w:p>
          <w:p w14:paraId="75FB1914" w14:textId="77777777" w:rsidR="00000000" w:rsidRDefault="00E322BE">
            <w:pPr>
              <w:pStyle w:val="NormalText"/>
              <w:jc w:val="center"/>
            </w:pPr>
            <w:r>
              <w:t>(6,500)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FE1BD0"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7DC4AA" w14:textId="77777777" w:rsidR="00000000" w:rsidRDefault="00E322BE">
            <w:pPr>
              <w:pStyle w:val="NormalText"/>
            </w:pPr>
          </w:p>
        </w:tc>
      </w:tr>
      <w:tr w:rsidR="00000000" w14:paraId="6E2DD5DE"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867FB5" w14:textId="77777777" w:rsidR="00000000" w:rsidRDefault="00E322BE">
            <w:pPr>
              <w:pStyle w:val="NormalText"/>
            </w:pPr>
            <w:r>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DE0F08" w14:textId="77777777" w:rsidR="00000000" w:rsidRDefault="00E322BE">
            <w:pPr>
              <w:pStyle w:val="NormalText"/>
              <w:jc w:val="center"/>
            </w:pPr>
            <w:r>
              <w:t>(425)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F37C4D"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F45A02" w14:textId="77777777" w:rsidR="00000000" w:rsidRDefault="00E322BE">
            <w:pPr>
              <w:pStyle w:val="NormalText"/>
              <w:jc w:val="center"/>
            </w:pPr>
            <w:r>
              <w:t>(425)</w:t>
            </w:r>
          </w:p>
        </w:tc>
      </w:tr>
      <w:tr w:rsidR="00000000" w14:paraId="52E390E8"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728900" w14:textId="77777777" w:rsidR="00000000" w:rsidRDefault="00E322BE">
            <w:pPr>
              <w:pStyle w:val="NormalText"/>
            </w:pPr>
            <w:r>
              <w: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FEBFCF" w14:textId="77777777" w:rsidR="00000000" w:rsidRDefault="00E322BE">
            <w:pPr>
              <w:pStyle w:val="NormalText"/>
              <w:jc w:val="center"/>
            </w:pPr>
            <w:r>
              <w:t>2,500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1136F3"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5DE71" w14:textId="77777777" w:rsidR="00000000" w:rsidRDefault="00E322BE">
            <w:pPr>
              <w:pStyle w:val="NormalText"/>
              <w:jc w:val="center"/>
            </w:pPr>
            <w:r>
              <w:t>2,500</w:t>
            </w:r>
          </w:p>
        </w:tc>
      </w:tr>
      <w:tr w:rsidR="00000000" w14:paraId="35F21F80"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3AF7C8" w14:textId="77777777" w:rsidR="00000000" w:rsidRDefault="00E322BE">
            <w:pPr>
              <w:pStyle w:val="NormalText"/>
            </w:pPr>
            <w:r>
              <w:t>Totals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0BC41" w14:textId="77777777" w:rsidR="00000000" w:rsidRDefault="00E322BE">
            <w:pPr>
              <w:pStyle w:val="NormalText"/>
              <w:jc w:val="center"/>
            </w:pPr>
            <w:r>
              <w:t>22,575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82C230" w14:textId="77777777" w:rsidR="00000000" w:rsidRDefault="00E322BE">
            <w:pPr>
              <w:pStyle w:val="NormalText"/>
              <w:jc w:val="center"/>
            </w:pPr>
            <w:r>
              <w:t>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60643C" w14:textId="77777777" w:rsidR="00000000" w:rsidRDefault="00E322BE">
            <w:pPr>
              <w:pStyle w:val="NormalText"/>
              <w:jc w:val="center"/>
            </w:pPr>
            <w:r>
              <w:t>22,075</w:t>
            </w:r>
          </w:p>
        </w:tc>
      </w:tr>
    </w:tbl>
    <w:p w14:paraId="24AF32D7" w14:textId="77777777" w:rsidR="00000000" w:rsidRDefault="00E322BE">
      <w:pPr>
        <w:pStyle w:val="NormalText"/>
      </w:pPr>
    </w:p>
    <w:p w14:paraId="703E2490" w14:textId="27CC9BBE" w:rsidR="00000000" w:rsidRDefault="00192B66">
      <w:pPr>
        <w:pStyle w:val="NormalText"/>
      </w:pPr>
      <w:r>
        <w:t>Diff: 2    Type</w:t>
      </w:r>
      <w:r w:rsidR="00E322BE">
        <w:t>: ES</w:t>
      </w:r>
    </w:p>
    <w:p w14:paraId="1B0DACF0" w14:textId="77777777" w:rsidR="00000000" w:rsidRDefault="00E322BE">
      <w:pPr>
        <w:pStyle w:val="NormalText"/>
      </w:pPr>
      <w:r>
        <w:t>CPA Competency:  1.3.1 Prepares financial statements</w:t>
      </w:r>
    </w:p>
    <w:p w14:paraId="76B03A24" w14:textId="77777777" w:rsidR="00000000" w:rsidRDefault="00E322BE">
      <w:pPr>
        <w:pStyle w:val="NormalText"/>
      </w:pPr>
      <w:r>
        <w:t>Objective:  1-4 Use the accounting equation to analyze business transactions</w:t>
      </w:r>
    </w:p>
    <w:p w14:paraId="61B377CE" w14:textId="77777777" w:rsidR="00000000" w:rsidRDefault="00E322BE">
      <w:pPr>
        <w:pStyle w:val="NormalText"/>
      </w:pPr>
      <w:r>
        <w:t>Knowledge Taxon.:  Conceptual</w:t>
      </w:r>
    </w:p>
    <w:p w14:paraId="3D07F613" w14:textId="77777777" w:rsidR="00000000" w:rsidRDefault="00E322BE">
      <w:pPr>
        <w:pStyle w:val="NormalText"/>
      </w:pPr>
      <w:r>
        <w:t>Cognitive Taxon.:  Understand</w:t>
      </w:r>
    </w:p>
    <w:p w14:paraId="75780161" w14:textId="77777777" w:rsidR="00000000" w:rsidRDefault="00E322BE">
      <w:pPr>
        <w:pStyle w:val="NormalText"/>
      </w:pPr>
    </w:p>
    <w:p w14:paraId="16BF8396" w14:textId="77777777" w:rsidR="00EC62EB" w:rsidRDefault="00EC62EB">
      <w:pPr>
        <w:rPr>
          <w:rFonts w:ascii="Palatino Linotype" w:hAnsi="Palatino Linotype" w:cs="Palatino Linotype"/>
          <w:color w:val="000000"/>
          <w:sz w:val="20"/>
          <w:szCs w:val="20"/>
        </w:rPr>
      </w:pPr>
      <w:r>
        <w:br w:type="page"/>
      </w:r>
    </w:p>
    <w:p w14:paraId="17D9D536" w14:textId="2D0793D8" w:rsidR="00000000" w:rsidRDefault="00E322BE">
      <w:pPr>
        <w:pStyle w:val="NormalText"/>
      </w:pPr>
      <w:r>
        <w:lastRenderedPageBreak/>
        <w:t>94) Selected transactions for Mac's Garage are shown below. State</w:t>
      </w:r>
      <w:r>
        <w:t xml:space="preserve"> the effect in dollars on the accounting equation of each transaction.</w:t>
      </w:r>
    </w:p>
    <w:p w14:paraId="1AD52C8C" w14:textId="77777777" w:rsidR="00000000" w:rsidRDefault="00E322BE">
      <w:pPr>
        <w:pStyle w:val="NormalText"/>
      </w:pPr>
    </w:p>
    <w:p w14:paraId="7F1AA59C" w14:textId="77777777" w:rsidR="00000000" w:rsidRDefault="00E322BE">
      <w:pPr>
        <w:pStyle w:val="NormalText"/>
      </w:pPr>
      <w:r>
        <w:t>a) George McGuire invests $4,000 cash into a business known as Mac's Garage.</w:t>
      </w:r>
    </w:p>
    <w:p w14:paraId="3C505F10" w14:textId="77777777" w:rsidR="00000000" w:rsidRDefault="00E322BE">
      <w:pPr>
        <w:pStyle w:val="NormalText"/>
      </w:pPr>
      <w:r>
        <w:t>b) George purchases supplies on account for $300.</w:t>
      </w:r>
    </w:p>
    <w:p w14:paraId="725BB95C" w14:textId="77777777" w:rsidR="00000000" w:rsidRDefault="00E322BE">
      <w:pPr>
        <w:pStyle w:val="NormalText"/>
      </w:pPr>
      <w:r>
        <w:t>c) George purchases a new welder for $1,500 cash.</w:t>
      </w:r>
    </w:p>
    <w:p w14:paraId="43E2E260" w14:textId="77777777" w:rsidR="00000000" w:rsidRDefault="00E322BE">
      <w:pPr>
        <w:pStyle w:val="NormalText"/>
      </w:pPr>
      <w:r>
        <w:t>d) Geor</w:t>
      </w:r>
      <w:r>
        <w:t>ge receives the garage's telephone bill amounting to $100 to be paid next month.</w:t>
      </w:r>
    </w:p>
    <w:p w14:paraId="721362B3" w14:textId="77777777" w:rsidR="00000000" w:rsidRDefault="00E322BE">
      <w:pPr>
        <w:pStyle w:val="NormalText"/>
      </w:pPr>
      <w:r>
        <w:t>e) George withdraws $200 cash for personal use.</w:t>
      </w:r>
    </w:p>
    <w:p w14:paraId="6CBE6775" w14:textId="77777777" w:rsidR="00000000" w:rsidRDefault="00E322BE">
      <w:pPr>
        <w:pStyle w:val="NormalText"/>
      </w:pPr>
      <w:r>
        <w:t>f) Garage revenue for the current period amounts to $2,500. (All revenue transactions involved cash.)</w:t>
      </w:r>
    </w:p>
    <w:p w14:paraId="5F93EC36"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000000" w14:paraId="449D1862"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D9C56F" w14:textId="77777777" w:rsidR="00000000" w:rsidRDefault="00E322BE">
            <w:pPr>
              <w:pStyle w:val="NormalText"/>
            </w:pPr>
            <w:r>
              <w:rPr>
                <w:b/>
                <w:bCs/>
              </w:rPr>
              <w:t>Item</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7809CA" w14:textId="77777777" w:rsidR="00000000" w:rsidRDefault="00E322BE">
            <w:pPr>
              <w:pStyle w:val="NormalText"/>
              <w:jc w:val="center"/>
            </w:pPr>
            <w:r>
              <w:rPr>
                <w:b/>
                <w:bCs/>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1C7BC0" w14:textId="77777777" w:rsidR="00000000" w:rsidRDefault="00E322BE">
            <w:pPr>
              <w:pStyle w:val="NormalText"/>
              <w:jc w:val="center"/>
            </w:pPr>
            <w:r>
              <w:rPr>
                <w:b/>
                <w:bCs/>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C447C5" w14:textId="77777777" w:rsidR="00000000" w:rsidRDefault="00E322BE">
            <w:pPr>
              <w:pStyle w:val="NormalText"/>
              <w:jc w:val="center"/>
              <w:rPr>
                <w:b/>
                <w:bCs/>
              </w:rPr>
            </w:pPr>
            <w:r>
              <w:rPr>
                <w:b/>
                <w:bCs/>
              </w:rPr>
              <w:t>Owner's</w:t>
            </w:r>
          </w:p>
          <w:p w14:paraId="5902344B" w14:textId="77777777" w:rsidR="00000000" w:rsidRDefault="00E322BE">
            <w:pPr>
              <w:pStyle w:val="NormalText"/>
              <w:jc w:val="center"/>
              <w:rPr>
                <w:b/>
                <w:bCs/>
              </w:rPr>
            </w:pPr>
            <w:r>
              <w:rPr>
                <w:b/>
                <w:bCs/>
              </w:rPr>
              <w:t>Equity</w:t>
            </w:r>
          </w:p>
        </w:tc>
      </w:tr>
      <w:tr w:rsidR="00000000" w14:paraId="7E38C0C9"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BD3A19" w14:textId="77777777" w:rsidR="00000000" w:rsidRDefault="00E322BE">
            <w:pPr>
              <w:pStyle w:val="NormalText"/>
            </w:pPr>
            <w: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6AAA65"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17D24F"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EC16EF" w14:textId="77777777" w:rsidR="00000000" w:rsidRDefault="00E322BE">
            <w:pPr>
              <w:pStyle w:val="NormalText"/>
            </w:pPr>
          </w:p>
        </w:tc>
      </w:tr>
      <w:tr w:rsidR="00000000" w14:paraId="3BC641D5"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48E9DC" w14:textId="77777777" w:rsidR="00000000" w:rsidRDefault="00E322BE">
            <w:pPr>
              <w:pStyle w:val="NormalText"/>
            </w:pPr>
            <w: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408D17"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7181FA"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940666" w14:textId="77777777" w:rsidR="00000000" w:rsidRDefault="00E322BE">
            <w:pPr>
              <w:pStyle w:val="NormalText"/>
            </w:pPr>
          </w:p>
        </w:tc>
      </w:tr>
      <w:tr w:rsidR="00000000" w14:paraId="1FBB5CB0"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D86CDC" w14:textId="77777777" w:rsidR="00000000" w:rsidRDefault="00E322BE">
            <w:pPr>
              <w:pStyle w:val="NormalText"/>
            </w:pPr>
            <w:r>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D4FDA6"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13BF51"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9F6391" w14:textId="77777777" w:rsidR="00000000" w:rsidRDefault="00E322BE">
            <w:pPr>
              <w:pStyle w:val="NormalText"/>
            </w:pPr>
          </w:p>
        </w:tc>
      </w:tr>
      <w:tr w:rsidR="00000000" w14:paraId="0E7FB5B0"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DF8973" w14:textId="77777777" w:rsidR="00000000" w:rsidRDefault="00E322BE">
            <w:pPr>
              <w:pStyle w:val="NormalText"/>
            </w:pPr>
            <w:r>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A905DA"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524674"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6583D7" w14:textId="77777777" w:rsidR="00000000" w:rsidRDefault="00E322BE">
            <w:pPr>
              <w:pStyle w:val="NormalText"/>
            </w:pPr>
          </w:p>
        </w:tc>
      </w:tr>
      <w:tr w:rsidR="00000000" w14:paraId="640742E1"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69C799" w14:textId="77777777" w:rsidR="00000000" w:rsidRDefault="00E322BE">
            <w:pPr>
              <w:pStyle w:val="NormalText"/>
            </w:pPr>
            <w:r>
              <w: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1B2E4B"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CBDACD"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959F27" w14:textId="77777777" w:rsidR="00000000" w:rsidRDefault="00E322BE">
            <w:pPr>
              <w:pStyle w:val="NormalText"/>
            </w:pPr>
          </w:p>
        </w:tc>
      </w:tr>
      <w:tr w:rsidR="00000000" w14:paraId="40EBD679"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9D95EC" w14:textId="77777777" w:rsidR="00000000" w:rsidRDefault="00E322BE">
            <w:pPr>
              <w:pStyle w:val="NormalText"/>
            </w:pPr>
            <w:r>
              <w:t>f)</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8D380F"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AC4935"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811ABF" w14:textId="77777777" w:rsidR="00000000" w:rsidRDefault="00E322BE">
            <w:pPr>
              <w:pStyle w:val="NormalText"/>
            </w:pPr>
          </w:p>
        </w:tc>
      </w:tr>
      <w:tr w:rsidR="00000000" w14:paraId="7D48ECC3"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8FA591" w14:textId="77777777" w:rsidR="00000000" w:rsidRDefault="00E322BE">
            <w:pPr>
              <w:pStyle w:val="NormalText"/>
            </w:pPr>
            <w:r>
              <w:t>Totals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CF7BB3"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C95B90"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CAA5D6" w14:textId="77777777" w:rsidR="00000000" w:rsidRDefault="00E322BE">
            <w:pPr>
              <w:pStyle w:val="NormalText"/>
            </w:pPr>
          </w:p>
        </w:tc>
      </w:tr>
    </w:tbl>
    <w:p w14:paraId="71AFF5DD" w14:textId="77777777" w:rsidR="00000000" w:rsidRDefault="00E322BE">
      <w:pPr>
        <w:pStyle w:val="NormalText"/>
      </w:pPr>
    </w:p>
    <w:p w14:paraId="06781766" w14:textId="77777777" w:rsidR="00000000" w:rsidRDefault="00E322BE">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000000" w14:paraId="3E2C55FA"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265E20" w14:textId="77777777" w:rsidR="00000000" w:rsidRDefault="00E322BE">
            <w:pPr>
              <w:pStyle w:val="NormalText"/>
            </w:pPr>
            <w:r>
              <w:rPr>
                <w:b/>
                <w:bCs/>
              </w:rPr>
              <w:t>Item</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F5C2B4" w14:textId="77777777" w:rsidR="00000000" w:rsidRDefault="00E322BE">
            <w:pPr>
              <w:pStyle w:val="NormalText"/>
              <w:jc w:val="center"/>
            </w:pPr>
            <w:r>
              <w:rPr>
                <w:b/>
                <w:bCs/>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3B1509" w14:textId="77777777" w:rsidR="00000000" w:rsidRDefault="00E322BE">
            <w:pPr>
              <w:pStyle w:val="NormalText"/>
              <w:jc w:val="center"/>
            </w:pPr>
            <w:r>
              <w:rPr>
                <w:b/>
                <w:bCs/>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A2C31A" w14:textId="77777777" w:rsidR="00000000" w:rsidRDefault="00E322BE">
            <w:pPr>
              <w:pStyle w:val="NormalText"/>
              <w:jc w:val="center"/>
              <w:rPr>
                <w:b/>
                <w:bCs/>
              </w:rPr>
            </w:pPr>
            <w:r>
              <w:rPr>
                <w:b/>
                <w:bCs/>
              </w:rPr>
              <w:t>Owner's</w:t>
            </w:r>
          </w:p>
          <w:p w14:paraId="31239C34" w14:textId="77777777" w:rsidR="00000000" w:rsidRDefault="00E322BE">
            <w:pPr>
              <w:pStyle w:val="NormalText"/>
              <w:jc w:val="center"/>
              <w:rPr>
                <w:b/>
                <w:bCs/>
              </w:rPr>
            </w:pPr>
            <w:r>
              <w:rPr>
                <w:b/>
                <w:bCs/>
              </w:rPr>
              <w:t>Equity</w:t>
            </w:r>
          </w:p>
        </w:tc>
      </w:tr>
      <w:tr w:rsidR="00000000" w14:paraId="1DBC5194"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EB1E8D" w14:textId="77777777" w:rsidR="00000000" w:rsidRDefault="00E322BE">
            <w:pPr>
              <w:pStyle w:val="NormalText"/>
            </w:pPr>
            <w: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FFF30B" w14:textId="77777777" w:rsidR="00000000" w:rsidRDefault="00E322BE">
            <w:pPr>
              <w:pStyle w:val="NormalText"/>
              <w:jc w:val="center"/>
            </w:pPr>
            <w:r>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BD572"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D85833" w14:textId="77777777" w:rsidR="00000000" w:rsidRDefault="00E322BE">
            <w:pPr>
              <w:pStyle w:val="NormalText"/>
              <w:jc w:val="center"/>
            </w:pPr>
            <w:r>
              <w:t>4,000</w:t>
            </w:r>
          </w:p>
        </w:tc>
      </w:tr>
      <w:tr w:rsidR="00000000" w14:paraId="41871ED6"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926551" w14:textId="77777777" w:rsidR="00000000" w:rsidRDefault="00E322BE">
            <w:pPr>
              <w:pStyle w:val="NormalText"/>
            </w:pPr>
            <w: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45CA5C" w14:textId="77777777" w:rsidR="00000000" w:rsidRDefault="00E322BE">
            <w:pPr>
              <w:pStyle w:val="NormalText"/>
              <w:jc w:val="center"/>
            </w:pPr>
            <w:r>
              <w:t>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7127E1" w14:textId="77777777" w:rsidR="00000000" w:rsidRDefault="00E322BE">
            <w:pPr>
              <w:pStyle w:val="NormalText"/>
              <w:jc w:val="center"/>
            </w:pPr>
            <w:r>
              <w:t>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13B156" w14:textId="77777777" w:rsidR="00000000" w:rsidRDefault="00E322BE">
            <w:pPr>
              <w:pStyle w:val="NormalText"/>
            </w:pPr>
          </w:p>
        </w:tc>
      </w:tr>
      <w:tr w:rsidR="00000000" w14:paraId="772F5F3A"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B6D579" w14:textId="77777777" w:rsidR="00000000" w:rsidRDefault="00E322BE">
            <w:pPr>
              <w:pStyle w:val="NormalText"/>
            </w:pPr>
            <w:r>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288C14" w14:textId="77777777" w:rsidR="00000000" w:rsidRDefault="00E322BE">
            <w:pPr>
              <w:pStyle w:val="NormalText"/>
              <w:jc w:val="center"/>
            </w:pPr>
            <w:r>
              <w:t>1,500</w:t>
            </w:r>
          </w:p>
          <w:p w14:paraId="7A929E53" w14:textId="77777777" w:rsidR="00000000" w:rsidRDefault="00E322BE">
            <w:pPr>
              <w:pStyle w:val="NormalText"/>
              <w:jc w:val="center"/>
            </w:pPr>
            <w:r>
              <w:t>(1,500)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D0C5CB"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40EF77" w14:textId="77777777" w:rsidR="00000000" w:rsidRDefault="00E322BE">
            <w:pPr>
              <w:pStyle w:val="NormalText"/>
            </w:pPr>
          </w:p>
        </w:tc>
      </w:tr>
      <w:tr w:rsidR="00000000" w14:paraId="01EBCA45"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651A58" w14:textId="77777777" w:rsidR="00000000" w:rsidRDefault="00E322BE">
            <w:pPr>
              <w:pStyle w:val="NormalText"/>
            </w:pPr>
            <w:r>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B09FED"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F4079C" w14:textId="77777777" w:rsidR="00000000" w:rsidRDefault="00E322BE">
            <w:pPr>
              <w:pStyle w:val="NormalText"/>
              <w:jc w:val="center"/>
            </w:pPr>
            <w:r>
              <w:t>100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D4D492" w14:textId="77777777" w:rsidR="00000000" w:rsidRDefault="00E322BE">
            <w:pPr>
              <w:pStyle w:val="NormalText"/>
              <w:jc w:val="center"/>
            </w:pPr>
            <w:r>
              <w:t>(100)</w:t>
            </w:r>
          </w:p>
        </w:tc>
      </w:tr>
      <w:tr w:rsidR="00000000" w14:paraId="648074E3"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BB7BD4" w14:textId="77777777" w:rsidR="00000000" w:rsidRDefault="00E322BE">
            <w:pPr>
              <w:pStyle w:val="NormalText"/>
            </w:pPr>
            <w:r>
              <w: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8A47CA" w14:textId="77777777" w:rsidR="00000000" w:rsidRDefault="00E322BE">
            <w:pPr>
              <w:pStyle w:val="NormalText"/>
              <w:jc w:val="center"/>
            </w:pPr>
            <w:r>
              <w:t>(200)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F0DDB5"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653F9" w14:textId="77777777" w:rsidR="00000000" w:rsidRDefault="00E322BE">
            <w:pPr>
              <w:pStyle w:val="NormalText"/>
              <w:jc w:val="center"/>
            </w:pPr>
            <w:r>
              <w:t>(200)</w:t>
            </w:r>
          </w:p>
        </w:tc>
      </w:tr>
      <w:tr w:rsidR="00000000" w14:paraId="07412CED"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1104DA" w14:textId="77777777" w:rsidR="00000000" w:rsidRDefault="00E322BE">
            <w:pPr>
              <w:pStyle w:val="NormalText"/>
            </w:pPr>
            <w:r>
              <w:t>f)</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F3F79D" w14:textId="77777777" w:rsidR="00000000" w:rsidRDefault="00E322BE">
            <w:pPr>
              <w:pStyle w:val="NormalText"/>
              <w:jc w:val="center"/>
            </w:pPr>
            <w:r>
              <w:t>2,500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6F0266" w14:textId="77777777" w:rsidR="00000000" w:rsidRDefault="00E322B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BBDE05" w14:textId="77777777" w:rsidR="00000000" w:rsidRDefault="00E322BE">
            <w:pPr>
              <w:pStyle w:val="NormalText"/>
              <w:jc w:val="center"/>
            </w:pPr>
            <w:r>
              <w:t>2,500</w:t>
            </w:r>
          </w:p>
        </w:tc>
      </w:tr>
      <w:tr w:rsidR="00000000" w14:paraId="37D5ECED"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654208" w14:textId="77777777" w:rsidR="00000000" w:rsidRDefault="00E322BE">
            <w:pPr>
              <w:pStyle w:val="NormalText"/>
            </w:pPr>
            <w:r>
              <w:t>Totals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A3271D" w14:textId="77777777" w:rsidR="00000000" w:rsidRDefault="00E322BE">
            <w:pPr>
              <w:pStyle w:val="NormalText"/>
              <w:jc w:val="center"/>
            </w:pPr>
            <w:r>
              <w:t>6,600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06731" w14:textId="77777777" w:rsidR="00000000" w:rsidRDefault="00E322BE">
            <w:pPr>
              <w:pStyle w:val="NormalText"/>
              <w:jc w:val="center"/>
            </w:pPr>
            <w:r>
              <w:t>400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238C9B" w14:textId="77777777" w:rsidR="00000000" w:rsidRDefault="00E322BE">
            <w:pPr>
              <w:pStyle w:val="NormalText"/>
              <w:jc w:val="center"/>
            </w:pPr>
            <w:r>
              <w:t>6,200</w:t>
            </w:r>
          </w:p>
        </w:tc>
      </w:tr>
    </w:tbl>
    <w:p w14:paraId="24EF190A" w14:textId="77777777" w:rsidR="00000000" w:rsidRDefault="00E322BE">
      <w:pPr>
        <w:pStyle w:val="NormalText"/>
      </w:pPr>
    </w:p>
    <w:p w14:paraId="03A05F6A" w14:textId="0B1313C2" w:rsidR="00000000" w:rsidRDefault="00192B66">
      <w:pPr>
        <w:pStyle w:val="NormalText"/>
      </w:pPr>
      <w:r>
        <w:t>Diff: 2    Type</w:t>
      </w:r>
      <w:r w:rsidR="00E322BE">
        <w:t>: ES</w:t>
      </w:r>
    </w:p>
    <w:p w14:paraId="3A7923A0" w14:textId="77777777" w:rsidR="00000000" w:rsidRDefault="00E322BE">
      <w:pPr>
        <w:pStyle w:val="NormalText"/>
      </w:pPr>
      <w:r>
        <w:t>CPA Competency:  1.3.1 Prepares financial statements</w:t>
      </w:r>
    </w:p>
    <w:p w14:paraId="54587ADB" w14:textId="77777777" w:rsidR="00000000" w:rsidRDefault="00E322BE">
      <w:pPr>
        <w:pStyle w:val="NormalText"/>
      </w:pPr>
      <w:r>
        <w:t>Objective:  1-4 Use the accounting equation to analyze business transactions</w:t>
      </w:r>
    </w:p>
    <w:p w14:paraId="616DF335" w14:textId="77777777" w:rsidR="00000000" w:rsidRDefault="00E322BE">
      <w:pPr>
        <w:pStyle w:val="NormalText"/>
      </w:pPr>
      <w:r>
        <w:t>Knowledge Taxon.:  Conceptual</w:t>
      </w:r>
    </w:p>
    <w:p w14:paraId="52181550" w14:textId="77777777" w:rsidR="00000000" w:rsidRDefault="00E322BE">
      <w:pPr>
        <w:pStyle w:val="NormalText"/>
      </w:pPr>
      <w:r>
        <w:t>Cognitive Taxon.:  Understand</w:t>
      </w:r>
    </w:p>
    <w:p w14:paraId="00F68ED5" w14:textId="77777777" w:rsidR="00000000" w:rsidRDefault="00E322BE">
      <w:pPr>
        <w:pStyle w:val="NormalText"/>
      </w:pPr>
    </w:p>
    <w:p w14:paraId="3011E95B" w14:textId="77777777" w:rsidR="00EC62EB" w:rsidRDefault="00EC62EB">
      <w:pPr>
        <w:rPr>
          <w:rFonts w:ascii="Palatino Linotype" w:hAnsi="Palatino Linotype" w:cs="Palatino Linotype"/>
          <w:color w:val="000000"/>
          <w:sz w:val="20"/>
          <w:szCs w:val="20"/>
        </w:rPr>
      </w:pPr>
      <w:r>
        <w:br w:type="page"/>
      </w:r>
    </w:p>
    <w:p w14:paraId="0DD24305" w14:textId="4C27DB39" w:rsidR="00000000" w:rsidRDefault="00E322BE">
      <w:pPr>
        <w:pStyle w:val="NormalText"/>
      </w:pPr>
      <w:r>
        <w:lastRenderedPageBreak/>
        <w:t>95) Assets a</w:t>
      </w:r>
      <w:r>
        <w:t>nd liabilities for Stan's Garage at the beginning and end of the current accounting period are as follows:</w:t>
      </w:r>
    </w:p>
    <w:p w14:paraId="5661CECA" w14:textId="77777777" w:rsidR="00000000" w:rsidRDefault="00E322BE">
      <w:pPr>
        <w:pStyle w:val="NormalText"/>
      </w:pPr>
    </w:p>
    <w:p w14:paraId="0146F4AA" w14:textId="77777777" w:rsidR="00000000" w:rsidRDefault="00E322BE">
      <w:pPr>
        <w:pStyle w:val="NormalText"/>
        <w:tabs>
          <w:tab w:val="center" w:pos="2340"/>
          <w:tab w:val="center" w:pos="3780"/>
        </w:tabs>
      </w:pPr>
      <w:r>
        <w:rPr>
          <w:b/>
          <w:bCs/>
        </w:rPr>
        <w:tab/>
        <w:t>January 1</w:t>
      </w:r>
      <w:r>
        <w:rPr>
          <w:b/>
          <w:bCs/>
        </w:rPr>
        <w:tab/>
        <w:t>December 31</w:t>
      </w:r>
      <w:r>
        <w:t xml:space="preserve"> </w:t>
      </w:r>
    </w:p>
    <w:p w14:paraId="1A24CE50" w14:textId="77777777" w:rsidR="00000000" w:rsidRDefault="00E322BE">
      <w:pPr>
        <w:pStyle w:val="NormalText"/>
        <w:tabs>
          <w:tab w:val="center" w:pos="2340"/>
          <w:tab w:val="center" w:pos="3780"/>
        </w:tabs>
      </w:pPr>
      <w:r>
        <w:t>Total assets</w:t>
      </w:r>
      <w:r>
        <w:tab/>
        <w:t>$450,000</w:t>
      </w:r>
      <w:r>
        <w:tab/>
        <w:t>$690,000</w:t>
      </w:r>
    </w:p>
    <w:p w14:paraId="110BA184" w14:textId="77777777" w:rsidR="00000000" w:rsidRDefault="00E322BE">
      <w:pPr>
        <w:pStyle w:val="NormalText"/>
        <w:tabs>
          <w:tab w:val="center" w:pos="2340"/>
          <w:tab w:val="center" w:pos="3780"/>
        </w:tabs>
      </w:pPr>
      <w:r>
        <w:t>Total liabilities</w:t>
      </w:r>
      <w:r>
        <w:tab/>
        <w:t>$325,000</w:t>
      </w:r>
      <w:r>
        <w:tab/>
        <w:t>$440,000</w:t>
      </w:r>
    </w:p>
    <w:p w14:paraId="06400AC1" w14:textId="77777777" w:rsidR="00000000" w:rsidRDefault="00E322BE">
      <w:pPr>
        <w:pStyle w:val="NormalText"/>
      </w:pPr>
    </w:p>
    <w:p w14:paraId="61E93603" w14:textId="77777777" w:rsidR="00000000" w:rsidRDefault="00E322BE">
      <w:pPr>
        <w:pStyle w:val="NormalText"/>
      </w:pPr>
      <w:r>
        <w:t>a) Determine net income or net loss for the current year</w:t>
      </w:r>
      <w:r>
        <w:t>. The owner did not invest any additional assets during the year and made no withdrawals.</w:t>
      </w:r>
    </w:p>
    <w:p w14:paraId="4AC9F382" w14:textId="77777777" w:rsidR="00000000" w:rsidRDefault="00E322BE">
      <w:pPr>
        <w:pStyle w:val="NormalText"/>
      </w:pPr>
      <w:r>
        <w:t>b) Determine net income or net loss for the current year. The owner invested an additional $100,000 of assets into the business during the year and made no withdrawal</w:t>
      </w:r>
      <w:r>
        <w:t>s.</w:t>
      </w:r>
    </w:p>
    <w:p w14:paraId="30C6E0AB" w14:textId="77777777" w:rsidR="00EC62EB" w:rsidRDefault="00E322BE">
      <w:pPr>
        <w:pStyle w:val="NormalText"/>
        <w:tabs>
          <w:tab w:val="left" w:pos="360"/>
          <w:tab w:val="right" w:pos="5400"/>
        </w:tabs>
      </w:pPr>
      <w:r>
        <w:t xml:space="preserve">Answer:  </w:t>
      </w:r>
    </w:p>
    <w:p w14:paraId="408F9F4A" w14:textId="3A32251F" w:rsidR="00000000" w:rsidRDefault="00E322BE">
      <w:pPr>
        <w:pStyle w:val="NormalText"/>
        <w:tabs>
          <w:tab w:val="left" w:pos="360"/>
          <w:tab w:val="right" w:pos="5400"/>
        </w:tabs>
      </w:pPr>
      <w:r>
        <w:t>a)</w:t>
      </w:r>
      <w:r>
        <w:tab/>
        <w:t>Owner's equity at the end of the year</w:t>
      </w:r>
      <w:r>
        <w:tab/>
        <w:t>$250,000</w:t>
      </w:r>
    </w:p>
    <w:p w14:paraId="60DEA449" w14:textId="77777777" w:rsidR="00000000" w:rsidRDefault="00E322BE">
      <w:pPr>
        <w:pStyle w:val="NormalText"/>
        <w:tabs>
          <w:tab w:val="left" w:pos="360"/>
          <w:tab w:val="right" w:pos="5400"/>
        </w:tabs>
      </w:pPr>
      <w:r>
        <w:tab/>
        <w:t xml:space="preserve">Owner's equity at the beginning of the year </w:t>
      </w:r>
      <w:r>
        <w:tab/>
      </w:r>
      <w:r>
        <w:rPr>
          <w:u w:val="single"/>
        </w:rPr>
        <w:t>125,000</w:t>
      </w:r>
    </w:p>
    <w:p w14:paraId="58516C85" w14:textId="77777777" w:rsidR="00000000" w:rsidRDefault="00E322BE">
      <w:pPr>
        <w:pStyle w:val="NormalText"/>
        <w:tabs>
          <w:tab w:val="left" w:pos="360"/>
          <w:tab w:val="right" w:pos="5400"/>
        </w:tabs>
      </w:pPr>
      <w:r>
        <w:tab/>
        <w:t>Net income</w:t>
      </w:r>
      <w:r>
        <w:tab/>
      </w:r>
      <w:r>
        <w:rPr>
          <w:u w:val="double"/>
        </w:rPr>
        <w:t>$125,000</w:t>
      </w:r>
    </w:p>
    <w:p w14:paraId="46BD08A7" w14:textId="77777777" w:rsidR="00000000" w:rsidRDefault="00E322BE">
      <w:pPr>
        <w:pStyle w:val="NormalText"/>
        <w:tabs>
          <w:tab w:val="left" w:pos="360"/>
          <w:tab w:val="right" w:pos="5400"/>
        </w:tabs>
      </w:pPr>
    </w:p>
    <w:p w14:paraId="5D01BC71" w14:textId="77777777" w:rsidR="00000000" w:rsidRDefault="00E322BE">
      <w:pPr>
        <w:pStyle w:val="NormalText"/>
        <w:tabs>
          <w:tab w:val="left" w:pos="360"/>
          <w:tab w:val="right" w:pos="5400"/>
        </w:tabs>
      </w:pPr>
      <w:r>
        <w:t>b)</w:t>
      </w:r>
      <w:r>
        <w:tab/>
        <w:t>Owner's equity at the end of the year</w:t>
      </w:r>
      <w:r>
        <w:tab/>
        <w:t>$250,000</w:t>
      </w:r>
    </w:p>
    <w:p w14:paraId="26A729B9" w14:textId="77777777" w:rsidR="00000000" w:rsidRDefault="00E322BE">
      <w:pPr>
        <w:pStyle w:val="NormalText"/>
        <w:tabs>
          <w:tab w:val="left" w:pos="360"/>
          <w:tab w:val="right" w:pos="5400"/>
        </w:tabs>
      </w:pPr>
      <w:r>
        <w:tab/>
      </w:r>
      <w:r>
        <w:t>Owner's equity at the beginning of the year</w:t>
      </w:r>
      <w:r>
        <w:tab/>
      </w:r>
      <w:r>
        <w:rPr>
          <w:u w:val="single"/>
        </w:rPr>
        <w:t>125,000</w:t>
      </w:r>
    </w:p>
    <w:p w14:paraId="75F85C8B" w14:textId="77777777" w:rsidR="00000000" w:rsidRDefault="00E322BE">
      <w:pPr>
        <w:pStyle w:val="NormalText"/>
        <w:tabs>
          <w:tab w:val="left" w:pos="360"/>
          <w:tab w:val="right" w:pos="5400"/>
        </w:tabs>
      </w:pPr>
      <w:r>
        <w:tab/>
        <w:t>Increase in owner's equity</w:t>
      </w:r>
      <w:r>
        <w:tab/>
        <w:t>125,000</w:t>
      </w:r>
    </w:p>
    <w:p w14:paraId="5403457E" w14:textId="77777777" w:rsidR="00000000" w:rsidRDefault="00E322BE">
      <w:pPr>
        <w:pStyle w:val="NormalText"/>
        <w:tabs>
          <w:tab w:val="left" w:pos="360"/>
          <w:tab w:val="right" w:pos="5400"/>
        </w:tabs>
      </w:pPr>
      <w:r>
        <w:tab/>
        <w:t>Owner investment</w:t>
      </w:r>
      <w:r>
        <w:tab/>
      </w:r>
      <w:r>
        <w:rPr>
          <w:u w:val="single"/>
        </w:rPr>
        <w:t>- 100,000</w:t>
      </w:r>
    </w:p>
    <w:p w14:paraId="1C8DDC80" w14:textId="77777777" w:rsidR="00000000" w:rsidRDefault="00E322BE">
      <w:pPr>
        <w:pStyle w:val="NormalText"/>
        <w:tabs>
          <w:tab w:val="left" w:pos="360"/>
          <w:tab w:val="right" w:pos="5400"/>
        </w:tabs>
        <w:rPr>
          <w:u w:val="double"/>
        </w:rPr>
      </w:pPr>
      <w:r>
        <w:tab/>
        <w:t>Net income</w:t>
      </w:r>
      <w:r>
        <w:tab/>
      </w:r>
      <w:r>
        <w:rPr>
          <w:u w:val="double"/>
        </w:rPr>
        <w:t>$25,000</w:t>
      </w:r>
    </w:p>
    <w:p w14:paraId="0950D94B" w14:textId="590390FA" w:rsidR="00000000" w:rsidRDefault="00192B66">
      <w:pPr>
        <w:pStyle w:val="NormalText"/>
      </w:pPr>
      <w:r>
        <w:t>Diff: 3    Type</w:t>
      </w:r>
      <w:r w:rsidR="00E322BE">
        <w:t>: ES</w:t>
      </w:r>
    </w:p>
    <w:p w14:paraId="7DACCDF6" w14:textId="77777777" w:rsidR="00000000" w:rsidRDefault="00E322BE">
      <w:pPr>
        <w:pStyle w:val="NormalText"/>
      </w:pPr>
      <w:r>
        <w:t>CPA Competency:  1.3.1 Prepares financial statements</w:t>
      </w:r>
    </w:p>
    <w:p w14:paraId="69664DA7" w14:textId="77777777" w:rsidR="00000000" w:rsidRDefault="00E322BE">
      <w:pPr>
        <w:pStyle w:val="NormalText"/>
      </w:pPr>
      <w:r>
        <w:t>Objective:  1-4 Use the accounting equation to ana</w:t>
      </w:r>
      <w:r>
        <w:t>lyze business transactions</w:t>
      </w:r>
    </w:p>
    <w:p w14:paraId="14BDE01B" w14:textId="77777777" w:rsidR="00000000" w:rsidRDefault="00E322BE">
      <w:pPr>
        <w:pStyle w:val="NormalText"/>
      </w:pPr>
      <w:r>
        <w:t>Knowledge Taxon.:  Conceptual</w:t>
      </w:r>
    </w:p>
    <w:p w14:paraId="534B1684" w14:textId="77777777" w:rsidR="00000000" w:rsidRDefault="00E322BE">
      <w:pPr>
        <w:pStyle w:val="NormalText"/>
      </w:pPr>
      <w:r>
        <w:t>Cognitive Taxon.:  Apply</w:t>
      </w:r>
    </w:p>
    <w:p w14:paraId="02ABB454" w14:textId="77777777" w:rsidR="00000000" w:rsidRDefault="00E322BE">
      <w:pPr>
        <w:pStyle w:val="NormalText"/>
      </w:pPr>
    </w:p>
    <w:p w14:paraId="6A070DCF" w14:textId="77777777" w:rsidR="00EC62EB" w:rsidRDefault="00EC62EB">
      <w:pPr>
        <w:rPr>
          <w:rFonts w:ascii="Palatino Linotype" w:hAnsi="Palatino Linotype" w:cs="Palatino Linotype"/>
          <w:color w:val="000000"/>
          <w:sz w:val="20"/>
          <w:szCs w:val="20"/>
        </w:rPr>
      </w:pPr>
      <w:r>
        <w:br w:type="page"/>
      </w:r>
    </w:p>
    <w:p w14:paraId="10319CFC" w14:textId="58A5C1C2" w:rsidR="00000000" w:rsidRDefault="00E322BE">
      <w:pPr>
        <w:pStyle w:val="NormalText"/>
      </w:pPr>
      <w:r>
        <w:lastRenderedPageBreak/>
        <w:t>96) For each of the following events, indicate the amount by which total assets increased or decreased.</w:t>
      </w:r>
    </w:p>
    <w:p w14:paraId="5A60384E" w14:textId="77777777" w:rsidR="00000000" w:rsidRDefault="00E322BE">
      <w:pPr>
        <w:pStyle w:val="NormalText"/>
      </w:pPr>
    </w:p>
    <w:p w14:paraId="385CE120" w14:textId="77777777" w:rsidR="00000000" w:rsidRDefault="00E322BE">
      <w:pPr>
        <w:pStyle w:val="NormalText"/>
      </w:pPr>
      <w:r>
        <w:t>a) Purchased $400 of supplies on account.</w:t>
      </w:r>
    </w:p>
    <w:p w14:paraId="5E356BD4" w14:textId="77777777" w:rsidR="00000000" w:rsidRDefault="00E322BE">
      <w:pPr>
        <w:pStyle w:val="NormalText"/>
      </w:pPr>
      <w:r>
        <w:t xml:space="preserve">b) Earned $800 of revenue </w:t>
      </w:r>
      <w:r>
        <w:t>by performing a service for cash.</w:t>
      </w:r>
    </w:p>
    <w:p w14:paraId="427690BD" w14:textId="77777777" w:rsidR="00000000" w:rsidRDefault="00E322BE">
      <w:pPr>
        <w:pStyle w:val="NormalText"/>
      </w:pPr>
      <w:r>
        <w:t>c) Received utilities bill for $500, to be paid in the following period.</w:t>
      </w:r>
    </w:p>
    <w:p w14:paraId="599B6BA4" w14:textId="77777777" w:rsidR="00000000" w:rsidRDefault="00E322BE">
      <w:pPr>
        <w:pStyle w:val="NormalText"/>
      </w:pPr>
      <w:r>
        <w:t>d) Paid salaries to employees of $5,000.</w:t>
      </w:r>
    </w:p>
    <w:p w14:paraId="3A7D4945" w14:textId="77777777" w:rsidR="00000000" w:rsidRDefault="00E322BE">
      <w:pPr>
        <w:pStyle w:val="NormalText"/>
      </w:pPr>
      <w:r>
        <w:t>e) Purchased equipment for $1,600 on account.</w:t>
      </w:r>
    </w:p>
    <w:p w14:paraId="7370BBF9" w14:textId="77777777" w:rsidR="00000000" w:rsidRDefault="00E322BE">
      <w:pPr>
        <w:pStyle w:val="NormalText"/>
      </w:pPr>
      <w:r>
        <w:t>f) Purchased equipment for $5,000 cash.</w:t>
      </w:r>
    </w:p>
    <w:p w14:paraId="46E82C7A" w14:textId="77777777" w:rsidR="00000000" w:rsidRDefault="00E322BE">
      <w:pPr>
        <w:pStyle w:val="NormalText"/>
      </w:pPr>
      <w:r>
        <w:t>g) Collected $475 from</w:t>
      </w:r>
      <w:r>
        <w:t xml:space="preserve"> a customer on an account receivable.</w:t>
      </w:r>
    </w:p>
    <w:p w14:paraId="53FF293F" w14:textId="77777777" w:rsidR="00000000" w:rsidRDefault="00E322BE">
      <w:pPr>
        <w:pStyle w:val="NormalText"/>
      </w:pPr>
      <w:r>
        <w:t>h) Performed $3,000 of services on account.</w:t>
      </w:r>
    </w:p>
    <w:p w14:paraId="282B7BEA" w14:textId="77777777" w:rsidR="00EC62EB" w:rsidRDefault="00E322BE">
      <w:pPr>
        <w:pStyle w:val="NormalText"/>
      </w:pPr>
      <w:r>
        <w:t xml:space="preserve">Answer:  </w:t>
      </w:r>
    </w:p>
    <w:p w14:paraId="7EDE496C" w14:textId="2BA9B257" w:rsidR="00000000" w:rsidRDefault="00E322BE">
      <w:pPr>
        <w:pStyle w:val="NormalText"/>
      </w:pPr>
      <w:r>
        <w:t>a) $400 increase</w:t>
      </w:r>
    </w:p>
    <w:p w14:paraId="30B3B7E2" w14:textId="77777777" w:rsidR="00000000" w:rsidRDefault="00E322BE">
      <w:pPr>
        <w:pStyle w:val="NormalText"/>
      </w:pPr>
      <w:r>
        <w:t>b) $800 increase</w:t>
      </w:r>
    </w:p>
    <w:p w14:paraId="79A2387B" w14:textId="77777777" w:rsidR="00000000" w:rsidRDefault="00E322BE">
      <w:pPr>
        <w:pStyle w:val="NormalText"/>
      </w:pPr>
      <w:r>
        <w:t>c) $0</w:t>
      </w:r>
    </w:p>
    <w:p w14:paraId="5F5DCFA7" w14:textId="77777777" w:rsidR="00000000" w:rsidRDefault="00E322BE">
      <w:pPr>
        <w:pStyle w:val="NormalText"/>
      </w:pPr>
      <w:r>
        <w:t>d) $5,000 decrease</w:t>
      </w:r>
    </w:p>
    <w:p w14:paraId="2CF41502" w14:textId="77777777" w:rsidR="00000000" w:rsidRDefault="00E322BE">
      <w:pPr>
        <w:pStyle w:val="NormalText"/>
      </w:pPr>
      <w:r>
        <w:t>e) $1,600 increase</w:t>
      </w:r>
    </w:p>
    <w:p w14:paraId="2AD6B150" w14:textId="77777777" w:rsidR="00000000" w:rsidRDefault="00E322BE">
      <w:pPr>
        <w:pStyle w:val="NormalText"/>
      </w:pPr>
      <w:r>
        <w:t>f) $0</w:t>
      </w:r>
    </w:p>
    <w:p w14:paraId="095D1DC3" w14:textId="77777777" w:rsidR="00000000" w:rsidRDefault="00E322BE">
      <w:pPr>
        <w:pStyle w:val="NormalText"/>
      </w:pPr>
      <w:r>
        <w:t>g) $0</w:t>
      </w:r>
    </w:p>
    <w:p w14:paraId="544B7132" w14:textId="77777777" w:rsidR="00000000" w:rsidRDefault="00E322BE">
      <w:pPr>
        <w:pStyle w:val="NormalText"/>
      </w:pPr>
      <w:r>
        <w:t>h) $3,000 increase</w:t>
      </w:r>
    </w:p>
    <w:p w14:paraId="6D425D35" w14:textId="21DECFD5" w:rsidR="00000000" w:rsidRDefault="00192B66">
      <w:pPr>
        <w:pStyle w:val="NormalText"/>
      </w:pPr>
      <w:r>
        <w:t>Diff: 2    Type</w:t>
      </w:r>
      <w:r w:rsidR="00E322BE">
        <w:t>: ES</w:t>
      </w:r>
    </w:p>
    <w:p w14:paraId="25FEB67D" w14:textId="77777777" w:rsidR="00000000" w:rsidRDefault="00E322BE">
      <w:pPr>
        <w:pStyle w:val="NormalText"/>
      </w:pPr>
      <w:r>
        <w:t xml:space="preserve">CPA Competency:  </w:t>
      </w:r>
      <w:r>
        <w:t>1.3.1 Prepares financial statements</w:t>
      </w:r>
    </w:p>
    <w:p w14:paraId="37AB932E" w14:textId="77777777" w:rsidR="00000000" w:rsidRDefault="00E322BE">
      <w:pPr>
        <w:pStyle w:val="NormalText"/>
      </w:pPr>
      <w:r>
        <w:t>Objective:  1-4 Use the accounting equation to analyze business transactions</w:t>
      </w:r>
    </w:p>
    <w:p w14:paraId="4C3A2746" w14:textId="77777777" w:rsidR="00000000" w:rsidRDefault="00E322BE">
      <w:pPr>
        <w:pStyle w:val="NormalText"/>
      </w:pPr>
      <w:r>
        <w:t>Knowledge Taxon.:  Conceptual</w:t>
      </w:r>
    </w:p>
    <w:p w14:paraId="6E0180EB" w14:textId="77777777" w:rsidR="00000000" w:rsidRDefault="00E322BE">
      <w:pPr>
        <w:pStyle w:val="NormalText"/>
      </w:pPr>
      <w:r>
        <w:t>Cognitive Taxon.:  Understand</w:t>
      </w:r>
    </w:p>
    <w:p w14:paraId="4ABBA511" w14:textId="77777777" w:rsidR="00000000" w:rsidRDefault="00E322BE">
      <w:pPr>
        <w:pStyle w:val="NormalText"/>
      </w:pPr>
    </w:p>
    <w:p w14:paraId="7A06CA92" w14:textId="77777777" w:rsidR="00EC62EB" w:rsidRDefault="00EC62EB">
      <w:pPr>
        <w:rPr>
          <w:rFonts w:ascii="Palatino Linotype" w:hAnsi="Palatino Linotype" w:cs="Palatino Linotype"/>
          <w:color w:val="000000"/>
          <w:sz w:val="20"/>
          <w:szCs w:val="20"/>
        </w:rPr>
      </w:pPr>
      <w:r>
        <w:br w:type="page"/>
      </w:r>
    </w:p>
    <w:p w14:paraId="1BB85405" w14:textId="0EBCBF62" w:rsidR="00000000" w:rsidRDefault="00E322BE">
      <w:pPr>
        <w:pStyle w:val="NormalText"/>
      </w:pPr>
      <w:r>
        <w:lastRenderedPageBreak/>
        <w:t>97) For each of the following events, indicate the amount by which liabilities inc</w:t>
      </w:r>
      <w:r>
        <w:t>reased or decreased.</w:t>
      </w:r>
    </w:p>
    <w:p w14:paraId="097C0B4D" w14:textId="77777777" w:rsidR="00000000" w:rsidRDefault="00E322BE">
      <w:pPr>
        <w:pStyle w:val="NormalText"/>
      </w:pPr>
    </w:p>
    <w:p w14:paraId="76CA4763" w14:textId="77777777" w:rsidR="00000000" w:rsidRDefault="00E322BE">
      <w:pPr>
        <w:pStyle w:val="NormalText"/>
      </w:pPr>
      <w:r>
        <w:t>a) Owner invested cash of $20,000 and equipment valued at $10,500 into the business.</w:t>
      </w:r>
    </w:p>
    <w:p w14:paraId="49218691" w14:textId="77777777" w:rsidR="00000000" w:rsidRDefault="00E322BE">
      <w:pPr>
        <w:pStyle w:val="NormalText"/>
      </w:pPr>
      <w:r>
        <w:t>b) Purchased $600 of supplies on account.</w:t>
      </w:r>
    </w:p>
    <w:p w14:paraId="26344E35" w14:textId="77777777" w:rsidR="00000000" w:rsidRDefault="00E322BE">
      <w:pPr>
        <w:pStyle w:val="NormalText"/>
      </w:pPr>
      <w:r>
        <w:t>c) Borrowed $10,000 from the bank, issuing a note payable.</w:t>
      </w:r>
    </w:p>
    <w:p w14:paraId="3FA8FF73" w14:textId="77777777" w:rsidR="00000000" w:rsidRDefault="00E322BE">
      <w:pPr>
        <w:pStyle w:val="NormalText"/>
      </w:pPr>
      <w:r>
        <w:t>d) Performed a service for $1,500 and immediatel</w:t>
      </w:r>
      <w:r>
        <w:t>y collected the cash.</w:t>
      </w:r>
    </w:p>
    <w:p w14:paraId="515CC175" w14:textId="77777777" w:rsidR="00000000" w:rsidRDefault="00E322BE">
      <w:pPr>
        <w:pStyle w:val="NormalText"/>
      </w:pPr>
      <w:r>
        <w:t>e) Paid the employee salaries of $1,200 cash.</w:t>
      </w:r>
    </w:p>
    <w:p w14:paraId="6E7687CF" w14:textId="77777777" w:rsidR="00000000" w:rsidRDefault="00E322BE">
      <w:pPr>
        <w:pStyle w:val="NormalText"/>
      </w:pPr>
      <w:r>
        <w:t>f) Purchased equipment for $550 cash.</w:t>
      </w:r>
    </w:p>
    <w:p w14:paraId="5444F607" w14:textId="77777777" w:rsidR="00000000" w:rsidRDefault="00E322BE">
      <w:pPr>
        <w:pStyle w:val="NormalText"/>
      </w:pPr>
      <w:r>
        <w:t>g) Received monthly rent bill of $1,300, to be paid in the following period.</w:t>
      </w:r>
    </w:p>
    <w:p w14:paraId="749F3EAF" w14:textId="77777777" w:rsidR="00000000" w:rsidRDefault="00E322BE">
      <w:pPr>
        <w:pStyle w:val="NormalText"/>
      </w:pPr>
      <w:r>
        <w:t>h) Performed a service on account for $2,300.</w:t>
      </w:r>
    </w:p>
    <w:p w14:paraId="7D24FAF7" w14:textId="77777777" w:rsidR="00EC62EB" w:rsidRDefault="00E322BE">
      <w:pPr>
        <w:pStyle w:val="NormalText"/>
      </w:pPr>
      <w:r>
        <w:t xml:space="preserve">Answer:  </w:t>
      </w:r>
    </w:p>
    <w:p w14:paraId="1C34BF1B" w14:textId="273D7E5A" w:rsidR="00000000" w:rsidRDefault="00E322BE">
      <w:pPr>
        <w:pStyle w:val="NormalText"/>
      </w:pPr>
      <w:r>
        <w:t>a) $0</w:t>
      </w:r>
    </w:p>
    <w:p w14:paraId="2E942848" w14:textId="77777777" w:rsidR="00000000" w:rsidRDefault="00E322BE">
      <w:pPr>
        <w:pStyle w:val="NormalText"/>
      </w:pPr>
      <w:r>
        <w:t>b) $600 incr</w:t>
      </w:r>
      <w:r>
        <w:t>ease</w:t>
      </w:r>
    </w:p>
    <w:p w14:paraId="04DA11D9" w14:textId="77777777" w:rsidR="00000000" w:rsidRDefault="00E322BE">
      <w:pPr>
        <w:pStyle w:val="NormalText"/>
      </w:pPr>
      <w:r>
        <w:t>c) $10,000 increase</w:t>
      </w:r>
    </w:p>
    <w:p w14:paraId="3CEB7472" w14:textId="77777777" w:rsidR="00000000" w:rsidRDefault="00E322BE">
      <w:pPr>
        <w:pStyle w:val="NormalText"/>
      </w:pPr>
      <w:r>
        <w:t>d) $0</w:t>
      </w:r>
    </w:p>
    <w:p w14:paraId="2FDEFF40" w14:textId="77777777" w:rsidR="00000000" w:rsidRDefault="00E322BE">
      <w:pPr>
        <w:pStyle w:val="NormalText"/>
      </w:pPr>
      <w:r>
        <w:t>e) $0</w:t>
      </w:r>
    </w:p>
    <w:p w14:paraId="18F2F8D1" w14:textId="77777777" w:rsidR="00000000" w:rsidRDefault="00E322BE">
      <w:pPr>
        <w:pStyle w:val="NormalText"/>
      </w:pPr>
      <w:r>
        <w:t>f) $0</w:t>
      </w:r>
    </w:p>
    <w:p w14:paraId="3C40371A" w14:textId="77777777" w:rsidR="00000000" w:rsidRDefault="00E322BE">
      <w:pPr>
        <w:pStyle w:val="NormalText"/>
      </w:pPr>
      <w:r>
        <w:t>g) $1,300 increase</w:t>
      </w:r>
    </w:p>
    <w:p w14:paraId="068EBDBC" w14:textId="77777777" w:rsidR="00000000" w:rsidRDefault="00E322BE">
      <w:pPr>
        <w:pStyle w:val="NormalText"/>
      </w:pPr>
      <w:r>
        <w:t>h) $0</w:t>
      </w:r>
    </w:p>
    <w:p w14:paraId="2D118E3E" w14:textId="216112D2" w:rsidR="00000000" w:rsidRDefault="00192B66">
      <w:pPr>
        <w:pStyle w:val="NormalText"/>
      </w:pPr>
      <w:r>
        <w:t>Diff: 2    Type</w:t>
      </w:r>
      <w:r w:rsidR="00E322BE">
        <w:t>: ES</w:t>
      </w:r>
    </w:p>
    <w:p w14:paraId="158ABC2A" w14:textId="77777777" w:rsidR="00000000" w:rsidRDefault="00E322BE">
      <w:pPr>
        <w:pStyle w:val="NormalText"/>
      </w:pPr>
      <w:r>
        <w:t>CPA Competency:  1.3.1 Prepares financial statements</w:t>
      </w:r>
    </w:p>
    <w:p w14:paraId="0661505B" w14:textId="77777777" w:rsidR="00000000" w:rsidRDefault="00E322BE">
      <w:pPr>
        <w:pStyle w:val="NormalText"/>
      </w:pPr>
      <w:r>
        <w:t>Objective:  1-</w:t>
      </w:r>
      <w:r>
        <w:t>4 Use the accounting equation to analyze business transactions</w:t>
      </w:r>
    </w:p>
    <w:p w14:paraId="5E547645" w14:textId="77777777" w:rsidR="00000000" w:rsidRDefault="00E322BE">
      <w:pPr>
        <w:pStyle w:val="NormalText"/>
      </w:pPr>
      <w:r>
        <w:t>Knowledge Taxon.:  Conceptual</w:t>
      </w:r>
    </w:p>
    <w:p w14:paraId="694A0C48" w14:textId="77777777" w:rsidR="00000000" w:rsidRDefault="00E322BE">
      <w:pPr>
        <w:pStyle w:val="NormalText"/>
      </w:pPr>
      <w:r>
        <w:t>Cognitive Taxon.:  Understand</w:t>
      </w:r>
    </w:p>
    <w:p w14:paraId="58C6107A" w14:textId="77777777" w:rsidR="00000000" w:rsidRDefault="00E322BE">
      <w:pPr>
        <w:pStyle w:val="NormalText"/>
      </w:pPr>
    </w:p>
    <w:p w14:paraId="2ACFA82B" w14:textId="77777777" w:rsidR="00EC62EB" w:rsidRDefault="00EC62EB">
      <w:pPr>
        <w:rPr>
          <w:rFonts w:ascii="Palatino Linotype" w:hAnsi="Palatino Linotype" w:cs="Palatino Linotype"/>
          <w:color w:val="000000"/>
          <w:sz w:val="20"/>
          <w:szCs w:val="20"/>
        </w:rPr>
      </w:pPr>
      <w:r>
        <w:br w:type="page"/>
      </w:r>
    </w:p>
    <w:p w14:paraId="41730EDB" w14:textId="7196372D" w:rsidR="00000000" w:rsidRDefault="00E322BE">
      <w:pPr>
        <w:pStyle w:val="NormalText"/>
      </w:pPr>
      <w:r>
        <w:lastRenderedPageBreak/>
        <w:t>98) Following is a list of events for Manning Cleaning for the month of April. Show the effects in dollars of these events on the ac</w:t>
      </w:r>
      <w:r>
        <w:t>counting equation by completing the table below.</w:t>
      </w:r>
    </w:p>
    <w:p w14:paraId="760DCF08" w14:textId="77777777" w:rsidR="00000000" w:rsidRDefault="00E322BE">
      <w:pPr>
        <w:pStyle w:val="NormalText"/>
      </w:pPr>
    </w:p>
    <w:p w14:paraId="0ACC6031" w14:textId="77777777" w:rsidR="00000000" w:rsidRDefault="00E322BE">
      <w:pPr>
        <w:pStyle w:val="NormalText"/>
        <w:tabs>
          <w:tab w:val="right" w:pos="720"/>
          <w:tab w:val="left" w:pos="900"/>
        </w:tabs>
      </w:pPr>
      <w:r>
        <w:t>April</w:t>
      </w:r>
      <w:r>
        <w:tab/>
        <w:t>1</w:t>
      </w:r>
      <w:r>
        <w:tab/>
        <w:t>Owner invested $10,000 cash and equipment valued at</w:t>
      </w:r>
    </w:p>
    <w:p w14:paraId="5D92FC0F" w14:textId="77777777" w:rsidR="00000000" w:rsidRDefault="00E322BE">
      <w:pPr>
        <w:pStyle w:val="NormalText"/>
        <w:tabs>
          <w:tab w:val="left" w:pos="900"/>
        </w:tabs>
      </w:pPr>
      <w:r>
        <w:tab/>
        <w:t>$25,000 into the business.</w:t>
      </w:r>
    </w:p>
    <w:p w14:paraId="6ADCB77E" w14:textId="77777777" w:rsidR="00000000" w:rsidRDefault="00E322BE">
      <w:pPr>
        <w:pStyle w:val="NormalText"/>
        <w:tabs>
          <w:tab w:val="right" w:pos="720"/>
          <w:tab w:val="left" w:pos="900"/>
        </w:tabs>
      </w:pPr>
      <w:r>
        <w:tab/>
        <w:t>3</w:t>
      </w:r>
      <w:r>
        <w:tab/>
        <w:t>Purchased $5,500 of equipment on account.</w:t>
      </w:r>
    </w:p>
    <w:p w14:paraId="30785A21" w14:textId="77777777" w:rsidR="00000000" w:rsidRDefault="00E322BE">
      <w:pPr>
        <w:pStyle w:val="NormalText"/>
        <w:tabs>
          <w:tab w:val="right" w:pos="720"/>
          <w:tab w:val="left" w:pos="900"/>
        </w:tabs>
      </w:pPr>
      <w:r>
        <w:tab/>
        <w:t>5</w:t>
      </w:r>
      <w:r>
        <w:tab/>
        <w:t>Purchased $400 of supplies for cash.</w:t>
      </w:r>
    </w:p>
    <w:p w14:paraId="1426797C" w14:textId="77777777" w:rsidR="00000000" w:rsidRDefault="00E322BE">
      <w:pPr>
        <w:pStyle w:val="NormalText"/>
        <w:tabs>
          <w:tab w:val="right" w:pos="720"/>
          <w:tab w:val="left" w:pos="900"/>
        </w:tabs>
      </w:pPr>
      <w:r>
        <w:tab/>
        <w:t>10</w:t>
      </w:r>
      <w:r>
        <w:tab/>
        <w:t>Bought a truck, paying $4,000</w:t>
      </w:r>
      <w:r>
        <w:t xml:space="preserve"> in cash and signing a note for $11,000.</w:t>
      </w:r>
    </w:p>
    <w:p w14:paraId="230F4731" w14:textId="77777777" w:rsidR="00000000" w:rsidRDefault="00E322BE">
      <w:pPr>
        <w:pStyle w:val="NormalText"/>
        <w:tabs>
          <w:tab w:val="right" w:pos="720"/>
          <w:tab w:val="left" w:pos="900"/>
        </w:tabs>
      </w:pPr>
      <w:r>
        <w:tab/>
        <w:t>14</w:t>
      </w:r>
      <w:r>
        <w:tab/>
        <w:t>Performed services for a customer for $1,850 cash.</w:t>
      </w:r>
    </w:p>
    <w:p w14:paraId="1C2ADEAC" w14:textId="77777777" w:rsidR="00000000" w:rsidRDefault="00E322BE">
      <w:pPr>
        <w:pStyle w:val="NormalText"/>
        <w:tabs>
          <w:tab w:val="right" w:pos="720"/>
          <w:tab w:val="left" w:pos="900"/>
        </w:tabs>
      </w:pPr>
      <w:r>
        <w:tab/>
        <w:t>15</w:t>
      </w:r>
      <w:r>
        <w:tab/>
        <w:t xml:space="preserve">Paid employee wages of $1,200. </w:t>
      </w:r>
    </w:p>
    <w:p w14:paraId="33AD24FB" w14:textId="77777777" w:rsidR="00000000" w:rsidRDefault="00E322BE">
      <w:pPr>
        <w:pStyle w:val="NormalText"/>
        <w:tabs>
          <w:tab w:val="right" w:pos="720"/>
          <w:tab w:val="left" w:pos="900"/>
        </w:tabs>
      </w:pPr>
      <w:r>
        <w:tab/>
        <w:t>18</w:t>
      </w:r>
      <w:r>
        <w:tab/>
        <w:t>Paid $2,000 on the equipment purchased on April 3.</w:t>
      </w:r>
    </w:p>
    <w:p w14:paraId="14708961" w14:textId="77777777" w:rsidR="00000000" w:rsidRDefault="00E322BE">
      <w:pPr>
        <w:pStyle w:val="NormalText"/>
        <w:tabs>
          <w:tab w:val="right" w:pos="720"/>
          <w:tab w:val="left" w:pos="900"/>
        </w:tabs>
      </w:pPr>
      <w:r>
        <w:tab/>
        <w:t>24</w:t>
      </w:r>
      <w:r>
        <w:tab/>
        <w:t>Performed services for a customer on account, $2,500.</w:t>
      </w:r>
    </w:p>
    <w:p w14:paraId="3C52F9B2" w14:textId="77777777" w:rsidR="00000000" w:rsidRDefault="00E322BE">
      <w:pPr>
        <w:pStyle w:val="NormalText"/>
        <w:tabs>
          <w:tab w:val="right" w:pos="720"/>
          <w:tab w:val="left" w:pos="900"/>
        </w:tabs>
      </w:pPr>
      <w:r>
        <w:tab/>
        <w:t>27</w:t>
      </w:r>
      <w:r>
        <w:tab/>
        <w:t>Collect</w:t>
      </w:r>
      <w:r>
        <w:t>ed $500 from the customer of April 24.</w:t>
      </w:r>
    </w:p>
    <w:p w14:paraId="564208FD" w14:textId="77777777" w:rsidR="00000000" w:rsidRDefault="00E322BE">
      <w:pPr>
        <w:pStyle w:val="NormalText"/>
        <w:tabs>
          <w:tab w:val="right" w:pos="720"/>
          <w:tab w:val="left" w:pos="900"/>
        </w:tabs>
      </w:pPr>
      <w:r>
        <w:tab/>
        <w:t>30</w:t>
      </w:r>
      <w:r>
        <w:tab/>
        <w:t>Owner withdrew $900 cash for personal use.</w:t>
      </w:r>
    </w:p>
    <w:p w14:paraId="3E5FBE42" w14:textId="77777777" w:rsidR="00000000" w:rsidRDefault="00E322BE">
      <w:pPr>
        <w:pStyle w:val="NormalText"/>
        <w:tabs>
          <w:tab w:val="right" w:pos="720"/>
          <w:tab w:val="left" w:pos="900"/>
        </w:tabs>
      </w:pPr>
    </w:p>
    <w:tbl>
      <w:tblPr>
        <w:tblW w:w="0" w:type="auto"/>
        <w:tblInd w:w="6" w:type="dxa"/>
        <w:tblLayout w:type="fixed"/>
        <w:tblCellMar>
          <w:left w:w="0" w:type="dxa"/>
          <w:right w:w="0" w:type="dxa"/>
        </w:tblCellMar>
        <w:tblLook w:val="0000" w:firstRow="0" w:lastRow="0" w:firstColumn="0" w:lastColumn="0" w:noHBand="0" w:noVBand="0"/>
      </w:tblPr>
      <w:tblGrid>
        <w:gridCol w:w="880"/>
        <w:gridCol w:w="880"/>
        <w:gridCol w:w="880"/>
        <w:gridCol w:w="880"/>
        <w:gridCol w:w="880"/>
        <w:gridCol w:w="880"/>
        <w:gridCol w:w="880"/>
        <w:gridCol w:w="880"/>
        <w:gridCol w:w="880"/>
      </w:tblGrid>
      <w:tr w:rsidR="00000000" w14:paraId="3CB946FF"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12B67A" w14:textId="77777777" w:rsidR="00000000" w:rsidRDefault="00E322BE">
            <w:pPr>
              <w:pStyle w:val="NormalText"/>
              <w:jc w:val="center"/>
              <w:rPr>
                <w:b/>
                <w:bCs/>
              </w:rPr>
            </w:pPr>
            <w:r>
              <w:rPr>
                <w:b/>
                <w:bCs/>
              </w:rPr>
              <w:t>Date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EF519E" w14:textId="77777777" w:rsidR="00000000" w:rsidRDefault="00E322BE">
            <w:pPr>
              <w:pStyle w:val="NormalText"/>
              <w:jc w:val="center"/>
              <w:rPr>
                <w:b/>
                <w:bCs/>
              </w:rPr>
            </w:pPr>
            <w:r>
              <w:rPr>
                <w:b/>
                <w:bCs/>
              </w:rPr>
              <w:t>Cash</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AF870" w14:textId="77777777" w:rsidR="00000000" w:rsidRDefault="00E322BE">
            <w:pPr>
              <w:pStyle w:val="NormalText"/>
              <w:jc w:val="center"/>
              <w:rPr>
                <w:b/>
                <w:bCs/>
              </w:rPr>
            </w:pPr>
            <w:r>
              <w:rPr>
                <w:b/>
                <w:bCs/>
              </w:rPr>
              <w:t>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99297" w14:textId="77777777" w:rsidR="00000000" w:rsidRDefault="00E322BE">
            <w:pPr>
              <w:pStyle w:val="NormalText"/>
              <w:jc w:val="center"/>
              <w:rPr>
                <w:b/>
                <w:bCs/>
              </w:rPr>
            </w:pPr>
            <w:r>
              <w:rPr>
                <w:b/>
                <w:bCs/>
              </w:rPr>
              <w:t>Supp.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3983A5" w14:textId="77777777" w:rsidR="00000000" w:rsidRDefault="00E322BE">
            <w:pPr>
              <w:pStyle w:val="NormalText"/>
              <w:jc w:val="center"/>
              <w:rPr>
                <w:b/>
                <w:bCs/>
              </w:rPr>
            </w:pPr>
            <w:r>
              <w:rPr>
                <w:b/>
                <w:bCs/>
              </w:rPr>
              <w:t>Equip.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7C3425" w14:textId="77777777" w:rsidR="00000000" w:rsidRDefault="00E322BE">
            <w:pPr>
              <w:pStyle w:val="NormalText"/>
              <w:jc w:val="center"/>
              <w:rPr>
                <w:b/>
                <w:bCs/>
              </w:rPr>
            </w:pPr>
            <w:r>
              <w:rPr>
                <w:b/>
                <w:bCs/>
              </w:rPr>
              <w:t>Truck</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E95C2A" w14:textId="77777777" w:rsidR="00000000" w:rsidRDefault="00E322BE">
            <w:pPr>
              <w:pStyle w:val="NormalText"/>
              <w:jc w:val="center"/>
              <w:rPr>
                <w:b/>
                <w:bCs/>
              </w:rPr>
            </w:pPr>
            <w:r>
              <w:rPr>
                <w:b/>
                <w:bCs/>
              </w:rPr>
              <w:t>A/P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818050" w14:textId="77777777" w:rsidR="00000000" w:rsidRDefault="00E322BE">
            <w:pPr>
              <w:pStyle w:val="NormalText"/>
              <w:jc w:val="center"/>
              <w:rPr>
                <w:b/>
                <w:bCs/>
              </w:rPr>
            </w:pPr>
            <w:r>
              <w:rPr>
                <w:b/>
                <w:bCs/>
              </w:rPr>
              <w:t>N/P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245AB8" w14:textId="77777777" w:rsidR="00000000" w:rsidRDefault="00E322BE">
            <w:pPr>
              <w:pStyle w:val="NormalText"/>
              <w:jc w:val="center"/>
              <w:rPr>
                <w:b/>
                <w:bCs/>
              </w:rPr>
            </w:pPr>
            <w:r>
              <w:rPr>
                <w:b/>
                <w:bCs/>
              </w:rPr>
              <w:t>Capital</w:t>
            </w:r>
          </w:p>
        </w:tc>
      </w:tr>
      <w:tr w:rsidR="00000000" w14:paraId="4CCADF0D"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E56BBF" w14:textId="77777777" w:rsidR="00000000" w:rsidRDefault="00E322BE">
            <w:pPr>
              <w:pStyle w:val="NormalText"/>
              <w:jc w:val="right"/>
            </w:pPr>
            <w:r>
              <w:t>Apr.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634053"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A78400"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7FB14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C1540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C258C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D5A7D6"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947DC8"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AA2E9B" w14:textId="77777777" w:rsidR="00000000" w:rsidRDefault="00E322BE">
            <w:pPr>
              <w:pStyle w:val="NormalText"/>
              <w:jc w:val="right"/>
            </w:pPr>
          </w:p>
        </w:tc>
      </w:tr>
      <w:tr w:rsidR="00000000" w14:paraId="43384723"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DBE166" w14:textId="77777777" w:rsidR="00000000" w:rsidRDefault="00E322BE">
            <w:pPr>
              <w:pStyle w:val="NormalText"/>
              <w:jc w:val="right"/>
            </w:pPr>
            <w:r>
              <w:t>3</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62BA35"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8E46EA"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4359A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3ED15"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3B110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09F212"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867E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D771DE" w14:textId="77777777" w:rsidR="00000000" w:rsidRDefault="00E322BE">
            <w:pPr>
              <w:pStyle w:val="NormalText"/>
              <w:jc w:val="right"/>
            </w:pPr>
          </w:p>
        </w:tc>
      </w:tr>
      <w:tr w:rsidR="00000000" w14:paraId="1FF18054"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0DDC5C" w14:textId="77777777" w:rsidR="00000000" w:rsidRDefault="00E322BE">
            <w:pPr>
              <w:pStyle w:val="NormalText"/>
              <w:jc w:val="right"/>
            </w:pPr>
            <w:r>
              <w:t>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CB9CA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4657D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A589F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AB5425"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C81A35"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A24C62"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58F916"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587E49" w14:textId="77777777" w:rsidR="00000000" w:rsidRDefault="00E322BE">
            <w:pPr>
              <w:pStyle w:val="NormalText"/>
              <w:jc w:val="right"/>
            </w:pPr>
          </w:p>
        </w:tc>
      </w:tr>
      <w:tr w:rsidR="00000000" w14:paraId="7908A334"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D4DDC7" w14:textId="77777777" w:rsidR="00000000" w:rsidRDefault="00E322BE">
            <w:pPr>
              <w:pStyle w:val="NormalText"/>
              <w:jc w:val="right"/>
            </w:pPr>
            <w:r>
              <w:t>10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4CC4CE"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26DE6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305318"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F0827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CA7C74"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154AD4"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E474F1"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6717CB" w14:textId="77777777" w:rsidR="00000000" w:rsidRDefault="00E322BE">
            <w:pPr>
              <w:pStyle w:val="NormalText"/>
              <w:jc w:val="right"/>
            </w:pPr>
          </w:p>
        </w:tc>
      </w:tr>
      <w:tr w:rsidR="00000000" w14:paraId="390D9B60"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6A07A3" w14:textId="77777777" w:rsidR="00000000" w:rsidRDefault="00E322BE">
            <w:pPr>
              <w:pStyle w:val="NormalText"/>
              <w:jc w:val="right"/>
            </w:pPr>
            <w:r>
              <w:t>14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B3DAE6"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E1657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FF9EF7"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823DC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89B3A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BE8AE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E47DD7"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BC6F7B" w14:textId="77777777" w:rsidR="00000000" w:rsidRDefault="00E322BE">
            <w:pPr>
              <w:pStyle w:val="NormalText"/>
              <w:jc w:val="right"/>
            </w:pPr>
          </w:p>
        </w:tc>
      </w:tr>
      <w:tr w:rsidR="00000000" w14:paraId="772B153E"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0E759C" w14:textId="77777777" w:rsidR="00000000" w:rsidRDefault="00E322BE">
            <w:pPr>
              <w:pStyle w:val="NormalText"/>
              <w:jc w:val="right"/>
            </w:pPr>
            <w:r>
              <w:t>15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C2C34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CB54D1"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818282"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7891F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856BCE"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858FF5"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F086D6"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71C1F9" w14:textId="77777777" w:rsidR="00000000" w:rsidRDefault="00E322BE">
            <w:pPr>
              <w:pStyle w:val="NormalText"/>
              <w:jc w:val="right"/>
            </w:pPr>
          </w:p>
        </w:tc>
      </w:tr>
      <w:tr w:rsidR="00000000" w14:paraId="3E7B17BF"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DAD6AC" w14:textId="77777777" w:rsidR="00000000" w:rsidRDefault="00E322BE">
            <w:pPr>
              <w:pStyle w:val="NormalText"/>
              <w:jc w:val="right"/>
            </w:pPr>
            <w:r>
              <w:t>18</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6A54B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417861"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B3F10A"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32D144"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93063A"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62C7D3"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89AB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4D0CE" w14:textId="77777777" w:rsidR="00000000" w:rsidRDefault="00E322BE">
            <w:pPr>
              <w:pStyle w:val="NormalText"/>
              <w:jc w:val="right"/>
            </w:pPr>
          </w:p>
        </w:tc>
      </w:tr>
      <w:tr w:rsidR="00000000" w14:paraId="6E5E84D5"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4ADAF9" w14:textId="77777777" w:rsidR="00000000" w:rsidRDefault="00E322BE">
            <w:pPr>
              <w:pStyle w:val="NormalText"/>
              <w:jc w:val="right"/>
            </w:pPr>
            <w:r>
              <w:t>24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BF3B1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4B3A92"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12E2F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9A9F68"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E24C19"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8E2376"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F3518A"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8BF5B9" w14:textId="77777777" w:rsidR="00000000" w:rsidRDefault="00E322BE">
            <w:pPr>
              <w:pStyle w:val="NormalText"/>
              <w:jc w:val="right"/>
            </w:pPr>
          </w:p>
        </w:tc>
      </w:tr>
      <w:tr w:rsidR="00000000" w14:paraId="65BAB94F"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1ADC49" w14:textId="77777777" w:rsidR="00000000" w:rsidRDefault="00E322BE">
            <w:pPr>
              <w:pStyle w:val="NormalText"/>
              <w:jc w:val="right"/>
            </w:pPr>
            <w:r>
              <w:t>27</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81AE92"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12C68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57A27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01164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C1B56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5A29E8"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06872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7C46F4" w14:textId="77777777" w:rsidR="00000000" w:rsidRDefault="00E322BE">
            <w:pPr>
              <w:pStyle w:val="NormalText"/>
              <w:jc w:val="right"/>
            </w:pPr>
          </w:p>
        </w:tc>
      </w:tr>
      <w:tr w:rsidR="00000000" w14:paraId="37A683EF"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63EE28" w14:textId="77777777" w:rsidR="00000000" w:rsidRDefault="00E322BE">
            <w:pPr>
              <w:pStyle w:val="NormalText"/>
              <w:jc w:val="right"/>
            </w:pPr>
            <w: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B441EE"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5239A7"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7A8E9C"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BDF9CB"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24DC00"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18E48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0525C2"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8634DC" w14:textId="77777777" w:rsidR="00000000" w:rsidRDefault="00E322BE">
            <w:pPr>
              <w:pStyle w:val="NormalText"/>
              <w:jc w:val="right"/>
            </w:pPr>
          </w:p>
        </w:tc>
      </w:tr>
      <w:tr w:rsidR="00000000" w14:paraId="7A7712CC" w14:textId="77777777">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204185" w14:textId="77777777" w:rsidR="00000000" w:rsidRDefault="00E322BE">
            <w:pPr>
              <w:pStyle w:val="NormalText"/>
              <w:jc w:val="right"/>
            </w:pPr>
            <w:r>
              <w:t xml:space="preserve">Totals  </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7E3428"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A395C9"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B5FCCA"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AF90C6"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51C909"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A0E39"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08423"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7A0DFB" w14:textId="77777777" w:rsidR="00000000" w:rsidRDefault="00E322BE">
            <w:pPr>
              <w:pStyle w:val="NormalText"/>
              <w:jc w:val="right"/>
            </w:pPr>
          </w:p>
        </w:tc>
      </w:tr>
    </w:tbl>
    <w:p w14:paraId="45191A4A" w14:textId="77777777" w:rsidR="00000000" w:rsidRDefault="00E322BE">
      <w:pPr>
        <w:pStyle w:val="NormalText"/>
      </w:pPr>
    </w:p>
    <w:p w14:paraId="10503ED2" w14:textId="77777777" w:rsidR="00EC62EB" w:rsidRDefault="00EC62EB">
      <w:pPr>
        <w:rPr>
          <w:rFonts w:ascii="Palatino Linotype" w:hAnsi="Palatino Linotype" w:cs="Palatino Linotype"/>
          <w:color w:val="000000"/>
          <w:sz w:val="20"/>
          <w:szCs w:val="20"/>
        </w:rPr>
      </w:pPr>
      <w:r>
        <w:br w:type="page"/>
      </w:r>
    </w:p>
    <w:p w14:paraId="6F125E39" w14:textId="7B7345F8" w:rsidR="00000000" w:rsidRDefault="00E322BE">
      <w:pPr>
        <w:pStyle w:val="NormalText"/>
      </w:pPr>
      <w: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20"/>
        <w:gridCol w:w="880"/>
        <w:gridCol w:w="720"/>
        <w:gridCol w:w="720"/>
        <w:gridCol w:w="940"/>
        <w:gridCol w:w="940"/>
        <w:gridCol w:w="940"/>
        <w:gridCol w:w="940"/>
        <w:gridCol w:w="940"/>
      </w:tblGrid>
      <w:tr w:rsidR="00000000" w14:paraId="3C6C52F1"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B5ACA4" w14:textId="77777777" w:rsidR="00000000" w:rsidRDefault="00E322BE">
            <w:pPr>
              <w:pStyle w:val="NormalText"/>
              <w:jc w:val="center"/>
            </w:pPr>
            <w:r>
              <w:rPr>
                <w:b/>
                <w:bCs/>
              </w:rPr>
              <w:t>Date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ACD3D7" w14:textId="77777777" w:rsidR="00000000" w:rsidRDefault="00E322BE">
            <w:pPr>
              <w:pStyle w:val="NormalText"/>
              <w:jc w:val="center"/>
            </w:pPr>
            <w:r>
              <w:rPr>
                <w:b/>
                <w:bCs/>
              </w:rPr>
              <w:t>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47A4CA" w14:textId="77777777" w:rsidR="00000000" w:rsidRDefault="00E322BE">
            <w:pPr>
              <w:pStyle w:val="NormalText"/>
              <w:jc w:val="center"/>
            </w:pPr>
            <w:r>
              <w:rPr>
                <w:b/>
                <w:bCs/>
              </w:rPr>
              <w:t>A/R</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89B061" w14:textId="77777777" w:rsidR="00000000" w:rsidRDefault="00E322BE">
            <w:pPr>
              <w:pStyle w:val="NormalText"/>
              <w:jc w:val="center"/>
            </w:pPr>
            <w:r>
              <w:rPr>
                <w:b/>
                <w:bCs/>
              </w:rPr>
              <w:t>Supp.</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40284B" w14:textId="77777777" w:rsidR="00000000" w:rsidRDefault="00E322BE">
            <w:pPr>
              <w:pStyle w:val="NormalText"/>
              <w:jc w:val="center"/>
            </w:pPr>
            <w:r>
              <w:rPr>
                <w:b/>
                <w:bCs/>
              </w:rPr>
              <w:t>Equip</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56A1C8" w14:textId="77777777" w:rsidR="00000000" w:rsidRDefault="00E322BE">
            <w:pPr>
              <w:pStyle w:val="NormalText"/>
              <w:jc w:val="center"/>
            </w:pPr>
            <w:r>
              <w:rPr>
                <w:b/>
                <w:bCs/>
              </w:rPr>
              <w:t>Truck</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895C03" w14:textId="77777777" w:rsidR="00000000" w:rsidRDefault="00E322BE">
            <w:pPr>
              <w:pStyle w:val="NormalText"/>
              <w:jc w:val="center"/>
            </w:pPr>
            <w:r>
              <w:rPr>
                <w:b/>
                <w:bCs/>
              </w:rPr>
              <w:t>A/P</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B9736" w14:textId="77777777" w:rsidR="00000000" w:rsidRDefault="00E322BE">
            <w:pPr>
              <w:pStyle w:val="NormalText"/>
              <w:jc w:val="center"/>
            </w:pPr>
            <w:r>
              <w:rPr>
                <w:b/>
                <w:bCs/>
              </w:rPr>
              <w:t>N/P</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04CE53" w14:textId="77777777" w:rsidR="00000000" w:rsidRDefault="00E322BE">
            <w:pPr>
              <w:pStyle w:val="NormalText"/>
              <w:jc w:val="center"/>
              <w:rPr>
                <w:b/>
                <w:bCs/>
              </w:rPr>
            </w:pPr>
            <w:r>
              <w:rPr>
                <w:b/>
                <w:bCs/>
              </w:rPr>
              <w:t>Capital</w:t>
            </w:r>
          </w:p>
        </w:tc>
      </w:tr>
      <w:tr w:rsidR="00000000" w14:paraId="1C6ABCAC"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B6CD15" w14:textId="77777777" w:rsidR="00000000" w:rsidRDefault="00E322BE">
            <w:pPr>
              <w:pStyle w:val="NormalText"/>
              <w:jc w:val="right"/>
            </w:pPr>
            <w:r>
              <w:t>Apr.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656D3" w14:textId="77777777" w:rsidR="00000000" w:rsidRDefault="00E322BE">
            <w:pPr>
              <w:pStyle w:val="NormalText"/>
              <w:jc w:val="right"/>
            </w:pPr>
            <w:r>
              <w:t>10,000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9DBF54"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C2022F"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DAAAE7" w14:textId="77777777" w:rsidR="00000000" w:rsidRDefault="00E322BE">
            <w:pPr>
              <w:pStyle w:val="NormalText"/>
              <w:jc w:val="right"/>
            </w:pPr>
            <w:r>
              <w:t>25,000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DB33FD"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66431B"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29469E"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6CCC7" w14:textId="77777777" w:rsidR="00000000" w:rsidRDefault="00E322BE">
            <w:pPr>
              <w:pStyle w:val="NormalText"/>
              <w:jc w:val="right"/>
            </w:pPr>
            <w:r>
              <w:t>35,000</w:t>
            </w:r>
          </w:p>
        </w:tc>
      </w:tr>
      <w:tr w:rsidR="00000000" w14:paraId="14E774D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D4C5CF" w14:textId="77777777" w:rsidR="00000000" w:rsidRDefault="00E322BE">
            <w:pPr>
              <w:pStyle w:val="NormalText"/>
              <w:jc w:val="right"/>
            </w:pPr>
            <w:r>
              <w:t>3</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5804D"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07C53D"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26A901"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2E37CB" w14:textId="77777777" w:rsidR="00000000" w:rsidRDefault="00E322BE">
            <w:pPr>
              <w:pStyle w:val="NormalText"/>
              <w:jc w:val="right"/>
            </w:pPr>
            <w:r>
              <w:t>5,500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F5BEF"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16BCF6" w14:textId="77777777" w:rsidR="00000000" w:rsidRDefault="00E322BE">
            <w:pPr>
              <w:pStyle w:val="NormalText"/>
              <w:jc w:val="center"/>
            </w:pPr>
            <w:r>
              <w:t xml:space="preserve">       5,500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5BFABE"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AF088A" w14:textId="77777777" w:rsidR="00000000" w:rsidRDefault="00E322BE">
            <w:pPr>
              <w:pStyle w:val="NormalText"/>
            </w:pPr>
          </w:p>
        </w:tc>
      </w:tr>
      <w:tr w:rsidR="00000000" w14:paraId="0DBB2C5E"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7A4CBA" w14:textId="77777777" w:rsidR="00000000" w:rsidRDefault="00E322BE">
            <w:pPr>
              <w:pStyle w:val="NormalText"/>
              <w:jc w:val="right"/>
            </w:pPr>
            <w:r>
              <w:t>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DE2F46" w14:textId="77777777" w:rsidR="00000000" w:rsidRDefault="00E322BE">
            <w:pPr>
              <w:pStyle w:val="NormalText"/>
              <w:jc w:val="right"/>
            </w:pPr>
            <w:r>
              <w:t>(400)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C850A4"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CA96F8" w14:textId="77777777" w:rsidR="00000000" w:rsidRDefault="00E322BE">
            <w:pPr>
              <w:pStyle w:val="NormalText"/>
              <w:jc w:val="right"/>
            </w:pPr>
            <w:r>
              <w:t>400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0E7771"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09119B"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F51BD5"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39A0E2"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DDC429" w14:textId="77777777" w:rsidR="00000000" w:rsidRDefault="00E322BE">
            <w:pPr>
              <w:pStyle w:val="NormalText"/>
            </w:pPr>
          </w:p>
        </w:tc>
      </w:tr>
      <w:tr w:rsidR="00000000" w14:paraId="2F27006D"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A1D2F6" w14:textId="77777777" w:rsidR="00000000" w:rsidRDefault="00E322BE">
            <w:pPr>
              <w:pStyle w:val="NormalText"/>
              <w:jc w:val="right"/>
            </w:pPr>
            <w:r>
              <w:t>10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2705C7" w14:textId="77777777" w:rsidR="00000000" w:rsidRDefault="00E322BE">
            <w:pPr>
              <w:pStyle w:val="NormalText"/>
              <w:jc w:val="right"/>
            </w:pPr>
            <w:r>
              <w:t>(4,000)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157809"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AADBD1"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BFC601"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1BEF79" w14:textId="77777777" w:rsidR="00000000" w:rsidRDefault="00E322BE">
            <w:pPr>
              <w:pStyle w:val="NormalText"/>
              <w:jc w:val="right"/>
            </w:pPr>
            <w:r>
              <w:t>15,000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BEF05D"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17FFD8" w14:textId="77777777" w:rsidR="00000000" w:rsidRDefault="00E322BE">
            <w:pPr>
              <w:pStyle w:val="NormalText"/>
              <w:jc w:val="right"/>
            </w:pPr>
            <w:r>
              <w:t>11,000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BED610" w14:textId="77777777" w:rsidR="00000000" w:rsidRDefault="00E322BE">
            <w:pPr>
              <w:pStyle w:val="NormalText"/>
            </w:pPr>
          </w:p>
        </w:tc>
      </w:tr>
      <w:tr w:rsidR="00000000" w14:paraId="66E7DE21"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481C8F" w14:textId="77777777" w:rsidR="00000000" w:rsidRDefault="00E322BE">
            <w:pPr>
              <w:pStyle w:val="NormalText"/>
              <w:jc w:val="right"/>
            </w:pPr>
            <w:r>
              <w:t>14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7C4DF4" w14:textId="77777777" w:rsidR="00000000" w:rsidRDefault="00E322BE">
            <w:pPr>
              <w:pStyle w:val="NormalText"/>
              <w:jc w:val="center"/>
            </w:pPr>
            <w:r>
              <w:t xml:space="preserve">    1,850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C73F5E"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D6B5B0"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051825"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7C4359"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306335"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5AB2BB"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879EE7" w14:textId="77777777" w:rsidR="00000000" w:rsidRDefault="00E322BE">
            <w:pPr>
              <w:pStyle w:val="NormalText"/>
              <w:jc w:val="right"/>
            </w:pPr>
            <w:r>
              <w:t>1,850</w:t>
            </w:r>
          </w:p>
        </w:tc>
      </w:tr>
      <w:tr w:rsidR="00000000" w14:paraId="466D2270"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418C80" w14:textId="77777777" w:rsidR="00000000" w:rsidRDefault="00E322BE">
            <w:pPr>
              <w:pStyle w:val="NormalText"/>
              <w:jc w:val="right"/>
            </w:pPr>
            <w:r>
              <w:t>15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B7F5A6" w14:textId="77777777" w:rsidR="00000000" w:rsidRDefault="00E322BE">
            <w:pPr>
              <w:pStyle w:val="NormalText"/>
              <w:jc w:val="right"/>
            </w:pPr>
            <w:r>
              <w:t>(1,200)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57B167"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3D9CED"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BA0823"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D710F6"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B29CF0"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3B686C"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21CAC7" w14:textId="77777777" w:rsidR="00000000" w:rsidRDefault="00E322BE">
            <w:pPr>
              <w:pStyle w:val="NormalText"/>
              <w:jc w:val="right"/>
            </w:pPr>
            <w:r>
              <w:t>(1,200)</w:t>
            </w:r>
          </w:p>
        </w:tc>
      </w:tr>
      <w:tr w:rsidR="00000000" w14:paraId="75539571"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CEFCF9" w14:textId="77777777" w:rsidR="00000000" w:rsidRDefault="00E322BE">
            <w:pPr>
              <w:pStyle w:val="NormalText"/>
              <w:jc w:val="right"/>
            </w:pPr>
            <w:r>
              <w:t>18</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CBD7F1" w14:textId="77777777" w:rsidR="00000000" w:rsidRDefault="00E322BE">
            <w:pPr>
              <w:pStyle w:val="NormalText"/>
              <w:jc w:val="right"/>
            </w:pPr>
            <w:r>
              <w:t>(2,000)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27F937"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908375"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0FD621"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96736C"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D6E25B" w14:textId="77777777" w:rsidR="00000000" w:rsidRDefault="00E322BE">
            <w:pPr>
              <w:pStyle w:val="NormalText"/>
              <w:jc w:val="right"/>
            </w:pPr>
            <w:r>
              <w:t>(2,000)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69B06"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65E01E" w14:textId="77777777" w:rsidR="00000000" w:rsidRDefault="00E322BE">
            <w:pPr>
              <w:pStyle w:val="NormalText"/>
            </w:pPr>
          </w:p>
        </w:tc>
      </w:tr>
      <w:tr w:rsidR="00000000" w14:paraId="38719B43"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99193F" w14:textId="77777777" w:rsidR="00000000" w:rsidRDefault="00E322BE">
            <w:pPr>
              <w:pStyle w:val="NormalText"/>
              <w:jc w:val="right"/>
            </w:pPr>
            <w:r>
              <w:t>24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6A4FD7"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85CFA9" w14:textId="77777777" w:rsidR="00000000" w:rsidRDefault="00E322BE">
            <w:pPr>
              <w:pStyle w:val="NormalText"/>
              <w:jc w:val="center"/>
            </w:pPr>
            <w:r>
              <w:t xml:space="preserve">  2,500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7C5719"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25FF3F"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BDF152"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DFC409"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7060AB"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3939F8" w14:textId="77777777" w:rsidR="00000000" w:rsidRDefault="00E322BE">
            <w:pPr>
              <w:pStyle w:val="NormalText"/>
              <w:jc w:val="right"/>
            </w:pPr>
            <w:r>
              <w:t>2,500</w:t>
            </w:r>
          </w:p>
        </w:tc>
      </w:tr>
      <w:tr w:rsidR="00000000" w14:paraId="4AF5A0C3"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5E2DB5" w14:textId="77777777" w:rsidR="00000000" w:rsidRDefault="00E322BE">
            <w:pPr>
              <w:pStyle w:val="NormalText"/>
              <w:jc w:val="right"/>
            </w:pPr>
            <w:r>
              <w:t>27</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0C66D3" w14:textId="77777777" w:rsidR="00000000" w:rsidRDefault="00E322BE">
            <w:pPr>
              <w:pStyle w:val="NormalText"/>
              <w:jc w:val="right"/>
            </w:pPr>
            <w:r>
              <w:t>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D1800C" w14:textId="77777777" w:rsidR="00000000" w:rsidRDefault="00E322BE">
            <w:pPr>
              <w:pStyle w:val="NormalText"/>
              <w:jc w:val="right"/>
            </w:pPr>
            <w:r>
              <w:t>(500)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2A2C92"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FC9934"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8E5AA0"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3773FB"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694571"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99D10B" w14:textId="77777777" w:rsidR="00000000" w:rsidRDefault="00E322BE">
            <w:pPr>
              <w:pStyle w:val="NormalText"/>
            </w:pPr>
          </w:p>
        </w:tc>
      </w:tr>
      <w:tr w:rsidR="00000000" w14:paraId="48AC01DE"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2525CA" w14:textId="77777777" w:rsidR="00000000" w:rsidRDefault="00E322BE">
            <w:pPr>
              <w:pStyle w:val="NormalText"/>
              <w:jc w:val="right"/>
            </w:pPr>
            <w: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27A520" w14:textId="77777777" w:rsidR="00000000" w:rsidRDefault="00E322BE">
            <w:pPr>
              <w:pStyle w:val="NormalText"/>
              <w:jc w:val="right"/>
            </w:pPr>
            <w:r>
              <w:t>(900)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F6A84C"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A34620"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C5FD49"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92B42F"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1740AC"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18D8E7" w14:textId="77777777" w:rsidR="00000000" w:rsidRDefault="00E322BE">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460EA2" w14:textId="77777777" w:rsidR="00000000" w:rsidRDefault="00E322BE">
            <w:pPr>
              <w:pStyle w:val="NormalText"/>
              <w:jc w:val="right"/>
            </w:pPr>
            <w:r>
              <w:t>(900)</w:t>
            </w:r>
          </w:p>
        </w:tc>
      </w:tr>
      <w:tr w:rsidR="00000000" w14:paraId="2EE55ED9"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D07127" w14:textId="77777777" w:rsidR="00000000" w:rsidRDefault="00E322BE">
            <w:pPr>
              <w:pStyle w:val="NormalText"/>
              <w:jc w:val="right"/>
            </w:pPr>
            <w:r>
              <w:t>Total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918DEE" w14:textId="77777777" w:rsidR="00000000" w:rsidRDefault="00E322BE">
            <w:pPr>
              <w:pStyle w:val="NormalText"/>
              <w:jc w:val="right"/>
            </w:pPr>
            <w:r>
              <w:t>3,850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FEB61C" w14:textId="77777777" w:rsidR="00000000" w:rsidRDefault="00E322BE">
            <w:pPr>
              <w:pStyle w:val="NormalText"/>
              <w:jc w:val="center"/>
            </w:pPr>
            <w:r>
              <w:t xml:space="preserve">  2,000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9D110F" w14:textId="77777777" w:rsidR="00000000" w:rsidRDefault="00E322BE">
            <w:pPr>
              <w:pStyle w:val="NormalText"/>
              <w:jc w:val="right"/>
            </w:pPr>
            <w:r>
              <w:t>400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A451D3" w14:textId="77777777" w:rsidR="00000000" w:rsidRDefault="00E322BE">
            <w:pPr>
              <w:pStyle w:val="NormalText"/>
              <w:jc w:val="right"/>
            </w:pPr>
            <w:r>
              <w:t>30,500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E402A4" w14:textId="77777777" w:rsidR="00000000" w:rsidRDefault="00E322BE">
            <w:pPr>
              <w:pStyle w:val="NormalText"/>
              <w:jc w:val="right"/>
            </w:pPr>
            <w:r>
              <w:t>15,000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461223" w14:textId="77777777" w:rsidR="00000000" w:rsidRDefault="00E322BE">
            <w:pPr>
              <w:pStyle w:val="NormalText"/>
              <w:jc w:val="center"/>
            </w:pPr>
            <w:r>
              <w:t xml:space="preserve">       3,500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32AA45" w14:textId="77777777" w:rsidR="00000000" w:rsidRDefault="00E322BE">
            <w:pPr>
              <w:pStyle w:val="NormalText"/>
              <w:jc w:val="right"/>
            </w:pPr>
            <w:r>
              <w:t>11,000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BB0616" w14:textId="77777777" w:rsidR="00000000" w:rsidRDefault="00E322BE">
            <w:pPr>
              <w:pStyle w:val="NormalText"/>
              <w:jc w:val="right"/>
            </w:pPr>
            <w:r>
              <w:t>37,250</w:t>
            </w:r>
          </w:p>
        </w:tc>
      </w:tr>
    </w:tbl>
    <w:p w14:paraId="30747131" w14:textId="77777777" w:rsidR="00000000" w:rsidRDefault="00E322BE">
      <w:pPr>
        <w:pStyle w:val="NormalText"/>
      </w:pPr>
    </w:p>
    <w:p w14:paraId="7E272DC7" w14:textId="56E7E890" w:rsidR="00000000" w:rsidRDefault="00192B66">
      <w:pPr>
        <w:pStyle w:val="NormalText"/>
      </w:pPr>
      <w:r>
        <w:t>Diff: 2    Type</w:t>
      </w:r>
      <w:r w:rsidR="00E322BE">
        <w:t>: ES</w:t>
      </w:r>
    </w:p>
    <w:p w14:paraId="40142859" w14:textId="77777777" w:rsidR="00000000" w:rsidRDefault="00E322BE">
      <w:pPr>
        <w:pStyle w:val="NormalText"/>
      </w:pPr>
      <w:r>
        <w:t xml:space="preserve">CPA Competency:  </w:t>
      </w:r>
      <w:r>
        <w:t>1.3.1 Prepares financial statements</w:t>
      </w:r>
    </w:p>
    <w:p w14:paraId="605CBE50" w14:textId="77777777" w:rsidR="00000000" w:rsidRDefault="00E322BE">
      <w:pPr>
        <w:pStyle w:val="NormalText"/>
      </w:pPr>
      <w:r>
        <w:t>Objective:  1-4 Use the accounting equation to analyze business transactions</w:t>
      </w:r>
    </w:p>
    <w:p w14:paraId="60FDF70D" w14:textId="77777777" w:rsidR="00000000" w:rsidRDefault="00E322BE">
      <w:pPr>
        <w:pStyle w:val="NormalText"/>
      </w:pPr>
      <w:r>
        <w:t>Knowledge Taxon.:  Conceptual</w:t>
      </w:r>
    </w:p>
    <w:p w14:paraId="09FB8E75" w14:textId="77777777" w:rsidR="00000000" w:rsidRDefault="00E322BE">
      <w:pPr>
        <w:pStyle w:val="NormalText"/>
      </w:pPr>
      <w:r>
        <w:t>Cognitive Taxon.:  Understand</w:t>
      </w:r>
    </w:p>
    <w:p w14:paraId="1294E517" w14:textId="77777777" w:rsidR="00000000" w:rsidRDefault="00E322BE">
      <w:pPr>
        <w:pStyle w:val="NormalText"/>
      </w:pPr>
    </w:p>
    <w:p w14:paraId="59416826" w14:textId="77777777" w:rsidR="00EC62EB" w:rsidRDefault="00EC62EB">
      <w:pPr>
        <w:rPr>
          <w:rFonts w:ascii="Palatino Linotype" w:hAnsi="Palatino Linotype" w:cs="Palatino Linotype"/>
          <w:color w:val="000000"/>
          <w:sz w:val="20"/>
          <w:szCs w:val="20"/>
        </w:rPr>
      </w:pPr>
      <w:r>
        <w:br w:type="page"/>
      </w:r>
    </w:p>
    <w:p w14:paraId="75255AE0" w14:textId="7186BE5A" w:rsidR="00000000" w:rsidRDefault="00E322BE">
      <w:pPr>
        <w:pStyle w:val="NormalText"/>
      </w:pPr>
      <w:r>
        <w:lastRenderedPageBreak/>
        <w:t>99) Following is a list of events for Sterling Moving for the month of January. Sh</w:t>
      </w:r>
      <w:r>
        <w:t>ow the effects in dollars of these events on the accounting equation by completing the table below.</w:t>
      </w:r>
    </w:p>
    <w:p w14:paraId="351C3411" w14:textId="77777777" w:rsidR="00000000" w:rsidRDefault="00E322BE">
      <w:pPr>
        <w:pStyle w:val="NormalText"/>
      </w:pPr>
    </w:p>
    <w:p w14:paraId="16065136" w14:textId="77777777" w:rsidR="00000000" w:rsidRDefault="00E322BE">
      <w:pPr>
        <w:pStyle w:val="NormalText"/>
        <w:tabs>
          <w:tab w:val="right" w:pos="540"/>
          <w:tab w:val="left" w:pos="740"/>
        </w:tabs>
      </w:pPr>
      <w:r>
        <w:t>Jan.</w:t>
      </w:r>
      <w:r>
        <w:tab/>
        <w:t>1</w:t>
      </w:r>
      <w:r>
        <w:tab/>
        <w:t>Owner invested $30,000 cash into the business.</w:t>
      </w:r>
    </w:p>
    <w:p w14:paraId="0B6640B7" w14:textId="77777777" w:rsidR="00000000" w:rsidRDefault="00E322BE">
      <w:pPr>
        <w:pStyle w:val="NormalText"/>
        <w:tabs>
          <w:tab w:val="right" w:pos="540"/>
          <w:tab w:val="left" w:pos="740"/>
        </w:tabs>
      </w:pPr>
      <w:r>
        <w:tab/>
        <w:t>3</w:t>
      </w:r>
      <w:r>
        <w:tab/>
        <w:t>Purchased $1,500 of equipment with cash.</w:t>
      </w:r>
    </w:p>
    <w:p w14:paraId="6CCD5384" w14:textId="77777777" w:rsidR="00000000" w:rsidRDefault="00E322BE">
      <w:pPr>
        <w:pStyle w:val="NormalText"/>
        <w:tabs>
          <w:tab w:val="right" w:pos="540"/>
          <w:tab w:val="left" w:pos="740"/>
        </w:tabs>
      </w:pPr>
      <w:r>
        <w:tab/>
        <w:t>5</w:t>
      </w:r>
      <w:r>
        <w:tab/>
        <w:t>Purchased $400 of supplies on account.</w:t>
      </w:r>
    </w:p>
    <w:p w14:paraId="1C09E125" w14:textId="77777777" w:rsidR="00000000" w:rsidRDefault="00E322BE">
      <w:pPr>
        <w:pStyle w:val="NormalText"/>
        <w:tabs>
          <w:tab w:val="right" w:pos="540"/>
          <w:tab w:val="left" w:pos="740"/>
        </w:tabs>
      </w:pPr>
      <w:r>
        <w:tab/>
        <w:t>12</w:t>
      </w:r>
      <w:r>
        <w:tab/>
        <w:t>Bought a ca</w:t>
      </w:r>
      <w:r>
        <w:t>r, paying $2,000 in cash and signing a note</w:t>
      </w:r>
    </w:p>
    <w:p w14:paraId="420F1B63" w14:textId="77777777" w:rsidR="00000000" w:rsidRDefault="00E322BE">
      <w:pPr>
        <w:pStyle w:val="NormalText"/>
        <w:tabs>
          <w:tab w:val="left" w:pos="740"/>
        </w:tabs>
      </w:pPr>
      <w:r>
        <w:tab/>
        <w:t>for $10,000.</w:t>
      </w:r>
    </w:p>
    <w:p w14:paraId="589A81BA" w14:textId="77777777" w:rsidR="00000000" w:rsidRDefault="00E322BE">
      <w:pPr>
        <w:pStyle w:val="NormalText"/>
        <w:tabs>
          <w:tab w:val="right" w:pos="540"/>
          <w:tab w:val="left" w:pos="740"/>
        </w:tabs>
      </w:pPr>
      <w:r>
        <w:tab/>
        <w:t>14</w:t>
      </w:r>
      <w:r>
        <w:tab/>
        <w:t>Performed services for a customer for $1,000 on account.</w:t>
      </w:r>
    </w:p>
    <w:p w14:paraId="3A6F9177" w14:textId="77777777" w:rsidR="00000000" w:rsidRDefault="00E322BE">
      <w:pPr>
        <w:pStyle w:val="NormalText"/>
        <w:tabs>
          <w:tab w:val="right" w:pos="540"/>
          <w:tab w:val="left" w:pos="740"/>
        </w:tabs>
      </w:pPr>
      <w:r>
        <w:tab/>
        <w:t>15</w:t>
      </w:r>
      <w:r>
        <w:tab/>
        <w:t xml:space="preserve">Paid employee wages of $600. </w:t>
      </w:r>
    </w:p>
    <w:p w14:paraId="652C545A" w14:textId="77777777" w:rsidR="00000000" w:rsidRDefault="00E322BE">
      <w:pPr>
        <w:pStyle w:val="NormalText"/>
        <w:tabs>
          <w:tab w:val="right" w:pos="540"/>
          <w:tab w:val="left" w:pos="740"/>
        </w:tabs>
      </w:pPr>
      <w:r>
        <w:tab/>
        <w:t>18</w:t>
      </w:r>
      <w:r>
        <w:tab/>
        <w:t>Paid $2,000 on the note payable for the car purchased on Jan. 12.</w:t>
      </w:r>
      <w:r>
        <w:tab/>
      </w:r>
    </w:p>
    <w:p w14:paraId="70ACDD87" w14:textId="77777777" w:rsidR="00000000" w:rsidRDefault="00E322BE">
      <w:pPr>
        <w:pStyle w:val="NormalText"/>
        <w:tabs>
          <w:tab w:val="right" w:pos="540"/>
          <w:tab w:val="left" w:pos="740"/>
        </w:tabs>
      </w:pPr>
      <w:r>
        <w:tab/>
        <w:t>24</w:t>
      </w:r>
      <w:r>
        <w:tab/>
        <w:t>Performed services for a cus</w:t>
      </w:r>
      <w:r>
        <w:t>tomer for cash, $2,500.</w:t>
      </w:r>
    </w:p>
    <w:p w14:paraId="32BB8645" w14:textId="77777777" w:rsidR="00000000" w:rsidRDefault="00E322BE">
      <w:pPr>
        <w:pStyle w:val="NormalText"/>
        <w:tabs>
          <w:tab w:val="right" w:pos="540"/>
          <w:tab w:val="left" w:pos="740"/>
        </w:tabs>
      </w:pPr>
      <w:r>
        <w:tab/>
        <w:t>27</w:t>
      </w:r>
      <w:r>
        <w:tab/>
        <w:t>Collected $500 from the customer of Jan. 14.</w:t>
      </w:r>
    </w:p>
    <w:p w14:paraId="5F1AD337" w14:textId="77777777" w:rsidR="00000000" w:rsidRDefault="00E322BE">
      <w:pPr>
        <w:pStyle w:val="NormalText"/>
        <w:tabs>
          <w:tab w:val="right" w:pos="540"/>
          <w:tab w:val="left" w:pos="740"/>
        </w:tabs>
      </w:pPr>
      <w:r>
        <w:tab/>
        <w:t>30</w:t>
      </w:r>
      <w:r>
        <w:tab/>
        <w:t>Owner withdrew $400 cash for personal use.</w:t>
      </w:r>
    </w:p>
    <w:p w14:paraId="2325D021" w14:textId="77777777" w:rsidR="00000000" w:rsidRDefault="00E322BE">
      <w:pPr>
        <w:pStyle w:val="NormalText"/>
        <w:tabs>
          <w:tab w:val="right" w:pos="540"/>
          <w:tab w:val="left" w:pos="740"/>
        </w:tabs>
      </w:pPr>
    </w:p>
    <w:tbl>
      <w:tblPr>
        <w:tblW w:w="0" w:type="auto"/>
        <w:tblInd w:w="6" w:type="dxa"/>
        <w:tblLayout w:type="fixed"/>
        <w:tblCellMar>
          <w:left w:w="0" w:type="dxa"/>
          <w:right w:w="0" w:type="dxa"/>
        </w:tblCellMar>
        <w:tblLook w:val="0000" w:firstRow="0" w:lastRow="0" w:firstColumn="0" w:lastColumn="0" w:noHBand="0" w:noVBand="0"/>
      </w:tblPr>
      <w:tblGrid>
        <w:gridCol w:w="720"/>
        <w:gridCol w:w="880"/>
        <w:gridCol w:w="880"/>
        <w:gridCol w:w="880"/>
        <w:gridCol w:w="880"/>
        <w:gridCol w:w="880"/>
        <w:gridCol w:w="880"/>
        <w:gridCol w:w="880"/>
        <w:gridCol w:w="880"/>
      </w:tblGrid>
      <w:tr w:rsidR="00000000" w14:paraId="6F325CF5"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AE5215" w14:textId="77777777" w:rsidR="00000000" w:rsidRDefault="00E322BE">
            <w:pPr>
              <w:pStyle w:val="NormalText"/>
              <w:jc w:val="center"/>
            </w:pPr>
            <w:r>
              <w:rPr>
                <w:b/>
                <w:bCs/>
              </w:rPr>
              <w:t>Date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FF680" w14:textId="77777777" w:rsidR="00000000" w:rsidRDefault="00E322BE">
            <w:pPr>
              <w:pStyle w:val="NormalText"/>
              <w:jc w:val="center"/>
            </w:pPr>
            <w:r>
              <w:rPr>
                <w:b/>
                <w:bCs/>
              </w:rPr>
              <w:t>Cash</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F0648B" w14:textId="77777777" w:rsidR="00000000" w:rsidRDefault="00E322BE">
            <w:pPr>
              <w:pStyle w:val="NormalText"/>
              <w:jc w:val="center"/>
            </w:pPr>
            <w:r>
              <w:rPr>
                <w:b/>
                <w:bCs/>
              </w:rPr>
              <w:t>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4DEC61" w14:textId="77777777" w:rsidR="00000000" w:rsidRDefault="00E322BE">
            <w:pPr>
              <w:pStyle w:val="NormalText"/>
              <w:jc w:val="center"/>
            </w:pPr>
            <w:r>
              <w:rPr>
                <w:b/>
                <w:bCs/>
              </w:rPr>
              <w:t>Supp.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7234CE" w14:textId="77777777" w:rsidR="00000000" w:rsidRDefault="00E322BE">
            <w:pPr>
              <w:pStyle w:val="NormalText"/>
              <w:jc w:val="center"/>
            </w:pPr>
            <w:r>
              <w:rPr>
                <w:b/>
                <w:bCs/>
              </w:rPr>
              <w:t>Equip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60AE82" w14:textId="77777777" w:rsidR="00000000" w:rsidRDefault="00E322BE">
            <w:pPr>
              <w:pStyle w:val="NormalText"/>
              <w:jc w:val="center"/>
            </w:pPr>
            <w:r>
              <w:rPr>
                <w:b/>
                <w:bCs/>
              </w:rPr>
              <w:t>Car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138BD1" w14:textId="77777777" w:rsidR="00000000" w:rsidRDefault="00E322BE">
            <w:pPr>
              <w:pStyle w:val="NormalText"/>
              <w:jc w:val="center"/>
            </w:pPr>
            <w:r>
              <w:rPr>
                <w:b/>
                <w:bCs/>
              </w:rPr>
              <w:t>A/P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E79B8F" w14:textId="77777777" w:rsidR="00000000" w:rsidRDefault="00E322BE">
            <w:pPr>
              <w:pStyle w:val="NormalText"/>
              <w:jc w:val="center"/>
            </w:pPr>
            <w:r>
              <w:rPr>
                <w:b/>
                <w:bCs/>
              </w:rPr>
              <w:t>N/P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476D21" w14:textId="77777777" w:rsidR="00000000" w:rsidRDefault="00E322BE">
            <w:pPr>
              <w:pStyle w:val="NormalText"/>
              <w:jc w:val="center"/>
              <w:rPr>
                <w:b/>
                <w:bCs/>
              </w:rPr>
            </w:pPr>
            <w:r>
              <w:rPr>
                <w:b/>
                <w:bCs/>
              </w:rPr>
              <w:t>Capital</w:t>
            </w:r>
          </w:p>
        </w:tc>
      </w:tr>
      <w:tr w:rsidR="00000000" w14:paraId="05A7C2F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251843" w14:textId="77777777" w:rsidR="00000000" w:rsidRDefault="00E322BE">
            <w:pPr>
              <w:pStyle w:val="NormalText"/>
              <w:jc w:val="right"/>
            </w:pPr>
            <w:r>
              <w:t>Jan.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20CCE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60CE6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DADFD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CB260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7FE23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155C6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87874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5DAC4C" w14:textId="77777777" w:rsidR="00000000" w:rsidRDefault="00E322BE">
            <w:pPr>
              <w:pStyle w:val="NormalText"/>
            </w:pPr>
          </w:p>
        </w:tc>
      </w:tr>
      <w:tr w:rsidR="00000000" w14:paraId="13E205E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EF5207" w14:textId="77777777" w:rsidR="00000000" w:rsidRDefault="00E322BE">
            <w:pPr>
              <w:pStyle w:val="NormalText"/>
              <w:jc w:val="right"/>
            </w:pPr>
            <w:r>
              <w:t>3</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2A974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FA7C9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8AD28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BB297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3251F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7FFA5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B4256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0B26F3" w14:textId="77777777" w:rsidR="00000000" w:rsidRDefault="00E322BE">
            <w:pPr>
              <w:pStyle w:val="NormalText"/>
            </w:pPr>
          </w:p>
        </w:tc>
      </w:tr>
      <w:tr w:rsidR="00000000" w14:paraId="59AD8724"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094FA6" w14:textId="77777777" w:rsidR="00000000" w:rsidRDefault="00E322BE">
            <w:pPr>
              <w:pStyle w:val="NormalText"/>
              <w:jc w:val="right"/>
            </w:pPr>
            <w:r>
              <w:t>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41804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E1F52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860A0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3C290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FED40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17D16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C9284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9CBD5" w14:textId="77777777" w:rsidR="00000000" w:rsidRDefault="00E322BE">
            <w:pPr>
              <w:pStyle w:val="NormalText"/>
            </w:pPr>
          </w:p>
        </w:tc>
      </w:tr>
      <w:tr w:rsidR="00000000" w14:paraId="49A8A6EF"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2644F8" w14:textId="77777777" w:rsidR="00000000" w:rsidRDefault="00E322BE">
            <w:pPr>
              <w:pStyle w:val="NormalText"/>
              <w:jc w:val="right"/>
            </w:pPr>
            <w:r>
              <w:t>12</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30D69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A4C89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B097D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BCAE3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73B7B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5CA60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592DD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402A6E" w14:textId="77777777" w:rsidR="00000000" w:rsidRDefault="00E322BE">
            <w:pPr>
              <w:pStyle w:val="NormalText"/>
            </w:pPr>
          </w:p>
        </w:tc>
      </w:tr>
      <w:tr w:rsidR="00000000" w14:paraId="361D6029"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190B05" w14:textId="77777777" w:rsidR="00000000" w:rsidRDefault="00E322BE">
            <w:pPr>
              <w:pStyle w:val="NormalText"/>
              <w:jc w:val="right"/>
            </w:pPr>
            <w:r>
              <w:t>14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C8A3B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3EA39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15A89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F1D4E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810A7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7B56B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B9878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9083CF" w14:textId="77777777" w:rsidR="00000000" w:rsidRDefault="00E322BE">
            <w:pPr>
              <w:pStyle w:val="NormalText"/>
            </w:pPr>
          </w:p>
        </w:tc>
      </w:tr>
      <w:tr w:rsidR="00000000" w14:paraId="0B22AD26"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FED512" w14:textId="77777777" w:rsidR="00000000" w:rsidRDefault="00E322BE">
            <w:pPr>
              <w:pStyle w:val="NormalText"/>
              <w:jc w:val="right"/>
            </w:pPr>
            <w:r>
              <w:t>15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40D4A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2ADE9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AA0B1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79439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22821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E6B4A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AE53B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CFACBE" w14:textId="77777777" w:rsidR="00000000" w:rsidRDefault="00E322BE">
            <w:pPr>
              <w:pStyle w:val="NormalText"/>
            </w:pPr>
          </w:p>
        </w:tc>
      </w:tr>
      <w:tr w:rsidR="00000000" w14:paraId="5E3B75B7"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594027" w14:textId="77777777" w:rsidR="00000000" w:rsidRDefault="00E322BE">
            <w:pPr>
              <w:pStyle w:val="NormalText"/>
              <w:jc w:val="right"/>
            </w:pPr>
            <w:r>
              <w:t>18</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FEFE9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79F2A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5F881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F427B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A4065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93612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02646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D220A6" w14:textId="77777777" w:rsidR="00000000" w:rsidRDefault="00E322BE">
            <w:pPr>
              <w:pStyle w:val="NormalText"/>
            </w:pPr>
          </w:p>
        </w:tc>
      </w:tr>
      <w:tr w:rsidR="00000000" w14:paraId="56C8C227"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1FDF99" w14:textId="77777777" w:rsidR="00000000" w:rsidRDefault="00E322BE">
            <w:pPr>
              <w:pStyle w:val="NormalText"/>
              <w:jc w:val="right"/>
            </w:pPr>
            <w:r>
              <w:t>24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D1BC9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3B9AD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AFB1E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489A3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50619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BD517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EA6FF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5F946" w14:textId="77777777" w:rsidR="00000000" w:rsidRDefault="00E322BE">
            <w:pPr>
              <w:pStyle w:val="NormalText"/>
            </w:pPr>
          </w:p>
        </w:tc>
      </w:tr>
      <w:tr w:rsidR="00000000" w14:paraId="14E7FC2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CD3632" w14:textId="77777777" w:rsidR="00000000" w:rsidRDefault="00E322BE">
            <w:pPr>
              <w:pStyle w:val="NormalText"/>
              <w:jc w:val="right"/>
            </w:pPr>
            <w:r>
              <w:t>27</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A508C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4FD5B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C702F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C9484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E7568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FB83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79CAE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6AB67F" w14:textId="77777777" w:rsidR="00000000" w:rsidRDefault="00E322BE">
            <w:pPr>
              <w:pStyle w:val="NormalText"/>
            </w:pPr>
          </w:p>
        </w:tc>
      </w:tr>
      <w:tr w:rsidR="00000000" w14:paraId="060F9B3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C15217" w14:textId="77777777" w:rsidR="00000000" w:rsidRDefault="00E322BE">
            <w:pPr>
              <w:pStyle w:val="NormalText"/>
              <w:jc w:val="right"/>
            </w:pPr>
            <w: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7701B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8A912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EEF80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AF131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7C49A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23300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F6C05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3D4867" w14:textId="77777777" w:rsidR="00000000" w:rsidRDefault="00E322BE">
            <w:pPr>
              <w:pStyle w:val="NormalText"/>
            </w:pPr>
          </w:p>
        </w:tc>
      </w:tr>
      <w:tr w:rsidR="00000000" w14:paraId="28C7714E"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C27A4E" w14:textId="77777777" w:rsidR="00000000" w:rsidRDefault="00E322BE">
            <w:pPr>
              <w:pStyle w:val="NormalText"/>
              <w:jc w:val="right"/>
            </w:pPr>
            <w:r>
              <w:t>Total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DAB65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91DD5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E4C26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03911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E1C96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F7D76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1018C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92B21A" w14:textId="77777777" w:rsidR="00000000" w:rsidRDefault="00E322BE">
            <w:pPr>
              <w:pStyle w:val="NormalText"/>
            </w:pPr>
          </w:p>
        </w:tc>
      </w:tr>
    </w:tbl>
    <w:p w14:paraId="0652795B" w14:textId="77777777" w:rsidR="00000000" w:rsidRDefault="00E322BE">
      <w:pPr>
        <w:pStyle w:val="NormalText"/>
      </w:pPr>
    </w:p>
    <w:p w14:paraId="25065E7E" w14:textId="77777777" w:rsidR="00000000" w:rsidRDefault="00E322BE">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20"/>
        <w:gridCol w:w="880"/>
        <w:gridCol w:w="720"/>
        <w:gridCol w:w="720"/>
        <w:gridCol w:w="880"/>
        <w:gridCol w:w="880"/>
        <w:gridCol w:w="880"/>
        <w:gridCol w:w="880"/>
        <w:gridCol w:w="880"/>
      </w:tblGrid>
      <w:tr w:rsidR="00000000" w14:paraId="12331622"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63D7BA" w14:textId="77777777" w:rsidR="00000000" w:rsidRDefault="00E322BE">
            <w:pPr>
              <w:pStyle w:val="NormalText"/>
              <w:jc w:val="center"/>
            </w:pPr>
            <w:r>
              <w:rPr>
                <w:b/>
                <w:bCs/>
              </w:rPr>
              <w:t>Date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57A6C8" w14:textId="77777777" w:rsidR="00000000" w:rsidRDefault="00E322BE">
            <w:pPr>
              <w:pStyle w:val="NormalText"/>
              <w:jc w:val="center"/>
            </w:pPr>
            <w:r>
              <w:rPr>
                <w:b/>
                <w:bCs/>
              </w:rPr>
              <w:t>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60093" w14:textId="77777777" w:rsidR="00000000" w:rsidRDefault="00E322BE">
            <w:pPr>
              <w:pStyle w:val="NormalText"/>
              <w:jc w:val="center"/>
            </w:pPr>
            <w:r>
              <w:rPr>
                <w:b/>
                <w:bCs/>
              </w:rPr>
              <w:t>A/R</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70FF44" w14:textId="77777777" w:rsidR="00000000" w:rsidRDefault="00E322BE">
            <w:pPr>
              <w:pStyle w:val="NormalText"/>
              <w:jc w:val="center"/>
            </w:pPr>
            <w:r>
              <w:rPr>
                <w:b/>
                <w:bCs/>
              </w:rPr>
              <w:t>Supp.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FDCD62" w14:textId="77777777" w:rsidR="00000000" w:rsidRDefault="00E322BE">
            <w:pPr>
              <w:pStyle w:val="NormalText"/>
              <w:jc w:val="center"/>
            </w:pPr>
            <w:r>
              <w:rPr>
                <w:b/>
                <w:bCs/>
              </w:rPr>
              <w:t>Equip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BD2835" w14:textId="77777777" w:rsidR="00000000" w:rsidRDefault="00E322BE">
            <w:pPr>
              <w:pStyle w:val="NormalText"/>
              <w:jc w:val="center"/>
            </w:pPr>
            <w:r>
              <w:rPr>
                <w:b/>
                <w:bCs/>
              </w:rPr>
              <w:t>Car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BC399E" w14:textId="77777777" w:rsidR="00000000" w:rsidRDefault="00E322BE">
            <w:pPr>
              <w:pStyle w:val="NormalText"/>
              <w:jc w:val="center"/>
            </w:pPr>
            <w:r>
              <w:rPr>
                <w:b/>
                <w:bCs/>
              </w:rPr>
              <w:t>A/P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FB3D5C" w14:textId="77777777" w:rsidR="00000000" w:rsidRDefault="00E322BE">
            <w:pPr>
              <w:pStyle w:val="NormalText"/>
              <w:jc w:val="center"/>
            </w:pPr>
            <w:r>
              <w:rPr>
                <w:b/>
                <w:bCs/>
              </w:rPr>
              <w:t>N/P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6DDFE5" w14:textId="77777777" w:rsidR="00000000" w:rsidRDefault="00E322BE">
            <w:pPr>
              <w:pStyle w:val="NormalText"/>
              <w:jc w:val="center"/>
              <w:rPr>
                <w:b/>
                <w:bCs/>
              </w:rPr>
            </w:pPr>
            <w:r>
              <w:rPr>
                <w:b/>
                <w:bCs/>
              </w:rPr>
              <w:t>Capital</w:t>
            </w:r>
          </w:p>
        </w:tc>
      </w:tr>
      <w:tr w:rsidR="00000000" w14:paraId="5F847D66"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E4C3D5" w14:textId="77777777" w:rsidR="00000000" w:rsidRDefault="00E322BE">
            <w:pPr>
              <w:pStyle w:val="NormalText"/>
              <w:jc w:val="right"/>
            </w:pPr>
            <w:r>
              <w:t>Jan.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39B188" w14:textId="77777777" w:rsidR="00000000" w:rsidRDefault="00E322BE">
            <w:pPr>
              <w:pStyle w:val="NormalText"/>
              <w:jc w:val="center"/>
            </w:pPr>
            <w:r>
              <w:t xml:space="preserve">   30,000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5CAD2F"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6CCAC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ACF56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5090F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D563C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6207F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D932F4" w14:textId="77777777" w:rsidR="00000000" w:rsidRDefault="00E322BE">
            <w:pPr>
              <w:pStyle w:val="NormalText"/>
              <w:jc w:val="right"/>
            </w:pPr>
            <w:r>
              <w:t>30,000</w:t>
            </w:r>
          </w:p>
        </w:tc>
      </w:tr>
      <w:tr w:rsidR="00000000" w14:paraId="1A458952"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CBAC2F" w14:textId="77777777" w:rsidR="00000000" w:rsidRDefault="00E322BE">
            <w:pPr>
              <w:pStyle w:val="NormalText"/>
              <w:jc w:val="right"/>
            </w:pPr>
            <w:r>
              <w:t>3</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998A20" w14:textId="77777777" w:rsidR="00000000" w:rsidRDefault="00E322BE">
            <w:pPr>
              <w:pStyle w:val="NormalText"/>
              <w:jc w:val="right"/>
            </w:pPr>
            <w:r>
              <w:t>(1,500)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54BB9F"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AEC65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FBA996" w14:textId="77777777" w:rsidR="00000000" w:rsidRDefault="00E322BE">
            <w:pPr>
              <w:pStyle w:val="NormalText"/>
              <w:jc w:val="right"/>
            </w:pPr>
            <w: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A598E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E71B8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18B6F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2F9A77" w14:textId="77777777" w:rsidR="00000000" w:rsidRDefault="00E322BE">
            <w:pPr>
              <w:pStyle w:val="NormalText"/>
            </w:pPr>
          </w:p>
        </w:tc>
      </w:tr>
      <w:tr w:rsidR="00000000" w14:paraId="326CDAB4"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B1CA35" w14:textId="77777777" w:rsidR="00000000" w:rsidRDefault="00E322BE">
            <w:pPr>
              <w:pStyle w:val="NormalText"/>
              <w:jc w:val="right"/>
            </w:pPr>
            <w:r>
              <w:t>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A73A2B" w14:textId="77777777" w:rsidR="00000000" w:rsidRDefault="00E322BE">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6F5CDC"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4A4A92" w14:textId="77777777" w:rsidR="00000000" w:rsidRDefault="00E322BE">
            <w:pPr>
              <w:pStyle w:val="NormalText"/>
              <w:jc w:val="right"/>
            </w:pPr>
            <w:r>
              <w:t>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1BBD6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3DBD4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935B14" w14:textId="77777777" w:rsidR="00000000" w:rsidRDefault="00E322BE">
            <w:pPr>
              <w:pStyle w:val="NormalText"/>
              <w:jc w:val="right"/>
            </w:pPr>
            <w:r>
              <w:t>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1A0BF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4B0789" w14:textId="77777777" w:rsidR="00000000" w:rsidRDefault="00E322BE">
            <w:pPr>
              <w:pStyle w:val="NormalText"/>
            </w:pPr>
          </w:p>
        </w:tc>
      </w:tr>
      <w:tr w:rsidR="00000000" w14:paraId="52AD1282"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0EED41" w14:textId="77777777" w:rsidR="00000000" w:rsidRDefault="00E322BE">
            <w:pPr>
              <w:pStyle w:val="NormalText"/>
              <w:jc w:val="right"/>
            </w:pPr>
            <w:r>
              <w:t>12</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B0A37D" w14:textId="77777777" w:rsidR="00000000" w:rsidRDefault="00E322BE">
            <w:pPr>
              <w:pStyle w:val="NormalText"/>
              <w:jc w:val="right"/>
            </w:pPr>
            <w:r>
              <w:t>(2,000)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CDA30"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CB2CF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87FAA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7E874" w14:textId="77777777" w:rsidR="00000000" w:rsidRDefault="00E322BE">
            <w:pPr>
              <w:pStyle w:val="NormalText"/>
              <w:jc w:val="right"/>
            </w:pPr>
            <w:r>
              <w:t>12,000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8D99C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518038" w14:textId="77777777" w:rsidR="00000000" w:rsidRDefault="00E322BE">
            <w:pPr>
              <w:pStyle w:val="NormalText"/>
              <w:jc w:val="center"/>
            </w:pPr>
            <w:r>
              <w:t xml:space="preserve">   10,000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B0DA22" w14:textId="77777777" w:rsidR="00000000" w:rsidRDefault="00E322BE">
            <w:pPr>
              <w:pStyle w:val="NormalText"/>
            </w:pPr>
          </w:p>
        </w:tc>
      </w:tr>
      <w:tr w:rsidR="00000000" w14:paraId="7FC3987B"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ABDBFE" w14:textId="77777777" w:rsidR="00000000" w:rsidRDefault="00E322BE">
            <w:pPr>
              <w:pStyle w:val="NormalText"/>
              <w:jc w:val="right"/>
            </w:pPr>
            <w:r>
              <w:t>14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238626" w14:textId="77777777" w:rsidR="00000000" w:rsidRDefault="00E322BE">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DE48B4" w14:textId="77777777" w:rsidR="00000000" w:rsidRDefault="00E322BE">
            <w:pPr>
              <w:pStyle w:val="NormalText"/>
              <w:jc w:val="center"/>
            </w:pPr>
            <w:r>
              <w:t xml:space="preserve">  1,000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98069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42C47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773C9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5BDA9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DD06F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609867" w14:textId="77777777" w:rsidR="00000000" w:rsidRDefault="00E322BE">
            <w:pPr>
              <w:pStyle w:val="NormalText"/>
              <w:jc w:val="right"/>
            </w:pPr>
            <w:r>
              <w:t>1,000</w:t>
            </w:r>
          </w:p>
        </w:tc>
      </w:tr>
      <w:tr w:rsidR="00000000" w14:paraId="24F80616"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BDAA90" w14:textId="77777777" w:rsidR="00000000" w:rsidRDefault="00E322BE">
            <w:pPr>
              <w:pStyle w:val="NormalText"/>
              <w:jc w:val="right"/>
            </w:pPr>
            <w:r>
              <w:t>15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44FDCD" w14:textId="77777777" w:rsidR="00000000" w:rsidRDefault="00E322BE">
            <w:pPr>
              <w:pStyle w:val="NormalText"/>
              <w:jc w:val="right"/>
            </w:pPr>
            <w:r>
              <w:t>(600)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C970BF"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F72FF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F81C1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5AF79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D88BF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F0FB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8B097E" w14:textId="77777777" w:rsidR="00000000" w:rsidRDefault="00E322BE">
            <w:pPr>
              <w:pStyle w:val="NormalText"/>
              <w:jc w:val="right"/>
            </w:pPr>
            <w:r>
              <w:t>(600)</w:t>
            </w:r>
          </w:p>
        </w:tc>
      </w:tr>
      <w:tr w:rsidR="00000000" w14:paraId="2FE1B3D6"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0E2F44" w14:textId="77777777" w:rsidR="00000000" w:rsidRDefault="00E322BE">
            <w:pPr>
              <w:pStyle w:val="NormalText"/>
              <w:jc w:val="right"/>
            </w:pPr>
            <w:r>
              <w:t>18</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82329" w14:textId="77777777" w:rsidR="00000000" w:rsidRDefault="00E322BE">
            <w:pPr>
              <w:pStyle w:val="NormalText"/>
              <w:jc w:val="right"/>
            </w:pPr>
            <w:r>
              <w:t>(2,000)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A9C579"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0963E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9C66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4CDCB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BD4CE0"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3AFDC6" w14:textId="77777777" w:rsidR="00000000" w:rsidRDefault="00E322BE">
            <w:pPr>
              <w:pStyle w:val="NormalText"/>
              <w:jc w:val="right"/>
            </w:pPr>
            <w:r>
              <w:t>(2,000)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266AF2" w14:textId="77777777" w:rsidR="00000000" w:rsidRDefault="00E322BE">
            <w:pPr>
              <w:pStyle w:val="NormalText"/>
            </w:pPr>
          </w:p>
        </w:tc>
      </w:tr>
      <w:tr w:rsidR="00000000" w14:paraId="3B95BCEC"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BCDE34" w14:textId="77777777" w:rsidR="00000000" w:rsidRDefault="00E322BE">
            <w:pPr>
              <w:pStyle w:val="NormalText"/>
              <w:jc w:val="right"/>
            </w:pPr>
            <w:r>
              <w:t>24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A532FA" w14:textId="77777777" w:rsidR="00000000" w:rsidRDefault="00E322BE">
            <w:pPr>
              <w:pStyle w:val="NormalText"/>
              <w:jc w:val="right"/>
            </w:pPr>
            <w:r>
              <w:t>2,500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A1829B" w14:textId="77777777" w:rsidR="00000000" w:rsidRDefault="00E322BE">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1C34D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23453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2227A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88DC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450B0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C3EE32" w14:textId="77777777" w:rsidR="00000000" w:rsidRDefault="00E322BE">
            <w:pPr>
              <w:pStyle w:val="NormalText"/>
              <w:jc w:val="right"/>
            </w:pPr>
            <w:r>
              <w:t xml:space="preserve"> 2,500</w:t>
            </w:r>
          </w:p>
        </w:tc>
      </w:tr>
      <w:tr w:rsidR="00000000" w14:paraId="4BB9CEEB"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7D6B85" w14:textId="77777777" w:rsidR="00000000" w:rsidRDefault="00E322BE">
            <w:pPr>
              <w:pStyle w:val="NormalText"/>
              <w:jc w:val="right"/>
            </w:pPr>
            <w:r>
              <w:t>27</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92B997" w14:textId="77777777" w:rsidR="00000000" w:rsidRDefault="00E322BE">
            <w:pPr>
              <w:pStyle w:val="NormalText"/>
              <w:jc w:val="right"/>
            </w:pPr>
            <w:r>
              <w:t>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E69B76" w14:textId="77777777" w:rsidR="00000000" w:rsidRDefault="00E322BE">
            <w:pPr>
              <w:pStyle w:val="NormalText"/>
              <w:jc w:val="right"/>
            </w:pPr>
            <w:r>
              <w:t>(500)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E6F44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353B2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2B236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FA174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5B2E1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0436DE" w14:textId="77777777" w:rsidR="00000000" w:rsidRDefault="00E322BE">
            <w:pPr>
              <w:pStyle w:val="NormalText"/>
            </w:pPr>
          </w:p>
        </w:tc>
      </w:tr>
      <w:tr w:rsidR="00000000" w14:paraId="207548EE"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43F945" w14:textId="77777777" w:rsidR="00000000" w:rsidRDefault="00E322BE">
            <w:pPr>
              <w:pStyle w:val="NormalText"/>
              <w:jc w:val="right"/>
            </w:pPr>
            <w: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BE951E" w14:textId="77777777" w:rsidR="00000000" w:rsidRDefault="00E322BE">
            <w:pPr>
              <w:pStyle w:val="NormalText"/>
              <w:jc w:val="right"/>
            </w:pPr>
            <w:r>
              <w:t>(400)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6BA3EC" w14:textId="77777777" w:rsidR="00000000" w:rsidRDefault="00E322BE">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7C70A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FB4B7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8A7A3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80022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DF480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DB987A" w14:textId="77777777" w:rsidR="00000000" w:rsidRDefault="00E322BE">
            <w:pPr>
              <w:pStyle w:val="NormalText"/>
              <w:jc w:val="right"/>
            </w:pPr>
            <w:r>
              <w:t>(400)</w:t>
            </w:r>
          </w:p>
        </w:tc>
      </w:tr>
      <w:tr w:rsidR="00000000" w14:paraId="5D66665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7B8650" w14:textId="77777777" w:rsidR="00000000" w:rsidRDefault="00E322BE">
            <w:pPr>
              <w:pStyle w:val="NormalText"/>
              <w:jc w:val="right"/>
            </w:pPr>
            <w:r>
              <w:t>Total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DC7936" w14:textId="77777777" w:rsidR="00000000" w:rsidRDefault="00E322BE">
            <w:pPr>
              <w:pStyle w:val="NormalText"/>
              <w:jc w:val="right"/>
            </w:pPr>
            <w:r>
              <w:t>26,500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22F7C3" w14:textId="77777777" w:rsidR="00000000" w:rsidRDefault="00E322BE">
            <w:pPr>
              <w:pStyle w:val="NormalText"/>
              <w:jc w:val="right"/>
            </w:pPr>
            <w:r>
              <w:t>500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87EA74" w14:textId="77777777" w:rsidR="00000000" w:rsidRDefault="00E322BE">
            <w:pPr>
              <w:pStyle w:val="NormalText"/>
              <w:jc w:val="right"/>
            </w:pPr>
            <w:r>
              <w:t>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3A2C4C" w14:textId="77777777" w:rsidR="00000000" w:rsidRDefault="00E322BE">
            <w:pPr>
              <w:pStyle w:val="NormalText"/>
              <w:jc w:val="right"/>
            </w:pPr>
            <w: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C2365F" w14:textId="77777777" w:rsidR="00000000" w:rsidRDefault="00E322BE">
            <w:pPr>
              <w:pStyle w:val="NormalText"/>
              <w:jc w:val="right"/>
            </w:pPr>
            <w:r>
              <w:t>12,000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ACE7C0" w14:textId="77777777" w:rsidR="00000000" w:rsidRDefault="00E322BE">
            <w:pPr>
              <w:pStyle w:val="NormalText"/>
              <w:jc w:val="right"/>
            </w:pPr>
            <w:r>
              <w:t>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4399B9" w14:textId="77777777" w:rsidR="00000000" w:rsidRDefault="00E322BE">
            <w:pPr>
              <w:pStyle w:val="NormalText"/>
              <w:jc w:val="right"/>
            </w:pPr>
            <w:r>
              <w:t>8,000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6D3A68" w14:textId="77777777" w:rsidR="00000000" w:rsidRDefault="00E322BE">
            <w:pPr>
              <w:pStyle w:val="NormalText"/>
              <w:jc w:val="right"/>
            </w:pPr>
            <w:r>
              <w:t>32,500</w:t>
            </w:r>
          </w:p>
        </w:tc>
      </w:tr>
    </w:tbl>
    <w:p w14:paraId="3C713182" w14:textId="77777777" w:rsidR="00000000" w:rsidRDefault="00E322BE">
      <w:pPr>
        <w:pStyle w:val="NormalText"/>
      </w:pPr>
    </w:p>
    <w:p w14:paraId="5D852583" w14:textId="1EBB7708" w:rsidR="00000000" w:rsidRDefault="00192B66">
      <w:pPr>
        <w:pStyle w:val="NormalText"/>
      </w:pPr>
      <w:r>
        <w:t>Diff: 2    Type</w:t>
      </w:r>
      <w:r w:rsidR="00E322BE">
        <w:t>: ES</w:t>
      </w:r>
    </w:p>
    <w:p w14:paraId="57FCF1E6" w14:textId="77777777" w:rsidR="00000000" w:rsidRDefault="00E322BE">
      <w:pPr>
        <w:pStyle w:val="NormalText"/>
      </w:pPr>
      <w:r>
        <w:t>CPA Competency:  1.3.1 Prepares financial statements</w:t>
      </w:r>
    </w:p>
    <w:p w14:paraId="1DD8E032" w14:textId="77777777" w:rsidR="00000000" w:rsidRDefault="00E322BE">
      <w:pPr>
        <w:pStyle w:val="NormalText"/>
      </w:pPr>
      <w:r>
        <w:t>Objective:  1-4 U</w:t>
      </w:r>
      <w:r>
        <w:t>se the accounting equation to analyze business transactions</w:t>
      </w:r>
    </w:p>
    <w:p w14:paraId="241D9743" w14:textId="77777777" w:rsidR="00000000" w:rsidRDefault="00E322BE">
      <w:pPr>
        <w:pStyle w:val="NormalText"/>
      </w:pPr>
      <w:r>
        <w:t>Knowledge Taxon.:  Conceptual</w:t>
      </w:r>
    </w:p>
    <w:p w14:paraId="1E40A88E" w14:textId="77777777" w:rsidR="00000000" w:rsidRDefault="00E322BE">
      <w:pPr>
        <w:pStyle w:val="NormalText"/>
      </w:pPr>
      <w:r>
        <w:t>Cognitive Taxon.:  Understand</w:t>
      </w:r>
    </w:p>
    <w:p w14:paraId="318F0071" w14:textId="77777777" w:rsidR="00000000" w:rsidRDefault="00E322BE">
      <w:pPr>
        <w:pStyle w:val="NormalText"/>
      </w:pPr>
    </w:p>
    <w:p w14:paraId="5610B302" w14:textId="77777777" w:rsidR="00000000" w:rsidRDefault="00E322BE">
      <w:pPr>
        <w:pStyle w:val="NormalText"/>
      </w:pPr>
      <w:r>
        <w:t>100) For each of the following events, indicate the amount by which liabilities increased or decreased.</w:t>
      </w:r>
    </w:p>
    <w:p w14:paraId="59B04A43" w14:textId="77777777" w:rsidR="00000000" w:rsidRDefault="00E322BE">
      <w:pPr>
        <w:pStyle w:val="NormalText"/>
      </w:pPr>
    </w:p>
    <w:p w14:paraId="5B1DD3D1" w14:textId="77777777" w:rsidR="00000000" w:rsidRDefault="00E322BE">
      <w:pPr>
        <w:pStyle w:val="NormalText"/>
      </w:pPr>
      <w:r>
        <w:t>a) Owner invested cash of $25,000 and equipment valued at $10,500 into the business.</w:t>
      </w:r>
    </w:p>
    <w:p w14:paraId="2253CCD9" w14:textId="77777777" w:rsidR="00000000" w:rsidRDefault="00E322BE">
      <w:pPr>
        <w:pStyle w:val="NormalText"/>
      </w:pPr>
      <w:r>
        <w:t>b) Purchased $600 of supplies on account.</w:t>
      </w:r>
    </w:p>
    <w:p w14:paraId="03E66518" w14:textId="77777777" w:rsidR="00000000" w:rsidRDefault="00E322BE">
      <w:pPr>
        <w:pStyle w:val="NormalText"/>
      </w:pPr>
      <w:r>
        <w:t>c) Borrowed $10,000 from the bank, issuing a note payable.</w:t>
      </w:r>
    </w:p>
    <w:p w14:paraId="38C10F67" w14:textId="77777777" w:rsidR="00000000" w:rsidRDefault="00E322BE">
      <w:pPr>
        <w:pStyle w:val="NormalText"/>
      </w:pPr>
      <w:r>
        <w:t>d) Performed a service for $1,500 and immediately collected the cash.</w:t>
      </w:r>
    </w:p>
    <w:p w14:paraId="6178B968" w14:textId="77777777" w:rsidR="00000000" w:rsidRDefault="00E322BE">
      <w:pPr>
        <w:pStyle w:val="NormalText"/>
      </w:pPr>
      <w:r>
        <w:t>e) Paid the employee salaries of $1,200 cash.</w:t>
      </w:r>
    </w:p>
    <w:p w14:paraId="6F6DC68F" w14:textId="77777777" w:rsidR="00000000" w:rsidRDefault="00E322BE">
      <w:pPr>
        <w:pStyle w:val="NormalText"/>
      </w:pPr>
      <w:r>
        <w:t>f) Purchased equipment for $550 cash.</w:t>
      </w:r>
    </w:p>
    <w:p w14:paraId="61675ED9" w14:textId="77777777" w:rsidR="00000000" w:rsidRDefault="00E322BE">
      <w:pPr>
        <w:pStyle w:val="NormalText"/>
      </w:pPr>
      <w:r>
        <w:t>g) Received monthly rent bill of $1,300, to be paid in the following period.</w:t>
      </w:r>
    </w:p>
    <w:p w14:paraId="55AE9142" w14:textId="77777777" w:rsidR="00000000" w:rsidRDefault="00E322BE">
      <w:pPr>
        <w:pStyle w:val="NormalText"/>
      </w:pPr>
      <w:r>
        <w:t>h) Performed a service on account for $2,300.</w:t>
      </w:r>
    </w:p>
    <w:p w14:paraId="2756363C" w14:textId="77777777" w:rsidR="00EC62EB" w:rsidRDefault="00E322BE">
      <w:pPr>
        <w:pStyle w:val="NormalText"/>
      </w:pPr>
      <w:r>
        <w:t xml:space="preserve">Answer:  </w:t>
      </w:r>
    </w:p>
    <w:p w14:paraId="2507766E" w14:textId="3D45518C" w:rsidR="00000000" w:rsidRDefault="00E322BE">
      <w:pPr>
        <w:pStyle w:val="NormalText"/>
      </w:pPr>
      <w:r>
        <w:t>a) $0</w:t>
      </w:r>
    </w:p>
    <w:p w14:paraId="2A57318E" w14:textId="77777777" w:rsidR="00000000" w:rsidRDefault="00E322BE">
      <w:pPr>
        <w:pStyle w:val="NormalText"/>
      </w:pPr>
      <w:r>
        <w:t>b) $600 increase</w:t>
      </w:r>
    </w:p>
    <w:p w14:paraId="6E14D506" w14:textId="77777777" w:rsidR="00000000" w:rsidRDefault="00E322BE">
      <w:pPr>
        <w:pStyle w:val="NormalText"/>
      </w:pPr>
      <w:r>
        <w:t>c) $10,000 increa</w:t>
      </w:r>
      <w:r>
        <w:t>se</w:t>
      </w:r>
    </w:p>
    <w:p w14:paraId="303D291D" w14:textId="77777777" w:rsidR="00000000" w:rsidRDefault="00E322BE">
      <w:pPr>
        <w:pStyle w:val="NormalText"/>
      </w:pPr>
      <w:r>
        <w:t>d) $0</w:t>
      </w:r>
    </w:p>
    <w:p w14:paraId="355F0099" w14:textId="77777777" w:rsidR="00000000" w:rsidRDefault="00E322BE">
      <w:pPr>
        <w:pStyle w:val="NormalText"/>
      </w:pPr>
      <w:r>
        <w:t>e) $0</w:t>
      </w:r>
    </w:p>
    <w:p w14:paraId="18A6B6DD" w14:textId="77777777" w:rsidR="00000000" w:rsidRDefault="00E322BE">
      <w:pPr>
        <w:pStyle w:val="NormalText"/>
      </w:pPr>
      <w:r>
        <w:t>f) $0</w:t>
      </w:r>
    </w:p>
    <w:p w14:paraId="4EC2087D" w14:textId="77777777" w:rsidR="00000000" w:rsidRDefault="00E322BE">
      <w:pPr>
        <w:pStyle w:val="NormalText"/>
      </w:pPr>
      <w:r>
        <w:t>g) $1,300 increase</w:t>
      </w:r>
    </w:p>
    <w:p w14:paraId="04CC72D7" w14:textId="77777777" w:rsidR="00000000" w:rsidRDefault="00E322BE">
      <w:pPr>
        <w:pStyle w:val="NormalText"/>
      </w:pPr>
      <w:r>
        <w:t>h) $0</w:t>
      </w:r>
    </w:p>
    <w:p w14:paraId="325E43E6" w14:textId="5079FCB9" w:rsidR="00000000" w:rsidRDefault="00192B66">
      <w:pPr>
        <w:pStyle w:val="NormalText"/>
      </w:pPr>
      <w:r>
        <w:t>Diff: 2    Type</w:t>
      </w:r>
      <w:r w:rsidR="00E322BE">
        <w:t>: ES</w:t>
      </w:r>
    </w:p>
    <w:p w14:paraId="655FA552" w14:textId="77777777" w:rsidR="00000000" w:rsidRDefault="00E322BE">
      <w:pPr>
        <w:pStyle w:val="NormalText"/>
      </w:pPr>
      <w:r>
        <w:t>CPA Competency:  1.3.1 Prepares financial statements</w:t>
      </w:r>
    </w:p>
    <w:p w14:paraId="215621AB" w14:textId="77777777" w:rsidR="00000000" w:rsidRDefault="00E322BE">
      <w:pPr>
        <w:pStyle w:val="NormalText"/>
      </w:pPr>
      <w:r>
        <w:t>Objective:  1-4 Use the accounting equation to analyze business transactions</w:t>
      </w:r>
    </w:p>
    <w:p w14:paraId="00565FA9" w14:textId="77777777" w:rsidR="00000000" w:rsidRDefault="00E322BE">
      <w:pPr>
        <w:pStyle w:val="NormalText"/>
      </w:pPr>
      <w:r>
        <w:t>Knowledge Taxon.:  Conceptual</w:t>
      </w:r>
    </w:p>
    <w:p w14:paraId="0CA09543" w14:textId="77777777" w:rsidR="00000000" w:rsidRDefault="00E322BE">
      <w:pPr>
        <w:pStyle w:val="NormalText"/>
      </w:pPr>
      <w:r>
        <w:t>Cognitive Taxon.:  Understand</w:t>
      </w:r>
    </w:p>
    <w:p w14:paraId="078AEE08" w14:textId="77777777" w:rsidR="00000000" w:rsidRDefault="00E322BE">
      <w:pPr>
        <w:pStyle w:val="NormalText"/>
      </w:pPr>
    </w:p>
    <w:p w14:paraId="53EE3F61" w14:textId="77777777" w:rsidR="00EC62EB" w:rsidRDefault="00EC62EB">
      <w:pPr>
        <w:rPr>
          <w:rFonts w:ascii="Palatino Linotype" w:hAnsi="Palatino Linotype" w:cs="Palatino Linotype"/>
          <w:color w:val="000000"/>
          <w:sz w:val="20"/>
          <w:szCs w:val="20"/>
        </w:rPr>
      </w:pPr>
      <w:r>
        <w:br w:type="page"/>
      </w:r>
    </w:p>
    <w:p w14:paraId="77DA5DB8" w14:textId="101D6D14" w:rsidR="00000000" w:rsidRDefault="00E322BE">
      <w:pPr>
        <w:pStyle w:val="NormalText"/>
      </w:pPr>
      <w:r>
        <w:lastRenderedPageBreak/>
        <w:t>10</w:t>
      </w:r>
      <w:r>
        <w:t>1) For each of the following events, indicate the amount by which assets increased or decreased.</w:t>
      </w:r>
    </w:p>
    <w:p w14:paraId="0F4A4EF7" w14:textId="77777777" w:rsidR="00000000" w:rsidRDefault="00E322BE">
      <w:pPr>
        <w:pStyle w:val="NormalText"/>
      </w:pPr>
    </w:p>
    <w:p w14:paraId="30C414B3" w14:textId="77777777" w:rsidR="00000000" w:rsidRDefault="00E322BE">
      <w:pPr>
        <w:pStyle w:val="NormalText"/>
      </w:pPr>
      <w:r>
        <w:t>a) Owner invested cash of $25,000 and equipment valued at $10,500 into the business.</w:t>
      </w:r>
    </w:p>
    <w:p w14:paraId="6D5AEEFE" w14:textId="77777777" w:rsidR="00000000" w:rsidRDefault="00E322BE">
      <w:pPr>
        <w:pStyle w:val="NormalText"/>
      </w:pPr>
      <w:r>
        <w:t>b) Purchased $600 of supplies on account.</w:t>
      </w:r>
    </w:p>
    <w:p w14:paraId="548F698D" w14:textId="77777777" w:rsidR="00000000" w:rsidRDefault="00E322BE">
      <w:pPr>
        <w:pStyle w:val="NormalText"/>
      </w:pPr>
      <w:r>
        <w:t>c) Borrowed $10,000 from the ba</w:t>
      </w:r>
      <w:r>
        <w:t>nk, issuing a note payable.</w:t>
      </w:r>
    </w:p>
    <w:p w14:paraId="1CD139FD" w14:textId="77777777" w:rsidR="00000000" w:rsidRDefault="00E322BE">
      <w:pPr>
        <w:pStyle w:val="NormalText"/>
      </w:pPr>
      <w:r>
        <w:t>d) Performed a service for $1,500 and immediately collected the cash.</w:t>
      </w:r>
    </w:p>
    <w:p w14:paraId="21AA6ABD" w14:textId="77777777" w:rsidR="00000000" w:rsidRDefault="00E322BE">
      <w:pPr>
        <w:pStyle w:val="NormalText"/>
      </w:pPr>
      <w:r>
        <w:t>e) Paid the employee salaries of $1,200 cash.</w:t>
      </w:r>
    </w:p>
    <w:p w14:paraId="21CDA79C" w14:textId="77777777" w:rsidR="00000000" w:rsidRDefault="00E322BE">
      <w:pPr>
        <w:pStyle w:val="NormalText"/>
      </w:pPr>
      <w:r>
        <w:t>f) Purchased equipment for $550 cash.</w:t>
      </w:r>
    </w:p>
    <w:p w14:paraId="69A3C211" w14:textId="77777777" w:rsidR="00000000" w:rsidRDefault="00E322BE">
      <w:pPr>
        <w:pStyle w:val="NormalText"/>
      </w:pPr>
      <w:r>
        <w:t>g) Received monthly rent bill of $1,300, to be paid in the following month.</w:t>
      </w:r>
    </w:p>
    <w:p w14:paraId="4A59016F" w14:textId="77777777" w:rsidR="00000000" w:rsidRDefault="00E322BE">
      <w:pPr>
        <w:pStyle w:val="NormalText"/>
      </w:pPr>
      <w:r>
        <w:t>h) Performed a service on account for $2,300.</w:t>
      </w:r>
    </w:p>
    <w:p w14:paraId="02870026" w14:textId="77777777" w:rsidR="00EC62EB" w:rsidRDefault="00E322BE">
      <w:pPr>
        <w:pStyle w:val="NormalText"/>
      </w:pPr>
      <w:r>
        <w:t xml:space="preserve">Answer:  </w:t>
      </w:r>
    </w:p>
    <w:p w14:paraId="5398D172" w14:textId="316B757D" w:rsidR="00000000" w:rsidRDefault="00E322BE">
      <w:pPr>
        <w:pStyle w:val="NormalText"/>
      </w:pPr>
      <w:r>
        <w:t>a) $35,500 increase</w:t>
      </w:r>
    </w:p>
    <w:p w14:paraId="28A7DF41" w14:textId="77777777" w:rsidR="00000000" w:rsidRDefault="00E322BE">
      <w:pPr>
        <w:pStyle w:val="NormalText"/>
      </w:pPr>
      <w:r>
        <w:t>b) $600 increase</w:t>
      </w:r>
    </w:p>
    <w:p w14:paraId="4B2C761D" w14:textId="77777777" w:rsidR="00000000" w:rsidRDefault="00E322BE">
      <w:pPr>
        <w:pStyle w:val="NormalText"/>
      </w:pPr>
      <w:r>
        <w:t>c) $10,000 increase</w:t>
      </w:r>
    </w:p>
    <w:p w14:paraId="03BC048A" w14:textId="77777777" w:rsidR="00000000" w:rsidRDefault="00E322BE">
      <w:pPr>
        <w:pStyle w:val="NormalText"/>
      </w:pPr>
      <w:r>
        <w:t>d) $1,500 increase</w:t>
      </w:r>
    </w:p>
    <w:p w14:paraId="5F06D8FB" w14:textId="77777777" w:rsidR="00000000" w:rsidRDefault="00E322BE">
      <w:pPr>
        <w:pStyle w:val="NormalText"/>
      </w:pPr>
      <w:r>
        <w:t>e) $1,200 decrease</w:t>
      </w:r>
    </w:p>
    <w:p w14:paraId="24BEED87" w14:textId="77777777" w:rsidR="00000000" w:rsidRDefault="00E322BE">
      <w:pPr>
        <w:pStyle w:val="NormalText"/>
      </w:pPr>
      <w:r>
        <w:t>f) $0</w:t>
      </w:r>
    </w:p>
    <w:p w14:paraId="4BAB0D70" w14:textId="77777777" w:rsidR="00000000" w:rsidRDefault="00E322BE">
      <w:pPr>
        <w:pStyle w:val="NormalText"/>
      </w:pPr>
      <w:r>
        <w:t>g) $0</w:t>
      </w:r>
    </w:p>
    <w:p w14:paraId="7C2F60C5" w14:textId="77777777" w:rsidR="00000000" w:rsidRDefault="00E322BE">
      <w:pPr>
        <w:pStyle w:val="NormalText"/>
      </w:pPr>
      <w:r>
        <w:t>h) $2,300 increase</w:t>
      </w:r>
    </w:p>
    <w:p w14:paraId="40A052AA" w14:textId="3FB634F3" w:rsidR="00000000" w:rsidRDefault="00192B66">
      <w:pPr>
        <w:pStyle w:val="NormalText"/>
      </w:pPr>
      <w:r>
        <w:t>Diff: 2    Type</w:t>
      </w:r>
      <w:r w:rsidR="00E322BE">
        <w:t>: ES</w:t>
      </w:r>
    </w:p>
    <w:p w14:paraId="61900937" w14:textId="77777777" w:rsidR="00000000" w:rsidRDefault="00E322BE">
      <w:pPr>
        <w:pStyle w:val="NormalText"/>
      </w:pPr>
      <w:r>
        <w:t>CPA Competency:  1.3.1 Prepares financial statements</w:t>
      </w:r>
    </w:p>
    <w:p w14:paraId="6DBE6B6E" w14:textId="77777777" w:rsidR="00000000" w:rsidRDefault="00E322BE">
      <w:pPr>
        <w:pStyle w:val="NormalText"/>
      </w:pPr>
      <w:r>
        <w:t>Objective:  1-4 Use the accounting equation to analyze business transactions</w:t>
      </w:r>
    </w:p>
    <w:p w14:paraId="3D2C3CBE" w14:textId="77777777" w:rsidR="00000000" w:rsidRDefault="00E322BE">
      <w:pPr>
        <w:pStyle w:val="NormalText"/>
      </w:pPr>
      <w:r>
        <w:t>Knowledge Taxon.:  Conceptual</w:t>
      </w:r>
    </w:p>
    <w:p w14:paraId="65232082" w14:textId="77777777" w:rsidR="00000000" w:rsidRDefault="00E322BE">
      <w:pPr>
        <w:pStyle w:val="NormalText"/>
      </w:pPr>
      <w:r>
        <w:t>Cognitive Taxon.:  Understand</w:t>
      </w:r>
    </w:p>
    <w:p w14:paraId="0FA3131D" w14:textId="77777777" w:rsidR="00000000" w:rsidRDefault="00E322BE">
      <w:pPr>
        <w:pStyle w:val="NormalText"/>
      </w:pPr>
    </w:p>
    <w:p w14:paraId="52AB8364" w14:textId="77777777" w:rsidR="00EC62EB" w:rsidRDefault="00EC62EB">
      <w:pPr>
        <w:rPr>
          <w:rFonts w:ascii="Palatino Linotype" w:hAnsi="Palatino Linotype" w:cs="Palatino Linotype"/>
          <w:color w:val="000000"/>
          <w:sz w:val="20"/>
          <w:szCs w:val="20"/>
        </w:rPr>
      </w:pPr>
      <w:r>
        <w:br w:type="page"/>
      </w:r>
    </w:p>
    <w:p w14:paraId="7E210AFC" w14:textId="76025609" w:rsidR="00000000" w:rsidRDefault="00E322BE">
      <w:pPr>
        <w:pStyle w:val="NormalText"/>
      </w:pPr>
      <w:r>
        <w:lastRenderedPageBreak/>
        <w:t>102) For each of the following events, indicate</w:t>
      </w:r>
      <w:r>
        <w:t xml:space="preserve"> the amount by which owner's equity increased or decreased.</w:t>
      </w:r>
    </w:p>
    <w:p w14:paraId="54AF6260" w14:textId="77777777" w:rsidR="00000000" w:rsidRDefault="00E322BE">
      <w:pPr>
        <w:pStyle w:val="NormalText"/>
      </w:pPr>
    </w:p>
    <w:p w14:paraId="675DEE64" w14:textId="77777777" w:rsidR="00000000" w:rsidRDefault="00E322BE">
      <w:pPr>
        <w:pStyle w:val="NormalText"/>
      </w:pPr>
      <w:r>
        <w:t>a) Owner invested cash of $25,000 and equipment valued at $10,500 into the business.</w:t>
      </w:r>
    </w:p>
    <w:p w14:paraId="198F534A" w14:textId="77777777" w:rsidR="00000000" w:rsidRDefault="00E322BE">
      <w:pPr>
        <w:pStyle w:val="NormalText"/>
      </w:pPr>
      <w:r>
        <w:t>b) Purchased $600 of supplies on account.</w:t>
      </w:r>
    </w:p>
    <w:p w14:paraId="2A7AF302" w14:textId="77777777" w:rsidR="00000000" w:rsidRDefault="00E322BE">
      <w:pPr>
        <w:pStyle w:val="NormalText"/>
      </w:pPr>
      <w:r>
        <w:t>c) Borrowed $10,000 from the bank, issuing a note payable.</w:t>
      </w:r>
    </w:p>
    <w:p w14:paraId="49C96540" w14:textId="77777777" w:rsidR="00000000" w:rsidRDefault="00E322BE">
      <w:pPr>
        <w:pStyle w:val="NormalText"/>
      </w:pPr>
      <w:r>
        <w:t>d) Perfor</w:t>
      </w:r>
      <w:r>
        <w:t>med a service for $1,500 and immediately collected the cash.</w:t>
      </w:r>
    </w:p>
    <w:p w14:paraId="4E3E13B4" w14:textId="77777777" w:rsidR="00000000" w:rsidRDefault="00E322BE">
      <w:pPr>
        <w:pStyle w:val="NormalText"/>
      </w:pPr>
      <w:r>
        <w:t>e) Paid the employee salaries of $1,200 cash.</w:t>
      </w:r>
    </w:p>
    <w:p w14:paraId="3E86B6DC" w14:textId="77777777" w:rsidR="00000000" w:rsidRDefault="00E322BE">
      <w:pPr>
        <w:pStyle w:val="NormalText"/>
      </w:pPr>
      <w:r>
        <w:t>f) Purchased equipment for $550 cash.</w:t>
      </w:r>
    </w:p>
    <w:p w14:paraId="5121E0ED" w14:textId="77777777" w:rsidR="00000000" w:rsidRDefault="00E322BE">
      <w:pPr>
        <w:pStyle w:val="NormalText"/>
      </w:pPr>
      <w:r>
        <w:t>g) Received monthly rent bill of $1,300, to be paid in the following month.</w:t>
      </w:r>
    </w:p>
    <w:p w14:paraId="1BBEB71F" w14:textId="77777777" w:rsidR="00000000" w:rsidRDefault="00E322BE">
      <w:pPr>
        <w:pStyle w:val="NormalText"/>
      </w:pPr>
      <w:r>
        <w:t>h) Performed a service on account f</w:t>
      </w:r>
      <w:r>
        <w:t>or $2,300.</w:t>
      </w:r>
    </w:p>
    <w:p w14:paraId="5BF5D50D" w14:textId="77777777" w:rsidR="00EC62EB" w:rsidRDefault="00E322BE">
      <w:pPr>
        <w:pStyle w:val="NormalText"/>
      </w:pPr>
      <w:r>
        <w:t xml:space="preserve">Answer:  </w:t>
      </w:r>
    </w:p>
    <w:p w14:paraId="7E83DDA0" w14:textId="18DC715E" w:rsidR="00000000" w:rsidRDefault="00E322BE">
      <w:pPr>
        <w:pStyle w:val="NormalText"/>
      </w:pPr>
      <w:r>
        <w:t>a) $35,500 increase</w:t>
      </w:r>
    </w:p>
    <w:p w14:paraId="23DA3A43" w14:textId="77777777" w:rsidR="00000000" w:rsidRDefault="00E322BE">
      <w:pPr>
        <w:pStyle w:val="NormalText"/>
      </w:pPr>
      <w:r>
        <w:t>b) $0</w:t>
      </w:r>
    </w:p>
    <w:p w14:paraId="05F9EEFD" w14:textId="77777777" w:rsidR="00000000" w:rsidRDefault="00E322BE">
      <w:pPr>
        <w:pStyle w:val="NormalText"/>
      </w:pPr>
      <w:r>
        <w:t>c) $0</w:t>
      </w:r>
    </w:p>
    <w:p w14:paraId="605220CC" w14:textId="77777777" w:rsidR="00000000" w:rsidRDefault="00E322BE">
      <w:pPr>
        <w:pStyle w:val="NormalText"/>
      </w:pPr>
      <w:r>
        <w:t>d) $1,500 increase</w:t>
      </w:r>
    </w:p>
    <w:p w14:paraId="49C1177D" w14:textId="77777777" w:rsidR="00000000" w:rsidRDefault="00E322BE">
      <w:pPr>
        <w:pStyle w:val="NormalText"/>
      </w:pPr>
      <w:r>
        <w:t>e) $1,200 decrease</w:t>
      </w:r>
    </w:p>
    <w:p w14:paraId="0FAEE709" w14:textId="77777777" w:rsidR="00000000" w:rsidRDefault="00E322BE">
      <w:pPr>
        <w:pStyle w:val="NormalText"/>
      </w:pPr>
      <w:r>
        <w:t>f) $0</w:t>
      </w:r>
    </w:p>
    <w:p w14:paraId="43E208D4" w14:textId="77777777" w:rsidR="00000000" w:rsidRDefault="00E322BE">
      <w:pPr>
        <w:pStyle w:val="NormalText"/>
      </w:pPr>
      <w:r>
        <w:t>g) $1,300 decrease</w:t>
      </w:r>
    </w:p>
    <w:p w14:paraId="51798E92" w14:textId="77777777" w:rsidR="00000000" w:rsidRDefault="00E322BE">
      <w:pPr>
        <w:pStyle w:val="NormalText"/>
      </w:pPr>
      <w:r>
        <w:t>h) $2,300 increase</w:t>
      </w:r>
    </w:p>
    <w:p w14:paraId="3F5F63E9" w14:textId="1FCFF79C" w:rsidR="00000000" w:rsidRDefault="00192B66">
      <w:pPr>
        <w:pStyle w:val="NormalText"/>
      </w:pPr>
      <w:r>
        <w:t>Diff: 2    Type</w:t>
      </w:r>
      <w:r w:rsidR="00E322BE">
        <w:t>: ES</w:t>
      </w:r>
    </w:p>
    <w:p w14:paraId="4988B890" w14:textId="77777777" w:rsidR="00000000" w:rsidRDefault="00E322BE">
      <w:pPr>
        <w:pStyle w:val="NormalText"/>
      </w:pPr>
      <w:r>
        <w:t>CPA Competency:  1.3.1 Prepares financial statements</w:t>
      </w:r>
    </w:p>
    <w:p w14:paraId="1D1D3AC4" w14:textId="77777777" w:rsidR="00000000" w:rsidRDefault="00E322BE">
      <w:pPr>
        <w:pStyle w:val="NormalText"/>
      </w:pPr>
      <w:r>
        <w:t>Objective:  1-</w:t>
      </w:r>
      <w:r>
        <w:t>4 Use the accounting equation to analyze business transactions</w:t>
      </w:r>
    </w:p>
    <w:p w14:paraId="05642B80" w14:textId="77777777" w:rsidR="00000000" w:rsidRDefault="00E322BE">
      <w:pPr>
        <w:pStyle w:val="NormalText"/>
      </w:pPr>
      <w:r>
        <w:t>Knowledge Taxon.:  Conceptual</w:t>
      </w:r>
    </w:p>
    <w:p w14:paraId="6EE58D1D" w14:textId="77777777" w:rsidR="00000000" w:rsidRDefault="00E322BE">
      <w:pPr>
        <w:pStyle w:val="NormalText"/>
      </w:pPr>
      <w:r>
        <w:t>Cognitive Taxon.:  Understand</w:t>
      </w:r>
    </w:p>
    <w:p w14:paraId="7763738A" w14:textId="77777777" w:rsidR="00000000" w:rsidRDefault="00E322BE">
      <w:pPr>
        <w:pStyle w:val="NormalText"/>
      </w:pPr>
    </w:p>
    <w:p w14:paraId="3D546573" w14:textId="77777777" w:rsidR="00000000" w:rsidRDefault="00E322BE">
      <w:pPr>
        <w:pStyle w:val="NormalText"/>
      </w:pPr>
      <w:r>
        <w:t>103) For the following independent situations, determine the amount of net income or net loss.</w:t>
      </w:r>
    </w:p>
    <w:p w14:paraId="69C4D167" w14:textId="77777777" w:rsidR="00000000" w:rsidRDefault="00E322BE">
      <w:pPr>
        <w:pStyle w:val="NormalText"/>
      </w:pPr>
    </w:p>
    <w:p w14:paraId="3EA25A73" w14:textId="77777777" w:rsidR="00000000" w:rsidRDefault="00E322BE">
      <w:pPr>
        <w:pStyle w:val="NormalText"/>
      </w:pPr>
      <w:r>
        <w:t>a) Revenues for the year were $200,0</w:t>
      </w:r>
      <w:r>
        <w:t>00 and expenses were $103,000. The owner withdrew $40,000 for personal use and made an additional investment of $30,000 during the year.</w:t>
      </w:r>
    </w:p>
    <w:p w14:paraId="7574B52E" w14:textId="77777777" w:rsidR="00000000" w:rsidRDefault="00E322BE">
      <w:pPr>
        <w:pStyle w:val="NormalText"/>
      </w:pPr>
      <w:r>
        <w:t>b) Revenues for the year were $249,000 and expenses were $136,000. The owner withdrew $55,000 for personal use and made</w:t>
      </w:r>
      <w:r>
        <w:t xml:space="preserve"> no additional investments.</w:t>
      </w:r>
    </w:p>
    <w:p w14:paraId="1957A9E3" w14:textId="77777777" w:rsidR="00000000" w:rsidRDefault="00E322BE">
      <w:pPr>
        <w:pStyle w:val="NormalText"/>
      </w:pPr>
      <w:r>
        <w:t>c) Revenues for the year were $154,000 and expenses were $189,000. The owner made an additional investment of $90,000 and withdrew $67,000 for personal use.</w:t>
      </w:r>
    </w:p>
    <w:p w14:paraId="531D2CD3" w14:textId="77777777" w:rsidR="00000000" w:rsidRDefault="00E322BE">
      <w:pPr>
        <w:pStyle w:val="NormalText"/>
      </w:pPr>
      <w:r>
        <w:t xml:space="preserve">d) Revenues for the year were $150,000 and expenses were $101,000. The </w:t>
      </w:r>
      <w:r>
        <w:t>owner made no withdrawals during the year but invested $20,000 cash during the year into the business.</w:t>
      </w:r>
    </w:p>
    <w:p w14:paraId="3EE780CC" w14:textId="77777777" w:rsidR="00EC62EB" w:rsidRDefault="00E322BE">
      <w:pPr>
        <w:pStyle w:val="NormalText"/>
      </w:pPr>
      <w:r>
        <w:t xml:space="preserve">Answer:  </w:t>
      </w:r>
    </w:p>
    <w:p w14:paraId="214D7FCF" w14:textId="00FB2C84" w:rsidR="00000000" w:rsidRDefault="00E322BE">
      <w:pPr>
        <w:pStyle w:val="NormalText"/>
      </w:pPr>
      <w:r>
        <w:t>a) $97,000 net income ($200,000 - $103,000)</w:t>
      </w:r>
    </w:p>
    <w:p w14:paraId="352CE3EB" w14:textId="77777777" w:rsidR="00000000" w:rsidRDefault="00E322BE">
      <w:pPr>
        <w:pStyle w:val="NormalText"/>
      </w:pPr>
      <w:r>
        <w:t>b) $113,000 net income ($249,000 - $136,000)</w:t>
      </w:r>
    </w:p>
    <w:p w14:paraId="16307F4C" w14:textId="77777777" w:rsidR="00000000" w:rsidRDefault="00E322BE">
      <w:pPr>
        <w:pStyle w:val="NormalText"/>
      </w:pPr>
      <w:r>
        <w:t>c) $35,000 net loss ($154,000 - $189,000)</w:t>
      </w:r>
    </w:p>
    <w:p w14:paraId="5D9040AD" w14:textId="77777777" w:rsidR="00000000" w:rsidRDefault="00E322BE">
      <w:pPr>
        <w:pStyle w:val="NormalText"/>
      </w:pPr>
      <w:r>
        <w:t>d) $49,000 ne</w:t>
      </w:r>
      <w:r>
        <w:t>t income ($150,000 - $101,000)</w:t>
      </w:r>
    </w:p>
    <w:p w14:paraId="020E244A" w14:textId="23364386" w:rsidR="00000000" w:rsidRDefault="00192B66">
      <w:pPr>
        <w:pStyle w:val="NormalText"/>
      </w:pPr>
      <w:r>
        <w:t>Diff: 2    Type</w:t>
      </w:r>
      <w:r w:rsidR="00E322BE">
        <w:t>: ES</w:t>
      </w:r>
    </w:p>
    <w:p w14:paraId="7392CC86" w14:textId="77777777" w:rsidR="00000000" w:rsidRDefault="00E322BE">
      <w:pPr>
        <w:pStyle w:val="NormalText"/>
      </w:pPr>
      <w:r>
        <w:t>CPA Competency:  1.3.1 Prepares financial statements</w:t>
      </w:r>
    </w:p>
    <w:p w14:paraId="61BD1FE0" w14:textId="77777777" w:rsidR="00000000" w:rsidRDefault="00E322BE">
      <w:pPr>
        <w:pStyle w:val="NormalText"/>
      </w:pPr>
      <w:r>
        <w:t>Objective:  1-4 Use the accounting equation to analyze business transactions</w:t>
      </w:r>
    </w:p>
    <w:p w14:paraId="2F7CB436" w14:textId="77777777" w:rsidR="00000000" w:rsidRDefault="00E322BE">
      <w:pPr>
        <w:pStyle w:val="NormalText"/>
      </w:pPr>
      <w:r>
        <w:t>Knowledge Taxon.:  Conceptual</w:t>
      </w:r>
    </w:p>
    <w:p w14:paraId="5E1A3B4E" w14:textId="77777777" w:rsidR="00000000" w:rsidRDefault="00E322BE">
      <w:pPr>
        <w:pStyle w:val="NormalText"/>
      </w:pPr>
      <w:r>
        <w:t>Cognitive Taxon.:  Apply</w:t>
      </w:r>
    </w:p>
    <w:p w14:paraId="2F620850" w14:textId="77777777" w:rsidR="00000000" w:rsidRDefault="00E322BE">
      <w:pPr>
        <w:pStyle w:val="NormalText"/>
      </w:pPr>
    </w:p>
    <w:p w14:paraId="3631480A" w14:textId="77777777" w:rsidR="00EC62EB" w:rsidRDefault="00EC62EB">
      <w:pPr>
        <w:rPr>
          <w:rFonts w:ascii="Palatino Linotype" w:hAnsi="Palatino Linotype" w:cs="Palatino Linotype"/>
          <w:color w:val="000000"/>
          <w:sz w:val="20"/>
          <w:szCs w:val="20"/>
        </w:rPr>
      </w:pPr>
      <w:r>
        <w:br w:type="page"/>
      </w:r>
    </w:p>
    <w:p w14:paraId="5EE5AAE5" w14:textId="5244D878" w:rsidR="00000000" w:rsidRDefault="00E322BE">
      <w:pPr>
        <w:pStyle w:val="NormalText"/>
      </w:pPr>
      <w:r>
        <w:lastRenderedPageBreak/>
        <w:t xml:space="preserve">104) </w:t>
      </w:r>
      <w:r>
        <w:t xml:space="preserve">Describe how the accounting equation can be used to </w:t>
      </w:r>
      <w:proofErr w:type="spellStart"/>
      <w:r>
        <w:t>analyse</w:t>
      </w:r>
      <w:proofErr w:type="spellEnd"/>
      <w:r>
        <w:t xml:space="preserve"> business transactions.</w:t>
      </w:r>
    </w:p>
    <w:p w14:paraId="2BD9F81F" w14:textId="77777777" w:rsidR="00000000" w:rsidRDefault="00E322BE">
      <w:pPr>
        <w:pStyle w:val="NormalText"/>
      </w:pPr>
      <w:r>
        <w:t xml:space="preserve">Answer:  A transaction is an event that affects the financial position of an entity and can be reliably recorded. Transactions affect a business's assets, </w:t>
      </w:r>
      <w:proofErr w:type="gramStart"/>
      <w:r>
        <w:t>liabilities</w:t>
      </w:r>
      <w:proofErr w:type="gramEnd"/>
      <w:r>
        <w:t xml:space="preserve"> and ow</w:t>
      </w:r>
      <w:r>
        <w:t xml:space="preserve">ner's equity. Therefore, transactions are often </w:t>
      </w:r>
      <w:proofErr w:type="spellStart"/>
      <w:r>
        <w:t>analysed</w:t>
      </w:r>
      <w:proofErr w:type="spellEnd"/>
      <w:r>
        <w:t xml:space="preserve"> in terms of their effect on the accounting equation.</w:t>
      </w:r>
    </w:p>
    <w:p w14:paraId="64108A70" w14:textId="6AF5F338" w:rsidR="00000000" w:rsidRDefault="00192B66">
      <w:pPr>
        <w:pStyle w:val="NormalText"/>
      </w:pPr>
      <w:r>
        <w:t>Diff: 3    Type</w:t>
      </w:r>
      <w:r w:rsidR="00E322BE">
        <w:t>: ES</w:t>
      </w:r>
    </w:p>
    <w:p w14:paraId="699BC7F9" w14:textId="77777777" w:rsidR="00000000" w:rsidRDefault="00E322BE">
      <w:pPr>
        <w:pStyle w:val="NormalText"/>
      </w:pPr>
      <w:r>
        <w:t>CPA Competency:  1.3.1 Prepares financial statements</w:t>
      </w:r>
    </w:p>
    <w:p w14:paraId="18537AC5" w14:textId="77777777" w:rsidR="00000000" w:rsidRDefault="00E322BE">
      <w:pPr>
        <w:pStyle w:val="NormalText"/>
      </w:pPr>
      <w:r>
        <w:t>Objective:  1-4 Use the accounting equation to analyze business transactions</w:t>
      </w:r>
    </w:p>
    <w:p w14:paraId="55998CD7" w14:textId="77777777" w:rsidR="00000000" w:rsidRDefault="00E322BE">
      <w:pPr>
        <w:pStyle w:val="NormalText"/>
      </w:pPr>
      <w:r>
        <w:t>Knowledge Taxon.:  Factual</w:t>
      </w:r>
    </w:p>
    <w:p w14:paraId="7EBCF390" w14:textId="77777777" w:rsidR="00000000" w:rsidRDefault="00E322BE">
      <w:pPr>
        <w:pStyle w:val="NormalText"/>
      </w:pPr>
      <w:r>
        <w:t>Cognitive Taxon.:  Remember</w:t>
      </w:r>
    </w:p>
    <w:p w14:paraId="31D8C4E3" w14:textId="77777777" w:rsidR="00000000" w:rsidRDefault="00E322BE">
      <w:pPr>
        <w:pStyle w:val="NormalText"/>
      </w:pPr>
    </w:p>
    <w:p w14:paraId="64060FC1" w14:textId="77777777" w:rsidR="00000000" w:rsidRDefault="00E322BE">
      <w:pPr>
        <w:pStyle w:val="NormalText"/>
        <w:rPr>
          <w:rFonts w:ascii="Times New Roman" w:hAnsi="Times New Roman" w:cs="Times New Roman"/>
          <w:sz w:val="24"/>
          <w:szCs w:val="24"/>
        </w:rPr>
      </w:pPr>
      <w:proofErr w:type="gramStart"/>
      <w:r>
        <w:rPr>
          <w:rFonts w:ascii="Times New Roman" w:hAnsi="Times New Roman" w:cs="Times New Roman"/>
          <w:sz w:val="24"/>
          <w:szCs w:val="24"/>
        </w:rPr>
        <w:t>1.5  Prepare</w:t>
      </w:r>
      <w:proofErr w:type="gramEnd"/>
      <w:r>
        <w:rPr>
          <w:rFonts w:ascii="Times New Roman" w:hAnsi="Times New Roman" w:cs="Times New Roman"/>
          <w:sz w:val="24"/>
          <w:szCs w:val="24"/>
        </w:rPr>
        <w:t xml:space="preserve"> financial statements</w:t>
      </w:r>
    </w:p>
    <w:p w14:paraId="57975067" w14:textId="77777777" w:rsidR="00000000" w:rsidRDefault="00E322BE">
      <w:pPr>
        <w:pStyle w:val="NormalText"/>
        <w:rPr>
          <w:rFonts w:ascii="Times New Roman" w:hAnsi="Times New Roman" w:cs="Times New Roman"/>
          <w:sz w:val="24"/>
          <w:szCs w:val="24"/>
        </w:rPr>
      </w:pPr>
    </w:p>
    <w:p w14:paraId="62F471D5" w14:textId="77777777" w:rsidR="00000000" w:rsidRDefault="00E322BE">
      <w:pPr>
        <w:pStyle w:val="NormalText"/>
      </w:pPr>
      <w:r>
        <w:t>1) The balance sheet lists all the entity's assets, liabilities, and owner's equity as of a specific date.</w:t>
      </w:r>
    </w:p>
    <w:p w14:paraId="56BFE03A" w14:textId="77777777" w:rsidR="00000000" w:rsidRDefault="00E322BE">
      <w:pPr>
        <w:pStyle w:val="NormalText"/>
      </w:pPr>
      <w:r>
        <w:t>Answer:  TRUE</w:t>
      </w:r>
    </w:p>
    <w:p w14:paraId="1A0A07D6" w14:textId="61A1232D" w:rsidR="00000000" w:rsidRDefault="00192B66">
      <w:pPr>
        <w:pStyle w:val="NormalText"/>
      </w:pPr>
      <w:r>
        <w:t>Diff: 1    Type</w:t>
      </w:r>
      <w:r w:rsidR="00E322BE">
        <w:t>: TF</w:t>
      </w:r>
    </w:p>
    <w:p w14:paraId="0DDB4C66" w14:textId="77777777" w:rsidR="00000000" w:rsidRDefault="00E322BE">
      <w:pPr>
        <w:pStyle w:val="NormalText"/>
      </w:pPr>
      <w:r>
        <w:t>CPA Competency:  1.3.1 Pre</w:t>
      </w:r>
      <w:r>
        <w:t>pares financial statements</w:t>
      </w:r>
    </w:p>
    <w:p w14:paraId="310EAC9D" w14:textId="77777777" w:rsidR="00000000" w:rsidRDefault="00E322BE">
      <w:pPr>
        <w:pStyle w:val="NormalText"/>
      </w:pPr>
      <w:r>
        <w:t>Objective:  1-5 Prepare financial statements</w:t>
      </w:r>
    </w:p>
    <w:p w14:paraId="1B00C86C" w14:textId="77777777" w:rsidR="00000000" w:rsidRDefault="00E322BE">
      <w:pPr>
        <w:pStyle w:val="NormalText"/>
      </w:pPr>
      <w:r>
        <w:t>Knowledge Taxon.:  Factual</w:t>
      </w:r>
    </w:p>
    <w:p w14:paraId="0815925B" w14:textId="77777777" w:rsidR="00000000" w:rsidRDefault="00E322BE">
      <w:pPr>
        <w:pStyle w:val="NormalText"/>
      </w:pPr>
      <w:r>
        <w:t>Cognitive Taxon.:  Remember</w:t>
      </w:r>
    </w:p>
    <w:p w14:paraId="3E9C6C99" w14:textId="77777777" w:rsidR="00000000" w:rsidRDefault="00E322BE">
      <w:pPr>
        <w:pStyle w:val="NormalText"/>
      </w:pPr>
    </w:p>
    <w:p w14:paraId="11FF049F" w14:textId="77777777" w:rsidR="00000000" w:rsidRDefault="00E322BE">
      <w:pPr>
        <w:pStyle w:val="NormalText"/>
      </w:pPr>
      <w:r>
        <w:t>2) An income statement is dated for a period such as "For the Year Ended December 31, 2023."</w:t>
      </w:r>
    </w:p>
    <w:p w14:paraId="7F6115D5" w14:textId="77777777" w:rsidR="00000000" w:rsidRDefault="00E322BE">
      <w:pPr>
        <w:pStyle w:val="NormalText"/>
      </w:pPr>
      <w:r>
        <w:t>Answer:  TRUE</w:t>
      </w:r>
    </w:p>
    <w:p w14:paraId="4A8F96EC" w14:textId="14F2980D" w:rsidR="00000000" w:rsidRDefault="00192B66">
      <w:pPr>
        <w:pStyle w:val="NormalText"/>
      </w:pPr>
      <w:r>
        <w:t>Diff: 1    Type</w:t>
      </w:r>
      <w:r w:rsidR="00E322BE">
        <w:t>: TF</w:t>
      </w:r>
    </w:p>
    <w:p w14:paraId="019DB008" w14:textId="77777777" w:rsidR="00000000" w:rsidRDefault="00E322BE">
      <w:pPr>
        <w:pStyle w:val="NormalText"/>
      </w:pPr>
      <w:r>
        <w:t xml:space="preserve">CPA </w:t>
      </w:r>
      <w:r>
        <w:t>Competency:  1.3.1 Prepares financial statements</w:t>
      </w:r>
    </w:p>
    <w:p w14:paraId="1976E3A6" w14:textId="77777777" w:rsidR="00000000" w:rsidRDefault="00E322BE">
      <w:pPr>
        <w:pStyle w:val="NormalText"/>
      </w:pPr>
      <w:r>
        <w:t>Objective:  1-5 Prepare financial statements</w:t>
      </w:r>
    </w:p>
    <w:p w14:paraId="01080863" w14:textId="77777777" w:rsidR="00000000" w:rsidRDefault="00E322BE">
      <w:pPr>
        <w:pStyle w:val="NormalText"/>
      </w:pPr>
      <w:r>
        <w:t>Knowledge Taxon.:  Factual</w:t>
      </w:r>
    </w:p>
    <w:p w14:paraId="2C367BF8" w14:textId="77777777" w:rsidR="00000000" w:rsidRDefault="00E322BE">
      <w:pPr>
        <w:pStyle w:val="NormalText"/>
      </w:pPr>
      <w:r>
        <w:t>Cognitive Taxon.:  Remember</w:t>
      </w:r>
    </w:p>
    <w:p w14:paraId="413EAB8E" w14:textId="77777777" w:rsidR="00000000" w:rsidRDefault="00E322BE">
      <w:pPr>
        <w:pStyle w:val="NormalText"/>
      </w:pPr>
    </w:p>
    <w:p w14:paraId="1C4834BD" w14:textId="77777777" w:rsidR="00000000" w:rsidRDefault="00E322BE">
      <w:pPr>
        <w:pStyle w:val="NormalText"/>
      </w:pPr>
      <w:r>
        <w:t>3) The income statement must be prepared before the statement of owner's equity since net income or net lo</w:t>
      </w:r>
      <w:r>
        <w:t>ss is added to or subtracted from the beginning balance in the owner's capital account.</w:t>
      </w:r>
    </w:p>
    <w:p w14:paraId="191BFB72" w14:textId="77777777" w:rsidR="00000000" w:rsidRDefault="00E322BE">
      <w:pPr>
        <w:pStyle w:val="NormalText"/>
      </w:pPr>
      <w:r>
        <w:t>Answer:  TRUE</w:t>
      </w:r>
    </w:p>
    <w:p w14:paraId="618A1483" w14:textId="098E673C" w:rsidR="00000000" w:rsidRDefault="00192B66">
      <w:pPr>
        <w:pStyle w:val="NormalText"/>
      </w:pPr>
      <w:r>
        <w:t>Diff: 2    Type</w:t>
      </w:r>
      <w:r w:rsidR="00E322BE">
        <w:t>: TF</w:t>
      </w:r>
    </w:p>
    <w:p w14:paraId="0941C61A" w14:textId="77777777" w:rsidR="00000000" w:rsidRDefault="00E322BE">
      <w:pPr>
        <w:pStyle w:val="NormalText"/>
      </w:pPr>
      <w:r>
        <w:t>CPA Competency:  1.3.1 Prepares financial statements</w:t>
      </w:r>
    </w:p>
    <w:p w14:paraId="3B598520" w14:textId="77777777" w:rsidR="00000000" w:rsidRDefault="00E322BE">
      <w:pPr>
        <w:pStyle w:val="NormalText"/>
      </w:pPr>
      <w:r>
        <w:t>Objective:  1-5 Prepare financial statements</w:t>
      </w:r>
    </w:p>
    <w:p w14:paraId="7454E082" w14:textId="77777777" w:rsidR="00000000" w:rsidRDefault="00E322BE">
      <w:pPr>
        <w:pStyle w:val="NormalText"/>
      </w:pPr>
      <w:r>
        <w:t>Knowledge Taxon.:  Factual</w:t>
      </w:r>
    </w:p>
    <w:p w14:paraId="7735CACB" w14:textId="77777777" w:rsidR="00000000" w:rsidRDefault="00E322BE">
      <w:pPr>
        <w:pStyle w:val="NormalText"/>
      </w:pPr>
      <w:r>
        <w:t>Cognitive Taxon.:  Remember</w:t>
      </w:r>
    </w:p>
    <w:p w14:paraId="65B1B96B" w14:textId="77777777" w:rsidR="00000000" w:rsidRDefault="00E322BE">
      <w:pPr>
        <w:pStyle w:val="NormalText"/>
      </w:pPr>
    </w:p>
    <w:p w14:paraId="6E231875" w14:textId="77777777" w:rsidR="00000000" w:rsidRDefault="00E322BE">
      <w:pPr>
        <w:pStyle w:val="NormalText"/>
      </w:pPr>
      <w:r>
        <w:t xml:space="preserve">4) The income statement presents a summary of an entity's revenues and liabilities over </w:t>
      </w:r>
      <w:proofErr w:type="gramStart"/>
      <w:r>
        <w:t>a period of time</w:t>
      </w:r>
      <w:proofErr w:type="gramEnd"/>
      <w:r>
        <w:t>.</w:t>
      </w:r>
    </w:p>
    <w:p w14:paraId="536E317F" w14:textId="77777777" w:rsidR="00000000" w:rsidRDefault="00E322BE">
      <w:pPr>
        <w:pStyle w:val="NormalText"/>
      </w:pPr>
      <w:r>
        <w:t>Answer:  FALSE</w:t>
      </w:r>
    </w:p>
    <w:p w14:paraId="456DABAE" w14:textId="1431745F" w:rsidR="00000000" w:rsidRDefault="00192B66">
      <w:pPr>
        <w:pStyle w:val="NormalText"/>
      </w:pPr>
      <w:r>
        <w:t>Diff: 1    Type</w:t>
      </w:r>
      <w:r w:rsidR="00E322BE">
        <w:t>: TF</w:t>
      </w:r>
    </w:p>
    <w:p w14:paraId="1B60042F" w14:textId="77777777" w:rsidR="00000000" w:rsidRDefault="00E322BE">
      <w:pPr>
        <w:pStyle w:val="NormalText"/>
      </w:pPr>
      <w:r>
        <w:t>CPA Competency:  1.3.1 Prepares financial statements</w:t>
      </w:r>
    </w:p>
    <w:p w14:paraId="4D8D4DF9" w14:textId="77777777" w:rsidR="00000000" w:rsidRDefault="00E322BE">
      <w:pPr>
        <w:pStyle w:val="NormalText"/>
      </w:pPr>
      <w:r>
        <w:t>Objective:  1-5 Prepare financial st</w:t>
      </w:r>
      <w:r>
        <w:t>atements</w:t>
      </w:r>
    </w:p>
    <w:p w14:paraId="40F52D90" w14:textId="77777777" w:rsidR="00000000" w:rsidRDefault="00E322BE">
      <w:pPr>
        <w:pStyle w:val="NormalText"/>
      </w:pPr>
      <w:r>
        <w:t>Knowledge Taxon.:  Factual</w:t>
      </w:r>
    </w:p>
    <w:p w14:paraId="18E1BA91" w14:textId="77777777" w:rsidR="00000000" w:rsidRDefault="00E322BE">
      <w:pPr>
        <w:pStyle w:val="NormalText"/>
      </w:pPr>
      <w:r>
        <w:t>Cognitive Taxon.:  Remember</w:t>
      </w:r>
    </w:p>
    <w:p w14:paraId="26BF0A92" w14:textId="77777777" w:rsidR="00000000" w:rsidRDefault="00E322BE">
      <w:pPr>
        <w:pStyle w:val="NormalText"/>
      </w:pPr>
    </w:p>
    <w:p w14:paraId="35B883E6" w14:textId="77777777" w:rsidR="00EC62EB" w:rsidRDefault="00EC62EB">
      <w:pPr>
        <w:rPr>
          <w:rFonts w:ascii="Palatino Linotype" w:hAnsi="Palatino Linotype" w:cs="Palatino Linotype"/>
          <w:color w:val="000000"/>
          <w:sz w:val="20"/>
          <w:szCs w:val="20"/>
        </w:rPr>
      </w:pPr>
      <w:r>
        <w:br w:type="page"/>
      </w:r>
    </w:p>
    <w:p w14:paraId="0A0537DE" w14:textId="1BA5764F" w:rsidR="00000000" w:rsidRDefault="00E322BE">
      <w:pPr>
        <w:pStyle w:val="NormalText"/>
      </w:pPr>
      <w:r>
        <w:lastRenderedPageBreak/>
        <w:t>5) The income statement shows how much the cash account either increased or decreased during the period.</w:t>
      </w:r>
    </w:p>
    <w:p w14:paraId="053CF54D" w14:textId="77777777" w:rsidR="00000000" w:rsidRDefault="00E322BE">
      <w:pPr>
        <w:pStyle w:val="NormalText"/>
      </w:pPr>
      <w:r>
        <w:t>Answer:  FALSE</w:t>
      </w:r>
    </w:p>
    <w:p w14:paraId="0E9B408D" w14:textId="28CA5C11" w:rsidR="00000000" w:rsidRDefault="00192B66">
      <w:pPr>
        <w:pStyle w:val="NormalText"/>
      </w:pPr>
      <w:r>
        <w:t>Diff: 2    Type</w:t>
      </w:r>
      <w:r w:rsidR="00E322BE">
        <w:t>: TF</w:t>
      </w:r>
    </w:p>
    <w:p w14:paraId="75080FD3" w14:textId="77777777" w:rsidR="00000000" w:rsidRDefault="00E322BE">
      <w:pPr>
        <w:pStyle w:val="NormalText"/>
      </w:pPr>
      <w:r>
        <w:t>CPA Competency:  1.3.1 Prepares financial statements</w:t>
      </w:r>
    </w:p>
    <w:p w14:paraId="5154111B" w14:textId="77777777" w:rsidR="00000000" w:rsidRDefault="00E322BE">
      <w:pPr>
        <w:pStyle w:val="NormalText"/>
      </w:pPr>
      <w:r>
        <w:t>O</w:t>
      </w:r>
      <w:r>
        <w:t>bjective:  1-5 Prepare financial statements</w:t>
      </w:r>
    </w:p>
    <w:p w14:paraId="2121119A" w14:textId="77777777" w:rsidR="00000000" w:rsidRDefault="00E322BE">
      <w:pPr>
        <w:pStyle w:val="NormalText"/>
      </w:pPr>
      <w:r>
        <w:t>Knowledge Taxon.:  Factual</w:t>
      </w:r>
    </w:p>
    <w:p w14:paraId="0CACFDCA" w14:textId="77777777" w:rsidR="00000000" w:rsidRDefault="00E322BE">
      <w:pPr>
        <w:pStyle w:val="NormalText"/>
      </w:pPr>
      <w:r>
        <w:t>Cognitive Taxon.:  Remember</w:t>
      </w:r>
    </w:p>
    <w:p w14:paraId="6390F4BD" w14:textId="77777777" w:rsidR="00000000" w:rsidRDefault="00E322BE">
      <w:pPr>
        <w:pStyle w:val="NormalText"/>
      </w:pPr>
    </w:p>
    <w:p w14:paraId="4B09E601" w14:textId="77777777" w:rsidR="00000000" w:rsidRDefault="00E322BE">
      <w:pPr>
        <w:pStyle w:val="NormalText"/>
      </w:pPr>
      <w:r>
        <w:t>6) The financial statement that presents a summary of the assets, liabilities, and owner's equity as of a specific date is the:</w:t>
      </w:r>
    </w:p>
    <w:p w14:paraId="55C98B0E" w14:textId="77777777" w:rsidR="00000000" w:rsidRDefault="00E322BE">
      <w:pPr>
        <w:pStyle w:val="NormalText"/>
      </w:pPr>
      <w:r>
        <w:t>A) statement of assets.</w:t>
      </w:r>
    </w:p>
    <w:p w14:paraId="2FE877FF" w14:textId="77777777" w:rsidR="00000000" w:rsidRDefault="00E322BE">
      <w:pPr>
        <w:pStyle w:val="NormalText"/>
      </w:pPr>
      <w:r>
        <w:t>B) b</w:t>
      </w:r>
      <w:r>
        <w:t>alance sheet.</w:t>
      </w:r>
    </w:p>
    <w:p w14:paraId="0450384C" w14:textId="77777777" w:rsidR="00000000" w:rsidRDefault="00E322BE">
      <w:pPr>
        <w:pStyle w:val="NormalText"/>
      </w:pPr>
      <w:r>
        <w:t>C) statement of owner's equity.</w:t>
      </w:r>
    </w:p>
    <w:p w14:paraId="148C7A1A" w14:textId="77777777" w:rsidR="00000000" w:rsidRDefault="00E322BE">
      <w:pPr>
        <w:pStyle w:val="NormalText"/>
      </w:pPr>
      <w:r>
        <w:t>D) cash flow statement.</w:t>
      </w:r>
    </w:p>
    <w:p w14:paraId="6C34FDA7" w14:textId="77777777" w:rsidR="00000000" w:rsidRDefault="00E322BE">
      <w:pPr>
        <w:pStyle w:val="NormalText"/>
      </w:pPr>
      <w:r>
        <w:t>Answer:  B</w:t>
      </w:r>
    </w:p>
    <w:p w14:paraId="47F3D113" w14:textId="5C5DE90C" w:rsidR="00000000" w:rsidRDefault="00192B66">
      <w:pPr>
        <w:pStyle w:val="NormalText"/>
      </w:pPr>
      <w:r>
        <w:t>Diff: 1    Type</w:t>
      </w:r>
      <w:r w:rsidR="00E322BE">
        <w:t>: MC</w:t>
      </w:r>
    </w:p>
    <w:p w14:paraId="6FA8A4D5" w14:textId="77777777" w:rsidR="00000000" w:rsidRDefault="00E322BE">
      <w:pPr>
        <w:pStyle w:val="NormalText"/>
      </w:pPr>
      <w:r>
        <w:t>CPA Competency:  1.3.1 Prepares financial statements</w:t>
      </w:r>
    </w:p>
    <w:p w14:paraId="33C884E7" w14:textId="77777777" w:rsidR="00000000" w:rsidRDefault="00E322BE">
      <w:pPr>
        <w:pStyle w:val="NormalText"/>
      </w:pPr>
      <w:r>
        <w:t>Objective:  1-5 Prepare financial statements</w:t>
      </w:r>
    </w:p>
    <w:p w14:paraId="2E9F5FC5" w14:textId="77777777" w:rsidR="00000000" w:rsidRDefault="00E322BE">
      <w:pPr>
        <w:pStyle w:val="NormalText"/>
      </w:pPr>
      <w:r>
        <w:t>Knowledge Taxon.:  Factual</w:t>
      </w:r>
    </w:p>
    <w:p w14:paraId="3329D7D7" w14:textId="77777777" w:rsidR="00000000" w:rsidRDefault="00E322BE">
      <w:pPr>
        <w:pStyle w:val="NormalText"/>
      </w:pPr>
      <w:r>
        <w:t xml:space="preserve">Cognitive Taxon.:  </w:t>
      </w:r>
      <w:r>
        <w:t>Remember</w:t>
      </w:r>
    </w:p>
    <w:p w14:paraId="674A33B0" w14:textId="77777777" w:rsidR="00000000" w:rsidRDefault="00E322BE">
      <w:pPr>
        <w:pStyle w:val="NormalText"/>
      </w:pPr>
    </w:p>
    <w:p w14:paraId="24ADC5F3" w14:textId="77777777" w:rsidR="00000000" w:rsidRDefault="00E322BE">
      <w:pPr>
        <w:pStyle w:val="NormalText"/>
      </w:pPr>
      <w:r>
        <w:t>7) The statement that presents a summary of the revenues and expenses of an entity is called the:</w:t>
      </w:r>
    </w:p>
    <w:p w14:paraId="398FBB0B" w14:textId="77777777" w:rsidR="00000000" w:rsidRDefault="00E322BE">
      <w:pPr>
        <w:pStyle w:val="NormalText"/>
      </w:pPr>
      <w:r>
        <w:t>A) statement of owner's equity.</w:t>
      </w:r>
    </w:p>
    <w:p w14:paraId="5A075E93" w14:textId="77777777" w:rsidR="00000000" w:rsidRDefault="00E322BE">
      <w:pPr>
        <w:pStyle w:val="NormalText"/>
      </w:pPr>
      <w:r>
        <w:t>B) statement of financial position.</w:t>
      </w:r>
    </w:p>
    <w:p w14:paraId="67C4157A" w14:textId="77777777" w:rsidR="00000000" w:rsidRDefault="00E322BE">
      <w:pPr>
        <w:pStyle w:val="NormalText"/>
      </w:pPr>
      <w:r>
        <w:t>C) income statement.</w:t>
      </w:r>
    </w:p>
    <w:p w14:paraId="6878CE9F" w14:textId="77777777" w:rsidR="00000000" w:rsidRDefault="00E322BE">
      <w:pPr>
        <w:pStyle w:val="NormalText"/>
      </w:pPr>
      <w:r>
        <w:t>D) balance sheet.</w:t>
      </w:r>
    </w:p>
    <w:p w14:paraId="7D9B99C7" w14:textId="77777777" w:rsidR="00000000" w:rsidRDefault="00E322BE">
      <w:pPr>
        <w:pStyle w:val="NormalText"/>
      </w:pPr>
      <w:r>
        <w:t>Answer:  C</w:t>
      </w:r>
    </w:p>
    <w:p w14:paraId="55675656" w14:textId="4FDC9D67" w:rsidR="00000000" w:rsidRDefault="00192B66">
      <w:pPr>
        <w:pStyle w:val="NormalText"/>
      </w:pPr>
      <w:r>
        <w:t>Diff: 1    Type</w:t>
      </w:r>
      <w:r w:rsidR="00E322BE">
        <w:t>: MC</w:t>
      </w:r>
    </w:p>
    <w:p w14:paraId="78680292" w14:textId="77777777" w:rsidR="00000000" w:rsidRDefault="00E322BE">
      <w:pPr>
        <w:pStyle w:val="NormalText"/>
      </w:pPr>
      <w:r>
        <w:t>CPA Competenc</w:t>
      </w:r>
      <w:r>
        <w:t>y:  1.3.1 Prepares financial statements</w:t>
      </w:r>
    </w:p>
    <w:p w14:paraId="4937995E" w14:textId="77777777" w:rsidR="00000000" w:rsidRDefault="00E322BE">
      <w:pPr>
        <w:pStyle w:val="NormalText"/>
      </w:pPr>
      <w:r>
        <w:t>Objective:  1-5 Prepare financial statements</w:t>
      </w:r>
    </w:p>
    <w:p w14:paraId="75038E93" w14:textId="77777777" w:rsidR="00000000" w:rsidRDefault="00E322BE">
      <w:pPr>
        <w:pStyle w:val="NormalText"/>
      </w:pPr>
      <w:r>
        <w:t>Knowledge Taxon.:  Factual</w:t>
      </w:r>
    </w:p>
    <w:p w14:paraId="24819F08" w14:textId="77777777" w:rsidR="00000000" w:rsidRDefault="00E322BE">
      <w:pPr>
        <w:pStyle w:val="NormalText"/>
      </w:pPr>
      <w:r>
        <w:t>Cognitive Taxon.:  Remember</w:t>
      </w:r>
    </w:p>
    <w:p w14:paraId="1BBEB2AD" w14:textId="77777777" w:rsidR="00000000" w:rsidRDefault="00E322BE">
      <w:pPr>
        <w:pStyle w:val="NormalText"/>
      </w:pPr>
    </w:p>
    <w:p w14:paraId="7DD9563C" w14:textId="77777777" w:rsidR="00000000" w:rsidRDefault="00E322BE">
      <w:pPr>
        <w:pStyle w:val="NormalText"/>
      </w:pPr>
      <w:r>
        <w:t>8) The income statement presents a summary of the:</w:t>
      </w:r>
    </w:p>
    <w:p w14:paraId="15CE2F44" w14:textId="77777777" w:rsidR="00000000" w:rsidRDefault="00E322BE">
      <w:pPr>
        <w:pStyle w:val="NormalText"/>
      </w:pPr>
      <w:r>
        <w:t>A) cash inflows and outflows of an entity.</w:t>
      </w:r>
    </w:p>
    <w:p w14:paraId="21F7F3BC" w14:textId="77777777" w:rsidR="00000000" w:rsidRDefault="00E322BE">
      <w:pPr>
        <w:pStyle w:val="NormalText"/>
      </w:pPr>
      <w:r>
        <w:t>B) revenues and expen</w:t>
      </w:r>
      <w:r>
        <w:t>ses of an entity.</w:t>
      </w:r>
    </w:p>
    <w:p w14:paraId="404E3755" w14:textId="77777777" w:rsidR="00000000" w:rsidRDefault="00E322BE">
      <w:pPr>
        <w:pStyle w:val="NormalText"/>
      </w:pPr>
      <w:r>
        <w:t>C) assets and liabilities of an entity.</w:t>
      </w:r>
    </w:p>
    <w:p w14:paraId="13AD8F06" w14:textId="77777777" w:rsidR="00000000" w:rsidRDefault="00E322BE">
      <w:pPr>
        <w:pStyle w:val="NormalText"/>
      </w:pPr>
      <w:r>
        <w:t>D) changes that occurred in the owner's equity of an entity.</w:t>
      </w:r>
    </w:p>
    <w:p w14:paraId="0454962D" w14:textId="77777777" w:rsidR="00000000" w:rsidRDefault="00E322BE">
      <w:pPr>
        <w:pStyle w:val="NormalText"/>
      </w:pPr>
      <w:r>
        <w:t>Answer:  B</w:t>
      </w:r>
    </w:p>
    <w:p w14:paraId="3C11EA47" w14:textId="5F9B30E7" w:rsidR="00000000" w:rsidRDefault="00192B66">
      <w:pPr>
        <w:pStyle w:val="NormalText"/>
      </w:pPr>
      <w:r>
        <w:t>Diff: 1    Type</w:t>
      </w:r>
      <w:r w:rsidR="00E322BE">
        <w:t>: MC</w:t>
      </w:r>
    </w:p>
    <w:p w14:paraId="16558CE6" w14:textId="77777777" w:rsidR="00000000" w:rsidRDefault="00E322BE">
      <w:pPr>
        <w:pStyle w:val="NormalText"/>
      </w:pPr>
      <w:r>
        <w:t>CPA Competency:  1.3.1 Prepares financial statements</w:t>
      </w:r>
    </w:p>
    <w:p w14:paraId="6B0B04A1" w14:textId="77777777" w:rsidR="00000000" w:rsidRDefault="00E322BE">
      <w:pPr>
        <w:pStyle w:val="NormalText"/>
      </w:pPr>
      <w:r>
        <w:t>Objective:  1-5 Prepare financial statements</w:t>
      </w:r>
    </w:p>
    <w:p w14:paraId="20BD93B8" w14:textId="77777777" w:rsidR="00000000" w:rsidRDefault="00E322BE">
      <w:pPr>
        <w:pStyle w:val="NormalText"/>
      </w:pPr>
      <w:r>
        <w:t>Knowledge T</w:t>
      </w:r>
      <w:r>
        <w:t>axon.:  Factual</w:t>
      </w:r>
    </w:p>
    <w:p w14:paraId="23D8BDCE" w14:textId="77777777" w:rsidR="00000000" w:rsidRDefault="00E322BE">
      <w:pPr>
        <w:pStyle w:val="NormalText"/>
      </w:pPr>
      <w:r>
        <w:t>Cognitive Taxon.:  Remember</w:t>
      </w:r>
    </w:p>
    <w:p w14:paraId="4CF65802" w14:textId="77777777" w:rsidR="00000000" w:rsidRDefault="00E322BE">
      <w:pPr>
        <w:pStyle w:val="NormalText"/>
      </w:pPr>
    </w:p>
    <w:p w14:paraId="24DF9CC1" w14:textId="77777777" w:rsidR="00EC62EB" w:rsidRDefault="00EC62EB">
      <w:pPr>
        <w:rPr>
          <w:rFonts w:ascii="Palatino Linotype" w:hAnsi="Palatino Linotype" w:cs="Palatino Linotype"/>
          <w:color w:val="000000"/>
          <w:sz w:val="20"/>
          <w:szCs w:val="20"/>
        </w:rPr>
      </w:pPr>
      <w:r>
        <w:br w:type="page"/>
      </w:r>
    </w:p>
    <w:p w14:paraId="219B2C34" w14:textId="02A8E82C" w:rsidR="00000000" w:rsidRDefault="00E322BE">
      <w:pPr>
        <w:pStyle w:val="NormalText"/>
      </w:pPr>
      <w:r>
        <w:lastRenderedPageBreak/>
        <w:t>9) Which of the following financial statements reports owner's equity as of the end of the accounting period?</w:t>
      </w:r>
    </w:p>
    <w:p w14:paraId="58FB9ACF" w14:textId="77777777" w:rsidR="00000000" w:rsidRDefault="00E322BE">
      <w:pPr>
        <w:pStyle w:val="NormalText"/>
      </w:pPr>
      <w:r>
        <w:t>A) income statement and the balance sheet</w:t>
      </w:r>
    </w:p>
    <w:p w14:paraId="476EE1D2" w14:textId="77777777" w:rsidR="00000000" w:rsidRDefault="00E322BE">
      <w:pPr>
        <w:pStyle w:val="NormalText"/>
      </w:pPr>
      <w:r>
        <w:t xml:space="preserve">B) </w:t>
      </w:r>
      <w:r>
        <w:t>cash flow statement and the balance sheet</w:t>
      </w:r>
    </w:p>
    <w:p w14:paraId="03DA2157" w14:textId="77777777" w:rsidR="00000000" w:rsidRDefault="00E322BE">
      <w:pPr>
        <w:pStyle w:val="NormalText"/>
      </w:pPr>
      <w:r>
        <w:t>C) statement of owner's equity and the balance sheet</w:t>
      </w:r>
    </w:p>
    <w:p w14:paraId="623DB73B" w14:textId="77777777" w:rsidR="00000000" w:rsidRDefault="00E322BE">
      <w:pPr>
        <w:pStyle w:val="NormalText"/>
      </w:pPr>
      <w:r>
        <w:t>D) cash flow statement and the income statement</w:t>
      </w:r>
    </w:p>
    <w:p w14:paraId="74AB4E36" w14:textId="77777777" w:rsidR="00000000" w:rsidRDefault="00E322BE">
      <w:pPr>
        <w:pStyle w:val="NormalText"/>
      </w:pPr>
      <w:r>
        <w:t>Answer:  C</w:t>
      </w:r>
    </w:p>
    <w:p w14:paraId="6AE47084" w14:textId="4508A9A2" w:rsidR="00000000" w:rsidRDefault="00192B66">
      <w:pPr>
        <w:pStyle w:val="NormalText"/>
      </w:pPr>
      <w:r>
        <w:t>Diff: 2    Type</w:t>
      </w:r>
      <w:r w:rsidR="00E322BE">
        <w:t>: MC</w:t>
      </w:r>
    </w:p>
    <w:p w14:paraId="58BD5E61" w14:textId="77777777" w:rsidR="00000000" w:rsidRDefault="00E322BE">
      <w:pPr>
        <w:pStyle w:val="NormalText"/>
      </w:pPr>
      <w:r>
        <w:t>CPA Competency:  1.3.1 Prepares financial statements</w:t>
      </w:r>
    </w:p>
    <w:p w14:paraId="73DA94C3" w14:textId="77777777" w:rsidR="00000000" w:rsidRDefault="00E322BE">
      <w:pPr>
        <w:pStyle w:val="NormalText"/>
      </w:pPr>
      <w:r>
        <w:t>Objective:  1-5 Prepare financia</w:t>
      </w:r>
      <w:r>
        <w:t>l statements</w:t>
      </w:r>
    </w:p>
    <w:p w14:paraId="238A01C4" w14:textId="77777777" w:rsidR="00000000" w:rsidRDefault="00E322BE">
      <w:pPr>
        <w:pStyle w:val="NormalText"/>
      </w:pPr>
      <w:r>
        <w:t>Knowledge Taxon.:  Factual</w:t>
      </w:r>
    </w:p>
    <w:p w14:paraId="007278AD" w14:textId="77777777" w:rsidR="00000000" w:rsidRDefault="00E322BE">
      <w:pPr>
        <w:pStyle w:val="NormalText"/>
      </w:pPr>
      <w:r>
        <w:t>Cognitive Taxon.:  Remember</w:t>
      </w:r>
    </w:p>
    <w:p w14:paraId="428C285D" w14:textId="77777777" w:rsidR="00000000" w:rsidRDefault="00E322BE">
      <w:pPr>
        <w:pStyle w:val="NormalText"/>
      </w:pPr>
    </w:p>
    <w:p w14:paraId="15F55560" w14:textId="77777777" w:rsidR="00000000" w:rsidRDefault="00E322BE">
      <w:pPr>
        <w:pStyle w:val="NormalText"/>
      </w:pPr>
      <w:r>
        <w:t>10) Which of the following statements should be prepared before the balance sheet is prepared?</w:t>
      </w:r>
    </w:p>
    <w:p w14:paraId="7FD8FDCA" w14:textId="77777777" w:rsidR="00000000" w:rsidRDefault="00E322BE">
      <w:pPr>
        <w:pStyle w:val="NormalText"/>
      </w:pPr>
      <w:r>
        <w:t>A) statement of owner's equity</w:t>
      </w:r>
    </w:p>
    <w:p w14:paraId="428D3E3F" w14:textId="77777777" w:rsidR="00000000" w:rsidRDefault="00E322BE">
      <w:pPr>
        <w:pStyle w:val="NormalText"/>
      </w:pPr>
      <w:r>
        <w:t>B) statement of financial position</w:t>
      </w:r>
    </w:p>
    <w:p w14:paraId="3F99C723" w14:textId="77777777" w:rsidR="00000000" w:rsidRDefault="00E322BE">
      <w:pPr>
        <w:pStyle w:val="NormalText"/>
      </w:pPr>
      <w:r>
        <w:t>C) income statement</w:t>
      </w:r>
    </w:p>
    <w:p w14:paraId="097951CD" w14:textId="77777777" w:rsidR="00000000" w:rsidRDefault="00E322BE">
      <w:pPr>
        <w:pStyle w:val="NormalText"/>
      </w:pPr>
      <w:r>
        <w:t>D) sta</w:t>
      </w:r>
      <w:r>
        <w:t>tement of owner's equity and income statement</w:t>
      </w:r>
    </w:p>
    <w:p w14:paraId="0E43CEE9" w14:textId="77777777" w:rsidR="00000000" w:rsidRDefault="00E322BE">
      <w:pPr>
        <w:pStyle w:val="NormalText"/>
      </w:pPr>
      <w:r>
        <w:t>Answer:  D</w:t>
      </w:r>
    </w:p>
    <w:p w14:paraId="5A658547" w14:textId="7673A2F4" w:rsidR="00000000" w:rsidRDefault="00192B66">
      <w:pPr>
        <w:pStyle w:val="NormalText"/>
      </w:pPr>
      <w:r>
        <w:t>Diff: 3    Type</w:t>
      </w:r>
      <w:r w:rsidR="00E322BE">
        <w:t>: MC</w:t>
      </w:r>
    </w:p>
    <w:p w14:paraId="03B6DD52" w14:textId="77777777" w:rsidR="00000000" w:rsidRDefault="00E322BE">
      <w:pPr>
        <w:pStyle w:val="NormalText"/>
      </w:pPr>
      <w:r>
        <w:t>CPA Competency:  1.3.1 Prepares financial statements</w:t>
      </w:r>
    </w:p>
    <w:p w14:paraId="1955552E" w14:textId="77777777" w:rsidR="00000000" w:rsidRDefault="00E322BE">
      <w:pPr>
        <w:pStyle w:val="NormalText"/>
      </w:pPr>
      <w:r>
        <w:t>Objective:  1-5 Prepare financial statements</w:t>
      </w:r>
    </w:p>
    <w:p w14:paraId="79B176A3" w14:textId="77777777" w:rsidR="00000000" w:rsidRDefault="00E322BE">
      <w:pPr>
        <w:pStyle w:val="NormalText"/>
      </w:pPr>
      <w:r>
        <w:t>Knowledge Taxon.:  Factual</w:t>
      </w:r>
    </w:p>
    <w:p w14:paraId="28213C82" w14:textId="77777777" w:rsidR="00000000" w:rsidRDefault="00E322BE">
      <w:pPr>
        <w:pStyle w:val="NormalText"/>
      </w:pPr>
      <w:r>
        <w:t>Cognitive Taxon.:  Remember</w:t>
      </w:r>
    </w:p>
    <w:p w14:paraId="1E1B1348" w14:textId="77777777" w:rsidR="00000000" w:rsidRDefault="00E322BE">
      <w:pPr>
        <w:pStyle w:val="NormalText"/>
      </w:pPr>
    </w:p>
    <w:p w14:paraId="0FBF72A6" w14:textId="77777777" w:rsidR="00000000" w:rsidRDefault="00E322BE">
      <w:pPr>
        <w:pStyle w:val="NormalText"/>
      </w:pPr>
      <w:r>
        <w:t>11) Assets are reported on t</w:t>
      </w:r>
      <w:r>
        <w:t>he:</w:t>
      </w:r>
    </w:p>
    <w:p w14:paraId="3E9DF457" w14:textId="77777777" w:rsidR="00000000" w:rsidRDefault="00E322BE">
      <w:pPr>
        <w:pStyle w:val="NormalText"/>
      </w:pPr>
      <w:r>
        <w:t>A) income statement.</w:t>
      </w:r>
    </w:p>
    <w:p w14:paraId="4CB3839F" w14:textId="77777777" w:rsidR="00000000" w:rsidRDefault="00E322BE">
      <w:pPr>
        <w:pStyle w:val="NormalText"/>
      </w:pPr>
      <w:r>
        <w:t>B) income statement and balance sheet.</w:t>
      </w:r>
    </w:p>
    <w:p w14:paraId="1DCD58AF" w14:textId="77777777" w:rsidR="00000000" w:rsidRDefault="00E322BE">
      <w:pPr>
        <w:pStyle w:val="NormalText"/>
      </w:pPr>
      <w:r>
        <w:t>C) statement of owner's equity.</w:t>
      </w:r>
    </w:p>
    <w:p w14:paraId="69CFF6F5" w14:textId="77777777" w:rsidR="00000000" w:rsidRDefault="00E322BE">
      <w:pPr>
        <w:pStyle w:val="NormalText"/>
      </w:pPr>
      <w:r>
        <w:t>D) balance sheet.</w:t>
      </w:r>
    </w:p>
    <w:p w14:paraId="6A41F67C" w14:textId="77777777" w:rsidR="00000000" w:rsidRDefault="00E322BE">
      <w:pPr>
        <w:pStyle w:val="NormalText"/>
      </w:pPr>
      <w:r>
        <w:t>Answer:  D</w:t>
      </w:r>
    </w:p>
    <w:p w14:paraId="7F99D8F2" w14:textId="7E9F1E00" w:rsidR="00000000" w:rsidRDefault="00192B66">
      <w:pPr>
        <w:pStyle w:val="NormalText"/>
      </w:pPr>
      <w:r>
        <w:t>Diff: 1    Type</w:t>
      </w:r>
      <w:r w:rsidR="00E322BE">
        <w:t>: MC</w:t>
      </w:r>
    </w:p>
    <w:p w14:paraId="4C24BD51" w14:textId="77777777" w:rsidR="00000000" w:rsidRDefault="00E322BE">
      <w:pPr>
        <w:pStyle w:val="NormalText"/>
      </w:pPr>
      <w:r>
        <w:t>CPA Competency:  1.3.1 Prepares financial statements</w:t>
      </w:r>
    </w:p>
    <w:p w14:paraId="387F9A94" w14:textId="77777777" w:rsidR="00000000" w:rsidRDefault="00E322BE">
      <w:pPr>
        <w:pStyle w:val="NormalText"/>
      </w:pPr>
      <w:r>
        <w:t>Objective:  1-</w:t>
      </w:r>
      <w:r>
        <w:t>5 Prepare financial statements</w:t>
      </w:r>
    </w:p>
    <w:p w14:paraId="1259E48E" w14:textId="77777777" w:rsidR="00000000" w:rsidRDefault="00E322BE">
      <w:pPr>
        <w:pStyle w:val="NormalText"/>
      </w:pPr>
      <w:r>
        <w:t>Knowledge Taxon.:  Factual</w:t>
      </w:r>
    </w:p>
    <w:p w14:paraId="1DA1C553" w14:textId="77777777" w:rsidR="00000000" w:rsidRDefault="00E322BE">
      <w:pPr>
        <w:pStyle w:val="NormalText"/>
      </w:pPr>
      <w:r>
        <w:t>Cognitive Taxon.:  Remember</w:t>
      </w:r>
    </w:p>
    <w:p w14:paraId="621BBB4C" w14:textId="77777777" w:rsidR="00000000" w:rsidRDefault="00E322BE">
      <w:pPr>
        <w:pStyle w:val="NormalText"/>
      </w:pPr>
    </w:p>
    <w:p w14:paraId="5CED2AA6" w14:textId="77777777" w:rsidR="00000000" w:rsidRDefault="00E322BE">
      <w:pPr>
        <w:pStyle w:val="NormalText"/>
      </w:pPr>
      <w:r>
        <w:t>12) Liabilities are reported on the:</w:t>
      </w:r>
    </w:p>
    <w:p w14:paraId="118A0C8E" w14:textId="77777777" w:rsidR="00000000" w:rsidRDefault="00E322BE">
      <w:pPr>
        <w:pStyle w:val="NormalText"/>
      </w:pPr>
      <w:r>
        <w:t>A) statement of owner's equity.</w:t>
      </w:r>
    </w:p>
    <w:p w14:paraId="78106CCA" w14:textId="77777777" w:rsidR="00000000" w:rsidRDefault="00E322BE">
      <w:pPr>
        <w:pStyle w:val="NormalText"/>
      </w:pPr>
      <w:r>
        <w:t>B) income statement.</w:t>
      </w:r>
    </w:p>
    <w:p w14:paraId="292A6CFB" w14:textId="77777777" w:rsidR="00000000" w:rsidRDefault="00E322BE">
      <w:pPr>
        <w:pStyle w:val="NormalText"/>
      </w:pPr>
      <w:r>
        <w:t>C) statement of owner's equity and the income statement.</w:t>
      </w:r>
    </w:p>
    <w:p w14:paraId="5BA3ACBA" w14:textId="77777777" w:rsidR="00000000" w:rsidRDefault="00E322BE">
      <w:pPr>
        <w:pStyle w:val="NormalText"/>
      </w:pPr>
      <w:r>
        <w:t>D) balance sheet.</w:t>
      </w:r>
    </w:p>
    <w:p w14:paraId="312649B7" w14:textId="77777777" w:rsidR="00000000" w:rsidRDefault="00E322BE">
      <w:pPr>
        <w:pStyle w:val="NormalText"/>
      </w:pPr>
      <w:r>
        <w:t>Answ</w:t>
      </w:r>
      <w:r>
        <w:t>er:  D</w:t>
      </w:r>
    </w:p>
    <w:p w14:paraId="24E6CBC5" w14:textId="23D95F84" w:rsidR="00000000" w:rsidRDefault="00192B66">
      <w:pPr>
        <w:pStyle w:val="NormalText"/>
      </w:pPr>
      <w:r>
        <w:t>Diff: 1    Type</w:t>
      </w:r>
      <w:r w:rsidR="00E322BE">
        <w:t>: MC</w:t>
      </w:r>
    </w:p>
    <w:p w14:paraId="452419AF" w14:textId="77777777" w:rsidR="00000000" w:rsidRDefault="00E322BE">
      <w:pPr>
        <w:pStyle w:val="NormalText"/>
      </w:pPr>
      <w:r>
        <w:t>CPA Competency:  1.3.1 Prepares financial statements</w:t>
      </w:r>
    </w:p>
    <w:p w14:paraId="14FA359B" w14:textId="77777777" w:rsidR="00000000" w:rsidRDefault="00E322BE">
      <w:pPr>
        <w:pStyle w:val="NormalText"/>
      </w:pPr>
      <w:r>
        <w:t>Objective:  1-5 Prepare financial statements</w:t>
      </w:r>
    </w:p>
    <w:p w14:paraId="5DE7256B" w14:textId="77777777" w:rsidR="00000000" w:rsidRDefault="00E322BE">
      <w:pPr>
        <w:pStyle w:val="NormalText"/>
      </w:pPr>
      <w:r>
        <w:t>Knowledge Taxon.:  Factual</w:t>
      </w:r>
    </w:p>
    <w:p w14:paraId="079356DC" w14:textId="77777777" w:rsidR="00000000" w:rsidRDefault="00E322BE">
      <w:pPr>
        <w:pStyle w:val="NormalText"/>
      </w:pPr>
      <w:r>
        <w:t>Cognitive Taxon.:  Remember</w:t>
      </w:r>
    </w:p>
    <w:p w14:paraId="3A77F95C" w14:textId="77777777" w:rsidR="00000000" w:rsidRDefault="00E322BE">
      <w:pPr>
        <w:pStyle w:val="NormalText"/>
      </w:pPr>
    </w:p>
    <w:p w14:paraId="27A6042F" w14:textId="77777777" w:rsidR="00000000" w:rsidRDefault="00E322BE">
      <w:pPr>
        <w:pStyle w:val="NormalText"/>
      </w:pPr>
      <w:r>
        <w:t>13) Cash investments by the owner are reported on the:</w:t>
      </w:r>
    </w:p>
    <w:p w14:paraId="26FB36AC" w14:textId="77777777" w:rsidR="00000000" w:rsidRDefault="00E322BE">
      <w:pPr>
        <w:pStyle w:val="NormalText"/>
      </w:pPr>
      <w:r>
        <w:t>A) balance sheet.</w:t>
      </w:r>
    </w:p>
    <w:p w14:paraId="0E6D35C9" w14:textId="77777777" w:rsidR="00000000" w:rsidRDefault="00E322BE">
      <w:pPr>
        <w:pStyle w:val="NormalText"/>
      </w:pPr>
      <w:r>
        <w:t>B) in</w:t>
      </w:r>
      <w:r>
        <w:t>come statement.</w:t>
      </w:r>
    </w:p>
    <w:p w14:paraId="0EB51692" w14:textId="77777777" w:rsidR="00000000" w:rsidRDefault="00E322BE">
      <w:pPr>
        <w:pStyle w:val="NormalText"/>
      </w:pPr>
      <w:r>
        <w:t>C) cash flow statement.</w:t>
      </w:r>
    </w:p>
    <w:p w14:paraId="542F9B81" w14:textId="77777777" w:rsidR="00000000" w:rsidRDefault="00E322BE">
      <w:pPr>
        <w:pStyle w:val="NormalText"/>
      </w:pPr>
      <w:r>
        <w:t>D) income statement and the balance sheet.</w:t>
      </w:r>
    </w:p>
    <w:p w14:paraId="416D941B" w14:textId="77777777" w:rsidR="00000000" w:rsidRDefault="00E322BE">
      <w:pPr>
        <w:pStyle w:val="NormalText"/>
      </w:pPr>
      <w:r>
        <w:t>Answer:  C</w:t>
      </w:r>
    </w:p>
    <w:p w14:paraId="23D7AD65" w14:textId="15CD2864" w:rsidR="00000000" w:rsidRDefault="00192B66">
      <w:pPr>
        <w:pStyle w:val="NormalText"/>
      </w:pPr>
      <w:r>
        <w:t>Diff: 3    Type</w:t>
      </w:r>
      <w:r w:rsidR="00E322BE">
        <w:t>: MC</w:t>
      </w:r>
    </w:p>
    <w:p w14:paraId="2423D083" w14:textId="77777777" w:rsidR="00000000" w:rsidRDefault="00E322BE">
      <w:pPr>
        <w:pStyle w:val="NormalText"/>
      </w:pPr>
      <w:r>
        <w:t>CPA Competency:  1.3.1 Prepares financial statements</w:t>
      </w:r>
    </w:p>
    <w:p w14:paraId="0D02FCBF" w14:textId="77777777" w:rsidR="00000000" w:rsidRDefault="00E322BE">
      <w:pPr>
        <w:pStyle w:val="NormalText"/>
      </w:pPr>
      <w:r>
        <w:t>Objective:  1-5 Prepare financial statements</w:t>
      </w:r>
    </w:p>
    <w:p w14:paraId="46A6E5FB" w14:textId="77777777" w:rsidR="00000000" w:rsidRDefault="00E322BE">
      <w:pPr>
        <w:pStyle w:val="NormalText"/>
      </w:pPr>
      <w:r>
        <w:t>Knowledge Taxon.:  Factual</w:t>
      </w:r>
    </w:p>
    <w:p w14:paraId="0BD1A9AD" w14:textId="77777777" w:rsidR="00000000" w:rsidRDefault="00E322BE">
      <w:pPr>
        <w:pStyle w:val="NormalText"/>
      </w:pPr>
      <w:r>
        <w:t>Cognitive Taxon.:  R</w:t>
      </w:r>
      <w:r>
        <w:t>emember</w:t>
      </w:r>
    </w:p>
    <w:p w14:paraId="0566FD03" w14:textId="77777777" w:rsidR="00000000" w:rsidRDefault="00E322BE">
      <w:pPr>
        <w:pStyle w:val="NormalText"/>
      </w:pPr>
    </w:p>
    <w:p w14:paraId="5B05012E" w14:textId="77777777" w:rsidR="00000000" w:rsidRDefault="00E322BE">
      <w:pPr>
        <w:pStyle w:val="NormalText"/>
      </w:pPr>
      <w:r>
        <w:t xml:space="preserve">14) Following is a random list showing the account balances of various assets, liabilities, revenues, and expenses for Spiffy Garage on December 31, 2023, the end of its </w:t>
      </w:r>
      <w:r>
        <w:rPr>
          <w:u w:val="single"/>
        </w:rPr>
        <w:t>first</w:t>
      </w:r>
      <w:r>
        <w:t xml:space="preserve"> year of operations.</w:t>
      </w:r>
    </w:p>
    <w:p w14:paraId="6A0B182D"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52B7D43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AB67B7"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B6AA80" w14:textId="77777777" w:rsidR="00000000" w:rsidRDefault="00E322BE">
            <w:pPr>
              <w:pStyle w:val="NormalText"/>
              <w:jc w:val="right"/>
            </w:pPr>
            <w:r>
              <w:t>$15,000</w:t>
            </w:r>
          </w:p>
        </w:tc>
      </w:tr>
      <w:tr w:rsidR="00000000" w14:paraId="16E6822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55AC34"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BC3FBF" w14:textId="77777777" w:rsidR="00000000" w:rsidRDefault="00E322BE">
            <w:pPr>
              <w:pStyle w:val="NormalText"/>
              <w:jc w:val="right"/>
            </w:pPr>
            <w:r>
              <w:t>3,500</w:t>
            </w:r>
          </w:p>
        </w:tc>
      </w:tr>
      <w:tr w:rsidR="00000000" w14:paraId="6FA5493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1B6D61"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3FF4F5" w14:textId="77777777" w:rsidR="00000000" w:rsidRDefault="00E322BE">
            <w:pPr>
              <w:pStyle w:val="NormalText"/>
              <w:jc w:val="right"/>
            </w:pPr>
            <w:r>
              <w:t>4,500</w:t>
            </w:r>
          </w:p>
        </w:tc>
      </w:tr>
      <w:tr w:rsidR="00000000" w14:paraId="44D2FAB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F6F0F7"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704E1" w14:textId="77777777" w:rsidR="00000000" w:rsidRDefault="00E322BE">
            <w:pPr>
              <w:pStyle w:val="NormalText"/>
              <w:jc w:val="right"/>
            </w:pPr>
            <w:r>
              <w:t>800</w:t>
            </w:r>
          </w:p>
        </w:tc>
      </w:tr>
      <w:tr w:rsidR="00000000" w14:paraId="356A8A1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E90330"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C37EE" w14:textId="77777777" w:rsidR="00000000" w:rsidRDefault="00E322BE">
            <w:pPr>
              <w:pStyle w:val="NormalText"/>
              <w:jc w:val="right"/>
            </w:pPr>
            <w:r>
              <w:t>8,500</w:t>
            </w:r>
          </w:p>
        </w:tc>
      </w:tr>
      <w:tr w:rsidR="00000000" w14:paraId="7819FD4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406C05"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7CE996" w14:textId="77777777" w:rsidR="00000000" w:rsidRDefault="00E322BE">
            <w:pPr>
              <w:pStyle w:val="NormalText"/>
              <w:jc w:val="right"/>
            </w:pPr>
            <w:r>
              <w:t>6,300</w:t>
            </w:r>
          </w:p>
        </w:tc>
      </w:tr>
      <w:tr w:rsidR="00000000" w14:paraId="2557FCE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175CB3"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4BFDE4" w14:textId="77777777" w:rsidR="00000000" w:rsidRDefault="00E322BE">
            <w:pPr>
              <w:pStyle w:val="NormalText"/>
              <w:jc w:val="right"/>
            </w:pPr>
            <w:r>
              <w:t>8,200</w:t>
            </w:r>
          </w:p>
        </w:tc>
      </w:tr>
      <w:tr w:rsidR="00000000" w14:paraId="4807111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8D108A"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C05EF1" w14:textId="77777777" w:rsidR="00000000" w:rsidRDefault="00E322BE">
            <w:pPr>
              <w:pStyle w:val="NormalText"/>
              <w:jc w:val="right"/>
            </w:pPr>
            <w:r>
              <w:t>6,800</w:t>
            </w:r>
          </w:p>
        </w:tc>
      </w:tr>
      <w:tr w:rsidR="00000000" w14:paraId="19CF8D4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27EC35"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9D9E52" w14:textId="77777777" w:rsidR="00000000" w:rsidRDefault="00E322BE">
            <w:pPr>
              <w:pStyle w:val="NormalText"/>
              <w:jc w:val="right"/>
            </w:pPr>
            <w:r>
              <w:t>1,600</w:t>
            </w:r>
          </w:p>
        </w:tc>
      </w:tr>
      <w:tr w:rsidR="00000000" w14:paraId="180F0DA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6C90D3"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FCBDED" w14:textId="77777777" w:rsidR="00000000" w:rsidRDefault="00E322BE">
            <w:pPr>
              <w:pStyle w:val="NormalText"/>
              <w:jc w:val="right"/>
            </w:pPr>
            <w:r>
              <w:t>12,800</w:t>
            </w:r>
          </w:p>
        </w:tc>
      </w:tr>
      <w:tr w:rsidR="00000000" w14:paraId="2C88108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8CAB39"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916978" w14:textId="77777777" w:rsidR="00000000" w:rsidRDefault="00E322BE">
            <w:pPr>
              <w:pStyle w:val="NormalText"/>
              <w:jc w:val="right"/>
            </w:pPr>
            <w:r>
              <w:t>800</w:t>
            </w:r>
          </w:p>
        </w:tc>
      </w:tr>
      <w:tr w:rsidR="00000000" w14:paraId="3776178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EF3FFE"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76E683" w14:textId="77777777" w:rsidR="00000000" w:rsidRDefault="00E322BE">
            <w:pPr>
              <w:pStyle w:val="NormalText"/>
              <w:jc w:val="right"/>
            </w:pPr>
            <w:r>
              <w:t>2,200</w:t>
            </w:r>
          </w:p>
        </w:tc>
      </w:tr>
    </w:tbl>
    <w:p w14:paraId="4870FA52" w14:textId="77777777" w:rsidR="00000000" w:rsidRDefault="00E322BE">
      <w:pPr>
        <w:pStyle w:val="NormalText"/>
      </w:pPr>
    </w:p>
    <w:p w14:paraId="313FEDB0" w14:textId="77777777" w:rsidR="00000000" w:rsidRDefault="00E322BE">
      <w:pPr>
        <w:pStyle w:val="NormalText"/>
      </w:pPr>
      <w:r>
        <w:t xml:space="preserve">The owner, Spiffy Sloan, invested $22,600 at the beginning of the year and withdrew $5,000 during the year for personal use. The net income for the year was: </w:t>
      </w:r>
    </w:p>
    <w:p w14:paraId="7C8E40DE" w14:textId="77777777" w:rsidR="00000000" w:rsidRDefault="00E322BE">
      <w:pPr>
        <w:pStyle w:val="NormalText"/>
      </w:pPr>
      <w:r>
        <w:t>A) $12,800.</w:t>
      </w:r>
    </w:p>
    <w:p w14:paraId="785B6CDF" w14:textId="77777777" w:rsidR="00000000" w:rsidRDefault="00E322BE">
      <w:pPr>
        <w:pStyle w:val="NormalText"/>
      </w:pPr>
      <w:r>
        <w:t>B) $5,100.</w:t>
      </w:r>
    </w:p>
    <w:p w14:paraId="666C9A53" w14:textId="77777777" w:rsidR="00000000" w:rsidRDefault="00E322BE">
      <w:pPr>
        <w:pStyle w:val="NormalText"/>
      </w:pPr>
      <w:r>
        <w:t>C) $5,900.</w:t>
      </w:r>
    </w:p>
    <w:p w14:paraId="6F6950F8" w14:textId="77777777" w:rsidR="00000000" w:rsidRDefault="00E322BE">
      <w:pPr>
        <w:pStyle w:val="NormalText"/>
      </w:pPr>
      <w:r>
        <w:t>D) $7,700.</w:t>
      </w:r>
    </w:p>
    <w:p w14:paraId="36542CBC" w14:textId="77777777" w:rsidR="00000000" w:rsidRDefault="00E322BE">
      <w:pPr>
        <w:pStyle w:val="NormalText"/>
      </w:pPr>
      <w:r>
        <w:t>Answer:  B</w:t>
      </w:r>
    </w:p>
    <w:p w14:paraId="5644FED7" w14:textId="27AB435B" w:rsidR="00000000" w:rsidRDefault="00192B66">
      <w:pPr>
        <w:pStyle w:val="NormalText"/>
      </w:pPr>
      <w:r>
        <w:t>Diff: 2    Type</w:t>
      </w:r>
      <w:r w:rsidR="00E322BE">
        <w:t>: MC</w:t>
      </w:r>
    </w:p>
    <w:p w14:paraId="2FF15014" w14:textId="77777777" w:rsidR="00000000" w:rsidRDefault="00E322BE">
      <w:pPr>
        <w:pStyle w:val="NormalText"/>
      </w:pPr>
      <w:r>
        <w:t>CPA Competency:  1.3.1 P</w:t>
      </w:r>
      <w:r>
        <w:t>repares financial statements</w:t>
      </w:r>
    </w:p>
    <w:p w14:paraId="5799DE2A" w14:textId="77777777" w:rsidR="00000000" w:rsidRDefault="00E322BE">
      <w:pPr>
        <w:pStyle w:val="NormalText"/>
      </w:pPr>
      <w:r>
        <w:t>Objective:  1-5 Prepare financial statements</w:t>
      </w:r>
    </w:p>
    <w:p w14:paraId="44ECD55D" w14:textId="77777777" w:rsidR="00000000" w:rsidRDefault="00E322BE">
      <w:pPr>
        <w:pStyle w:val="NormalText"/>
      </w:pPr>
      <w:r>
        <w:t>Knowledge Taxon.:  Conceptual</w:t>
      </w:r>
    </w:p>
    <w:p w14:paraId="4CC21E09" w14:textId="77777777" w:rsidR="00000000" w:rsidRDefault="00E322BE">
      <w:pPr>
        <w:pStyle w:val="NormalText"/>
      </w:pPr>
      <w:r>
        <w:t>Cognitive Taxon.:  Understand</w:t>
      </w:r>
    </w:p>
    <w:p w14:paraId="4E072386" w14:textId="77777777" w:rsidR="00000000" w:rsidRDefault="00E322BE">
      <w:pPr>
        <w:pStyle w:val="NormalText"/>
      </w:pPr>
    </w:p>
    <w:p w14:paraId="1662D3F8" w14:textId="77777777" w:rsidR="00EC62EB" w:rsidRDefault="00EC62EB">
      <w:pPr>
        <w:rPr>
          <w:rFonts w:ascii="Palatino Linotype" w:hAnsi="Palatino Linotype" w:cs="Palatino Linotype"/>
          <w:color w:val="000000"/>
          <w:sz w:val="20"/>
          <w:szCs w:val="20"/>
        </w:rPr>
      </w:pPr>
      <w:r>
        <w:br w:type="page"/>
      </w:r>
    </w:p>
    <w:p w14:paraId="02EAA6DF" w14:textId="318D5782" w:rsidR="00000000" w:rsidRDefault="00E322BE">
      <w:pPr>
        <w:pStyle w:val="NormalText"/>
      </w:pPr>
      <w:r>
        <w:lastRenderedPageBreak/>
        <w:t>15) Following is a random list showing the account balances of various assets, liabilities, revenues, and expenses for Sp</w:t>
      </w:r>
      <w:r>
        <w:t xml:space="preserve">iffy Garage on December 31, 2023, the end of its </w:t>
      </w:r>
      <w:r>
        <w:rPr>
          <w:u w:val="single"/>
        </w:rPr>
        <w:t>first</w:t>
      </w:r>
      <w:r>
        <w:t xml:space="preserve"> year of operations.</w:t>
      </w:r>
    </w:p>
    <w:p w14:paraId="7F106EA8"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505F903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722556"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0F19DA" w14:textId="77777777" w:rsidR="00000000" w:rsidRDefault="00E322BE">
            <w:pPr>
              <w:pStyle w:val="NormalText"/>
              <w:jc w:val="right"/>
            </w:pPr>
            <w:r>
              <w:t>$15,000</w:t>
            </w:r>
          </w:p>
        </w:tc>
      </w:tr>
      <w:tr w:rsidR="00000000" w14:paraId="49C03B5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2C8DE1"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4BF344" w14:textId="77777777" w:rsidR="00000000" w:rsidRDefault="00E322BE">
            <w:pPr>
              <w:pStyle w:val="NormalText"/>
              <w:jc w:val="right"/>
            </w:pPr>
            <w:r>
              <w:t>3,500</w:t>
            </w:r>
          </w:p>
        </w:tc>
      </w:tr>
      <w:tr w:rsidR="00000000" w14:paraId="6FF7AF5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B23972"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52C260" w14:textId="77777777" w:rsidR="00000000" w:rsidRDefault="00E322BE">
            <w:pPr>
              <w:pStyle w:val="NormalText"/>
              <w:jc w:val="right"/>
            </w:pPr>
            <w:r>
              <w:t>4,500</w:t>
            </w:r>
          </w:p>
        </w:tc>
      </w:tr>
      <w:tr w:rsidR="00000000" w14:paraId="7661114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0FA8D4"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CC9446" w14:textId="77777777" w:rsidR="00000000" w:rsidRDefault="00E322BE">
            <w:pPr>
              <w:pStyle w:val="NormalText"/>
              <w:jc w:val="right"/>
            </w:pPr>
            <w:r>
              <w:t>800</w:t>
            </w:r>
          </w:p>
        </w:tc>
      </w:tr>
      <w:tr w:rsidR="00000000" w14:paraId="029CE0D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E1A8F1"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1AE3AA" w14:textId="77777777" w:rsidR="00000000" w:rsidRDefault="00E322BE">
            <w:pPr>
              <w:pStyle w:val="NormalText"/>
              <w:jc w:val="right"/>
            </w:pPr>
            <w:r>
              <w:t>8,500</w:t>
            </w:r>
          </w:p>
        </w:tc>
      </w:tr>
      <w:tr w:rsidR="00000000" w14:paraId="5D28DBD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6ADAD8"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A6D88" w14:textId="77777777" w:rsidR="00000000" w:rsidRDefault="00E322BE">
            <w:pPr>
              <w:pStyle w:val="NormalText"/>
              <w:jc w:val="right"/>
            </w:pPr>
            <w:r>
              <w:t>6,300</w:t>
            </w:r>
          </w:p>
        </w:tc>
      </w:tr>
      <w:tr w:rsidR="00000000" w14:paraId="3ED33D4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859980"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5E7C4C" w14:textId="77777777" w:rsidR="00000000" w:rsidRDefault="00E322BE">
            <w:pPr>
              <w:pStyle w:val="NormalText"/>
              <w:jc w:val="right"/>
            </w:pPr>
            <w:r>
              <w:t>8,200</w:t>
            </w:r>
          </w:p>
        </w:tc>
      </w:tr>
      <w:tr w:rsidR="00000000" w14:paraId="792DC1F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E3E766"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311CE1" w14:textId="77777777" w:rsidR="00000000" w:rsidRDefault="00E322BE">
            <w:pPr>
              <w:pStyle w:val="NormalText"/>
              <w:jc w:val="right"/>
            </w:pPr>
            <w:r>
              <w:t>6,800</w:t>
            </w:r>
          </w:p>
        </w:tc>
      </w:tr>
      <w:tr w:rsidR="00000000" w14:paraId="63C2EB6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7840CE"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5B11B3" w14:textId="77777777" w:rsidR="00000000" w:rsidRDefault="00E322BE">
            <w:pPr>
              <w:pStyle w:val="NormalText"/>
              <w:jc w:val="right"/>
            </w:pPr>
            <w:r>
              <w:t>1,600</w:t>
            </w:r>
          </w:p>
        </w:tc>
      </w:tr>
      <w:tr w:rsidR="00000000" w14:paraId="6F32A64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CD8D22"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AC2C77" w14:textId="77777777" w:rsidR="00000000" w:rsidRDefault="00E322BE">
            <w:pPr>
              <w:pStyle w:val="NormalText"/>
              <w:jc w:val="right"/>
            </w:pPr>
            <w:r>
              <w:t>12,800</w:t>
            </w:r>
          </w:p>
        </w:tc>
      </w:tr>
      <w:tr w:rsidR="00000000" w14:paraId="1C9855B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21AB7E"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BCAF27" w14:textId="77777777" w:rsidR="00000000" w:rsidRDefault="00E322BE">
            <w:pPr>
              <w:pStyle w:val="NormalText"/>
              <w:jc w:val="right"/>
            </w:pPr>
            <w:r>
              <w:t>800</w:t>
            </w:r>
          </w:p>
        </w:tc>
      </w:tr>
      <w:tr w:rsidR="00000000" w14:paraId="0FBCD5A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1D32B6"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2F32CE" w14:textId="77777777" w:rsidR="00000000" w:rsidRDefault="00E322BE">
            <w:pPr>
              <w:pStyle w:val="NormalText"/>
              <w:jc w:val="right"/>
            </w:pPr>
            <w:r>
              <w:t>2,200</w:t>
            </w:r>
          </w:p>
        </w:tc>
      </w:tr>
    </w:tbl>
    <w:p w14:paraId="5A5CAF05" w14:textId="77777777" w:rsidR="00000000" w:rsidRDefault="00E322BE">
      <w:pPr>
        <w:pStyle w:val="NormalText"/>
      </w:pPr>
    </w:p>
    <w:p w14:paraId="30B346BB" w14:textId="77777777" w:rsidR="00000000" w:rsidRDefault="00E322BE">
      <w:pPr>
        <w:pStyle w:val="NormalText"/>
      </w:pPr>
      <w:r>
        <w:t xml:space="preserve">The owner, Spiffy Sloan, invested $22,600 at the beginning of the year and withdrew $5,000 during the year for personal use. Total assets on December 31, 2023, were: </w:t>
      </w:r>
    </w:p>
    <w:p w14:paraId="68AD4DB2" w14:textId="77777777" w:rsidR="00000000" w:rsidRDefault="00E322BE">
      <w:pPr>
        <w:pStyle w:val="NormalText"/>
      </w:pPr>
      <w:r>
        <w:t>A) $31,600.</w:t>
      </w:r>
    </w:p>
    <w:p w14:paraId="5B8A96BB" w14:textId="77777777" w:rsidR="00000000" w:rsidRDefault="00E322BE">
      <w:pPr>
        <w:pStyle w:val="NormalText"/>
      </w:pPr>
      <w:r>
        <w:t>B) $32,700.</w:t>
      </w:r>
    </w:p>
    <w:p w14:paraId="6EC56171" w14:textId="77777777" w:rsidR="00000000" w:rsidRDefault="00E322BE">
      <w:pPr>
        <w:pStyle w:val="NormalText"/>
      </w:pPr>
      <w:r>
        <w:t>C) $36,200.</w:t>
      </w:r>
    </w:p>
    <w:p w14:paraId="25382044" w14:textId="77777777" w:rsidR="00000000" w:rsidRDefault="00E322BE">
      <w:pPr>
        <w:pStyle w:val="NormalText"/>
      </w:pPr>
      <w:r>
        <w:t>D) $36,600.</w:t>
      </w:r>
    </w:p>
    <w:p w14:paraId="753AA00D" w14:textId="77777777" w:rsidR="00000000" w:rsidRDefault="00E322BE">
      <w:pPr>
        <w:pStyle w:val="NormalText"/>
      </w:pPr>
      <w:r>
        <w:t>Answer:  D</w:t>
      </w:r>
    </w:p>
    <w:p w14:paraId="651AFA46" w14:textId="749AF66E" w:rsidR="00000000" w:rsidRDefault="00192B66">
      <w:pPr>
        <w:pStyle w:val="NormalText"/>
      </w:pPr>
      <w:r>
        <w:t>Diff: 2    Type</w:t>
      </w:r>
      <w:r w:rsidR="00E322BE">
        <w:t>: MC</w:t>
      </w:r>
    </w:p>
    <w:p w14:paraId="57002A77" w14:textId="77777777" w:rsidR="00000000" w:rsidRDefault="00E322BE">
      <w:pPr>
        <w:pStyle w:val="NormalText"/>
      </w:pPr>
      <w:r>
        <w:t>CPA Competenc</w:t>
      </w:r>
      <w:r>
        <w:t>y:  1.3.1 Prepares financial statements</w:t>
      </w:r>
    </w:p>
    <w:p w14:paraId="3C6A0BAB" w14:textId="77777777" w:rsidR="00000000" w:rsidRDefault="00E322BE">
      <w:pPr>
        <w:pStyle w:val="NormalText"/>
      </w:pPr>
      <w:r>
        <w:t>Objective:  1-5 Prepare financial statements</w:t>
      </w:r>
    </w:p>
    <w:p w14:paraId="4B4E834D" w14:textId="77777777" w:rsidR="00000000" w:rsidRDefault="00E322BE">
      <w:pPr>
        <w:pStyle w:val="NormalText"/>
      </w:pPr>
      <w:r>
        <w:t>Knowledge Taxon.:  Conceptual</w:t>
      </w:r>
    </w:p>
    <w:p w14:paraId="1E0FF532" w14:textId="77777777" w:rsidR="00000000" w:rsidRDefault="00E322BE">
      <w:pPr>
        <w:pStyle w:val="NormalText"/>
      </w:pPr>
      <w:r>
        <w:t>Cognitive Taxon.:  Understand</w:t>
      </w:r>
    </w:p>
    <w:p w14:paraId="653E38EF" w14:textId="77777777" w:rsidR="00000000" w:rsidRDefault="00E322BE">
      <w:pPr>
        <w:pStyle w:val="NormalText"/>
      </w:pPr>
    </w:p>
    <w:p w14:paraId="5D497A39" w14:textId="77777777" w:rsidR="00EC62EB" w:rsidRDefault="00EC62EB">
      <w:pPr>
        <w:rPr>
          <w:rFonts w:ascii="Palatino Linotype" w:hAnsi="Palatino Linotype" w:cs="Palatino Linotype"/>
          <w:color w:val="000000"/>
          <w:sz w:val="20"/>
          <w:szCs w:val="20"/>
        </w:rPr>
      </w:pPr>
      <w:r>
        <w:br w:type="page"/>
      </w:r>
    </w:p>
    <w:p w14:paraId="1F1B0464" w14:textId="686A9E58" w:rsidR="00000000" w:rsidRDefault="00E322BE">
      <w:pPr>
        <w:pStyle w:val="NormalText"/>
      </w:pPr>
      <w:r>
        <w:lastRenderedPageBreak/>
        <w:t>16) Following is a random list showing the account balances of various assets, liabilities, revenues, and expe</w:t>
      </w:r>
      <w:r>
        <w:t xml:space="preserve">nses for Spiffy Garage on December 31, 2023, the end of its </w:t>
      </w:r>
      <w:r>
        <w:rPr>
          <w:u w:val="single"/>
        </w:rPr>
        <w:t>first</w:t>
      </w:r>
      <w:r>
        <w:t xml:space="preserve"> year of operations.</w:t>
      </w:r>
    </w:p>
    <w:p w14:paraId="6A842274"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16273AF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2AA9D5"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C24D97" w14:textId="77777777" w:rsidR="00000000" w:rsidRDefault="00E322BE">
            <w:pPr>
              <w:pStyle w:val="NormalText"/>
              <w:jc w:val="right"/>
            </w:pPr>
            <w:r>
              <w:t>$15,000</w:t>
            </w:r>
          </w:p>
        </w:tc>
      </w:tr>
      <w:tr w:rsidR="00000000" w14:paraId="0DD4DCF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0E473C"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CFC568" w14:textId="77777777" w:rsidR="00000000" w:rsidRDefault="00E322BE">
            <w:pPr>
              <w:pStyle w:val="NormalText"/>
              <w:jc w:val="right"/>
            </w:pPr>
            <w:r>
              <w:t>3,500</w:t>
            </w:r>
          </w:p>
        </w:tc>
      </w:tr>
      <w:tr w:rsidR="00000000" w14:paraId="58FA563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2D62FE"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3B88C1" w14:textId="77777777" w:rsidR="00000000" w:rsidRDefault="00E322BE">
            <w:pPr>
              <w:pStyle w:val="NormalText"/>
              <w:jc w:val="right"/>
            </w:pPr>
            <w:r>
              <w:t>4,500</w:t>
            </w:r>
          </w:p>
        </w:tc>
      </w:tr>
      <w:tr w:rsidR="00000000" w14:paraId="4226FE4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C955DE"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EFE4BD" w14:textId="77777777" w:rsidR="00000000" w:rsidRDefault="00E322BE">
            <w:pPr>
              <w:pStyle w:val="NormalText"/>
              <w:jc w:val="right"/>
            </w:pPr>
            <w:r>
              <w:t>800</w:t>
            </w:r>
          </w:p>
        </w:tc>
      </w:tr>
      <w:tr w:rsidR="00000000" w14:paraId="1FE2D81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F4C40D"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1208A8" w14:textId="77777777" w:rsidR="00000000" w:rsidRDefault="00E322BE">
            <w:pPr>
              <w:pStyle w:val="NormalText"/>
              <w:jc w:val="right"/>
            </w:pPr>
            <w:r>
              <w:t>8,500</w:t>
            </w:r>
          </w:p>
        </w:tc>
      </w:tr>
      <w:tr w:rsidR="00000000" w14:paraId="2B67E05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88D9FF"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1FFE35" w14:textId="77777777" w:rsidR="00000000" w:rsidRDefault="00E322BE">
            <w:pPr>
              <w:pStyle w:val="NormalText"/>
              <w:jc w:val="right"/>
            </w:pPr>
            <w:r>
              <w:t>6,300</w:t>
            </w:r>
          </w:p>
        </w:tc>
      </w:tr>
      <w:tr w:rsidR="00000000" w14:paraId="50485D1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154B95"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0169E6" w14:textId="77777777" w:rsidR="00000000" w:rsidRDefault="00E322BE">
            <w:pPr>
              <w:pStyle w:val="NormalText"/>
              <w:jc w:val="right"/>
            </w:pPr>
            <w:r>
              <w:t>8,200</w:t>
            </w:r>
          </w:p>
        </w:tc>
      </w:tr>
      <w:tr w:rsidR="00000000" w14:paraId="7A938F0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273E14"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854422" w14:textId="77777777" w:rsidR="00000000" w:rsidRDefault="00E322BE">
            <w:pPr>
              <w:pStyle w:val="NormalText"/>
              <w:jc w:val="right"/>
            </w:pPr>
            <w:r>
              <w:t>6,800</w:t>
            </w:r>
          </w:p>
        </w:tc>
      </w:tr>
      <w:tr w:rsidR="00000000" w14:paraId="1E9CF05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E35671"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77DE6D" w14:textId="77777777" w:rsidR="00000000" w:rsidRDefault="00E322BE">
            <w:pPr>
              <w:pStyle w:val="NormalText"/>
              <w:jc w:val="right"/>
            </w:pPr>
            <w:r>
              <w:t>1,600</w:t>
            </w:r>
          </w:p>
        </w:tc>
      </w:tr>
      <w:tr w:rsidR="00000000" w14:paraId="1DDE335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BCED16"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E0104D" w14:textId="77777777" w:rsidR="00000000" w:rsidRDefault="00E322BE">
            <w:pPr>
              <w:pStyle w:val="NormalText"/>
              <w:jc w:val="right"/>
            </w:pPr>
            <w:r>
              <w:t>12,800</w:t>
            </w:r>
          </w:p>
        </w:tc>
      </w:tr>
      <w:tr w:rsidR="00000000" w14:paraId="64A4DD8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654502"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154FD7" w14:textId="77777777" w:rsidR="00000000" w:rsidRDefault="00E322BE">
            <w:pPr>
              <w:pStyle w:val="NormalText"/>
              <w:jc w:val="right"/>
            </w:pPr>
            <w:r>
              <w:t>800</w:t>
            </w:r>
          </w:p>
        </w:tc>
      </w:tr>
      <w:tr w:rsidR="00000000" w14:paraId="5AC550B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D31F3E"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6264E3" w14:textId="77777777" w:rsidR="00000000" w:rsidRDefault="00E322BE">
            <w:pPr>
              <w:pStyle w:val="NormalText"/>
              <w:jc w:val="right"/>
            </w:pPr>
            <w:r>
              <w:t>2,200</w:t>
            </w:r>
          </w:p>
        </w:tc>
      </w:tr>
    </w:tbl>
    <w:p w14:paraId="5EB6B793" w14:textId="77777777" w:rsidR="00000000" w:rsidRDefault="00E322BE">
      <w:pPr>
        <w:pStyle w:val="NormalText"/>
      </w:pPr>
    </w:p>
    <w:p w14:paraId="22AD7199" w14:textId="77777777" w:rsidR="00000000" w:rsidRDefault="00E322BE">
      <w:pPr>
        <w:pStyle w:val="NormalText"/>
      </w:pPr>
      <w:r>
        <w:t>The owner, Spiffy Sloan, invested $22,600 at the beginning of the year and withdrew $5,000 during the year for personal use. Owner's equity on December 31, 2023, w</w:t>
      </w:r>
      <w:r>
        <w:t xml:space="preserve">as: </w:t>
      </w:r>
    </w:p>
    <w:p w14:paraId="72EBC356" w14:textId="77777777" w:rsidR="00000000" w:rsidRDefault="00E322BE">
      <w:pPr>
        <w:pStyle w:val="NormalText"/>
      </w:pPr>
      <w:r>
        <w:t>A) $13,900.</w:t>
      </w:r>
    </w:p>
    <w:p w14:paraId="59B1A264" w14:textId="77777777" w:rsidR="00000000" w:rsidRDefault="00E322BE">
      <w:pPr>
        <w:pStyle w:val="NormalText"/>
      </w:pPr>
      <w:r>
        <w:t>B) $22,700.</w:t>
      </w:r>
    </w:p>
    <w:p w14:paraId="0EAFC2C1" w14:textId="77777777" w:rsidR="00000000" w:rsidRDefault="00E322BE">
      <w:pPr>
        <w:pStyle w:val="NormalText"/>
      </w:pPr>
      <w:r>
        <w:t>C) $22,600.</w:t>
      </w:r>
    </w:p>
    <w:p w14:paraId="07CF1339" w14:textId="77777777" w:rsidR="00000000" w:rsidRDefault="00E322BE">
      <w:pPr>
        <w:pStyle w:val="NormalText"/>
      </w:pPr>
      <w:r>
        <w:t>D) $18,700.</w:t>
      </w:r>
    </w:p>
    <w:p w14:paraId="2E213285" w14:textId="77777777" w:rsidR="00000000" w:rsidRDefault="00E322BE">
      <w:pPr>
        <w:pStyle w:val="NormalText"/>
      </w:pPr>
      <w:r>
        <w:t>Answer:  B</w:t>
      </w:r>
    </w:p>
    <w:p w14:paraId="4A9BF6BA" w14:textId="5554C52D" w:rsidR="00000000" w:rsidRDefault="00192B66">
      <w:pPr>
        <w:pStyle w:val="NormalText"/>
      </w:pPr>
      <w:r>
        <w:t>Diff: 2    Type</w:t>
      </w:r>
      <w:r w:rsidR="00E322BE">
        <w:t>: MC</w:t>
      </w:r>
    </w:p>
    <w:p w14:paraId="5C551250" w14:textId="77777777" w:rsidR="00000000" w:rsidRDefault="00E322BE">
      <w:pPr>
        <w:pStyle w:val="NormalText"/>
      </w:pPr>
      <w:r>
        <w:t>CPA Competency:  1.3.1 Prepares financial statements</w:t>
      </w:r>
    </w:p>
    <w:p w14:paraId="46AC719C" w14:textId="77777777" w:rsidR="00000000" w:rsidRDefault="00E322BE">
      <w:pPr>
        <w:pStyle w:val="NormalText"/>
      </w:pPr>
      <w:r>
        <w:t>Objective:  1-5 Prepare financial statements</w:t>
      </w:r>
    </w:p>
    <w:p w14:paraId="608F52C0" w14:textId="77777777" w:rsidR="00000000" w:rsidRDefault="00E322BE">
      <w:pPr>
        <w:pStyle w:val="NormalText"/>
      </w:pPr>
      <w:r>
        <w:t>Knowledge Taxon.:  Conceptual</w:t>
      </w:r>
    </w:p>
    <w:p w14:paraId="75666ADC" w14:textId="77777777" w:rsidR="00000000" w:rsidRDefault="00E322BE">
      <w:pPr>
        <w:pStyle w:val="NormalText"/>
      </w:pPr>
      <w:r>
        <w:t>Cognitive Taxon.:  Understand</w:t>
      </w:r>
    </w:p>
    <w:p w14:paraId="751E7553" w14:textId="77777777" w:rsidR="00000000" w:rsidRDefault="00E322BE">
      <w:pPr>
        <w:pStyle w:val="NormalText"/>
      </w:pPr>
    </w:p>
    <w:p w14:paraId="22B5A835" w14:textId="77777777" w:rsidR="00EC62EB" w:rsidRDefault="00EC62EB">
      <w:pPr>
        <w:rPr>
          <w:rFonts w:ascii="Palatino Linotype" w:hAnsi="Palatino Linotype" w:cs="Palatino Linotype"/>
          <w:color w:val="000000"/>
          <w:sz w:val="20"/>
          <w:szCs w:val="20"/>
        </w:rPr>
      </w:pPr>
      <w:r>
        <w:br w:type="page"/>
      </w:r>
    </w:p>
    <w:p w14:paraId="2C87F7A6" w14:textId="66E2B7E5" w:rsidR="00000000" w:rsidRDefault="00E322BE">
      <w:pPr>
        <w:pStyle w:val="NormalText"/>
      </w:pPr>
      <w:r>
        <w:lastRenderedPageBreak/>
        <w:t xml:space="preserve">17) </w:t>
      </w:r>
      <w:r>
        <w:t xml:space="preserve">Following is a random list showing the account balances of various assets, liabilities, revenues, and expenses for Spiffy Garage on December 31, 2023, the end of its </w:t>
      </w:r>
      <w:r>
        <w:rPr>
          <w:u w:val="single"/>
        </w:rPr>
        <w:t>first</w:t>
      </w:r>
      <w:r>
        <w:t xml:space="preserve"> year of operations.</w:t>
      </w:r>
    </w:p>
    <w:p w14:paraId="773476F0"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3E64B1E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C3DB03"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B5C574" w14:textId="77777777" w:rsidR="00000000" w:rsidRDefault="00E322BE">
            <w:pPr>
              <w:pStyle w:val="NormalText"/>
              <w:jc w:val="right"/>
            </w:pPr>
            <w:r>
              <w:t>$15,000</w:t>
            </w:r>
          </w:p>
        </w:tc>
      </w:tr>
      <w:tr w:rsidR="00000000" w14:paraId="5E8D3B4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0AD98B"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487A6C" w14:textId="77777777" w:rsidR="00000000" w:rsidRDefault="00E322BE">
            <w:pPr>
              <w:pStyle w:val="NormalText"/>
              <w:jc w:val="right"/>
            </w:pPr>
            <w:r>
              <w:t>3,500</w:t>
            </w:r>
          </w:p>
        </w:tc>
      </w:tr>
      <w:tr w:rsidR="00000000" w14:paraId="1C5B051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28F068"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9BB427" w14:textId="77777777" w:rsidR="00000000" w:rsidRDefault="00E322BE">
            <w:pPr>
              <w:pStyle w:val="NormalText"/>
              <w:jc w:val="right"/>
            </w:pPr>
            <w:r>
              <w:t>4,500</w:t>
            </w:r>
          </w:p>
        </w:tc>
      </w:tr>
      <w:tr w:rsidR="00000000" w14:paraId="5F6D6BE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DE79A0"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CD327" w14:textId="77777777" w:rsidR="00000000" w:rsidRDefault="00E322BE">
            <w:pPr>
              <w:pStyle w:val="NormalText"/>
              <w:jc w:val="right"/>
            </w:pPr>
            <w:r>
              <w:t>800</w:t>
            </w:r>
          </w:p>
        </w:tc>
      </w:tr>
      <w:tr w:rsidR="00000000" w14:paraId="42E4E5A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D0D2E3"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3705C2" w14:textId="77777777" w:rsidR="00000000" w:rsidRDefault="00E322BE">
            <w:pPr>
              <w:pStyle w:val="NormalText"/>
              <w:jc w:val="right"/>
            </w:pPr>
            <w:r>
              <w:t>8,500</w:t>
            </w:r>
          </w:p>
        </w:tc>
      </w:tr>
      <w:tr w:rsidR="00000000" w14:paraId="0AF62D2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4A1898"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9E6785" w14:textId="77777777" w:rsidR="00000000" w:rsidRDefault="00E322BE">
            <w:pPr>
              <w:pStyle w:val="NormalText"/>
              <w:jc w:val="right"/>
            </w:pPr>
            <w:r>
              <w:t>6,300</w:t>
            </w:r>
          </w:p>
        </w:tc>
      </w:tr>
      <w:tr w:rsidR="00000000" w14:paraId="67126B2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2F618D"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BE2807" w14:textId="77777777" w:rsidR="00000000" w:rsidRDefault="00E322BE">
            <w:pPr>
              <w:pStyle w:val="NormalText"/>
              <w:jc w:val="right"/>
            </w:pPr>
            <w:r>
              <w:t>8,200</w:t>
            </w:r>
          </w:p>
        </w:tc>
      </w:tr>
      <w:tr w:rsidR="00000000" w14:paraId="44BA7AC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A5DCD6"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15C886" w14:textId="77777777" w:rsidR="00000000" w:rsidRDefault="00E322BE">
            <w:pPr>
              <w:pStyle w:val="NormalText"/>
              <w:jc w:val="right"/>
            </w:pPr>
            <w:r>
              <w:t>6,800</w:t>
            </w:r>
          </w:p>
        </w:tc>
      </w:tr>
      <w:tr w:rsidR="00000000" w14:paraId="7ABD292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05ADD7"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EAE0C2" w14:textId="77777777" w:rsidR="00000000" w:rsidRDefault="00E322BE">
            <w:pPr>
              <w:pStyle w:val="NormalText"/>
              <w:jc w:val="right"/>
            </w:pPr>
            <w:r>
              <w:t>1,600</w:t>
            </w:r>
          </w:p>
        </w:tc>
      </w:tr>
      <w:tr w:rsidR="00000000" w14:paraId="4775F1F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E16DC0"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3C46D3" w14:textId="77777777" w:rsidR="00000000" w:rsidRDefault="00E322BE">
            <w:pPr>
              <w:pStyle w:val="NormalText"/>
              <w:jc w:val="right"/>
            </w:pPr>
            <w:r>
              <w:t>12,800</w:t>
            </w:r>
          </w:p>
        </w:tc>
      </w:tr>
      <w:tr w:rsidR="00000000" w14:paraId="32031B1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D00DA9"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A8D513" w14:textId="77777777" w:rsidR="00000000" w:rsidRDefault="00E322BE">
            <w:pPr>
              <w:pStyle w:val="NormalText"/>
              <w:jc w:val="right"/>
            </w:pPr>
            <w:r>
              <w:t>800</w:t>
            </w:r>
          </w:p>
        </w:tc>
      </w:tr>
      <w:tr w:rsidR="00000000" w14:paraId="2879C22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32E506"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88DC58" w14:textId="77777777" w:rsidR="00000000" w:rsidRDefault="00E322BE">
            <w:pPr>
              <w:pStyle w:val="NormalText"/>
              <w:jc w:val="right"/>
            </w:pPr>
            <w:r>
              <w:t>2,200</w:t>
            </w:r>
          </w:p>
        </w:tc>
      </w:tr>
    </w:tbl>
    <w:p w14:paraId="621B50FA" w14:textId="77777777" w:rsidR="00000000" w:rsidRDefault="00E322BE">
      <w:pPr>
        <w:pStyle w:val="NormalText"/>
      </w:pPr>
    </w:p>
    <w:p w14:paraId="4CFE60BC" w14:textId="77777777" w:rsidR="00000000" w:rsidRDefault="00E322BE">
      <w:pPr>
        <w:pStyle w:val="NormalText"/>
      </w:pPr>
      <w:r>
        <w:t xml:space="preserve">The owner, Spiffy Sloan, invested $22,600 at the beginning of the year and withdrew $5,000 during the year for personal use. The statement of owner's equity would show an ending capital balance of: </w:t>
      </w:r>
    </w:p>
    <w:p w14:paraId="55D1E4F0" w14:textId="77777777" w:rsidR="00000000" w:rsidRDefault="00E322BE">
      <w:pPr>
        <w:pStyle w:val="NormalText"/>
      </w:pPr>
      <w:r>
        <w:t>A) $36,600.</w:t>
      </w:r>
    </w:p>
    <w:p w14:paraId="7048A074" w14:textId="77777777" w:rsidR="00000000" w:rsidRDefault="00E322BE">
      <w:pPr>
        <w:pStyle w:val="NormalText"/>
      </w:pPr>
      <w:r>
        <w:t>B) $3,900.</w:t>
      </w:r>
    </w:p>
    <w:p w14:paraId="2D40771B" w14:textId="77777777" w:rsidR="00000000" w:rsidRDefault="00E322BE">
      <w:pPr>
        <w:pStyle w:val="NormalText"/>
      </w:pPr>
      <w:r>
        <w:t>C) $22,700.</w:t>
      </w:r>
    </w:p>
    <w:p w14:paraId="1D260F1E" w14:textId="77777777" w:rsidR="00000000" w:rsidRDefault="00E322BE">
      <w:pPr>
        <w:pStyle w:val="NormalText"/>
      </w:pPr>
      <w:r>
        <w:t>D) $22,600.</w:t>
      </w:r>
    </w:p>
    <w:p w14:paraId="581EB03D" w14:textId="77777777" w:rsidR="00000000" w:rsidRDefault="00E322BE">
      <w:pPr>
        <w:pStyle w:val="NormalText"/>
      </w:pPr>
      <w:r>
        <w:t>Answer:  C</w:t>
      </w:r>
    </w:p>
    <w:p w14:paraId="2C5BF2CC" w14:textId="7CD94B1E" w:rsidR="00000000" w:rsidRDefault="00192B66">
      <w:pPr>
        <w:pStyle w:val="NormalText"/>
      </w:pPr>
      <w:r>
        <w:t>Diff: 3    Type</w:t>
      </w:r>
      <w:r w:rsidR="00E322BE">
        <w:t>: MC</w:t>
      </w:r>
    </w:p>
    <w:p w14:paraId="5E7E3F65" w14:textId="77777777" w:rsidR="00000000" w:rsidRDefault="00E322BE">
      <w:pPr>
        <w:pStyle w:val="NormalText"/>
      </w:pPr>
      <w:r>
        <w:t>CPA Competency:  1.3.1 Prepares financial statements</w:t>
      </w:r>
    </w:p>
    <w:p w14:paraId="2C52E3E1" w14:textId="77777777" w:rsidR="00000000" w:rsidRDefault="00E322BE">
      <w:pPr>
        <w:pStyle w:val="NormalText"/>
      </w:pPr>
      <w:r>
        <w:t>Objective:  1-5 Prepare financial statements</w:t>
      </w:r>
    </w:p>
    <w:p w14:paraId="02FCEE95" w14:textId="77777777" w:rsidR="00000000" w:rsidRDefault="00E322BE">
      <w:pPr>
        <w:pStyle w:val="NormalText"/>
      </w:pPr>
      <w:r>
        <w:t>Knowledge Taxon.:  Conceptual</w:t>
      </w:r>
    </w:p>
    <w:p w14:paraId="3C597450" w14:textId="77777777" w:rsidR="00000000" w:rsidRDefault="00E322BE">
      <w:pPr>
        <w:pStyle w:val="NormalText"/>
      </w:pPr>
      <w:r>
        <w:t>Cognitive Taxon.:  Understand</w:t>
      </w:r>
    </w:p>
    <w:p w14:paraId="4ED00505" w14:textId="77777777" w:rsidR="00000000" w:rsidRDefault="00E322BE">
      <w:pPr>
        <w:pStyle w:val="NormalText"/>
      </w:pPr>
    </w:p>
    <w:p w14:paraId="37F9CFFC" w14:textId="77777777" w:rsidR="00EC62EB" w:rsidRDefault="00EC62EB">
      <w:pPr>
        <w:rPr>
          <w:rFonts w:ascii="Palatino Linotype" w:hAnsi="Palatino Linotype" w:cs="Palatino Linotype"/>
          <w:color w:val="000000"/>
          <w:sz w:val="20"/>
          <w:szCs w:val="20"/>
        </w:rPr>
      </w:pPr>
      <w:r>
        <w:br w:type="page"/>
      </w:r>
    </w:p>
    <w:p w14:paraId="1D5D6723" w14:textId="2E02AED4" w:rsidR="00000000" w:rsidRDefault="00E322BE">
      <w:pPr>
        <w:pStyle w:val="NormalText"/>
      </w:pPr>
      <w:r>
        <w:lastRenderedPageBreak/>
        <w:t>18) Following is a random list showing the account balances of variou</w:t>
      </w:r>
      <w:r>
        <w:t xml:space="preserve">s assets, liabilities, revenues, and expenses for Spiffy Garage on December 31, 2023, the end of its </w:t>
      </w:r>
      <w:r>
        <w:rPr>
          <w:u w:val="single"/>
        </w:rPr>
        <w:t>first</w:t>
      </w:r>
      <w:r>
        <w:t xml:space="preserve"> year of operations.</w:t>
      </w:r>
    </w:p>
    <w:p w14:paraId="234A66C9"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60FA6F9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55E1EA"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C8D75B" w14:textId="77777777" w:rsidR="00000000" w:rsidRDefault="00E322BE">
            <w:pPr>
              <w:pStyle w:val="NormalText"/>
              <w:jc w:val="right"/>
            </w:pPr>
            <w:r>
              <w:t>$15,000</w:t>
            </w:r>
          </w:p>
        </w:tc>
      </w:tr>
      <w:tr w:rsidR="00000000" w14:paraId="0DEF560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97A9CF"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5A1549" w14:textId="77777777" w:rsidR="00000000" w:rsidRDefault="00E322BE">
            <w:pPr>
              <w:pStyle w:val="NormalText"/>
              <w:jc w:val="right"/>
            </w:pPr>
            <w:r>
              <w:t>3,500</w:t>
            </w:r>
          </w:p>
        </w:tc>
      </w:tr>
      <w:tr w:rsidR="00000000" w14:paraId="0709E70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C355F5"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C55991" w14:textId="77777777" w:rsidR="00000000" w:rsidRDefault="00E322BE">
            <w:pPr>
              <w:pStyle w:val="NormalText"/>
              <w:jc w:val="right"/>
            </w:pPr>
            <w:r>
              <w:t>4,500</w:t>
            </w:r>
          </w:p>
        </w:tc>
      </w:tr>
      <w:tr w:rsidR="00000000" w14:paraId="72C3947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F162E5"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6BB31F" w14:textId="77777777" w:rsidR="00000000" w:rsidRDefault="00E322BE">
            <w:pPr>
              <w:pStyle w:val="NormalText"/>
              <w:jc w:val="right"/>
            </w:pPr>
            <w:r>
              <w:t>800</w:t>
            </w:r>
          </w:p>
        </w:tc>
      </w:tr>
      <w:tr w:rsidR="00000000" w14:paraId="0D7310C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244C49"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8F7473" w14:textId="77777777" w:rsidR="00000000" w:rsidRDefault="00E322BE">
            <w:pPr>
              <w:pStyle w:val="NormalText"/>
              <w:jc w:val="right"/>
            </w:pPr>
            <w:r>
              <w:t>8,500</w:t>
            </w:r>
          </w:p>
        </w:tc>
      </w:tr>
      <w:tr w:rsidR="00000000" w14:paraId="7E340D2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579A8E"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D10184" w14:textId="77777777" w:rsidR="00000000" w:rsidRDefault="00E322BE">
            <w:pPr>
              <w:pStyle w:val="NormalText"/>
              <w:jc w:val="right"/>
            </w:pPr>
            <w:r>
              <w:t>6,300</w:t>
            </w:r>
          </w:p>
        </w:tc>
      </w:tr>
      <w:tr w:rsidR="00000000" w14:paraId="6AD2B43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EA6A97"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07E46C" w14:textId="77777777" w:rsidR="00000000" w:rsidRDefault="00E322BE">
            <w:pPr>
              <w:pStyle w:val="NormalText"/>
              <w:jc w:val="right"/>
            </w:pPr>
            <w:r>
              <w:t>8,200</w:t>
            </w:r>
          </w:p>
        </w:tc>
      </w:tr>
      <w:tr w:rsidR="00000000" w14:paraId="3E37865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595A0F"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E0B974" w14:textId="77777777" w:rsidR="00000000" w:rsidRDefault="00E322BE">
            <w:pPr>
              <w:pStyle w:val="NormalText"/>
              <w:jc w:val="right"/>
            </w:pPr>
            <w:r>
              <w:t>6,800</w:t>
            </w:r>
          </w:p>
        </w:tc>
      </w:tr>
      <w:tr w:rsidR="00000000" w14:paraId="6C5CD27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2959FF"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6E73CA" w14:textId="77777777" w:rsidR="00000000" w:rsidRDefault="00E322BE">
            <w:pPr>
              <w:pStyle w:val="NormalText"/>
              <w:jc w:val="right"/>
            </w:pPr>
            <w:r>
              <w:t>1,600</w:t>
            </w:r>
          </w:p>
        </w:tc>
      </w:tr>
      <w:tr w:rsidR="00000000" w14:paraId="0E284CE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020C85"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731A5" w14:textId="77777777" w:rsidR="00000000" w:rsidRDefault="00E322BE">
            <w:pPr>
              <w:pStyle w:val="NormalText"/>
              <w:jc w:val="right"/>
            </w:pPr>
            <w:r>
              <w:t>12,800</w:t>
            </w:r>
          </w:p>
        </w:tc>
      </w:tr>
      <w:tr w:rsidR="00000000" w14:paraId="636C59C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1BEC9A"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094E1" w14:textId="77777777" w:rsidR="00000000" w:rsidRDefault="00E322BE">
            <w:pPr>
              <w:pStyle w:val="NormalText"/>
              <w:jc w:val="right"/>
            </w:pPr>
            <w:r>
              <w:t>800</w:t>
            </w:r>
          </w:p>
        </w:tc>
      </w:tr>
      <w:tr w:rsidR="00000000" w14:paraId="1BD412D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BCD932"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E52BF4" w14:textId="77777777" w:rsidR="00000000" w:rsidRDefault="00E322BE">
            <w:pPr>
              <w:pStyle w:val="NormalText"/>
              <w:jc w:val="right"/>
            </w:pPr>
            <w:r>
              <w:t>2,200</w:t>
            </w:r>
          </w:p>
        </w:tc>
      </w:tr>
    </w:tbl>
    <w:p w14:paraId="31E3D531" w14:textId="77777777" w:rsidR="00000000" w:rsidRDefault="00E322BE">
      <w:pPr>
        <w:pStyle w:val="NormalText"/>
      </w:pPr>
    </w:p>
    <w:p w14:paraId="0C7681C9" w14:textId="77777777" w:rsidR="00000000" w:rsidRDefault="00E322BE">
      <w:pPr>
        <w:pStyle w:val="NormalText"/>
      </w:pPr>
      <w:r>
        <w:t xml:space="preserve">The owner, Spiffy Sloan, invested $22,600 at the beginning of the year and withdrew $5,000 during the year for personal use. Total liabilities on December 31, 2023, were: </w:t>
      </w:r>
    </w:p>
    <w:p w14:paraId="395DAC59" w14:textId="77777777" w:rsidR="00000000" w:rsidRDefault="00E322BE">
      <w:pPr>
        <w:pStyle w:val="NormalText"/>
      </w:pPr>
      <w:r>
        <w:t>A) $12,800.</w:t>
      </w:r>
    </w:p>
    <w:p w14:paraId="59A9B23D" w14:textId="77777777" w:rsidR="00000000" w:rsidRDefault="00E322BE">
      <w:pPr>
        <w:pStyle w:val="NormalText"/>
      </w:pPr>
      <w:r>
        <w:t>B) $13,900.</w:t>
      </w:r>
    </w:p>
    <w:p w14:paraId="5E27BB2E" w14:textId="77777777" w:rsidR="00000000" w:rsidRDefault="00E322BE">
      <w:pPr>
        <w:pStyle w:val="NormalText"/>
      </w:pPr>
      <w:r>
        <w:t>C) $20,600.</w:t>
      </w:r>
    </w:p>
    <w:p w14:paraId="3544B891" w14:textId="77777777" w:rsidR="00000000" w:rsidRDefault="00E322BE">
      <w:pPr>
        <w:pStyle w:val="NormalText"/>
      </w:pPr>
      <w:r>
        <w:t>D) $22,600.</w:t>
      </w:r>
    </w:p>
    <w:p w14:paraId="286958E3" w14:textId="77777777" w:rsidR="00000000" w:rsidRDefault="00E322BE">
      <w:pPr>
        <w:pStyle w:val="NormalText"/>
      </w:pPr>
      <w:r>
        <w:t>Answer:  B</w:t>
      </w:r>
    </w:p>
    <w:p w14:paraId="6C83B782" w14:textId="69CD6797" w:rsidR="00000000" w:rsidRDefault="00192B66">
      <w:pPr>
        <w:pStyle w:val="NormalText"/>
      </w:pPr>
      <w:r>
        <w:t>Diff: 2    Type</w:t>
      </w:r>
      <w:r w:rsidR="00E322BE">
        <w:t>: MC</w:t>
      </w:r>
    </w:p>
    <w:p w14:paraId="1423D52A" w14:textId="77777777" w:rsidR="00000000" w:rsidRDefault="00E322BE">
      <w:pPr>
        <w:pStyle w:val="NormalText"/>
      </w:pPr>
      <w:r>
        <w:t>CPA Comp</w:t>
      </w:r>
      <w:r>
        <w:t>etency:  1.3.1 Prepares financial statements</w:t>
      </w:r>
    </w:p>
    <w:p w14:paraId="3DB56521" w14:textId="77777777" w:rsidR="00000000" w:rsidRDefault="00E322BE">
      <w:pPr>
        <w:pStyle w:val="NormalText"/>
      </w:pPr>
      <w:r>
        <w:t>Objective:  1-5 Prepare financial statements</w:t>
      </w:r>
    </w:p>
    <w:p w14:paraId="72F577A8" w14:textId="77777777" w:rsidR="00000000" w:rsidRDefault="00E322BE">
      <w:pPr>
        <w:pStyle w:val="NormalText"/>
      </w:pPr>
      <w:r>
        <w:t>Knowledge Taxon.:  Conceptual</w:t>
      </w:r>
    </w:p>
    <w:p w14:paraId="4DFC4B9C" w14:textId="77777777" w:rsidR="00000000" w:rsidRDefault="00E322BE">
      <w:pPr>
        <w:pStyle w:val="NormalText"/>
      </w:pPr>
      <w:r>
        <w:t>Cognitive Taxon.:  Understand</w:t>
      </w:r>
    </w:p>
    <w:p w14:paraId="62ED88F2" w14:textId="77777777" w:rsidR="00000000" w:rsidRDefault="00E322BE">
      <w:pPr>
        <w:pStyle w:val="NormalText"/>
      </w:pPr>
    </w:p>
    <w:p w14:paraId="49E7B1C7" w14:textId="77777777" w:rsidR="00D979B1" w:rsidRDefault="00D979B1">
      <w:pPr>
        <w:rPr>
          <w:rFonts w:ascii="Palatino Linotype" w:hAnsi="Palatino Linotype" w:cs="Palatino Linotype"/>
          <w:color w:val="000000"/>
          <w:sz w:val="20"/>
          <w:szCs w:val="20"/>
        </w:rPr>
      </w:pPr>
      <w:r>
        <w:br w:type="page"/>
      </w:r>
    </w:p>
    <w:p w14:paraId="4DAB8D9F" w14:textId="58302426" w:rsidR="00000000" w:rsidRDefault="00E322BE">
      <w:pPr>
        <w:pStyle w:val="NormalText"/>
      </w:pPr>
      <w:r>
        <w:lastRenderedPageBreak/>
        <w:t xml:space="preserve">19) </w:t>
      </w:r>
      <w:r>
        <w:t xml:space="preserve">Following is a random list showing the account balances of various assets, liabilities, revenues, and expenses for Spiffy Garage on December 31, 2023, the end of its </w:t>
      </w:r>
      <w:r>
        <w:rPr>
          <w:u w:val="single"/>
        </w:rPr>
        <w:t>first</w:t>
      </w:r>
      <w:r>
        <w:t xml:space="preserve"> year of operations.</w:t>
      </w:r>
    </w:p>
    <w:p w14:paraId="4964E135"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74C57E0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207CEE"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6585A8" w14:textId="77777777" w:rsidR="00000000" w:rsidRDefault="00E322BE">
            <w:pPr>
              <w:pStyle w:val="NormalText"/>
              <w:jc w:val="right"/>
            </w:pPr>
            <w:r>
              <w:t>$15,000</w:t>
            </w:r>
          </w:p>
        </w:tc>
      </w:tr>
      <w:tr w:rsidR="00000000" w14:paraId="3A39820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7FF5DB"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07B862" w14:textId="77777777" w:rsidR="00000000" w:rsidRDefault="00E322BE">
            <w:pPr>
              <w:pStyle w:val="NormalText"/>
              <w:jc w:val="right"/>
            </w:pPr>
            <w:r>
              <w:t>3,500</w:t>
            </w:r>
          </w:p>
        </w:tc>
      </w:tr>
      <w:tr w:rsidR="00000000" w14:paraId="043BB30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3E6577" w14:textId="77777777" w:rsidR="00000000" w:rsidRDefault="00E322BE">
            <w:pPr>
              <w:pStyle w:val="NormalText"/>
            </w:pPr>
            <w:r>
              <w:t>Salary exp</w:t>
            </w:r>
            <w:r>
              <w:t>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C76A09" w14:textId="77777777" w:rsidR="00000000" w:rsidRDefault="00E322BE">
            <w:pPr>
              <w:pStyle w:val="NormalText"/>
              <w:jc w:val="right"/>
            </w:pPr>
            <w:r>
              <w:t>4,500</w:t>
            </w:r>
          </w:p>
        </w:tc>
      </w:tr>
      <w:tr w:rsidR="00000000" w14:paraId="4A90DF7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4F4878"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9BD6EB" w14:textId="77777777" w:rsidR="00000000" w:rsidRDefault="00E322BE">
            <w:pPr>
              <w:pStyle w:val="NormalText"/>
              <w:jc w:val="right"/>
            </w:pPr>
            <w:r>
              <w:t>800</w:t>
            </w:r>
          </w:p>
        </w:tc>
      </w:tr>
      <w:tr w:rsidR="00000000" w14:paraId="722ABCE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9EBB1"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3AAC2" w14:textId="77777777" w:rsidR="00000000" w:rsidRDefault="00E322BE">
            <w:pPr>
              <w:pStyle w:val="NormalText"/>
              <w:jc w:val="right"/>
            </w:pPr>
            <w:r>
              <w:t>8,500</w:t>
            </w:r>
          </w:p>
        </w:tc>
      </w:tr>
      <w:tr w:rsidR="00000000" w14:paraId="41A5B67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9EB207"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09FF8" w14:textId="77777777" w:rsidR="00000000" w:rsidRDefault="00E322BE">
            <w:pPr>
              <w:pStyle w:val="NormalText"/>
              <w:jc w:val="right"/>
            </w:pPr>
            <w:r>
              <w:t>6,300</w:t>
            </w:r>
          </w:p>
        </w:tc>
      </w:tr>
      <w:tr w:rsidR="00000000" w14:paraId="773CE9A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552CF3"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AA3195" w14:textId="77777777" w:rsidR="00000000" w:rsidRDefault="00E322BE">
            <w:pPr>
              <w:pStyle w:val="NormalText"/>
              <w:jc w:val="right"/>
            </w:pPr>
            <w:r>
              <w:t>8,200</w:t>
            </w:r>
          </w:p>
        </w:tc>
      </w:tr>
      <w:tr w:rsidR="00000000" w14:paraId="4EFE638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DCCBA3"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7D24ED" w14:textId="77777777" w:rsidR="00000000" w:rsidRDefault="00E322BE">
            <w:pPr>
              <w:pStyle w:val="NormalText"/>
              <w:jc w:val="right"/>
            </w:pPr>
            <w:r>
              <w:t>6,800</w:t>
            </w:r>
          </w:p>
        </w:tc>
      </w:tr>
      <w:tr w:rsidR="00000000" w14:paraId="59BCCE5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3DEEB1"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FAC74E" w14:textId="77777777" w:rsidR="00000000" w:rsidRDefault="00E322BE">
            <w:pPr>
              <w:pStyle w:val="NormalText"/>
              <w:jc w:val="right"/>
            </w:pPr>
            <w:r>
              <w:t>1,600</w:t>
            </w:r>
          </w:p>
        </w:tc>
      </w:tr>
      <w:tr w:rsidR="00000000" w14:paraId="415F0B0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455CCA"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058227" w14:textId="77777777" w:rsidR="00000000" w:rsidRDefault="00E322BE">
            <w:pPr>
              <w:pStyle w:val="NormalText"/>
              <w:jc w:val="right"/>
            </w:pPr>
            <w:r>
              <w:t>12,800</w:t>
            </w:r>
          </w:p>
        </w:tc>
      </w:tr>
      <w:tr w:rsidR="00000000" w14:paraId="26BF857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36E4EE"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F9730D" w14:textId="77777777" w:rsidR="00000000" w:rsidRDefault="00E322BE">
            <w:pPr>
              <w:pStyle w:val="NormalText"/>
              <w:jc w:val="right"/>
            </w:pPr>
            <w:r>
              <w:t>800</w:t>
            </w:r>
          </w:p>
        </w:tc>
      </w:tr>
      <w:tr w:rsidR="00000000" w14:paraId="36D8B74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70654D"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EAF57E" w14:textId="77777777" w:rsidR="00000000" w:rsidRDefault="00E322BE">
            <w:pPr>
              <w:pStyle w:val="NormalText"/>
              <w:jc w:val="right"/>
            </w:pPr>
            <w:r>
              <w:t>2,200</w:t>
            </w:r>
          </w:p>
        </w:tc>
      </w:tr>
    </w:tbl>
    <w:p w14:paraId="32FC8DE4" w14:textId="77777777" w:rsidR="00000000" w:rsidRDefault="00E322BE">
      <w:pPr>
        <w:pStyle w:val="NormalText"/>
      </w:pPr>
    </w:p>
    <w:p w14:paraId="1DDC2EE9" w14:textId="77777777" w:rsidR="00000000" w:rsidRDefault="00E322BE">
      <w:pPr>
        <w:pStyle w:val="NormalText"/>
      </w:pPr>
      <w:r>
        <w:t>The owner, Spiffy Sloan, invested $22,600 at the beginning of the year and withdrew $5,000 during the year for personal use. Not including the investment, the net change in owner's equity for the year ended December 31, 2023, was:</w:t>
      </w:r>
    </w:p>
    <w:p w14:paraId="23005446" w14:textId="77777777" w:rsidR="00000000" w:rsidRDefault="00E322BE">
      <w:pPr>
        <w:pStyle w:val="NormalText"/>
      </w:pPr>
      <w:r>
        <w:t>A) an increase of $5,100.</w:t>
      </w:r>
    </w:p>
    <w:p w14:paraId="5EADBAAC" w14:textId="77777777" w:rsidR="00000000" w:rsidRDefault="00E322BE">
      <w:pPr>
        <w:pStyle w:val="NormalText"/>
      </w:pPr>
      <w:r>
        <w:t>B) a decrease of $7,800.</w:t>
      </w:r>
    </w:p>
    <w:p w14:paraId="49DF4FFF" w14:textId="77777777" w:rsidR="00000000" w:rsidRDefault="00E322BE">
      <w:pPr>
        <w:pStyle w:val="NormalText"/>
      </w:pPr>
      <w:r>
        <w:t>C) an increase of $22,700.</w:t>
      </w:r>
    </w:p>
    <w:p w14:paraId="170CB89D" w14:textId="77777777" w:rsidR="00000000" w:rsidRDefault="00E322BE">
      <w:pPr>
        <w:pStyle w:val="NormalText"/>
      </w:pPr>
      <w:r>
        <w:t>D) an increase of $100.</w:t>
      </w:r>
    </w:p>
    <w:p w14:paraId="5E1323BE" w14:textId="77777777" w:rsidR="00000000" w:rsidRDefault="00E322BE">
      <w:pPr>
        <w:pStyle w:val="NormalText"/>
      </w:pPr>
      <w:r>
        <w:t>Answer:  D</w:t>
      </w:r>
    </w:p>
    <w:p w14:paraId="1F4F1F85" w14:textId="4EADCA59" w:rsidR="00000000" w:rsidRDefault="00192B66">
      <w:pPr>
        <w:pStyle w:val="NormalText"/>
      </w:pPr>
      <w:r>
        <w:t>Diff: 2    Type</w:t>
      </w:r>
      <w:r w:rsidR="00E322BE">
        <w:t>: MC</w:t>
      </w:r>
    </w:p>
    <w:p w14:paraId="3978EF95" w14:textId="77777777" w:rsidR="00000000" w:rsidRDefault="00E322BE">
      <w:pPr>
        <w:pStyle w:val="NormalText"/>
      </w:pPr>
      <w:r>
        <w:t>CPA Competency:  1.3.1 Prepares financial statements</w:t>
      </w:r>
    </w:p>
    <w:p w14:paraId="6F8BFECB" w14:textId="77777777" w:rsidR="00000000" w:rsidRDefault="00E322BE">
      <w:pPr>
        <w:pStyle w:val="NormalText"/>
      </w:pPr>
      <w:r>
        <w:t>Objective:  1-5 Prepare financial statements</w:t>
      </w:r>
    </w:p>
    <w:p w14:paraId="68BA9F84" w14:textId="77777777" w:rsidR="00000000" w:rsidRDefault="00E322BE">
      <w:pPr>
        <w:pStyle w:val="NormalText"/>
      </w:pPr>
      <w:r>
        <w:t>Knowledge Taxon.:  Conceptual</w:t>
      </w:r>
    </w:p>
    <w:p w14:paraId="5A8668D6" w14:textId="77777777" w:rsidR="00000000" w:rsidRDefault="00E322BE">
      <w:pPr>
        <w:pStyle w:val="NormalText"/>
      </w:pPr>
      <w:r>
        <w:t>Cognitive Taxon.:  Unde</w:t>
      </w:r>
      <w:r>
        <w:t>rstand</w:t>
      </w:r>
    </w:p>
    <w:p w14:paraId="7170CA6F" w14:textId="77777777" w:rsidR="00000000" w:rsidRDefault="00E322BE">
      <w:pPr>
        <w:pStyle w:val="NormalText"/>
      </w:pPr>
    </w:p>
    <w:p w14:paraId="7138CFF6" w14:textId="77777777" w:rsidR="00D979B1" w:rsidRDefault="00D979B1">
      <w:pPr>
        <w:rPr>
          <w:rFonts w:ascii="Palatino Linotype" w:hAnsi="Palatino Linotype" w:cs="Palatino Linotype"/>
          <w:color w:val="000000"/>
          <w:sz w:val="20"/>
          <w:szCs w:val="20"/>
        </w:rPr>
      </w:pPr>
      <w:r>
        <w:br w:type="page"/>
      </w:r>
    </w:p>
    <w:p w14:paraId="0F12E55C" w14:textId="589BEF51" w:rsidR="00000000" w:rsidRDefault="00E322BE">
      <w:pPr>
        <w:pStyle w:val="NormalText"/>
      </w:pPr>
      <w:r>
        <w:lastRenderedPageBreak/>
        <w:t xml:space="preserve">20) </w:t>
      </w:r>
      <w:r>
        <w:t xml:space="preserve">Following is a random list showing the account balances of various assets, liabilities, revenues, and expenses for Spiffy Garage on December 31, 2023, the end of its </w:t>
      </w:r>
      <w:r>
        <w:rPr>
          <w:u w:val="single"/>
        </w:rPr>
        <w:t>first</w:t>
      </w:r>
      <w:r>
        <w:t xml:space="preserve"> year of operations.</w:t>
      </w:r>
    </w:p>
    <w:p w14:paraId="62F5B696"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4FFBA89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6A933A"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9EDFC7" w14:textId="77777777" w:rsidR="00000000" w:rsidRDefault="00E322BE">
            <w:pPr>
              <w:pStyle w:val="NormalText"/>
              <w:jc w:val="right"/>
            </w:pPr>
            <w:r>
              <w:t>$15,000</w:t>
            </w:r>
          </w:p>
        </w:tc>
      </w:tr>
      <w:tr w:rsidR="00000000" w14:paraId="5900F59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806847"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D2C15" w14:textId="77777777" w:rsidR="00000000" w:rsidRDefault="00E322BE">
            <w:pPr>
              <w:pStyle w:val="NormalText"/>
              <w:jc w:val="right"/>
            </w:pPr>
            <w:r>
              <w:t>3,500</w:t>
            </w:r>
          </w:p>
        </w:tc>
      </w:tr>
      <w:tr w:rsidR="00000000" w14:paraId="3A4F752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DBC65B" w14:textId="77777777" w:rsidR="00000000" w:rsidRDefault="00E322BE">
            <w:pPr>
              <w:pStyle w:val="NormalText"/>
            </w:pPr>
            <w:r>
              <w:t>Salary exp</w:t>
            </w:r>
            <w:r>
              <w:t>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55529F" w14:textId="77777777" w:rsidR="00000000" w:rsidRDefault="00E322BE">
            <w:pPr>
              <w:pStyle w:val="NormalText"/>
              <w:jc w:val="right"/>
            </w:pPr>
            <w:r>
              <w:t>4,500</w:t>
            </w:r>
          </w:p>
        </w:tc>
      </w:tr>
      <w:tr w:rsidR="00000000" w14:paraId="6E428AE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4D44E3"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588065" w14:textId="77777777" w:rsidR="00000000" w:rsidRDefault="00E322BE">
            <w:pPr>
              <w:pStyle w:val="NormalText"/>
              <w:jc w:val="right"/>
            </w:pPr>
            <w:r>
              <w:t>800</w:t>
            </w:r>
          </w:p>
        </w:tc>
      </w:tr>
      <w:tr w:rsidR="00000000" w14:paraId="6C1DD0E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D82640"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4026D0" w14:textId="77777777" w:rsidR="00000000" w:rsidRDefault="00E322BE">
            <w:pPr>
              <w:pStyle w:val="NormalText"/>
              <w:jc w:val="right"/>
            </w:pPr>
            <w:r>
              <w:t>8,500</w:t>
            </w:r>
          </w:p>
        </w:tc>
      </w:tr>
      <w:tr w:rsidR="00000000" w14:paraId="64FC5DC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E50C5B"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17ED6E" w14:textId="77777777" w:rsidR="00000000" w:rsidRDefault="00E322BE">
            <w:pPr>
              <w:pStyle w:val="NormalText"/>
              <w:jc w:val="right"/>
            </w:pPr>
            <w:r>
              <w:t>6,300</w:t>
            </w:r>
          </w:p>
        </w:tc>
      </w:tr>
      <w:tr w:rsidR="00000000" w14:paraId="07F76F9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A6FD80"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57FFA6" w14:textId="77777777" w:rsidR="00000000" w:rsidRDefault="00E322BE">
            <w:pPr>
              <w:pStyle w:val="NormalText"/>
              <w:jc w:val="right"/>
            </w:pPr>
            <w:r>
              <w:t>8,200</w:t>
            </w:r>
          </w:p>
        </w:tc>
      </w:tr>
      <w:tr w:rsidR="00000000" w14:paraId="6B9B073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80464D"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15C107" w14:textId="77777777" w:rsidR="00000000" w:rsidRDefault="00E322BE">
            <w:pPr>
              <w:pStyle w:val="NormalText"/>
              <w:jc w:val="right"/>
            </w:pPr>
            <w:r>
              <w:t>6,800</w:t>
            </w:r>
          </w:p>
        </w:tc>
      </w:tr>
      <w:tr w:rsidR="00000000" w14:paraId="14D5B6B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7031AE"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2EA752" w14:textId="77777777" w:rsidR="00000000" w:rsidRDefault="00E322BE">
            <w:pPr>
              <w:pStyle w:val="NormalText"/>
              <w:jc w:val="right"/>
            </w:pPr>
            <w:r>
              <w:t>1,600</w:t>
            </w:r>
          </w:p>
        </w:tc>
      </w:tr>
      <w:tr w:rsidR="00000000" w14:paraId="06631C1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CFD16A"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A1B329" w14:textId="77777777" w:rsidR="00000000" w:rsidRDefault="00E322BE">
            <w:pPr>
              <w:pStyle w:val="NormalText"/>
              <w:jc w:val="right"/>
            </w:pPr>
            <w:r>
              <w:t>12,800</w:t>
            </w:r>
          </w:p>
        </w:tc>
      </w:tr>
      <w:tr w:rsidR="00000000" w14:paraId="21A6FE9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386882"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0DFCC5" w14:textId="77777777" w:rsidR="00000000" w:rsidRDefault="00E322BE">
            <w:pPr>
              <w:pStyle w:val="NormalText"/>
              <w:jc w:val="right"/>
            </w:pPr>
            <w:r>
              <w:t>800</w:t>
            </w:r>
          </w:p>
        </w:tc>
      </w:tr>
      <w:tr w:rsidR="00000000" w14:paraId="1961488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81A559"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B10D8A" w14:textId="77777777" w:rsidR="00000000" w:rsidRDefault="00E322BE">
            <w:pPr>
              <w:pStyle w:val="NormalText"/>
              <w:jc w:val="right"/>
            </w:pPr>
            <w:r>
              <w:t>2,200</w:t>
            </w:r>
          </w:p>
        </w:tc>
      </w:tr>
    </w:tbl>
    <w:p w14:paraId="4428B511" w14:textId="77777777" w:rsidR="00000000" w:rsidRDefault="00E322BE">
      <w:pPr>
        <w:pStyle w:val="NormalText"/>
      </w:pPr>
    </w:p>
    <w:p w14:paraId="68B72C55" w14:textId="77777777" w:rsidR="00000000" w:rsidRDefault="00E322BE">
      <w:pPr>
        <w:pStyle w:val="NormalText"/>
      </w:pPr>
      <w:r>
        <w:t>The owner, Spiffy Sloan, invested $22,600 at the beginning of the year and withdrew $5,000 during the year for personal use. Total expenses for the year were:</w:t>
      </w:r>
    </w:p>
    <w:p w14:paraId="562CACF1" w14:textId="77777777" w:rsidR="00000000" w:rsidRDefault="00E322BE">
      <w:pPr>
        <w:pStyle w:val="NormalText"/>
      </w:pPr>
      <w:r>
        <w:t>A) $5,300.</w:t>
      </w:r>
    </w:p>
    <w:p w14:paraId="0AF38141" w14:textId="77777777" w:rsidR="00000000" w:rsidRDefault="00E322BE">
      <w:pPr>
        <w:pStyle w:val="NormalText"/>
      </w:pPr>
      <w:r>
        <w:t>B) $7,700.</w:t>
      </w:r>
    </w:p>
    <w:p w14:paraId="3AB25D13" w14:textId="77777777" w:rsidR="00000000" w:rsidRDefault="00E322BE">
      <w:pPr>
        <w:pStyle w:val="NormalText"/>
      </w:pPr>
      <w:r>
        <w:t>C) $7,800.</w:t>
      </w:r>
    </w:p>
    <w:p w14:paraId="67A98029" w14:textId="77777777" w:rsidR="00000000" w:rsidRDefault="00E322BE">
      <w:pPr>
        <w:pStyle w:val="NormalText"/>
      </w:pPr>
      <w:r>
        <w:t>D) $6,900.</w:t>
      </w:r>
    </w:p>
    <w:p w14:paraId="6CA69210" w14:textId="77777777" w:rsidR="00000000" w:rsidRDefault="00E322BE">
      <w:pPr>
        <w:pStyle w:val="NormalText"/>
      </w:pPr>
      <w:r>
        <w:t>Answer:  B</w:t>
      </w:r>
    </w:p>
    <w:p w14:paraId="4D3E629A" w14:textId="22D36212" w:rsidR="00000000" w:rsidRDefault="00192B66">
      <w:pPr>
        <w:pStyle w:val="NormalText"/>
      </w:pPr>
      <w:r>
        <w:t>Diff: 2    Type</w:t>
      </w:r>
      <w:r w:rsidR="00E322BE">
        <w:t>: MC</w:t>
      </w:r>
    </w:p>
    <w:p w14:paraId="6D599246" w14:textId="77777777" w:rsidR="00000000" w:rsidRDefault="00E322BE">
      <w:pPr>
        <w:pStyle w:val="NormalText"/>
      </w:pPr>
      <w:r>
        <w:t>CPA Competency:  1.3.1 Pr</w:t>
      </w:r>
      <w:r>
        <w:t>epares financial statements</w:t>
      </w:r>
    </w:p>
    <w:p w14:paraId="204D6997" w14:textId="77777777" w:rsidR="00000000" w:rsidRDefault="00E322BE">
      <w:pPr>
        <w:pStyle w:val="NormalText"/>
      </w:pPr>
      <w:r>
        <w:t>Objective:  1-5 Prepare financial statements</w:t>
      </w:r>
    </w:p>
    <w:p w14:paraId="54D87788" w14:textId="77777777" w:rsidR="00000000" w:rsidRDefault="00E322BE">
      <w:pPr>
        <w:pStyle w:val="NormalText"/>
      </w:pPr>
      <w:r>
        <w:t>Knowledge Taxon.:  Conceptual</w:t>
      </w:r>
    </w:p>
    <w:p w14:paraId="0F6E86A8" w14:textId="77777777" w:rsidR="00000000" w:rsidRDefault="00E322BE">
      <w:pPr>
        <w:pStyle w:val="NormalText"/>
      </w:pPr>
      <w:r>
        <w:t>Cognitive Taxon.:  Understand</w:t>
      </w:r>
    </w:p>
    <w:p w14:paraId="1E30A43D" w14:textId="77777777" w:rsidR="00000000" w:rsidRDefault="00E322BE">
      <w:pPr>
        <w:pStyle w:val="NormalText"/>
      </w:pPr>
    </w:p>
    <w:p w14:paraId="2AD49EDA" w14:textId="77777777" w:rsidR="00D979B1" w:rsidRDefault="00D979B1">
      <w:pPr>
        <w:rPr>
          <w:rFonts w:ascii="Palatino Linotype" w:hAnsi="Palatino Linotype" w:cs="Palatino Linotype"/>
          <w:color w:val="000000"/>
          <w:sz w:val="20"/>
          <w:szCs w:val="20"/>
        </w:rPr>
      </w:pPr>
      <w:r>
        <w:br w:type="page"/>
      </w:r>
    </w:p>
    <w:p w14:paraId="4B197D65" w14:textId="2B8F12E5" w:rsidR="00000000" w:rsidRDefault="00E322BE">
      <w:pPr>
        <w:pStyle w:val="NormalText"/>
      </w:pPr>
      <w:r>
        <w:lastRenderedPageBreak/>
        <w:t>21) Following is a list showing the account balances of various assets, liabilities, revenues, and expenses for Tim's Land</w:t>
      </w:r>
      <w:r>
        <w:t xml:space="preserve">scaping on December 31, 2023, the end of its </w:t>
      </w:r>
      <w:r>
        <w:rPr>
          <w:u w:val="single"/>
        </w:rPr>
        <w:t>first</w:t>
      </w:r>
      <w:r>
        <w:t xml:space="preserve"> year of operations.</w:t>
      </w:r>
    </w:p>
    <w:p w14:paraId="2BEC5F3D"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5B2B263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0E6EF2"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C2EDD8" w14:textId="77777777" w:rsidR="00000000" w:rsidRDefault="00E322BE">
            <w:pPr>
              <w:pStyle w:val="NormalText"/>
              <w:jc w:val="right"/>
            </w:pPr>
            <w:r>
              <w:t>$30,000</w:t>
            </w:r>
          </w:p>
        </w:tc>
      </w:tr>
      <w:tr w:rsidR="00000000" w14:paraId="4540658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663FBC"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A7DFC5" w14:textId="77777777" w:rsidR="00000000" w:rsidRDefault="00E322BE">
            <w:pPr>
              <w:pStyle w:val="NormalText"/>
              <w:jc w:val="right"/>
            </w:pPr>
            <w:r>
              <w:t>7,000</w:t>
            </w:r>
          </w:p>
        </w:tc>
      </w:tr>
      <w:tr w:rsidR="00000000" w14:paraId="038D902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84BC05"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2DF7F0" w14:textId="77777777" w:rsidR="00000000" w:rsidRDefault="00E322BE">
            <w:pPr>
              <w:pStyle w:val="NormalText"/>
              <w:jc w:val="right"/>
            </w:pPr>
            <w:r>
              <w:t>9,000</w:t>
            </w:r>
          </w:p>
        </w:tc>
      </w:tr>
      <w:tr w:rsidR="00000000" w14:paraId="7080AAE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DFD31A"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B2695B" w14:textId="77777777" w:rsidR="00000000" w:rsidRDefault="00E322BE">
            <w:pPr>
              <w:pStyle w:val="NormalText"/>
              <w:jc w:val="right"/>
            </w:pPr>
            <w:r>
              <w:t>1,600</w:t>
            </w:r>
          </w:p>
        </w:tc>
      </w:tr>
      <w:tr w:rsidR="00000000" w14:paraId="39CCF73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28B6C9"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F8FB4A" w14:textId="77777777" w:rsidR="00000000" w:rsidRDefault="00E322BE">
            <w:pPr>
              <w:pStyle w:val="NormalText"/>
              <w:jc w:val="right"/>
            </w:pPr>
            <w:r>
              <w:t>17,000</w:t>
            </w:r>
          </w:p>
        </w:tc>
      </w:tr>
      <w:tr w:rsidR="00000000" w14:paraId="112CE48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33B3D9"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874347" w14:textId="77777777" w:rsidR="00000000" w:rsidRDefault="00E322BE">
            <w:pPr>
              <w:pStyle w:val="NormalText"/>
              <w:jc w:val="right"/>
            </w:pPr>
            <w:r>
              <w:t>12,600</w:t>
            </w:r>
          </w:p>
        </w:tc>
      </w:tr>
      <w:tr w:rsidR="00000000" w14:paraId="46E45DC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47811C"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30CAE5" w14:textId="77777777" w:rsidR="00000000" w:rsidRDefault="00E322BE">
            <w:pPr>
              <w:pStyle w:val="NormalText"/>
              <w:jc w:val="right"/>
            </w:pPr>
            <w:r>
              <w:t>16,400</w:t>
            </w:r>
          </w:p>
        </w:tc>
      </w:tr>
      <w:tr w:rsidR="00000000" w14:paraId="73F7A80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ED862D"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414B6E" w14:textId="77777777" w:rsidR="00000000" w:rsidRDefault="00E322BE">
            <w:pPr>
              <w:pStyle w:val="NormalText"/>
              <w:jc w:val="right"/>
            </w:pPr>
            <w:r>
              <w:t>13,600</w:t>
            </w:r>
          </w:p>
        </w:tc>
      </w:tr>
      <w:tr w:rsidR="00000000" w14:paraId="16D9AFA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F70CE7"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B708CE" w14:textId="77777777" w:rsidR="00000000" w:rsidRDefault="00E322BE">
            <w:pPr>
              <w:pStyle w:val="NormalText"/>
              <w:jc w:val="right"/>
            </w:pPr>
            <w:r>
              <w:t>3,200</w:t>
            </w:r>
          </w:p>
        </w:tc>
      </w:tr>
      <w:tr w:rsidR="00000000" w14:paraId="6C2A2F8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34C4A8"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6927D6" w14:textId="77777777" w:rsidR="00000000" w:rsidRDefault="00E322BE">
            <w:pPr>
              <w:pStyle w:val="NormalText"/>
              <w:jc w:val="right"/>
            </w:pPr>
            <w:r>
              <w:t>25,600</w:t>
            </w:r>
          </w:p>
        </w:tc>
      </w:tr>
      <w:tr w:rsidR="00000000" w14:paraId="37BA47E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6E58BD"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4F0688" w14:textId="77777777" w:rsidR="00000000" w:rsidRDefault="00E322BE">
            <w:pPr>
              <w:pStyle w:val="NormalText"/>
              <w:jc w:val="right"/>
            </w:pPr>
            <w:r>
              <w:t>1,600</w:t>
            </w:r>
          </w:p>
        </w:tc>
      </w:tr>
      <w:tr w:rsidR="00000000" w14:paraId="0650179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65411D"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7FA0FE" w14:textId="77777777" w:rsidR="00000000" w:rsidRDefault="00E322BE">
            <w:pPr>
              <w:pStyle w:val="NormalText"/>
              <w:jc w:val="right"/>
            </w:pPr>
            <w:r>
              <w:t>4,400</w:t>
            </w:r>
          </w:p>
        </w:tc>
      </w:tr>
    </w:tbl>
    <w:p w14:paraId="49A64350" w14:textId="77777777" w:rsidR="00000000" w:rsidRDefault="00E322BE">
      <w:pPr>
        <w:pStyle w:val="NormalText"/>
      </w:pPr>
    </w:p>
    <w:p w14:paraId="0A714223" w14:textId="77777777" w:rsidR="00000000" w:rsidRDefault="00E322BE">
      <w:pPr>
        <w:pStyle w:val="NormalText"/>
      </w:pPr>
      <w:r>
        <w:t>The owner, Tim Brown, invested $45,200 during the year and withdrew $10,000 during the year for personal use. The net income or loss for the year was:</w:t>
      </w:r>
    </w:p>
    <w:p w14:paraId="3602E5AC" w14:textId="77777777" w:rsidR="00000000" w:rsidRDefault="00E322BE">
      <w:pPr>
        <w:pStyle w:val="NormalText"/>
      </w:pPr>
      <w:r>
        <w:t>A) $10,200.</w:t>
      </w:r>
    </w:p>
    <w:p w14:paraId="2831D0BA" w14:textId="77777777" w:rsidR="00000000" w:rsidRDefault="00E322BE">
      <w:pPr>
        <w:pStyle w:val="NormalText"/>
      </w:pPr>
      <w:r>
        <w:t>B) $25,600.</w:t>
      </w:r>
    </w:p>
    <w:p w14:paraId="1A212FDD" w14:textId="77777777" w:rsidR="00000000" w:rsidRDefault="00E322BE">
      <w:pPr>
        <w:pStyle w:val="NormalText"/>
      </w:pPr>
      <w:r>
        <w:t>C) $11,800.</w:t>
      </w:r>
    </w:p>
    <w:p w14:paraId="0635DEEC" w14:textId="77777777" w:rsidR="00000000" w:rsidRDefault="00E322BE">
      <w:pPr>
        <w:pStyle w:val="NormalText"/>
      </w:pPr>
      <w:r>
        <w:t>D) $15,400.</w:t>
      </w:r>
    </w:p>
    <w:p w14:paraId="5BB5A899" w14:textId="77777777" w:rsidR="00000000" w:rsidRDefault="00E322BE">
      <w:pPr>
        <w:pStyle w:val="NormalText"/>
      </w:pPr>
      <w:r>
        <w:t>Answer:  A</w:t>
      </w:r>
    </w:p>
    <w:p w14:paraId="6311DD81" w14:textId="404ED1C7" w:rsidR="00000000" w:rsidRDefault="00192B66">
      <w:pPr>
        <w:pStyle w:val="NormalText"/>
      </w:pPr>
      <w:r>
        <w:t>Diff: 2    Type</w:t>
      </w:r>
      <w:r w:rsidR="00E322BE">
        <w:t>: MC</w:t>
      </w:r>
    </w:p>
    <w:p w14:paraId="3F6B9B98" w14:textId="77777777" w:rsidR="00000000" w:rsidRDefault="00E322BE">
      <w:pPr>
        <w:pStyle w:val="NormalText"/>
      </w:pPr>
      <w:r>
        <w:t>CPA Competency:  1.3.1 Prepar</w:t>
      </w:r>
      <w:r>
        <w:t>es financial statements</w:t>
      </w:r>
    </w:p>
    <w:p w14:paraId="1E3CE81E" w14:textId="77777777" w:rsidR="00000000" w:rsidRDefault="00E322BE">
      <w:pPr>
        <w:pStyle w:val="NormalText"/>
      </w:pPr>
      <w:r>
        <w:t>Objective:  1-5 Prepare financial statements</w:t>
      </w:r>
    </w:p>
    <w:p w14:paraId="21A18ED5" w14:textId="77777777" w:rsidR="00000000" w:rsidRDefault="00E322BE">
      <w:pPr>
        <w:pStyle w:val="NormalText"/>
      </w:pPr>
      <w:r>
        <w:t>Knowledge Taxon.:  Conceptual</w:t>
      </w:r>
    </w:p>
    <w:p w14:paraId="4DF1433E" w14:textId="77777777" w:rsidR="00000000" w:rsidRDefault="00E322BE">
      <w:pPr>
        <w:pStyle w:val="NormalText"/>
      </w:pPr>
      <w:r>
        <w:t>Cognitive Taxon.:  Understand</w:t>
      </w:r>
    </w:p>
    <w:p w14:paraId="3BAD6E67" w14:textId="77777777" w:rsidR="00000000" w:rsidRDefault="00E322BE">
      <w:pPr>
        <w:pStyle w:val="NormalText"/>
      </w:pPr>
    </w:p>
    <w:p w14:paraId="380B2885" w14:textId="77777777" w:rsidR="00D979B1" w:rsidRDefault="00D979B1">
      <w:pPr>
        <w:rPr>
          <w:rFonts w:ascii="Palatino Linotype" w:hAnsi="Palatino Linotype" w:cs="Palatino Linotype"/>
          <w:color w:val="000000"/>
          <w:sz w:val="20"/>
          <w:szCs w:val="20"/>
        </w:rPr>
      </w:pPr>
      <w:r>
        <w:br w:type="page"/>
      </w:r>
    </w:p>
    <w:p w14:paraId="077126D6" w14:textId="39DEEBDC" w:rsidR="00000000" w:rsidRDefault="00E322BE">
      <w:pPr>
        <w:pStyle w:val="NormalText"/>
      </w:pPr>
      <w:r>
        <w:lastRenderedPageBreak/>
        <w:t>22) Following is a list showing the account balances of various assets, liabilities, revenues, and expenses for Tim's Landscap</w:t>
      </w:r>
      <w:r>
        <w:t xml:space="preserve">ing on December 31, 2023, the end of its </w:t>
      </w:r>
      <w:r>
        <w:rPr>
          <w:u w:val="single"/>
        </w:rPr>
        <w:t>first</w:t>
      </w:r>
      <w:r>
        <w:t xml:space="preserve"> year of operations.</w:t>
      </w:r>
    </w:p>
    <w:p w14:paraId="1AEB82D0"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0CAA3F4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061956"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06E5C9" w14:textId="77777777" w:rsidR="00000000" w:rsidRDefault="00E322BE">
            <w:pPr>
              <w:pStyle w:val="NormalText"/>
              <w:jc w:val="right"/>
            </w:pPr>
            <w:r>
              <w:t>$30,000</w:t>
            </w:r>
          </w:p>
        </w:tc>
      </w:tr>
      <w:tr w:rsidR="00000000" w14:paraId="740FF0C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4AC9AE"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280336" w14:textId="77777777" w:rsidR="00000000" w:rsidRDefault="00E322BE">
            <w:pPr>
              <w:pStyle w:val="NormalText"/>
              <w:jc w:val="right"/>
            </w:pPr>
            <w:r>
              <w:t>7,000</w:t>
            </w:r>
          </w:p>
        </w:tc>
      </w:tr>
      <w:tr w:rsidR="00000000" w14:paraId="035A8D8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94EB0B"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09DC70" w14:textId="77777777" w:rsidR="00000000" w:rsidRDefault="00E322BE">
            <w:pPr>
              <w:pStyle w:val="NormalText"/>
              <w:jc w:val="right"/>
            </w:pPr>
            <w:r>
              <w:t>9,000</w:t>
            </w:r>
          </w:p>
        </w:tc>
      </w:tr>
      <w:tr w:rsidR="00000000" w14:paraId="48B0699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F54465"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4DBF4B" w14:textId="77777777" w:rsidR="00000000" w:rsidRDefault="00E322BE">
            <w:pPr>
              <w:pStyle w:val="NormalText"/>
              <w:jc w:val="right"/>
            </w:pPr>
            <w:r>
              <w:t>1,600</w:t>
            </w:r>
          </w:p>
        </w:tc>
      </w:tr>
      <w:tr w:rsidR="00000000" w14:paraId="738DE16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00C1E"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6DA633" w14:textId="77777777" w:rsidR="00000000" w:rsidRDefault="00E322BE">
            <w:pPr>
              <w:pStyle w:val="NormalText"/>
              <w:jc w:val="right"/>
            </w:pPr>
            <w:r>
              <w:t>17,000</w:t>
            </w:r>
          </w:p>
        </w:tc>
      </w:tr>
      <w:tr w:rsidR="00000000" w14:paraId="57DC924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0DBF7B"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77A408" w14:textId="77777777" w:rsidR="00000000" w:rsidRDefault="00E322BE">
            <w:pPr>
              <w:pStyle w:val="NormalText"/>
              <w:jc w:val="right"/>
            </w:pPr>
            <w:r>
              <w:t>12,600</w:t>
            </w:r>
          </w:p>
        </w:tc>
      </w:tr>
      <w:tr w:rsidR="00000000" w14:paraId="5FF6203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E4CA05"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26F0F1" w14:textId="77777777" w:rsidR="00000000" w:rsidRDefault="00E322BE">
            <w:pPr>
              <w:pStyle w:val="NormalText"/>
              <w:jc w:val="right"/>
            </w:pPr>
            <w:r>
              <w:t>16,400</w:t>
            </w:r>
          </w:p>
        </w:tc>
      </w:tr>
      <w:tr w:rsidR="00000000" w14:paraId="6F900D1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3E056B"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6298E2" w14:textId="77777777" w:rsidR="00000000" w:rsidRDefault="00E322BE">
            <w:pPr>
              <w:pStyle w:val="NormalText"/>
              <w:jc w:val="right"/>
            </w:pPr>
            <w:r>
              <w:t>13,600</w:t>
            </w:r>
          </w:p>
        </w:tc>
      </w:tr>
      <w:tr w:rsidR="00000000" w14:paraId="3EDC5D1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52FE4E"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F2ACCE" w14:textId="77777777" w:rsidR="00000000" w:rsidRDefault="00E322BE">
            <w:pPr>
              <w:pStyle w:val="NormalText"/>
              <w:jc w:val="right"/>
            </w:pPr>
            <w:r>
              <w:t>3,200</w:t>
            </w:r>
          </w:p>
        </w:tc>
      </w:tr>
      <w:tr w:rsidR="00000000" w14:paraId="6E721C0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EAFCF7"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F75484" w14:textId="77777777" w:rsidR="00000000" w:rsidRDefault="00E322BE">
            <w:pPr>
              <w:pStyle w:val="NormalText"/>
              <w:jc w:val="right"/>
            </w:pPr>
            <w:r>
              <w:t>25,600</w:t>
            </w:r>
          </w:p>
        </w:tc>
      </w:tr>
      <w:tr w:rsidR="00000000" w14:paraId="297ED63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AAFF3B"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0E5279" w14:textId="77777777" w:rsidR="00000000" w:rsidRDefault="00E322BE">
            <w:pPr>
              <w:pStyle w:val="NormalText"/>
              <w:jc w:val="right"/>
            </w:pPr>
            <w:r>
              <w:t>1,600</w:t>
            </w:r>
          </w:p>
        </w:tc>
      </w:tr>
      <w:tr w:rsidR="00000000" w14:paraId="7627E8C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EC789D"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DBCBD7" w14:textId="77777777" w:rsidR="00000000" w:rsidRDefault="00E322BE">
            <w:pPr>
              <w:pStyle w:val="NormalText"/>
              <w:jc w:val="right"/>
            </w:pPr>
            <w:r>
              <w:t>4,400</w:t>
            </w:r>
          </w:p>
        </w:tc>
      </w:tr>
    </w:tbl>
    <w:p w14:paraId="7419D376" w14:textId="77777777" w:rsidR="00000000" w:rsidRDefault="00E322BE">
      <w:pPr>
        <w:pStyle w:val="NormalText"/>
      </w:pPr>
    </w:p>
    <w:p w14:paraId="1DD2467D" w14:textId="77777777" w:rsidR="00000000" w:rsidRDefault="00E322BE">
      <w:pPr>
        <w:pStyle w:val="NormalText"/>
      </w:pPr>
      <w:r>
        <w:t>The owner, Tim Brown, invested $45,200 during the year and withdrew $10,000 during the year for personal use. The statement of owner's equity would show an endin</w:t>
      </w:r>
      <w:r>
        <w:t>g balance in the Capital account on December 31, 2023, of:</w:t>
      </w:r>
    </w:p>
    <w:p w14:paraId="26E6DD30" w14:textId="77777777" w:rsidR="00000000" w:rsidRDefault="00E322BE">
      <w:pPr>
        <w:pStyle w:val="NormalText"/>
      </w:pPr>
      <w:r>
        <w:t>A) $73,200.</w:t>
      </w:r>
    </w:p>
    <w:p w14:paraId="01C041A0" w14:textId="77777777" w:rsidR="00000000" w:rsidRDefault="00E322BE">
      <w:pPr>
        <w:pStyle w:val="NormalText"/>
      </w:pPr>
      <w:r>
        <w:t>B) $7,800.</w:t>
      </w:r>
    </w:p>
    <w:p w14:paraId="47A239AB" w14:textId="77777777" w:rsidR="00000000" w:rsidRDefault="00E322BE">
      <w:pPr>
        <w:pStyle w:val="NormalText"/>
      </w:pPr>
      <w:r>
        <w:t>C) $45,400.</w:t>
      </w:r>
    </w:p>
    <w:p w14:paraId="358B24D9" w14:textId="77777777" w:rsidR="00000000" w:rsidRDefault="00E322BE">
      <w:pPr>
        <w:pStyle w:val="NormalText"/>
      </w:pPr>
      <w:r>
        <w:t>D) $45,200.</w:t>
      </w:r>
    </w:p>
    <w:p w14:paraId="36116D80" w14:textId="77777777" w:rsidR="00000000" w:rsidRDefault="00E322BE">
      <w:pPr>
        <w:pStyle w:val="NormalText"/>
      </w:pPr>
      <w:r>
        <w:t>Answer:  C</w:t>
      </w:r>
    </w:p>
    <w:p w14:paraId="55A2AB14" w14:textId="6BE7C36B" w:rsidR="00000000" w:rsidRDefault="00192B66">
      <w:pPr>
        <w:pStyle w:val="NormalText"/>
      </w:pPr>
      <w:r>
        <w:t>Diff: 2    Type</w:t>
      </w:r>
      <w:r w:rsidR="00E322BE">
        <w:t>: MC</w:t>
      </w:r>
    </w:p>
    <w:p w14:paraId="5C8A0777" w14:textId="77777777" w:rsidR="00000000" w:rsidRDefault="00E322BE">
      <w:pPr>
        <w:pStyle w:val="NormalText"/>
      </w:pPr>
      <w:r>
        <w:t>CPA Competency:  1.3.1 Prepares financial statements</w:t>
      </w:r>
    </w:p>
    <w:p w14:paraId="364D3AF8" w14:textId="77777777" w:rsidR="00000000" w:rsidRDefault="00E322BE">
      <w:pPr>
        <w:pStyle w:val="NormalText"/>
      </w:pPr>
      <w:r>
        <w:t>Objective:  1-</w:t>
      </w:r>
      <w:r>
        <w:t>5 Prepare financial statements</w:t>
      </w:r>
    </w:p>
    <w:p w14:paraId="4BDC14A9" w14:textId="77777777" w:rsidR="00000000" w:rsidRDefault="00E322BE">
      <w:pPr>
        <w:pStyle w:val="NormalText"/>
      </w:pPr>
      <w:r>
        <w:t>Knowledge Taxon.:  Conceptual</w:t>
      </w:r>
    </w:p>
    <w:p w14:paraId="551165B2" w14:textId="77777777" w:rsidR="00000000" w:rsidRDefault="00E322BE">
      <w:pPr>
        <w:pStyle w:val="NormalText"/>
      </w:pPr>
      <w:r>
        <w:t>Cognitive Taxon.:  Understand</w:t>
      </w:r>
    </w:p>
    <w:p w14:paraId="17773063" w14:textId="77777777" w:rsidR="00000000" w:rsidRDefault="00E322BE">
      <w:pPr>
        <w:pStyle w:val="NormalText"/>
      </w:pPr>
    </w:p>
    <w:p w14:paraId="67D94D01" w14:textId="77777777" w:rsidR="00D979B1" w:rsidRDefault="00D979B1">
      <w:pPr>
        <w:rPr>
          <w:rFonts w:ascii="Palatino Linotype" w:hAnsi="Palatino Linotype" w:cs="Palatino Linotype"/>
          <w:color w:val="000000"/>
          <w:sz w:val="20"/>
          <w:szCs w:val="20"/>
        </w:rPr>
      </w:pPr>
      <w:r>
        <w:br w:type="page"/>
      </w:r>
    </w:p>
    <w:p w14:paraId="52880DD2" w14:textId="1F1E48BD" w:rsidR="00000000" w:rsidRDefault="00E322BE">
      <w:pPr>
        <w:pStyle w:val="NormalText"/>
      </w:pPr>
      <w:r>
        <w:lastRenderedPageBreak/>
        <w:t>23) Following is a list showing the account balances of various assets, liabilities, revenues, and expenses for Tim's Landscaping on December 31, 2023, the end of i</w:t>
      </w:r>
      <w:r>
        <w:t xml:space="preserve">ts </w:t>
      </w:r>
      <w:r>
        <w:rPr>
          <w:u w:val="single"/>
        </w:rPr>
        <w:t>first</w:t>
      </w:r>
      <w:r>
        <w:t xml:space="preserve"> year of operations.</w:t>
      </w:r>
    </w:p>
    <w:p w14:paraId="4887128C"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40383F5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DF55DC"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ED99F6" w14:textId="77777777" w:rsidR="00000000" w:rsidRDefault="00E322BE">
            <w:pPr>
              <w:pStyle w:val="NormalText"/>
              <w:jc w:val="right"/>
            </w:pPr>
            <w:r>
              <w:t>$30,000</w:t>
            </w:r>
          </w:p>
        </w:tc>
      </w:tr>
      <w:tr w:rsidR="00000000" w14:paraId="46704C0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E200AC"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409A68" w14:textId="77777777" w:rsidR="00000000" w:rsidRDefault="00E322BE">
            <w:pPr>
              <w:pStyle w:val="NormalText"/>
              <w:jc w:val="right"/>
            </w:pPr>
            <w:r>
              <w:t>7,000</w:t>
            </w:r>
          </w:p>
        </w:tc>
      </w:tr>
      <w:tr w:rsidR="00000000" w14:paraId="36D6214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2207AE"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8D7533" w14:textId="77777777" w:rsidR="00000000" w:rsidRDefault="00E322BE">
            <w:pPr>
              <w:pStyle w:val="NormalText"/>
              <w:jc w:val="right"/>
            </w:pPr>
            <w:r>
              <w:t>9,000</w:t>
            </w:r>
          </w:p>
        </w:tc>
      </w:tr>
      <w:tr w:rsidR="00000000" w14:paraId="5060944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C8B03C"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DD426" w14:textId="77777777" w:rsidR="00000000" w:rsidRDefault="00E322BE">
            <w:pPr>
              <w:pStyle w:val="NormalText"/>
              <w:jc w:val="right"/>
            </w:pPr>
            <w:r>
              <w:t>1,600</w:t>
            </w:r>
          </w:p>
        </w:tc>
      </w:tr>
      <w:tr w:rsidR="00000000" w14:paraId="45C35E6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25B699"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DACBA5" w14:textId="77777777" w:rsidR="00000000" w:rsidRDefault="00E322BE">
            <w:pPr>
              <w:pStyle w:val="NormalText"/>
              <w:jc w:val="right"/>
            </w:pPr>
            <w:r>
              <w:t>17,000</w:t>
            </w:r>
          </w:p>
        </w:tc>
      </w:tr>
      <w:tr w:rsidR="00000000" w14:paraId="65B6A8E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092048"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2850F5" w14:textId="77777777" w:rsidR="00000000" w:rsidRDefault="00E322BE">
            <w:pPr>
              <w:pStyle w:val="NormalText"/>
              <w:jc w:val="right"/>
            </w:pPr>
            <w:r>
              <w:t>12,600</w:t>
            </w:r>
          </w:p>
        </w:tc>
      </w:tr>
      <w:tr w:rsidR="00000000" w14:paraId="16A0F5B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7BC22D"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D4FAA9" w14:textId="77777777" w:rsidR="00000000" w:rsidRDefault="00E322BE">
            <w:pPr>
              <w:pStyle w:val="NormalText"/>
              <w:jc w:val="right"/>
            </w:pPr>
            <w:r>
              <w:t>16,400</w:t>
            </w:r>
          </w:p>
        </w:tc>
      </w:tr>
      <w:tr w:rsidR="00000000" w14:paraId="1A514E0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FF62E5"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81B6DE" w14:textId="77777777" w:rsidR="00000000" w:rsidRDefault="00E322BE">
            <w:pPr>
              <w:pStyle w:val="NormalText"/>
              <w:jc w:val="right"/>
            </w:pPr>
            <w:r>
              <w:t>13,600</w:t>
            </w:r>
          </w:p>
        </w:tc>
      </w:tr>
      <w:tr w:rsidR="00000000" w14:paraId="0BCD617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2AFAD2"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E51E6F" w14:textId="77777777" w:rsidR="00000000" w:rsidRDefault="00E322BE">
            <w:pPr>
              <w:pStyle w:val="NormalText"/>
              <w:jc w:val="right"/>
            </w:pPr>
            <w:r>
              <w:t>3,200</w:t>
            </w:r>
          </w:p>
        </w:tc>
      </w:tr>
      <w:tr w:rsidR="00000000" w14:paraId="48D0249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21D818"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6BE8D5" w14:textId="77777777" w:rsidR="00000000" w:rsidRDefault="00E322BE">
            <w:pPr>
              <w:pStyle w:val="NormalText"/>
              <w:jc w:val="right"/>
            </w:pPr>
            <w:r>
              <w:t>25,600</w:t>
            </w:r>
          </w:p>
        </w:tc>
      </w:tr>
      <w:tr w:rsidR="00000000" w14:paraId="56BAFD0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18C6AA"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8A53BA" w14:textId="77777777" w:rsidR="00000000" w:rsidRDefault="00E322BE">
            <w:pPr>
              <w:pStyle w:val="NormalText"/>
              <w:jc w:val="right"/>
            </w:pPr>
            <w:r>
              <w:t>1,600</w:t>
            </w:r>
          </w:p>
        </w:tc>
      </w:tr>
      <w:tr w:rsidR="00000000" w14:paraId="43D6BD0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89FC7D"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A8266B" w14:textId="77777777" w:rsidR="00000000" w:rsidRDefault="00E322BE">
            <w:pPr>
              <w:pStyle w:val="NormalText"/>
              <w:jc w:val="right"/>
            </w:pPr>
            <w:r>
              <w:t>4,400</w:t>
            </w:r>
          </w:p>
        </w:tc>
      </w:tr>
    </w:tbl>
    <w:p w14:paraId="201D72A8" w14:textId="77777777" w:rsidR="00000000" w:rsidRDefault="00E322BE">
      <w:pPr>
        <w:pStyle w:val="NormalText"/>
      </w:pPr>
    </w:p>
    <w:p w14:paraId="24C45FB7" w14:textId="77777777" w:rsidR="00000000" w:rsidRDefault="00E322BE">
      <w:pPr>
        <w:pStyle w:val="NormalText"/>
      </w:pPr>
      <w:r>
        <w:t>The owner, Tim Brown, invested $45,200 during the year and withdrew $10,000 during the year for personal use. Not including the investment, the net change in owner's equity for the year ended December 31, 2023</w:t>
      </w:r>
      <w:r>
        <w:t xml:space="preserve">, was: </w:t>
      </w:r>
    </w:p>
    <w:p w14:paraId="1C98AA4D" w14:textId="77777777" w:rsidR="00000000" w:rsidRDefault="00E322BE">
      <w:pPr>
        <w:pStyle w:val="NormalText"/>
      </w:pPr>
      <w:r>
        <w:t>A) an increase of $200.</w:t>
      </w:r>
    </w:p>
    <w:p w14:paraId="27CA1601" w14:textId="77777777" w:rsidR="00000000" w:rsidRDefault="00E322BE">
      <w:pPr>
        <w:pStyle w:val="NormalText"/>
      </w:pPr>
      <w:r>
        <w:t>B) an increase of $45,400.</w:t>
      </w:r>
    </w:p>
    <w:p w14:paraId="0EBAE987" w14:textId="77777777" w:rsidR="00000000" w:rsidRDefault="00E322BE">
      <w:pPr>
        <w:pStyle w:val="NormalText"/>
      </w:pPr>
      <w:r>
        <w:t>C) an increase of $10,200.</w:t>
      </w:r>
    </w:p>
    <w:p w14:paraId="339D8642" w14:textId="77777777" w:rsidR="00000000" w:rsidRDefault="00E322BE">
      <w:pPr>
        <w:pStyle w:val="NormalText"/>
      </w:pPr>
      <w:r>
        <w:t>D) a decrease of $15,600.</w:t>
      </w:r>
    </w:p>
    <w:p w14:paraId="3D345DE1" w14:textId="77777777" w:rsidR="00000000" w:rsidRDefault="00E322BE">
      <w:pPr>
        <w:pStyle w:val="NormalText"/>
      </w:pPr>
      <w:r>
        <w:t>Answer:  A</w:t>
      </w:r>
    </w:p>
    <w:p w14:paraId="1D025AA8" w14:textId="12D02273" w:rsidR="00000000" w:rsidRDefault="00192B66">
      <w:pPr>
        <w:pStyle w:val="NormalText"/>
      </w:pPr>
      <w:r>
        <w:t>Diff: 2    Type</w:t>
      </w:r>
      <w:r w:rsidR="00E322BE">
        <w:t>: MC</w:t>
      </w:r>
    </w:p>
    <w:p w14:paraId="7E5C914E" w14:textId="77777777" w:rsidR="00000000" w:rsidRDefault="00E322BE">
      <w:pPr>
        <w:pStyle w:val="NormalText"/>
      </w:pPr>
      <w:r>
        <w:t>CPA Competency:  1.3.1 Prepares financial statements</w:t>
      </w:r>
    </w:p>
    <w:p w14:paraId="403F58F8" w14:textId="77777777" w:rsidR="00000000" w:rsidRDefault="00E322BE">
      <w:pPr>
        <w:pStyle w:val="NormalText"/>
      </w:pPr>
      <w:r>
        <w:t>Objective:  1-</w:t>
      </w:r>
      <w:r>
        <w:t>5 Prepare financial statements</w:t>
      </w:r>
    </w:p>
    <w:p w14:paraId="5944F0D8" w14:textId="77777777" w:rsidR="00000000" w:rsidRDefault="00E322BE">
      <w:pPr>
        <w:pStyle w:val="NormalText"/>
      </w:pPr>
      <w:r>
        <w:t>Knowledge Taxon.:  Conceptual</w:t>
      </w:r>
    </w:p>
    <w:p w14:paraId="44D864A3" w14:textId="77777777" w:rsidR="00000000" w:rsidRDefault="00E322BE">
      <w:pPr>
        <w:pStyle w:val="NormalText"/>
      </w:pPr>
      <w:r>
        <w:t>Cognitive Taxon.:  Understand</w:t>
      </w:r>
    </w:p>
    <w:p w14:paraId="3C9996B5" w14:textId="77777777" w:rsidR="00000000" w:rsidRDefault="00E322BE">
      <w:pPr>
        <w:pStyle w:val="NormalText"/>
      </w:pPr>
    </w:p>
    <w:p w14:paraId="4AD9084F" w14:textId="77777777" w:rsidR="00D979B1" w:rsidRDefault="00D979B1">
      <w:pPr>
        <w:rPr>
          <w:rFonts w:ascii="Palatino Linotype" w:hAnsi="Palatino Linotype" w:cs="Palatino Linotype"/>
          <w:color w:val="000000"/>
          <w:sz w:val="20"/>
          <w:szCs w:val="20"/>
        </w:rPr>
      </w:pPr>
      <w:r>
        <w:br w:type="page"/>
      </w:r>
    </w:p>
    <w:p w14:paraId="6B378142" w14:textId="166C111B" w:rsidR="00000000" w:rsidRDefault="00E322BE">
      <w:pPr>
        <w:pStyle w:val="NormalText"/>
      </w:pPr>
      <w:r>
        <w:lastRenderedPageBreak/>
        <w:t>24) Following is a list showing the account balances of various assets, liabilities, revenues, and expenses for Tim's Landscaping on December 31, 2023, the end of i</w:t>
      </w:r>
      <w:r>
        <w:t xml:space="preserve">ts </w:t>
      </w:r>
      <w:r>
        <w:rPr>
          <w:u w:val="single"/>
        </w:rPr>
        <w:t>first</w:t>
      </w:r>
      <w:r>
        <w:t xml:space="preserve"> year of operations.</w:t>
      </w:r>
    </w:p>
    <w:p w14:paraId="4B66A335"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3E0E0A4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900730"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709B99" w14:textId="77777777" w:rsidR="00000000" w:rsidRDefault="00E322BE">
            <w:pPr>
              <w:pStyle w:val="NormalText"/>
              <w:jc w:val="right"/>
            </w:pPr>
            <w:r>
              <w:t>$30,000</w:t>
            </w:r>
          </w:p>
        </w:tc>
      </w:tr>
      <w:tr w:rsidR="00000000" w14:paraId="02B14AD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AD53DC"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76E163" w14:textId="77777777" w:rsidR="00000000" w:rsidRDefault="00E322BE">
            <w:pPr>
              <w:pStyle w:val="NormalText"/>
              <w:jc w:val="right"/>
            </w:pPr>
            <w:r>
              <w:t>7,000</w:t>
            </w:r>
          </w:p>
        </w:tc>
      </w:tr>
      <w:tr w:rsidR="00000000" w14:paraId="006576C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91C717"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8FB027" w14:textId="77777777" w:rsidR="00000000" w:rsidRDefault="00E322BE">
            <w:pPr>
              <w:pStyle w:val="NormalText"/>
              <w:jc w:val="right"/>
            </w:pPr>
            <w:r>
              <w:t>9,000</w:t>
            </w:r>
          </w:p>
        </w:tc>
      </w:tr>
      <w:tr w:rsidR="00000000" w14:paraId="711958A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8A6305"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059B09" w14:textId="77777777" w:rsidR="00000000" w:rsidRDefault="00E322BE">
            <w:pPr>
              <w:pStyle w:val="NormalText"/>
              <w:jc w:val="right"/>
            </w:pPr>
            <w:r>
              <w:t>1,600</w:t>
            </w:r>
          </w:p>
        </w:tc>
      </w:tr>
      <w:tr w:rsidR="00000000" w14:paraId="669045F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6BA55C"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B3A365" w14:textId="77777777" w:rsidR="00000000" w:rsidRDefault="00E322BE">
            <w:pPr>
              <w:pStyle w:val="NormalText"/>
              <w:jc w:val="right"/>
            </w:pPr>
            <w:r>
              <w:t>17,000</w:t>
            </w:r>
          </w:p>
        </w:tc>
      </w:tr>
      <w:tr w:rsidR="00000000" w14:paraId="03AD8F2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D8DA44"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3A2BC2" w14:textId="77777777" w:rsidR="00000000" w:rsidRDefault="00E322BE">
            <w:pPr>
              <w:pStyle w:val="NormalText"/>
              <w:jc w:val="right"/>
            </w:pPr>
            <w:r>
              <w:t>12,600</w:t>
            </w:r>
          </w:p>
        </w:tc>
      </w:tr>
      <w:tr w:rsidR="00000000" w14:paraId="455F368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590D81"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67D4E5" w14:textId="77777777" w:rsidR="00000000" w:rsidRDefault="00E322BE">
            <w:pPr>
              <w:pStyle w:val="NormalText"/>
              <w:jc w:val="right"/>
            </w:pPr>
            <w:r>
              <w:t>16,400</w:t>
            </w:r>
          </w:p>
        </w:tc>
      </w:tr>
      <w:tr w:rsidR="00000000" w14:paraId="7B2EBB1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BB8AA5"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C2BF38" w14:textId="77777777" w:rsidR="00000000" w:rsidRDefault="00E322BE">
            <w:pPr>
              <w:pStyle w:val="NormalText"/>
              <w:jc w:val="right"/>
            </w:pPr>
            <w:r>
              <w:t>13,600</w:t>
            </w:r>
          </w:p>
        </w:tc>
      </w:tr>
      <w:tr w:rsidR="00000000" w14:paraId="2EE47FA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CCED00"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ACEBF2" w14:textId="77777777" w:rsidR="00000000" w:rsidRDefault="00E322BE">
            <w:pPr>
              <w:pStyle w:val="NormalText"/>
              <w:jc w:val="right"/>
            </w:pPr>
            <w:r>
              <w:t>3,200</w:t>
            </w:r>
          </w:p>
        </w:tc>
      </w:tr>
      <w:tr w:rsidR="00000000" w14:paraId="21CDAB4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02E4BF"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0E1F24" w14:textId="77777777" w:rsidR="00000000" w:rsidRDefault="00E322BE">
            <w:pPr>
              <w:pStyle w:val="NormalText"/>
              <w:jc w:val="right"/>
            </w:pPr>
            <w:r>
              <w:t>25,600</w:t>
            </w:r>
          </w:p>
        </w:tc>
      </w:tr>
      <w:tr w:rsidR="00000000" w14:paraId="3034B70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309EBA"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4640E6" w14:textId="77777777" w:rsidR="00000000" w:rsidRDefault="00E322BE">
            <w:pPr>
              <w:pStyle w:val="NormalText"/>
              <w:jc w:val="right"/>
            </w:pPr>
            <w:r>
              <w:t>1,600</w:t>
            </w:r>
          </w:p>
        </w:tc>
      </w:tr>
      <w:tr w:rsidR="00000000" w14:paraId="62AF406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5DA070"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E0EB4A" w14:textId="77777777" w:rsidR="00000000" w:rsidRDefault="00E322BE">
            <w:pPr>
              <w:pStyle w:val="NormalText"/>
              <w:jc w:val="right"/>
            </w:pPr>
            <w:r>
              <w:t>4,400</w:t>
            </w:r>
          </w:p>
        </w:tc>
      </w:tr>
    </w:tbl>
    <w:p w14:paraId="7847D842" w14:textId="77777777" w:rsidR="00000000" w:rsidRDefault="00E322BE">
      <w:pPr>
        <w:pStyle w:val="NormalText"/>
      </w:pPr>
    </w:p>
    <w:p w14:paraId="7740586E" w14:textId="77777777" w:rsidR="00000000" w:rsidRDefault="00E322BE">
      <w:pPr>
        <w:pStyle w:val="NormalText"/>
      </w:pPr>
      <w:r>
        <w:t xml:space="preserve">The owner, Tim Brown, invested $45,200 during the year and withdrew $10,000 during the year for personal use. Total liabilities on December 31, 2023, were: </w:t>
      </w:r>
    </w:p>
    <w:p w14:paraId="7A8D68EC" w14:textId="77777777" w:rsidR="00000000" w:rsidRDefault="00E322BE">
      <w:pPr>
        <w:pStyle w:val="NormalText"/>
      </w:pPr>
      <w:r>
        <w:t>A) $25,600.</w:t>
      </w:r>
    </w:p>
    <w:p w14:paraId="1DFF1468" w14:textId="77777777" w:rsidR="00000000" w:rsidRDefault="00E322BE">
      <w:pPr>
        <w:pStyle w:val="NormalText"/>
      </w:pPr>
      <w:r>
        <w:t>B) $27,800.</w:t>
      </w:r>
    </w:p>
    <w:p w14:paraId="5DBE9832" w14:textId="77777777" w:rsidR="00000000" w:rsidRDefault="00E322BE">
      <w:pPr>
        <w:pStyle w:val="NormalText"/>
      </w:pPr>
      <w:r>
        <w:t>C) $41,200.</w:t>
      </w:r>
    </w:p>
    <w:p w14:paraId="73E19BC4" w14:textId="77777777" w:rsidR="00000000" w:rsidRDefault="00E322BE">
      <w:pPr>
        <w:pStyle w:val="NormalText"/>
      </w:pPr>
      <w:r>
        <w:t>D) $45,200.</w:t>
      </w:r>
    </w:p>
    <w:p w14:paraId="312193BB" w14:textId="77777777" w:rsidR="00000000" w:rsidRDefault="00E322BE">
      <w:pPr>
        <w:pStyle w:val="NormalText"/>
      </w:pPr>
      <w:r>
        <w:t>Answ</w:t>
      </w:r>
      <w:r>
        <w:t>er:  B</w:t>
      </w:r>
    </w:p>
    <w:p w14:paraId="702D4B91" w14:textId="3296388E" w:rsidR="00000000" w:rsidRDefault="00192B66">
      <w:pPr>
        <w:pStyle w:val="NormalText"/>
      </w:pPr>
      <w:r>
        <w:t>Diff: 2    Type</w:t>
      </w:r>
      <w:r w:rsidR="00E322BE">
        <w:t>: MC</w:t>
      </w:r>
    </w:p>
    <w:p w14:paraId="14B8E354" w14:textId="77777777" w:rsidR="00000000" w:rsidRDefault="00E322BE">
      <w:pPr>
        <w:pStyle w:val="NormalText"/>
      </w:pPr>
      <w:r>
        <w:t>CPA Competency:  1.3.1 Prepares financial statements</w:t>
      </w:r>
    </w:p>
    <w:p w14:paraId="13F5C57D" w14:textId="77777777" w:rsidR="00000000" w:rsidRDefault="00E322BE">
      <w:pPr>
        <w:pStyle w:val="NormalText"/>
      </w:pPr>
      <w:r>
        <w:t>Objective:  1-5 Prepare financial statements</w:t>
      </w:r>
    </w:p>
    <w:p w14:paraId="56A61A2F" w14:textId="77777777" w:rsidR="00000000" w:rsidRDefault="00E322BE">
      <w:pPr>
        <w:pStyle w:val="NormalText"/>
      </w:pPr>
      <w:r>
        <w:t>Knowledge Taxon.:  Conceptual</w:t>
      </w:r>
    </w:p>
    <w:p w14:paraId="3D476BBE" w14:textId="77777777" w:rsidR="00000000" w:rsidRDefault="00E322BE">
      <w:pPr>
        <w:pStyle w:val="NormalText"/>
      </w:pPr>
      <w:r>
        <w:t>Cognitive Taxon.:  Understand</w:t>
      </w:r>
    </w:p>
    <w:p w14:paraId="77FD3CB9" w14:textId="77777777" w:rsidR="00000000" w:rsidRDefault="00E322BE">
      <w:pPr>
        <w:pStyle w:val="NormalText"/>
      </w:pPr>
    </w:p>
    <w:p w14:paraId="12EDAA4D" w14:textId="77777777" w:rsidR="00D979B1" w:rsidRDefault="00D979B1">
      <w:pPr>
        <w:rPr>
          <w:rFonts w:ascii="Palatino Linotype" w:hAnsi="Palatino Linotype" w:cs="Palatino Linotype"/>
          <w:color w:val="000000"/>
          <w:sz w:val="20"/>
          <w:szCs w:val="20"/>
        </w:rPr>
      </w:pPr>
      <w:r>
        <w:br w:type="page"/>
      </w:r>
    </w:p>
    <w:p w14:paraId="490F8A34" w14:textId="03208DD4" w:rsidR="00000000" w:rsidRDefault="00E322BE">
      <w:pPr>
        <w:pStyle w:val="NormalText"/>
      </w:pPr>
      <w:r>
        <w:lastRenderedPageBreak/>
        <w:t xml:space="preserve">25) </w:t>
      </w:r>
      <w:r>
        <w:t xml:space="preserve">Following is a list showing the account balances of various assets, liabilities, revenues, and expenses for Tim's Landscaping on December 31, 2023, the end of its </w:t>
      </w:r>
      <w:r>
        <w:rPr>
          <w:u w:val="single"/>
        </w:rPr>
        <w:t>first</w:t>
      </w:r>
      <w:r>
        <w:t xml:space="preserve"> year of operations.</w:t>
      </w:r>
    </w:p>
    <w:p w14:paraId="7435D69D"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69D55FF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772A30"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9A55AC" w14:textId="77777777" w:rsidR="00000000" w:rsidRDefault="00E322BE">
            <w:pPr>
              <w:pStyle w:val="NormalText"/>
              <w:jc w:val="right"/>
            </w:pPr>
            <w:r>
              <w:t>$30,000</w:t>
            </w:r>
          </w:p>
        </w:tc>
      </w:tr>
      <w:tr w:rsidR="00000000" w14:paraId="74232FF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CFF860"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784CB2" w14:textId="77777777" w:rsidR="00000000" w:rsidRDefault="00E322BE">
            <w:pPr>
              <w:pStyle w:val="NormalText"/>
              <w:jc w:val="right"/>
            </w:pPr>
            <w:r>
              <w:t>7,000</w:t>
            </w:r>
          </w:p>
        </w:tc>
      </w:tr>
      <w:tr w:rsidR="00000000" w14:paraId="4A165E6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F4E956" w14:textId="77777777" w:rsidR="00000000" w:rsidRDefault="00E322BE">
            <w:pPr>
              <w:pStyle w:val="NormalText"/>
            </w:pPr>
            <w:r>
              <w:t>Salary expens</w:t>
            </w:r>
            <w:r>
              <w:t>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A8356D" w14:textId="77777777" w:rsidR="00000000" w:rsidRDefault="00E322BE">
            <w:pPr>
              <w:pStyle w:val="NormalText"/>
              <w:jc w:val="right"/>
            </w:pPr>
            <w:r>
              <w:t>9,000</w:t>
            </w:r>
          </w:p>
        </w:tc>
      </w:tr>
      <w:tr w:rsidR="00000000" w14:paraId="21ED6CE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2F8987"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BBD529" w14:textId="77777777" w:rsidR="00000000" w:rsidRDefault="00E322BE">
            <w:pPr>
              <w:pStyle w:val="NormalText"/>
              <w:jc w:val="right"/>
            </w:pPr>
            <w:r>
              <w:t>1,600</w:t>
            </w:r>
          </w:p>
        </w:tc>
      </w:tr>
      <w:tr w:rsidR="00000000" w14:paraId="6F061DF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786A35"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8F503E" w14:textId="77777777" w:rsidR="00000000" w:rsidRDefault="00E322BE">
            <w:pPr>
              <w:pStyle w:val="NormalText"/>
              <w:jc w:val="right"/>
            </w:pPr>
            <w:r>
              <w:t>17,000</w:t>
            </w:r>
          </w:p>
        </w:tc>
      </w:tr>
      <w:tr w:rsidR="00000000" w14:paraId="04BD1CA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B82C20"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81A5A9" w14:textId="77777777" w:rsidR="00000000" w:rsidRDefault="00E322BE">
            <w:pPr>
              <w:pStyle w:val="NormalText"/>
              <w:jc w:val="right"/>
            </w:pPr>
            <w:r>
              <w:t>12,600</w:t>
            </w:r>
          </w:p>
        </w:tc>
      </w:tr>
      <w:tr w:rsidR="00000000" w14:paraId="23AF1E8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01582F"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A0E647" w14:textId="77777777" w:rsidR="00000000" w:rsidRDefault="00E322BE">
            <w:pPr>
              <w:pStyle w:val="NormalText"/>
              <w:jc w:val="right"/>
            </w:pPr>
            <w:r>
              <w:t>16,400</w:t>
            </w:r>
          </w:p>
        </w:tc>
      </w:tr>
      <w:tr w:rsidR="00000000" w14:paraId="3753F8D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3276F0"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098583" w14:textId="77777777" w:rsidR="00000000" w:rsidRDefault="00E322BE">
            <w:pPr>
              <w:pStyle w:val="NormalText"/>
              <w:jc w:val="right"/>
            </w:pPr>
            <w:r>
              <w:t>13,600</w:t>
            </w:r>
          </w:p>
        </w:tc>
      </w:tr>
      <w:tr w:rsidR="00000000" w14:paraId="2CF5F1F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7EFCF2"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BA8E68" w14:textId="77777777" w:rsidR="00000000" w:rsidRDefault="00E322BE">
            <w:pPr>
              <w:pStyle w:val="NormalText"/>
              <w:jc w:val="right"/>
            </w:pPr>
            <w:r>
              <w:t>3,200</w:t>
            </w:r>
          </w:p>
        </w:tc>
      </w:tr>
      <w:tr w:rsidR="00000000" w14:paraId="21527AA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515850"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B5FA5C" w14:textId="77777777" w:rsidR="00000000" w:rsidRDefault="00E322BE">
            <w:pPr>
              <w:pStyle w:val="NormalText"/>
              <w:jc w:val="right"/>
            </w:pPr>
            <w:r>
              <w:t>25,600</w:t>
            </w:r>
          </w:p>
        </w:tc>
      </w:tr>
      <w:tr w:rsidR="00000000" w14:paraId="20156C9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3853B3"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EFDD9C" w14:textId="77777777" w:rsidR="00000000" w:rsidRDefault="00E322BE">
            <w:pPr>
              <w:pStyle w:val="NormalText"/>
              <w:jc w:val="right"/>
            </w:pPr>
            <w:r>
              <w:t>1,600</w:t>
            </w:r>
          </w:p>
        </w:tc>
      </w:tr>
      <w:tr w:rsidR="00000000" w14:paraId="5D18473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F371D5"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2F330" w14:textId="77777777" w:rsidR="00000000" w:rsidRDefault="00E322BE">
            <w:pPr>
              <w:pStyle w:val="NormalText"/>
              <w:jc w:val="right"/>
            </w:pPr>
            <w:r>
              <w:t>4,400</w:t>
            </w:r>
          </w:p>
        </w:tc>
      </w:tr>
    </w:tbl>
    <w:p w14:paraId="076FD29C" w14:textId="77777777" w:rsidR="00000000" w:rsidRDefault="00E322BE">
      <w:pPr>
        <w:pStyle w:val="NormalText"/>
      </w:pPr>
    </w:p>
    <w:p w14:paraId="67EF59CD" w14:textId="77777777" w:rsidR="00000000" w:rsidRDefault="00E322BE">
      <w:pPr>
        <w:pStyle w:val="NormalText"/>
      </w:pPr>
      <w:r>
        <w:t>The owner, Tim Brown, invested $45,200 during the year and withdrew $10,000 during the year for personal use. Total assets on December 31, 2023, were:</w:t>
      </w:r>
    </w:p>
    <w:p w14:paraId="6454F0FA" w14:textId="77777777" w:rsidR="00000000" w:rsidRDefault="00E322BE">
      <w:pPr>
        <w:pStyle w:val="NormalText"/>
      </w:pPr>
      <w:r>
        <w:t>A) $65,400.</w:t>
      </w:r>
    </w:p>
    <w:p w14:paraId="29AD890E" w14:textId="77777777" w:rsidR="00000000" w:rsidRDefault="00E322BE">
      <w:pPr>
        <w:pStyle w:val="NormalText"/>
      </w:pPr>
      <w:r>
        <w:t>B) $72,400.</w:t>
      </w:r>
    </w:p>
    <w:p w14:paraId="016F9696" w14:textId="77777777" w:rsidR="00000000" w:rsidRDefault="00E322BE">
      <w:pPr>
        <w:pStyle w:val="NormalText"/>
      </w:pPr>
      <w:r>
        <w:t>C) $73,200.</w:t>
      </w:r>
    </w:p>
    <w:p w14:paraId="30F0AA52" w14:textId="77777777" w:rsidR="00000000" w:rsidRDefault="00E322BE">
      <w:pPr>
        <w:pStyle w:val="NormalText"/>
      </w:pPr>
      <w:r>
        <w:t>D) $63,200.</w:t>
      </w:r>
    </w:p>
    <w:p w14:paraId="1BC2DD9D" w14:textId="77777777" w:rsidR="00000000" w:rsidRDefault="00E322BE">
      <w:pPr>
        <w:pStyle w:val="NormalText"/>
      </w:pPr>
      <w:r>
        <w:t>Answer:  C</w:t>
      </w:r>
    </w:p>
    <w:p w14:paraId="1DBC9C80" w14:textId="6C041B2D" w:rsidR="00000000" w:rsidRDefault="00192B66">
      <w:pPr>
        <w:pStyle w:val="NormalText"/>
      </w:pPr>
      <w:r>
        <w:t>Diff: 2    Type</w:t>
      </w:r>
      <w:r w:rsidR="00E322BE">
        <w:t>: MC</w:t>
      </w:r>
    </w:p>
    <w:p w14:paraId="67CCAF21" w14:textId="77777777" w:rsidR="00000000" w:rsidRDefault="00E322BE">
      <w:pPr>
        <w:pStyle w:val="NormalText"/>
      </w:pPr>
      <w:r>
        <w:t>CPA Competency:  1.3.1 Prepar</w:t>
      </w:r>
      <w:r>
        <w:t>es financial statements</w:t>
      </w:r>
    </w:p>
    <w:p w14:paraId="32677844" w14:textId="77777777" w:rsidR="00000000" w:rsidRDefault="00E322BE">
      <w:pPr>
        <w:pStyle w:val="NormalText"/>
      </w:pPr>
      <w:r>
        <w:t>Objective:  1-5 Prepare financial statements</w:t>
      </w:r>
    </w:p>
    <w:p w14:paraId="467DA0D2" w14:textId="77777777" w:rsidR="00000000" w:rsidRDefault="00E322BE">
      <w:pPr>
        <w:pStyle w:val="NormalText"/>
      </w:pPr>
      <w:r>
        <w:t>Knowledge Taxon.:  Conceptual</w:t>
      </w:r>
    </w:p>
    <w:p w14:paraId="5C8F6324" w14:textId="77777777" w:rsidR="00000000" w:rsidRDefault="00E322BE">
      <w:pPr>
        <w:pStyle w:val="NormalText"/>
      </w:pPr>
      <w:r>
        <w:t>Cognitive Taxon.:  Understand</w:t>
      </w:r>
    </w:p>
    <w:p w14:paraId="03DB4787" w14:textId="77777777" w:rsidR="00000000" w:rsidRDefault="00E322BE">
      <w:pPr>
        <w:pStyle w:val="NormalText"/>
      </w:pPr>
    </w:p>
    <w:p w14:paraId="3719504E" w14:textId="77777777" w:rsidR="00D979B1" w:rsidRDefault="00D979B1">
      <w:pPr>
        <w:rPr>
          <w:rFonts w:ascii="Palatino Linotype" w:hAnsi="Palatino Linotype" w:cs="Palatino Linotype"/>
          <w:color w:val="000000"/>
          <w:sz w:val="20"/>
          <w:szCs w:val="20"/>
        </w:rPr>
      </w:pPr>
      <w:r>
        <w:br w:type="page"/>
      </w:r>
    </w:p>
    <w:p w14:paraId="0E53CBA8" w14:textId="42AB0CDD" w:rsidR="00000000" w:rsidRDefault="00E322BE">
      <w:pPr>
        <w:pStyle w:val="NormalText"/>
      </w:pPr>
      <w:r>
        <w:lastRenderedPageBreak/>
        <w:t>26) Following is a lis</w:t>
      </w:r>
      <w:r>
        <w:t xml:space="preserve">t showing the account balances of various assets, liabilities, revenues, and expenses for Tim's Landscaping on December 31, 2023, the end of its </w:t>
      </w:r>
      <w:r>
        <w:rPr>
          <w:u w:val="single"/>
        </w:rPr>
        <w:t>first</w:t>
      </w:r>
      <w:r>
        <w:t xml:space="preserve"> year of operations.</w:t>
      </w:r>
    </w:p>
    <w:p w14:paraId="3FB895B1"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317EDE9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5380D8"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829444" w14:textId="77777777" w:rsidR="00000000" w:rsidRDefault="00E322BE">
            <w:pPr>
              <w:pStyle w:val="NormalText"/>
              <w:jc w:val="right"/>
            </w:pPr>
            <w:r>
              <w:t>$30,000</w:t>
            </w:r>
          </w:p>
        </w:tc>
      </w:tr>
      <w:tr w:rsidR="00000000" w14:paraId="615FE7C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2DA07D"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72DB9D" w14:textId="77777777" w:rsidR="00000000" w:rsidRDefault="00E322BE">
            <w:pPr>
              <w:pStyle w:val="NormalText"/>
              <w:jc w:val="right"/>
            </w:pPr>
            <w:r>
              <w:t>7,000</w:t>
            </w:r>
          </w:p>
        </w:tc>
      </w:tr>
      <w:tr w:rsidR="00000000" w14:paraId="01E2151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4BC404"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AB978E" w14:textId="77777777" w:rsidR="00000000" w:rsidRDefault="00E322BE">
            <w:pPr>
              <w:pStyle w:val="NormalText"/>
              <w:jc w:val="right"/>
            </w:pPr>
            <w:r>
              <w:t>9,000</w:t>
            </w:r>
          </w:p>
        </w:tc>
      </w:tr>
      <w:tr w:rsidR="00000000" w14:paraId="53B67B7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4F68B8" w14:textId="77777777" w:rsidR="00000000" w:rsidRDefault="00E322BE">
            <w:pPr>
              <w:pStyle w:val="NormalText"/>
            </w:pPr>
            <w:r>
              <w:t>Repairs e</w:t>
            </w:r>
            <w:r>
              <w:t>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714D7C" w14:textId="77777777" w:rsidR="00000000" w:rsidRDefault="00E322BE">
            <w:pPr>
              <w:pStyle w:val="NormalText"/>
              <w:jc w:val="right"/>
            </w:pPr>
            <w:r>
              <w:t>1,600</w:t>
            </w:r>
          </w:p>
        </w:tc>
      </w:tr>
      <w:tr w:rsidR="00000000" w14:paraId="1ACD5FF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AA7F63"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E5AA92" w14:textId="77777777" w:rsidR="00000000" w:rsidRDefault="00E322BE">
            <w:pPr>
              <w:pStyle w:val="NormalText"/>
              <w:jc w:val="right"/>
            </w:pPr>
            <w:r>
              <w:t>17,000</w:t>
            </w:r>
          </w:p>
        </w:tc>
      </w:tr>
      <w:tr w:rsidR="00000000" w14:paraId="662285B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E70754"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10CBC" w14:textId="77777777" w:rsidR="00000000" w:rsidRDefault="00E322BE">
            <w:pPr>
              <w:pStyle w:val="NormalText"/>
              <w:jc w:val="right"/>
            </w:pPr>
            <w:r>
              <w:t>12,600</w:t>
            </w:r>
          </w:p>
        </w:tc>
      </w:tr>
      <w:tr w:rsidR="00000000" w14:paraId="56F64E9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710CF5"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0AEB6B" w14:textId="77777777" w:rsidR="00000000" w:rsidRDefault="00E322BE">
            <w:pPr>
              <w:pStyle w:val="NormalText"/>
              <w:jc w:val="right"/>
            </w:pPr>
            <w:r>
              <w:t>16,400</w:t>
            </w:r>
          </w:p>
        </w:tc>
      </w:tr>
      <w:tr w:rsidR="00000000" w14:paraId="42E100E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321E9F"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CD87D7" w14:textId="77777777" w:rsidR="00000000" w:rsidRDefault="00E322BE">
            <w:pPr>
              <w:pStyle w:val="NormalText"/>
              <w:jc w:val="right"/>
            </w:pPr>
            <w:r>
              <w:t>13,600</w:t>
            </w:r>
          </w:p>
        </w:tc>
      </w:tr>
      <w:tr w:rsidR="00000000" w14:paraId="6528B07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ED31F4"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A23DC6" w14:textId="77777777" w:rsidR="00000000" w:rsidRDefault="00E322BE">
            <w:pPr>
              <w:pStyle w:val="NormalText"/>
              <w:jc w:val="right"/>
            </w:pPr>
            <w:r>
              <w:t>3,200</w:t>
            </w:r>
          </w:p>
        </w:tc>
      </w:tr>
      <w:tr w:rsidR="00000000" w14:paraId="2CBCC21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07AA43"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1BBA08" w14:textId="77777777" w:rsidR="00000000" w:rsidRDefault="00E322BE">
            <w:pPr>
              <w:pStyle w:val="NormalText"/>
              <w:jc w:val="right"/>
            </w:pPr>
            <w:r>
              <w:t>25,600</w:t>
            </w:r>
          </w:p>
        </w:tc>
      </w:tr>
      <w:tr w:rsidR="00000000" w14:paraId="6048D6E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6F9A17"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77501A" w14:textId="77777777" w:rsidR="00000000" w:rsidRDefault="00E322BE">
            <w:pPr>
              <w:pStyle w:val="NormalText"/>
              <w:jc w:val="right"/>
            </w:pPr>
            <w:r>
              <w:t>1,600</w:t>
            </w:r>
          </w:p>
        </w:tc>
      </w:tr>
      <w:tr w:rsidR="00000000" w14:paraId="2F1D44B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6A2800"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8D630A" w14:textId="77777777" w:rsidR="00000000" w:rsidRDefault="00E322BE">
            <w:pPr>
              <w:pStyle w:val="NormalText"/>
              <w:jc w:val="right"/>
            </w:pPr>
            <w:r>
              <w:t>4,400</w:t>
            </w:r>
          </w:p>
        </w:tc>
      </w:tr>
    </w:tbl>
    <w:p w14:paraId="10E1B7F0" w14:textId="77777777" w:rsidR="00000000" w:rsidRDefault="00E322BE">
      <w:pPr>
        <w:pStyle w:val="NormalText"/>
      </w:pPr>
    </w:p>
    <w:p w14:paraId="3E5A200B" w14:textId="77777777" w:rsidR="00000000" w:rsidRDefault="00E322BE">
      <w:pPr>
        <w:pStyle w:val="NormalText"/>
      </w:pPr>
      <w:r>
        <w:t>The owner, Tim Brown, invest</w:t>
      </w:r>
      <w:r>
        <w:t xml:space="preserve">ed $45,200 during the year and withdrew $10,000 during the year for personal use. Owner's equity on December 31, 2023, was: </w:t>
      </w:r>
    </w:p>
    <w:p w14:paraId="228C2622" w14:textId="77777777" w:rsidR="00000000" w:rsidRDefault="00E322BE">
      <w:pPr>
        <w:pStyle w:val="NormalText"/>
      </w:pPr>
      <w:r>
        <w:t>A) $26,800.</w:t>
      </w:r>
    </w:p>
    <w:p w14:paraId="759F9B8C" w14:textId="77777777" w:rsidR="00000000" w:rsidRDefault="00E322BE">
      <w:pPr>
        <w:pStyle w:val="NormalText"/>
      </w:pPr>
      <w:r>
        <w:t>B) $45,400.</w:t>
      </w:r>
    </w:p>
    <w:p w14:paraId="071F48B7" w14:textId="77777777" w:rsidR="00000000" w:rsidRDefault="00E322BE">
      <w:pPr>
        <w:pStyle w:val="NormalText"/>
      </w:pPr>
      <w:r>
        <w:t>C) $45,200.</w:t>
      </w:r>
    </w:p>
    <w:p w14:paraId="56355BE3" w14:textId="77777777" w:rsidR="00000000" w:rsidRDefault="00E322BE">
      <w:pPr>
        <w:pStyle w:val="NormalText"/>
      </w:pPr>
      <w:r>
        <w:t>D) $37,400.</w:t>
      </w:r>
    </w:p>
    <w:p w14:paraId="5812F146" w14:textId="77777777" w:rsidR="00000000" w:rsidRDefault="00E322BE">
      <w:pPr>
        <w:pStyle w:val="NormalText"/>
      </w:pPr>
      <w:r>
        <w:t>Answer:  B</w:t>
      </w:r>
    </w:p>
    <w:p w14:paraId="69BEF427" w14:textId="59B8E26B" w:rsidR="00000000" w:rsidRDefault="00192B66">
      <w:pPr>
        <w:pStyle w:val="NormalText"/>
      </w:pPr>
      <w:r>
        <w:t>Diff: 2    Type</w:t>
      </w:r>
      <w:r w:rsidR="00E322BE">
        <w:t>: MC</w:t>
      </w:r>
    </w:p>
    <w:p w14:paraId="5DA96152" w14:textId="77777777" w:rsidR="00000000" w:rsidRDefault="00E322BE">
      <w:pPr>
        <w:pStyle w:val="NormalText"/>
      </w:pPr>
      <w:r>
        <w:t>CPA Competency:  1.3.1 Prepares financial statements</w:t>
      </w:r>
    </w:p>
    <w:p w14:paraId="460768DF" w14:textId="77777777" w:rsidR="00000000" w:rsidRDefault="00E322BE">
      <w:pPr>
        <w:pStyle w:val="NormalText"/>
      </w:pPr>
      <w:r>
        <w:t>Ob</w:t>
      </w:r>
      <w:r>
        <w:t>jective:  1-5 Prepare financial statements</w:t>
      </w:r>
    </w:p>
    <w:p w14:paraId="254F03F0" w14:textId="77777777" w:rsidR="00000000" w:rsidRDefault="00E322BE">
      <w:pPr>
        <w:pStyle w:val="NormalText"/>
      </w:pPr>
      <w:r>
        <w:t>Knowledge Taxon.:  Conceptual</w:t>
      </w:r>
    </w:p>
    <w:p w14:paraId="6356C841" w14:textId="77777777" w:rsidR="00000000" w:rsidRDefault="00E322BE">
      <w:pPr>
        <w:pStyle w:val="NormalText"/>
      </w:pPr>
      <w:r>
        <w:t>Cognitive Taxon.:  Understand</w:t>
      </w:r>
    </w:p>
    <w:p w14:paraId="134D5D0D" w14:textId="77777777" w:rsidR="00000000" w:rsidRDefault="00E322BE">
      <w:pPr>
        <w:pStyle w:val="NormalText"/>
      </w:pPr>
    </w:p>
    <w:p w14:paraId="19F783BB" w14:textId="77777777" w:rsidR="00000000" w:rsidRDefault="00E322BE">
      <w:pPr>
        <w:pStyle w:val="NormalText"/>
      </w:pPr>
      <w:r>
        <w:t>27) Which of the following financial statements reports an increase or decrease in net cash during the time period covered?</w:t>
      </w:r>
    </w:p>
    <w:p w14:paraId="478565C4" w14:textId="77777777" w:rsidR="00000000" w:rsidRDefault="00E322BE">
      <w:pPr>
        <w:pStyle w:val="NormalText"/>
      </w:pPr>
      <w:r>
        <w:t>A) income statement</w:t>
      </w:r>
    </w:p>
    <w:p w14:paraId="639DD8F5" w14:textId="77777777" w:rsidR="00000000" w:rsidRDefault="00E322BE">
      <w:pPr>
        <w:pStyle w:val="NormalText"/>
      </w:pPr>
      <w:r>
        <w:t xml:space="preserve">B) </w:t>
      </w:r>
      <w:r>
        <w:t>trial balance</w:t>
      </w:r>
    </w:p>
    <w:p w14:paraId="39991728" w14:textId="77777777" w:rsidR="00000000" w:rsidRDefault="00E322BE">
      <w:pPr>
        <w:pStyle w:val="NormalText"/>
      </w:pPr>
      <w:r>
        <w:t>C) statement of owner's equity</w:t>
      </w:r>
    </w:p>
    <w:p w14:paraId="411A1F71" w14:textId="77777777" w:rsidR="00000000" w:rsidRDefault="00E322BE">
      <w:pPr>
        <w:pStyle w:val="NormalText"/>
      </w:pPr>
      <w:r>
        <w:t>D) cash flow statement</w:t>
      </w:r>
    </w:p>
    <w:p w14:paraId="2234F796" w14:textId="77777777" w:rsidR="00000000" w:rsidRDefault="00E322BE">
      <w:pPr>
        <w:pStyle w:val="NormalText"/>
      </w:pPr>
      <w:r>
        <w:t>Answer:  D</w:t>
      </w:r>
    </w:p>
    <w:p w14:paraId="650AFE8C" w14:textId="4F55B5F2" w:rsidR="00000000" w:rsidRDefault="00192B66">
      <w:pPr>
        <w:pStyle w:val="NormalText"/>
      </w:pPr>
      <w:r>
        <w:t>Diff: 1    Type</w:t>
      </w:r>
      <w:r w:rsidR="00E322BE">
        <w:t>: MC</w:t>
      </w:r>
    </w:p>
    <w:p w14:paraId="71D41E84" w14:textId="77777777" w:rsidR="00000000" w:rsidRDefault="00E322BE">
      <w:pPr>
        <w:pStyle w:val="NormalText"/>
      </w:pPr>
      <w:r>
        <w:t>CPA Competency:  1.3.1 Prepares financial statements</w:t>
      </w:r>
    </w:p>
    <w:p w14:paraId="71A3B01A" w14:textId="77777777" w:rsidR="00000000" w:rsidRDefault="00E322BE">
      <w:pPr>
        <w:pStyle w:val="NormalText"/>
      </w:pPr>
      <w:r>
        <w:t>Objective:  1-5 Prepare financial statements</w:t>
      </w:r>
    </w:p>
    <w:p w14:paraId="2FA7C2EB" w14:textId="77777777" w:rsidR="00000000" w:rsidRDefault="00E322BE">
      <w:pPr>
        <w:pStyle w:val="NormalText"/>
      </w:pPr>
      <w:r>
        <w:t>Knowledge Taxon.:  Conceptual</w:t>
      </w:r>
    </w:p>
    <w:p w14:paraId="51ED7362" w14:textId="77777777" w:rsidR="00000000" w:rsidRDefault="00E322BE">
      <w:pPr>
        <w:pStyle w:val="NormalText"/>
      </w:pPr>
      <w:r>
        <w:t>Cognitive Taxon.:  Understand</w:t>
      </w:r>
    </w:p>
    <w:p w14:paraId="1D70516B" w14:textId="77777777" w:rsidR="00000000" w:rsidRDefault="00E322BE">
      <w:pPr>
        <w:pStyle w:val="NormalText"/>
      </w:pPr>
    </w:p>
    <w:p w14:paraId="37AC2193" w14:textId="77777777" w:rsidR="00D979B1" w:rsidRDefault="00D979B1">
      <w:pPr>
        <w:rPr>
          <w:rFonts w:ascii="Palatino Linotype" w:hAnsi="Palatino Linotype" w:cs="Palatino Linotype"/>
          <w:color w:val="000000"/>
          <w:sz w:val="20"/>
          <w:szCs w:val="20"/>
        </w:rPr>
      </w:pPr>
      <w:r>
        <w:br w:type="page"/>
      </w:r>
    </w:p>
    <w:p w14:paraId="78F02F0A" w14:textId="612A87E4" w:rsidR="00000000" w:rsidRDefault="00E322BE">
      <w:pPr>
        <w:pStyle w:val="NormalText"/>
      </w:pPr>
      <w:r>
        <w:lastRenderedPageBreak/>
        <w:t>2</w:t>
      </w:r>
      <w:r>
        <w:t>8) Which of the following amounts appears on both the income statement and statement of owner's equity?</w:t>
      </w:r>
    </w:p>
    <w:p w14:paraId="3149832D" w14:textId="77777777" w:rsidR="00000000" w:rsidRDefault="00E322BE">
      <w:pPr>
        <w:pStyle w:val="NormalText"/>
      </w:pPr>
      <w:r>
        <w:t>A) ending capital</w:t>
      </w:r>
    </w:p>
    <w:p w14:paraId="6C3A2897" w14:textId="77777777" w:rsidR="00000000" w:rsidRDefault="00E322BE">
      <w:pPr>
        <w:pStyle w:val="NormalText"/>
      </w:pPr>
      <w:r>
        <w:t>B) net income</w:t>
      </w:r>
    </w:p>
    <w:p w14:paraId="0E34217E" w14:textId="77777777" w:rsidR="00000000" w:rsidRDefault="00E322BE">
      <w:pPr>
        <w:pStyle w:val="NormalText"/>
      </w:pPr>
      <w:r>
        <w:t>C) total revenues</w:t>
      </w:r>
    </w:p>
    <w:p w14:paraId="00F5A356" w14:textId="77777777" w:rsidR="00000000" w:rsidRDefault="00E322BE">
      <w:pPr>
        <w:pStyle w:val="NormalText"/>
      </w:pPr>
      <w:r>
        <w:t>D) drawings</w:t>
      </w:r>
    </w:p>
    <w:p w14:paraId="6A87D56F" w14:textId="77777777" w:rsidR="00000000" w:rsidRDefault="00E322BE">
      <w:pPr>
        <w:pStyle w:val="NormalText"/>
      </w:pPr>
      <w:r>
        <w:t>Answer:  B</w:t>
      </w:r>
    </w:p>
    <w:p w14:paraId="7813F031" w14:textId="60C89477" w:rsidR="00000000" w:rsidRDefault="00192B66">
      <w:pPr>
        <w:pStyle w:val="NormalText"/>
      </w:pPr>
      <w:r>
        <w:t>Diff: 1    Type</w:t>
      </w:r>
      <w:r w:rsidR="00E322BE">
        <w:t>: MC</w:t>
      </w:r>
    </w:p>
    <w:p w14:paraId="2FF2908C" w14:textId="77777777" w:rsidR="00000000" w:rsidRDefault="00E322BE">
      <w:pPr>
        <w:pStyle w:val="NormalText"/>
      </w:pPr>
      <w:r>
        <w:t>CPA Competency:  1.3.1 Prepares financial statements</w:t>
      </w:r>
    </w:p>
    <w:p w14:paraId="07A0115F" w14:textId="77777777" w:rsidR="00000000" w:rsidRDefault="00E322BE">
      <w:pPr>
        <w:pStyle w:val="NormalText"/>
      </w:pPr>
      <w:r>
        <w:t>Objective</w:t>
      </w:r>
      <w:r>
        <w:t>:  1-5 Prepare financial statements</w:t>
      </w:r>
    </w:p>
    <w:p w14:paraId="22C71A11" w14:textId="77777777" w:rsidR="00000000" w:rsidRDefault="00E322BE">
      <w:pPr>
        <w:pStyle w:val="NormalText"/>
      </w:pPr>
      <w:r>
        <w:t>Knowledge Taxon.:  Conceptual</w:t>
      </w:r>
    </w:p>
    <w:p w14:paraId="4B3FCCA0" w14:textId="77777777" w:rsidR="00000000" w:rsidRDefault="00E322BE">
      <w:pPr>
        <w:pStyle w:val="NormalText"/>
      </w:pPr>
      <w:r>
        <w:t>Cognitive Taxon.:  Understand</w:t>
      </w:r>
    </w:p>
    <w:p w14:paraId="6999F6C8" w14:textId="77777777" w:rsidR="00000000" w:rsidRDefault="00E322BE">
      <w:pPr>
        <w:pStyle w:val="NormalText"/>
      </w:pPr>
    </w:p>
    <w:p w14:paraId="529D3CA2" w14:textId="77777777" w:rsidR="00000000" w:rsidRDefault="00E322BE">
      <w:pPr>
        <w:pStyle w:val="NormalText"/>
      </w:pPr>
      <w:r>
        <w:t>29) On the financial statements, which line item connects the balance sheet to the statement of cash flows?</w:t>
      </w:r>
    </w:p>
    <w:p w14:paraId="752BF4DB" w14:textId="77777777" w:rsidR="00000000" w:rsidRDefault="00E322BE">
      <w:pPr>
        <w:pStyle w:val="NormalText"/>
      </w:pPr>
      <w:r>
        <w:t>A) owner's equity (ending balance)</w:t>
      </w:r>
    </w:p>
    <w:p w14:paraId="325D65E1" w14:textId="77777777" w:rsidR="00000000" w:rsidRDefault="00E322BE">
      <w:pPr>
        <w:pStyle w:val="NormalText"/>
      </w:pPr>
      <w:r>
        <w:t>B) net income</w:t>
      </w:r>
    </w:p>
    <w:p w14:paraId="441A2701" w14:textId="77777777" w:rsidR="00000000" w:rsidRDefault="00E322BE">
      <w:pPr>
        <w:pStyle w:val="NormalText"/>
      </w:pPr>
      <w:r>
        <w:t>C)</w:t>
      </w:r>
      <w:r>
        <w:t xml:space="preserve"> total assets</w:t>
      </w:r>
    </w:p>
    <w:p w14:paraId="3A572908" w14:textId="77777777" w:rsidR="00000000" w:rsidRDefault="00E322BE">
      <w:pPr>
        <w:pStyle w:val="NormalText"/>
      </w:pPr>
      <w:r>
        <w:t>D) cash (ending balance)</w:t>
      </w:r>
    </w:p>
    <w:p w14:paraId="3CCDDF50" w14:textId="77777777" w:rsidR="00000000" w:rsidRDefault="00E322BE">
      <w:pPr>
        <w:pStyle w:val="NormalText"/>
      </w:pPr>
      <w:r>
        <w:t>Answer:  D</w:t>
      </w:r>
    </w:p>
    <w:p w14:paraId="40FCDDDF" w14:textId="6F58132D" w:rsidR="00000000" w:rsidRDefault="00192B66">
      <w:pPr>
        <w:pStyle w:val="NormalText"/>
      </w:pPr>
      <w:r>
        <w:t>Diff: 3    Type</w:t>
      </w:r>
      <w:r w:rsidR="00E322BE">
        <w:t>: MC</w:t>
      </w:r>
    </w:p>
    <w:p w14:paraId="3FD89DBC" w14:textId="77777777" w:rsidR="00000000" w:rsidRDefault="00E322BE">
      <w:pPr>
        <w:pStyle w:val="NormalText"/>
      </w:pPr>
      <w:r>
        <w:t>CPA Competency:  1.3.1 Prepares financial statements</w:t>
      </w:r>
    </w:p>
    <w:p w14:paraId="74281A72" w14:textId="77777777" w:rsidR="00000000" w:rsidRDefault="00E322BE">
      <w:pPr>
        <w:pStyle w:val="NormalText"/>
      </w:pPr>
      <w:r>
        <w:t>Objective:  1-5 Prepare financial statements</w:t>
      </w:r>
    </w:p>
    <w:p w14:paraId="418B8FDC" w14:textId="77777777" w:rsidR="00000000" w:rsidRDefault="00E322BE">
      <w:pPr>
        <w:pStyle w:val="NormalText"/>
      </w:pPr>
      <w:r>
        <w:t>Knowledge Taxon.:  Conceptual</w:t>
      </w:r>
    </w:p>
    <w:p w14:paraId="221ABBEC" w14:textId="77777777" w:rsidR="00000000" w:rsidRDefault="00E322BE">
      <w:pPr>
        <w:pStyle w:val="NormalText"/>
      </w:pPr>
      <w:r>
        <w:t>Cognitive Taxon.:  Understand</w:t>
      </w:r>
    </w:p>
    <w:p w14:paraId="76A80DC5" w14:textId="77777777" w:rsidR="00000000" w:rsidRDefault="00E322BE">
      <w:pPr>
        <w:pStyle w:val="NormalText"/>
      </w:pPr>
    </w:p>
    <w:p w14:paraId="282531E2" w14:textId="77777777" w:rsidR="00000000" w:rsidRDefault="00E322BE">
      <w:pPr>
        <w:pStyle w:val="NormalText"/>
      </w:pPr>
      <w:r>
        <w:t xml:space="preserve">30) </w:t>
      </w:r>
      <w:r>
        <w:t>The financial statements should be prepared in what order?</w:t>
      </w:r>
    </w:p>
    <w:p w14:paraId="35F7738F" w14:textId="77777777" w:rsidR="00000000" w:rsidRDefault="00E322BE">
      <w:pPr>
        <w:pStyle w:val="NormalText"/>
      </w:pPr>
      <w:r>
        <w:t>A) income statement, statement of owner's equity, balance sheet, statement of cash flows</w:t>
      </w:r>
    </w:p>
    <w:p w14:paraId="71190139" w14:textId="77777777" w:rsidR="00000000" w:rsidRDefault="00E322BE">
      <w:pPr>
        <w:pStyle w:val="NormalText"/>
      </w:pPr>
      <w:r>
        <w:t>B) statement of owner's equity, balance sheet, income statement, statement of cash flows</w:t>
      </w:r>
    </w:p>
    <w:p w14:paraId="6750E476" w14:textId="77777777" w:rsidR="00000000" w:rsidRDefault="00E322BE">
      <w:pPr>
        <w:pStyle w:val="NormalText"/>
      </w:pPr>
      <w:r>
        <w:t>C) balance sheet, s</w:t>
      </w:r>
      <w:r>
        <w:t>tatement of owner's equity, income statement, statement of cash flows</w:t>
      </w:r>
    </w:p>
    <w:p w14:paraId="25596D58" w14:textId="77777777" w:rsidR="00000000" w:rsidRDefault="00E322BE">
      <w:pPr>
        <w:pStyle w:val="NormalText"/>
      </w:pPr>
      <w:r>
        <w:t>D) balance sheet, income statement, statement of owner's equity, statement of cash flows</w:t>
      </w:r>
    </w:p>
    <w:p w14:paraId="72C480B6" w14:textId="77777777" w:rsidR="00000000" w:rsidRDefault="00E322BE">
      <w:pPr>
        <w:pStyle w:val="NormalText"/>
      </w:pPr>
      <w:r>
        <w:t>Answer:  A</w:t>
      </w:r>
    </w:p>
    <w:p w14:paraId="778ACBB6" w14:textId="4CD9A7ED" w:rsidR="00000000" w:rsidRDefault="00192B66">
      <w:pPr>
        <w:pStyle w:val="NormalText"/>
      </w:pPr>
      <w:r>
        <w:t>Diff: 2    Type</w:t>
      </w:r>
      <w:r w:rsidR="00E322BE">
        <w:t>: MC</w:t>
      </w:r>
    </w:p>
    <w:p w14:paraId="22B6003A" w14:textId="77777777" w:rsidR="00000000" w:rsidRDefault="00E322BE">
      <w:pPr>
        <w:pStyle w:val="NormalText"/>
      </w:pPr>
      <w:r>
        <w:t>CPA Competency:  1.3.1 Prepares financial statements</w:t>
      </w:r>
    </w:p>
    <w:p w14:paraId="3B337555" w14:textId="77777777" w:rsidR="00000000" w:rsidRDefault="00E322BE">
      <w:pPr>
        <w:pStyle w:val="NormalText"/>
      </w:pPr>
      <w:r>
        <w:t xml:space="preserve">Objective:  1-5 </w:t>
      </w:r>
      <w:r>
        <w:t>Prepare financial statements</w:t>
      </w:r>
    </w:p>
    <w:p w14:paraId="40290390" w14:textId="77777777" w:rsidR="00000000" w:rsidRDefault="00E322BE">
      <w:pPr>
        <w:pStyle w:val="NormalText"/>
      </w:pPr>
      <w:r>
        <w:t>Knowledge Taxon.:  Conceptual</w:t>
      </w:r>
    </w:p>
    <w:p w14:paraId="007A824F" w14:textId="77777777" w:rsidR="00000000" w:rsidRDefault="00E322BE">
      <w:pPr>
        <w:pStyle w:val="NormalText"/>
      </w:pPr>
      <w:r>
        <w:t>Cognitive Taxon.:  Understand</w:t>
      </w:r>
    </w:p>
    <w:p w14:paraId="76E5BFC0" w14:textId="77777777" w:rsidR="00000000" w:rsidRDefault="00E322BE">
      <w:pPr>
        <w:pStyle w:val="NormalText"/>
      </w:pPr>
    </w:p>
    <w:p w14:paraId="0ECFF502" w14:textId="77777777" w:rsidR="00D979B1" w:rsidRDefault="00D979B1">
      <w:pPr>
        <w:rPr>
          <w:rFonts w:ascii="Palatino Linotype" w:hAnsi="Palatino Linotype" w:cs="Palatino Linotype"/>
          <w:color w:val="000000"/>
          <w:sz w:val="20"/>
          <w:szCs w:val="20"/>
        </w:rPr>
      </w:pPr>
      <w:r>
        <w:br w:type="page"/>
      </w:r>
    </w:p>
    <w:p w14:paraId="66FA2BA6" w14:textId="6190E5E2" w:rsidR="00000000" w:rsidRDefault="00E322BE">
      <w:pPr>
        <w:pStyle w:val="NormalText"/>
      </w:pPr>
      <w:r>
        <w:lastRenderedPageBreak/>
        <w:t xml:space="preserve">31) Each financial statement includes a heading giving three pieces of data. Which of the following items is </w:t>
      </w:r>
      <w:r>
        <w:rPr>
          <w:i/>
          <w:iCs/>
        </w:rPr>
        <w:t xml:space="preserve">not </w:t>
      </w:r>
      <w:r>
        <w:t>included in these headings?</w:t>
      </w:r>
    </w:p>
    <w:p w14:paraId="26697146" w14:textId="77777777" w:rsidR="00000000" w:rsidRDefault="00E322BE">
      <w:pPr>
        <w:pStyle w:val="NormalText"/>
      </w:pPr>
      <w:r>
        <w:t xml:space="preserve">A) name of the financial </w:t>
      </w:r>
      <w:r>
        <w:t>statement</w:t>
      </w:r>
    </w:p>
    <w:p w14:paraId="362B4879" w14:textId="77777777" w:rsidR="00000000" w:rsidRDefault="00E322BE">
      <w:pPr>
        <w:pStyle w:val="NormalText"/>
      </w:pPr>
      <w:r>
        <w:t>B) date or time period covered</w:t>
      </w:r>
    </w:p>
    <w:p w14:paraId="35880CB8" w14:textId="77777777" w:rsidR="00000000" w:rsidRDefault="00E322BE">
      <w:pPr>
        <w:pStyle w:val="NormalText"/>
      </w:pPr>
      <w:r>
        <w:t>C) name of the preparer of the statement</w:t>
      </w:r>
    </w:p>
    <w:p w14:paraId="3F5CC29D" w14:textId="77777777" w:rsidR="00000000" w:rsidRDefault="00E322BE">
      <w:pPr>
        <w:pStyle w:val="NormalText"/>
      </w:pPr>
      <w:r>
        <w:t>D) name of the business</w:t>
      </w:r>
    </w:p>
    <w:p w14:paraId="64A2DDB8" w14:textId="77777777" w:rsidR="00000000" w:rsidRDefault="00E322BE">
      <w:pPr>
        <w:pStyle w:val="NormalText"/>
      </w:pPr>
      <w:r>
        <w:t>Answer:  C</w:t>
      </w:r>
    </w:p>
    <w:p w14:paraId="5720D022" w14:textId="06CBF337" w:rsidR="00000000" w:rsidRDefault="00192B66">
      <w:pPr>
        <w:pStyle w:val="NormalText"/>
      </w:pPr>
      <w:r>
        <w:t>Diff: 1    Type</w:t>
      </w:r>
      <w:r w:rsidR="00E322BE">
        <w:t>: MC</w:t>
      </w:r>
    </w:p>
    <w:p w14:paraId="20DD7E99" w14:textId="77777777" w:rsidR="00000000" w:rsidRDefault="00E322BE">
      <w:pPr>
        <w:pStyle w:val="NormalText"/>
      </w:pPr>
      <w:r>
        <w:t>CPA Competency:  1.3.1 Prepares financial statements</w:t>
      </w:r>
    </w:p>
    <w:p w14:paraId="6C4E69AE" w14:textId="77777777" w:rsidR="00000000" w:rsidRDefault="00E322BE">
      <w:pPr>
        <w:pStyle w:val="NormalText"/>
      </w:pPr>
      <w:r>
        <w:t>Objective:  1-5 Prepare financial statements</w:t>
      </w:r>
    </w:p>
    <w:p w14:paraId="17391799" w14:textId="77777777" w:rsidR="00000000" w:rsidRDefault="00E322BE">
      <w:pPr>
        <w:pStyle w:val="NormalText"/>
      </w:pPr>
      <w:r>
        <w:t>Knowledge Taxon.:  Conce</w:t>
      </w:r>
      <w:r>
        <w:t>ptual</w:t>
      </w:r>
    </w:p>
    <w:p w14:paraId="044B04E7" w14:textId="77777777" w:rsidR="00000000" w:rsidRDefault="00E322BE">
      <w:pPr>
        <w:pStyle w:val="NormalText"/>
      </w:pPr>
      <w:r>
        <w:t>Cognitive Taxon.:  Understand</w:t>
      </w:r>
    </w:p>
    <w:p w14:paraId="4D07CDDC" w14:textId="77777777" w:rsidR="00000000" w:rsidRDefault="00E322BE">
      <w:pPr>
        <w:pStyle w:val="NormalText"/>
      </w:pPr>
    </w:p>
    <w:p w14:paraId="3F7156C0" w14:textId="77777777" w:rsidR="00000000" w:rsidRDefault="00E322BE">
      <w:pPr>
        <w:pStyle w:val="NormalText"/>
      </w:pPr>
      <w:r>
        <w:t xml:space="preserve">32) </w:t>
      </w:r>
      <w:r>
        <w:t>Which of the following financial statements uses net income or net loss taken directly from the income statement?</w:t>
      </w:r>
    </w:p>
    <w:p w14:paraId="7A19D7D1" w14:textId="77777777" w:rsidR="00000000" w:rsidRDefault="00E322BE">
      <w:pPr>
        <w:pStyle w:val="NormalText"/>
      </w:pPr>
      <w:r>
        <w:t>A) statement of owner's equity</w:t>
      </w:r>
    </w:p>
    <w:p w14:paraId="4C79657C" w14:textId="77777777" w:rsidR="00000000" w:rsidRDefault="00E322BE">
      <w:pPr>
        <w:pStyle w:val="NormalText"/>
      </w:pPr>
      <w:r>
        <w:t>B) statement of cash flow</w:t>
      </w:r>
    </w:p>
    <w:p w14:paraId="683729ED" w14:textId="77777777" w:rsidR="00000000" w:rsidRDefault="00E322BE">
      <w:pPr>
        <w:pStyle w:val="NormalText"/>
      </w:pPr>
      <w:r>
        <w:t>C) balance sheet</w:t>
      </w:r>
    </w:p>
    <w:p w14:paraId="275047CF" w14:textId="77777777" w:rsidR="00000000" w:rsidRDefault="00E322BE">
      <w:pPr>
        <w:pStyle w:val="NormalText"/>
      </w:pPr>
      <w:r>
        <w:t>D) statement of expenditures</w:t>
      </w:r>
    </w:p>
    <w:p w14:paraId="4DDF9A74" w14:textId="77777777" w:rsidR="00000000" w:rsidRDefault="00E322BE">
      <w:pPr>
        <w:pStyle w:val="NormalText"/>
      </w:pPr>
      <w:r>
        <w:t>Answer:  A</w:t>
      </w:r>
    </w:p>
    <w:p w14:paraId="16352E35" w14:textId="4C3254AA" w:rsidR="00000000" w:rsidRDefault="00192B66">
      <w:pPr>
        <w:pStyle w:val="NormalText"/>
      </w:pPr>
      <w:r>
        <w:t>Diff: 2    Type</w:t>
      </w:r>
      <w:r w:rsidR="00E322BE">
        <w:t>: MC</w:t>
      </w:r>
    </w:p>
    <w:p w14:paraId="113A6778" w14:textId="77777777" w:rsidR="00000000" w:rsidRDefault="00E322BE">
      <w:pPr>
        <w:pStyle w:val="NormalText"/>
      </w:pPr>
      <w:r>
        <w:t>CPA Compete</w:t>
      </w:r>
      <w:r>
        <w:t>ncy:  1.3.1 Prepares financial statements</w:t>
      </w:r>
    </w:p>
    <w:p w14:paraId="08A033A0" w14:textId="77777777" w:rsidR="00000000" w:rsidRDefault="00E322BE">
      <w:pPr>
        <w:pStyle w:val="NormalText"/>
      </w:pPr>
      <w:r>
        <w:t>Objective:  1-5 Prepare financial statements</w:t>
      </w:r>
    </w:p>
    <w:p w14:paraId="04E92A1D" w14:textId="77777777" w:rsidR="00000000" w:rsidRDefault="00E322BE">
      <w:pPr>
        <w:pStyle w:val="NormalText"/>
      </w:pPr>
      <w:r>
        <w:t>Knowledge Taxon.:  Conceptual</w:t>
      </w:r>
    </w:p>
    <w:p w14:paraId="00015BBA" w14:textId="77777777" w:rsidR="00000000" w:rsidRDefault="00E322BE">
      <w:pPr>
        <w:pStyle w:val="NormalText"/>
      </w:pPr>
      <w:r>
        <w:t>Cognitive Taxon.:  Understand</w:t>
      </w:r>
    </w:p>
    <w:p w14:paraId="4F28A318" w14:textId="77777777" w:rsidR="00000000" w:rsidRDefault="00E322BE">
      <w:pPr>
        <w:pStyle w:val="NormalText"/>
      </w:pPr>
    </w:p>
    <w:p w14:paraId="6505B638" w14:textId="77777777" w:rsidR="00000000" w:rsidRDefault="00E322BE">
      <w:pPr>
        <w:pStyle w:val="NormalText"/>
      </w:pPr>
      <w:r>
        <w:t>33) Which of the following financial statements lists the entity's assets, liabilities, and owner's equity a</w:t>
      </w:r>
      <w:r>
        <w:t>s of a specific date?</w:t>
      </w:r>
    </w:p>
    <w:p w14:paraId="272C7CA1" w14:textId="77777777" w:rsidR="00000000" w:rsidRDefault="00E322BE">
      <w:pPr>
        <w:pStyle w:val="NormalText"/>
      </w:pPr>
      <w:r>
        <w:t>A) balance sheet</w:t>
      </w:r>
    </w:p>
    <w:p w14:paraId="70B5F0BF" w14:textId="77777777" w:rsidR="00000000" w:rsidRDefault="00E322BE">
      <w:pPr>
        <w:pStyle w:val="NormalText"/>
      </w:pPr>
      <w:r>
        <w:t>B) statement of owner's equity</w:t>
      </w:r>
    </w:p>
    <w:p w14:paraId="0EE1BB70" w14:textId="77777777" w:rsidR="00000000" w:rsidRDefault="00E322BE">
      <w:pPr>
        <w:pStyle w:val="NormalText"/>
      </w:pPr>
      <w:r>
        <w:t>C) income statement</w:t>
      </w:r>
    </w:p>
    <w:p w14:paraId="04E06878" w14:textId="77777777" w:rsidR="00000000" w:rsidRDefault="00E322BE">
      <w:pPr>
        <w:pStyle w:val="NormalText"/>
      </w:pPr>
      <w:r>
        <w:t>D) statement of cash flows</w:t>
      </w:r>
    </w:p>
    <w:p w14:paraId="30148096" w14:textId="77777777" w:rsidR="00000000" w:rsidRDefault="00E322BE">
      <w:pPr>
        <w:pStyle w:val="NormalText"/>
      </w:pPr>
      <w:r>
        <w:t>Answer:  A</w:t>
      </w:r>
    </w:p>
    <w:p w14:paraId="1D95CECA" w14:textId="45C332C0" w:rsidR="00000000" w:rsidRDefault="00192B66">
      <w:pPr>
        <w:pStyle w:val="NormalText"/>
      </w:pPr>
      <w:r>
        <w:t>Diff: 1    Type</w:t>
      </w:r>
      <w:r w:rsidR="00E322BE">
        <w:t>: MC</w:t>
      </w:r>
    </w:p>
    <w:p w14:paraId="172ADC20" w14:textId="77777777" w:rsidR="00000000" w:rsidRDefault="00E322BE">
      <w:pPr>
        <w:pStyle w:val="NormalText"/>
      </w:pPr>
      <w:r>
        <w:t>CPA Competency:  1.3.1 Prepares financial statements</w:t>
      </w:r>
    </w:p>
    <w:p w14:paraId="624B68B4" w14:textId="77777777" w:rsidR="00000000" w:rsidRDefault="00E322BE">
      <w:pPr>
        <w:pStyle w:val="NormalText"/>
      </w:pPr>
      <w:r>
        <w:t>Objective:  1-5 Prepare financial statements</w:t>
      </w:r>
    </w:p>
    <w:p w14:paraId="01FC9A42" w14:textId="77777777" w:rsidR="00000000" w:rsidRDefault="00E322BE">
      <w:pPr>
        <w:pStyle w:val="NormalText"/>
      </w:pPr>
      <w:r>
        <w:t>Knowledge Tax</w:t>
      </w:r>
      <w:r>
        <w:t>on.:  Conceptual</w:t>
      </w:r>
    </w:p>
    <w:p w14:paraId="52B699C9" w14:textId="77777777" w:rsidR="00000000" w:rsidRDefault="00E322BE">
      <w:pPr>
        <w:pStyle w:val="NormalText"/>
      </w:pPr>
      <w:r>
        <w:t>Cognitive Taxon.:  Understand</w:t>
      </w:r>
    </w:p>
    <w:p w14:paraId="42369C9F" w14:textId="77777777" w:rsidR="00000000" w:rsidRDefault="00E322BE">
      <w:pPr>
        <w:pStyle w:val="NormalText"/>
      </w:pPr>
    </w:p>
    <w:p w14:paraId="5123F77E" w14:textId="77777777" w:rsidR="00D979B1" w:rsidRDefault="00D979B1">
      <w:pPr>
        <w:rPr>
          <w:rFonts w:ascii="Palatino Linotype" w:hAnsi="Palatino Linotype" w:cs="Palatino Linotype"/>
          <w:color w:val="000000"/>
          <w:sz w:val="20"/>
          <w:szCs w:val="20"/>
        </w:rPr>
      </w:pPr>
      <w:r>
        <w:br w:type="page"/>
      </w:r>
    </w:p>
    <w:p w14:paraId="4423601F" w14:textId="5AF70266" w:rsidR="00000000" w:rsidRDefault="00E322BE">
      <w:pPr>
        <w:pStyle w:val="NormalText"/>
      </w:pPr>
      <w:r>
        <w:lastRenderedPageBreak/>
        <w:t>34) When a potential investor wants to know a</w:t>
      </w:r>
      <w:r>
        <w:t>​</w:t>
      </w:r>
      <w:r>
        <w:t xml:space="preserve"> company's cash balance at the end of the</w:t>
      </w:r>
      <w:r>
        <w:t>​</w:t>
      </w:r>
      <w:r>
        <w:t xml:space="preserve"> year, this balance is reported on</w:t>
      </w:r>
      <w:r>
        <w:t>​</w:t>
      </w:r>
      <w:r>
        <w:t xml:space="preserve"> the:</w:t>
      </w:r>
    </w:p>
    <w:p w14:paraId="1C2B4F5E" w14:textId="77777777" w:rsidR="00000000" w:rsidRDefault="00E322BE">
      <w:pPr>
        <w:pStyle w:val="NormalText"/>
      </w:pPr>
      <w:r>
        <w:t>A) income statement and balance sheet.</w:t>
      </w:r>
    </w:p>
    <w:p w14:paraId="44909547" w14:textId="77777777" w:rsidR="00000000" w:rsidRDefault="00E322BE">
      <w:pPr>
        <w:pStyle w:val="NormalText"/>
      </w:pPr>
      <w:r>
        <w:t>B) statement of owner's equity and balan</w:t>
      </w:r>
      <w:r>
        <w:t>ce sheet.</w:t>
      </w:r>
    </w:p>
    <w:p w14:paraId="79BB8D3F" w14:textId="77777777" w:rsidR="00000000" w:rsidRDefault="00E322BE">
      <w:pPr>
        <w:pStyle w:val="NormalText"/>
      </w:pPr>
      <w:r>
        <w:t>C) balance sheet and statement of cash flow.</w:t>
      </w:r>
    </w:p>
    <w:p w14:paraId="2B269C87" w14:textId="77777777" w:rsidR="00000000" w:rsidRDefault="00E322BE">
      <w:pPr>
        <w:pStyle w:val="NormalText"/>
      </w:pPr>
      <w:r>
        <w:t>D) income statement and statement of owner's equity.</w:t>
      </w:r>
    </w:p>
    <w:p w14:paraId="034FBD97" w14:textId="77777777" w:rsidR="00000000" w:rsidRDefault="00E322BE">
      <w:pPr>
        <w:pStyle w:val="NormalText"/>
      </w:pPr>
      <w:r>
        <w:t>Answer:  C</w:t>
      </w:r>
    </w:p>
    <w:p w14:paraId="2528F577" w14:textId="565EDF28" w:rsidR="00000000" w:rsidRDefault="00192B66">
      <w:pPr>
        <w:pStyle w:val="NormalText"/>
      </w:pPr>
      <w:r>
        <w:t>Diff: 1    Type</w:t>
      </w:r>
      <w:r w:rsidR="00E322BE">
        <w:t>: MC</w:t>
      </w:r>
    </w:p>
    <w:p w14:paraId="2F5DA522" w14:textId="77777777" w:rsidR="00000000" w:rsidRDefault="00E322BE">
      <w:pPr>
        <w:pStyle w:val="NormalText"/>
      </w:pPr>
      <w:r>
        <w:t>CPA Competency:  1.3.1 Prepares financial statements</w:t>
      </w:r>
    </w:p>
    <w:p w14:paraId="3694DE19" w14:textId="77777777" w:rsidR="00000000" w:rsidRDefault="00E322BE">
      <w:pPr>
        <w:pStyle w:val="NormalText"/>
      </w:pPr>
      <w:r>
        <w:t>Objective:  1-</w:t>
      </w:r>
      <w:r>
        <w:t>5 Prepare financial statements</w:t>
      </w:r>
    </w:p>
    <w:p w14:paraId="08192945" w14:textId="77777777" w:rsidR="00000000" w:rsidRDefault="00E322BE">
      <w:pPr>
        <w:pStyle w:val="NormalText"/>
      </w:pPr>
      <w:r>
        <w:t>Knowledge Taxon.:  Factual</w:t>
      </w:r>
    </w:p>
    <w:p w14:paraId="4850FAC8" w14:textId="77777777" w:rsidR="00000000" w:rsidRDefault="00E322BE">
      <w:pPr>
        <w:pStyle w:val="NormalText"/>
      </w:pPr>
      <w:r>
        <w:t>Cognitive Taxon.:  Remember</w:t>
      </w:r>
    </w:p>
    <w:p w14:paraId="65B1A5C4" w14:textId="77777777" w:rsidR="00000000" w:rsidRDefault="00E322BE">
      <w:pPr>
        <w:pStyle w:val="NormalText"/>
      </w:pPr>
    </w:p>
    <w:p w14:paraId="6B314B9C" w14:textId="77777777" w:rsidR="00000000" w:rsidRDefault="00E322BE">
      <w:pPr>
        <w:pStyle w:val="NormalText"/>
      </w:pPr>
      <w:r>
        <w:t>35) At the end of the current accounting</w:t>
      </w:r>
      <w:r>
        <w:t>​</w:t>
      </w:r>
      <w:r>
        <w:t xml:space="preserve"> period, account balances were as</w:t>
      </w:r>
      <w:r>
        <w:t>​</w:t>
      </w:r>
      <w:r>
        <w:t xml:space="preserve"> follows: Cash $29,000, </w:t>
      </w:r>
      <w:r>
        <w:t>​</w:t>
      </w:r>
      <w:r>
        <w:t>; Accounts</w:t>
      </w:r>
      <w:r>
        <w:t>​</w:t>
      </w:r>
      <w:r>
        <w:t xml:space="preserve"> Receivable $44,000, </w:t>
      </w:r>
      <w:r>
        <w:t>​</w:t>
      </w:r>
      <w:r>
        <w:t xml:space="preserve">; Opening Owner's Capital $18,000, </w:t>
      </w:r>
      <w:r>
        <w:t>​</w:t>
      </w:r>
      <w:r>
        <w:t>; Net Income $11,000. Liabilities at the end of the period</w:t>
      </w:r>
      <w:r>
        <w:t>​</w:t>
      </w:r>
      <w:r>
        <w:t xml:space="preserve"> were:</w:t>
      </w:r>
    </w:p>
    <w:p w14:paraId="5D2E7FBA" w14:textId="77777777" w:rsidR="00000000" w:rsidRDefault="00E322BE">
      <w:pPr>
        <w:pStyle w:val="NormalText"/>
      </w:pPr>
      <w:r>
        <w:t>A) $44,000.</w:t>
      </w:r>
    </w:p>
    <w:p w14:paraId="5BE6FDAD" w14:textId="77777777" w:rsidR="00000000" w:rsidRDefault="00E322BE">
      <w:pPr>
        <w:pStyle w:val="NormalText"/>
      </w:pPr>
      <w:r>
        <w:t>B) $55,000.</w:t>
      </w:r>
    </w:p>
    <w:p w14:paraId="479EC065" w14:textId="77777777" w:rsidR="00000000" w:rsidRDefault="00E322BE">
      <w:pPr>
        <w:pStyle w:val="NormalText"/>
      </w:pPr>
      <w:r>
        <w:t>C) $62,000.</w:t>
      </w:r>
    </w:p>
    <w:p w14:paraId="3047C7C5" w14:textId="77777777" w:rsidR="00000000" w:rsidRDefault="00E322BE">
      <w:pPr>
        <w:pStyle w:val="NormalText"/>
      </w:pPr>
      <w:r>
        <w:t>D) $73,000.</w:t>
      </w:r>
    </w:p>
    <w:p w14:paraId="4CC7ABAE" w14:textId="77777777" w:rsidR="00000000" w:rsidRDefault="00E322BE">
      <w:pPr>
        <w:pStyle w:val="NormalText"/>
      </w:pPr>
      <w:r>
        <w:t>Answer:  A</w:t>
      </w:r>
    </w:p>
    <w:p w14:paraId="23120742" w14:textId="77777777" w:rsidR="00000000" w:rsidRDefault="00E322BE">
      <w:pPr>
        <w:pStyle w:val="NormalText"/>
      </w:pPr>
      <w:r>
        <w:t>Explanation:  Assets (Cash $29,000 + Acct Rec $44,000) = Liabilities + Owner's Equity (Owner's Capital $18,000 + Net Income $11,000</w:t>
      </w:r>
      <w:r>
        <w:t>)</w:t>
      </w:r>
    </w:p>
    <w:p w14:paraId="05AD28AD" w14:textId="5331347D" w:rsidR="00000000" w:rsidRDefault="00192B66">
      <w:pPr>
        <w:pStyle w:val="NormalText"/>
      </w:pPr>
      <w:r>
        <w:t>Diff: 2    Type</w:t>
      </w:r>
      <w:r w:rsidR="00E322BE">
        <w:t>: MC</w:t>
      </w:r>
    </w:p>
    <w:p w14:paraId="5EFE2314" w14:textId="77777777" w:rsidR="00000000" w:rsidRDefault="00E322BE">
      <w:pPr>
        <w:pStyle w:val="NormalText"/>
      </w:pPr>
      <w:r>
        <w:t>CPA Competency:  1.3.1 Prepares financial statements</w:t>
      </w:r>
    </w:p>
    <w:p w14:paraId="569492E0" w14:textId="77777777" w:rsidR="00000000" w:rsidRDefault="00E322BE">
      <w:pPr>
        <w:pStyle w:val="NormalText"/>
      </w:pPr>
      <w:r>
        <w:t>Objective:  1-5 Prepare financial statements</w:t>
      </w:r>
    </w:p>
    <w:p w14:paraId="1CD388B3" w14:textId="77777777" w:rsidR="00000000" w:rsidRDefault="00E322BE">
      <w:pPr>
        <w:pStyle w:val="NormalText"/>
      </w:pPr>
      <w:r>
        <w:t>Knowledge Taxon.:  Metacognitive</w:t>
      </w:r>
    </w:p>
    <w:p w14:paraId="7A2FEF06" w14:textId="77777777" w:rsidR="00000000" w:rsidRDefault="00E322BE">
      <w:pPr>
        <w:pStyle w:val="NormalText"/>
      </w:pPr>
      <w:r>
        <w:t>Cognitive Taxon.:  Analyze</w:t>
      </w:r>
    </w:p>
    <w:p w14:paraId="1BF1BBA2" w14:textId="77777777" w:rsidR="00000000" w:rsidRDefault="00E322BE">
      <w:pPr>
        <w:pStyle w:val="NormalText"/>
      </w:pPr>
    </w:p>
    <w:p w14:paraId="23B7F278" w14:textId="77777777" w:rsidR="00000000" w:rsidRDefault="00E322BE">
      <w:pPr>
        <w:pStyle w:val="NormalText"/>
      </w:pPr>
      <w:r>
        <w:t>36) On January</w:t>
      </w:r>
      <w:r>
        <w:t>​</w:t>
      </w:r>
      <w:r>
        <w:t xml:space="preserve"> 1, 2023, total assets for Winnipeg Hardware were $135,000 </w:t>
      </w:r>
      <w:r>
        <w:t>​</w:t>
      </w:r>
      <w:r>
        <w:t>; o</w:t>
      </w:r>
      <w:r>
        <w:t>n December</w:t>
      </w:r>
      <w:r>
        <w:t>​</w:t>
      </w:r>
      <w:r>
        <w:t xml:space="preserve"> 31, 2023, total assets were $156,000. On January</w:t>
      </w:r>
      <w:r>
        <w:t>​</w:t>
      </w:r>
      <w:r>
        <w:t xml:space="preserve"> 1, 2023, total liabilities were $111,000 </w:t>
      </w:r>
      <w:r>
        <w:t>​</w:t>
      </w:r>
      <w:r>
        <w:t>; on December</w:t>
      </w:r>
      <w:r>
        <w:t>​</w:t>
      </w:r>
      <w:r>
        <w:t xml:space="preserve"> 31, 2023, total liabilities were $117,000. What is the amount of the change and the direction of the change in Winnipeg Hardware owner's </w:t>
      </w:r>
      <w:r>
        <w:t>equity for</w:t>
      </w:r>
      <w:r>
        <w:t>​</w:t>
      </w:r>
      <w:r>
        <w:t xml:space="preserve"> 2023?</w:t>
      </w:r>
    </w:p>
    <w:p w14:paraId="62DDBD68" w14:textId="77777777" w:rsidR="00000000" w:rsidRDefault="00E322BE">
      <w:pPr>
        <w:pStyle w:val="NormalText"/>
      </w:pPr>
      <w:r>
        <w:t>A) decrease of $15,000</w:t>
      </w:r>
    </w:p>
    <w:p w14:paraId="6FB83A7C" w14:textId="77777777" w:rsidR="00000000" w:rsidRDefault="00E322BE">
      <w:pPr>
        <w:pStyle w:val="NormalText"/>
      </w:pPr>
      <w:r>
        <w:t>B) increase of $15,000</w:t>
      </w:r>
    </w:p>
    <w:p w14:paraId="09A8A2FB" w14:textId="77777777" w:rsidR="00000000" w:rsidRDefault="00E322BE">
      <w:pPr>
        <w:pStyle w:val="NormalText"/>
      </w:pPr>
      <w:r>
        <w:t>C) decrease of $27,000</w:t>
      </w:r>
    </w:p>
    <w:p w14:paraId="25813B72" w14:textId="77777777" w:rsidR="00000000" w:rsidRDefault="00E322BE">
      <w:pPr>
        <w:pStyle w:val="NormalText"/>
      </w:pPr>
      <w:r>
        <w:t>D) increase of $27,000</w:t>
      </w:r>
    </w:p>
    <w:p w14:paraId="69D24A18" w14:textId="77777777" w:rsidR="00000000" w:rsidRDefault="00E322BE">
      <w:pPr>
        <w:pStyle w:val="NormalText"/>
      </w:pPr>
      <w:r>
        <w:t>Answer:  B</w:t>
      </w:r>
    </w:p>
    <w:p w14:paraId="43717813" w14:textId="77777777" w:rsidR="00000000" w:rsidRDefault="00E322BE">
      <w:pPr>
        <w:pStyle w:val="NormalText"/>
      </w:pPr>
      <w:r>
        <w:t>Explanation:  Assets ($156,000 - $135,000) = Liabilities ($117,000 - $111,000) - Owner's Equity</w:t>
      </w:r>
    </w:p>
    <w:p w14:paraId="73184651" w14:textId="1A4574CD" w:rsidR="00000000" w:rsidRDefault="00192B66">
      <w:pPr>
        <w:pStyle w:val="NormalText"/>
      </w:pPr>
      <w:r>
        <w:t>Diff: 2    Type</w:t>
      </w:r>
      <w:r w:rsidR="00E322BE">
        <w:t>: MC</w:t>
      </w:r>
    </w:p>
    <w:p w14:paraId="054E9454" w14:textId="77777777" w:rsidR="00000000" w:rsidRDefault="00E322BE">
      <w:pPr>
        <w:pStyle w:val="NormalText"/>
      </w:pPr>
      <w:r>
        <w:t>CPA Competency:  1.3.1</w:t>
      </w:r>
      <w:r>
        <w:t xml:space="preserve"> Prepares financial statements</w:t>
      </w:r>
    </w:p>
    <w:p w14:paraId="329D1A95" w14:textId="77777777" w:rsidR="00000000" w:rsidRDefault="00E322BE">
      <w:pPr>
        <w:pStyle w:val="NormalText"/>
      </w:pPr>
      <w:r>
        <w:t>Objective:  1-5 Prepare financial statements</w:t>
      </w:r>
    </w:p>
    <w:p w14:paraId="50118538" w14:textId="77777777" w:rsidR="00000000" w:rsidRDefault="00E322BE">
      <w:pPr>
        <w:pStyle w:val="NormalText"/>
      </w:pPr>
      <w:r>
        <w:t>Knowledge Taxon.:  Conceptual</w:t>
      </w:r>
    </w:p>
    <w:p w14:paraId="4B308CEF" w14:textId="77777777" w:rsidR="00000000" w:rsidRDefault="00E322BE">
      <w:pPr>
        <w:pStyle w:val="NormalText"/>
      </w:pPr>
      <w:r>
        <w:t>Cognitive Taxon.:  Analyze</w:t>
      </w:r>
    </w:p>
    <w:p w14:paraId="209B93A1" w14:textId="77777777" w:rsidR="00000000" w:rsidRDefault="00E322BE">
      <w:pPr>
        <w:pStyle w:val="NormalText"/>
      </w:pPr>
    </w:p>
    <w:p w14:paraId="3891E4DC" w14:textId="77777777" w:rsidR="00D979B1" w:rsidRDefault="00D979B1">
      <w:pPr>
        <w:rPr>
          <w:rFonts w:ascii="Palatino Linotype" w:hAnsi="Palatino Linotype" w:cs="Palatino Linotype"/>
          <w:color w:val="000000"/>
          <w:sz w:val="20"/>
          <w:szCs w:val="20"/>
        </w:rPr>
      </w:pPr>
      <w:r>
        <w:br w:type="page"/>
      </w:r>
    </w:p>
    <w:p w14:paraId="0B7B430F" w14:textId="6BDA80F3" w:rsidR="00000000" w:rsidRDefault="00E322BE">
      <w:pPr>
        <w:pStyle w:val="NormalText"/>
      </w:pPr>
      <w:r>
        <w:lastRenderedPageBreak/>
        <w:t xml:space="preserve">37) </w:t>
      </w:r>
      <w:r>
        <w:t>Revenues were $146,000, expenses were $141,000, and withdrawals were $1,000. What were the net income and the change in owner's equity for the period?</w:t>
      </w:r>
    </w:p>
    <w:p w14:paraId="12C85970" w14:textId="77777777" w:rsidR="00000000" w:rsidRDefault="00E322BE">
      <w:pPr>
        <w:pStyle w:val="NormalText"/>
      </w:pPr>
      <w:r>
        <w:t xml:space="preserve">A) net income was $5,000 </w:t>
      </w:r>
      <w:r>
        <w:t>​</w:t>
      </w:r>
      <w:r>
        <w:t>; the change in owner's equity was $5,000</w:t>
      </w:r>
    </w:p>
    <w:p w14:paraId="2B1BE000" w14:textId="77777777" w:rsidR="00000000" w:rsidRDefault="00E322BE">
      <w:pPr>
        <w:pStyle w:val="NormalText"/>
      </w:pPr>
      <w:r>
        <w:t xml:space="preserve">B) net income was $5,000 </w:t>
      </w:r>
      <w:r>
        <w:t>​</w:t>
      </w:r>
      <w:r>
        <w:t>; the chang</w:t>
      </w:r>
      <w:r>
        <w:t>e in owner's equity was $4,000</w:t>
      </w:r>
    </w:p>
    <w:p w14:paraId="676D3052" w14:textId="77777777" w:rsidR="00000000" w:rsidRDefault="00E322BE">
      <w:pPr>
        <w:pStyle w:val="NormalText"/>
      </w:pPr>
      <w:r>
        <w:t xml:space="preserve">C) net income was $146,000 </w:t>
      </w:r>
      <w:r>
        <w:t>​</w:t>
      </w:r>
      <w:r>
        <w:t>; the change in owner's equity was $145,000</w:t>
      </w:r>
    </w:p>
    <w:p w14:paraId="62E3AF33" w14:textId="77777777" w:rsidR="00000000" w:rsidRDefault="00E322BE">
      <w:pPr>
        <w:pStyle w:val="NormalText"/>
      </w:pPr>
      <w:r>
        <w:t xml:space="preserve">D) net income was $146,000 </w:t>
      </w:r>
      <w:r>
        <w:t>​</w:t>
      </w:r>
      <w:r>
        <w:t>; the change in owner's equity was $6,000</w:t>
      </w:r>
    </w:p>
    <w:p w14:paraId="53C52991" w14:textId="77777777" w:rsidR="00000000" w:rsidRDefault="00E322BE">
      <w:pPr>
        <w:pStyle w:val="NormalText"/>
      </w:pPr>
      <w:r>
        <w:t>Answer:  B</w:t>
      </w:r>
    </w:p>
    <w:p w14:paraId="4DD88B0C" w14:textId="77777777" w:rsidR="00000000" w:rsidRDefault="00E322BE">
      <w:pPr>
        <w:pStyle w:val="NormalText"/>
      </w:pPr>
      <w:r>
        <w:t>Explanation:  Revenue $146,000 - Expenses $141,000 = Net Income $5,000</w:t>
      </w:r>
    </w:p>
    <w:p w14:paraId="075B305E" w14:textId="77777777" w:rsidR="00000000" w:rsidRDefault="00E322BE">
      <w:pPr>
        <w:pStyle w:val="NormalText"/>
      </w:pPr>
      <w:r>
        <w:t>N</w:t>
      </w:r>
      <w:r>
        <w:t>et Income $5,000 - Withdrawals $1,000 = Change in owner's equity $4,000</w:t>
      </w:r>
    </w:p>
    <w:p w14:paraId="505B33EE" w14:textId="5E083A54" w:rsidR="00000000" w:rsidRDefault="00192B66">
      <w:pPr>
        <w:pStyle w:val="NormalText"/>
      </w:pPr>
      <w:r>
        <w:t>Diff: 2    Type</w:t>
      </w:r>
      <w:r w:rsidR="00E322BE">
        <w:t>: MC</w:t>
      </w:r>
    </w:p>
    <w:p w14:paraId="55E40AA0" w14:textId="77777777" w:rsidR="00000000" w:rsidRDefault="00E322BE">
      <w:pPr>
        <w:pStyle w:val="NormalText"/>
      </w:pPr>
      <w:r>
        <w:t>CPA Competency:  1.3.1 Prepares financial statements</w:t>
      </w:r>
    </w:p>
    <w:p w14:paraId="28787BCF" w14:textId="77777777" w:rsidR="00000000" w:rsidRDefault="00E322BE">
      <w:pPr>
        <w:pStyle w:val="NormalText"/>
      </w:pPr>
      <w:r>
        <w:t>Objective:  1-5 Prepare financial statements</w:t>
      </w:r>
    </w:p>
    <w:p w14:paraId="31328C51" w14:textId="77777777" w:rsidR="00000000" w:rsidRDefault="00E322BE">
      <w:pPr>
        <w:pStyle w:val="NormalText"/>
      </w:pPr>
      <w:r>
        <w:t>Knowledge Taxon.:  Metacognitive</w:t>
      </w:r>
    </w:p>
    <w:p w14:paraId="7B3DCA47" w14:textId="77777777" w:rsidR="00000000" w:rsidRDefault="00E322BE">
      <w:pPr>
        <w:pStyle w:val="NormalText"/>
      </w:pPr>
      <w:r>
        <w:t>Cognitive Taxon.:  Analyze</w:t>
      </w:r>
    </w:p>
    <w:p w14:paraId="0C85F13E" w14:textId="77777777" w:rsidR="00000000" w:rsidRDefault="00E322BE">
      <w:pPr>
        <w:pStyle w:val="NormalText"/>
      </w:pPr>
    </w:p>
    <w:p w14:paraId="09849D49" w14:textId="77777777" w:rsidR="00000000" w:rsidRDefault="00E322BE">
      <w:pPr>
        <w:pStyle w:val="NormalText"/>
      </w:pPr>
      <w:r>
        <w:t>38) Norm</w:t>
      </w:r>
      <w:r>
        <w:t xml:space="preserve">an Hardware had the following accounts and balances at the end of the first year of operations. </w:t>
      </w:r>
    </w:p>
    <w:p w14:paraId="3F92B11E" w14:textId="77777777" w:rsidR="00000000" w:rsidRDefault="00E322BE">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2560"/>
        <w:gridCol w:w="1300"/>
      </w:tblGrid>
      <w:tr w:rsidR="00000000" w14:paraId="6AC40FBB"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79A19D31" w14:textId="77777777" w:rsidR="00000000" w:rsidRDefault="00E322BE">
            <w:pPr>
              <w:pStyle w:val="NormalText"/>
            </w:pPr>
            <w:r>
              <w:t xml:space="preserve">Cash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8186413" w14:textId="04A670A7" w:rsidR="00000000" w:rsidRDefault="00E322BE">
            <w:pPr>
              <w:pStyle w:val="NormalText"/>
              <w:jc w:val="right"/>
            </w:pPr>
            <w:r>
              <w:t xml:space="preserve"> </w:t>
            </w:r>
            <w:r>
              <w:t xml:space="preserve">        </w:t>
            </w:r>
            <w:r w:rsidR="00D979B1">
              <w:t>$</w:t>
            </w:r>
            <w:r>
              <w:t xml:space="preserve">76,000 </w:t>
            </w:r>
          </w:p>
        </w:tc>
      </w:tr>
      <w:tr w:rsidR="00000000" w14:paraId="13A565B9"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7E9C692C" w14:textId="77777777" w:rsidR="00000000" w:rsidRDefault="00E322BE">
            <w:pPr>
              <w:pStyle w:val="NormalText"/>
            </w:pPr>
            <w:r>
              <w:t xml:space="preserve">Accounts Payable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17BC0EF" w14:textId="77777777" w:rsidR="00000000" w:rsidRDefault="00E322BE">
            <w:pPr>
              <w:pStyle w:val="NormalText"/>
              <w:jc w:val="right"/>
            </w:pPr>
            <w:r>
              <w:t xml:space="preserve">12,000 </w:t>
            </w:r>
          </w:p>
        </w:tc>
      </w:tr>
      <w:tr w:rsidR="00000000" w14:paraId="7C2E7389"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4B3C15F7" w14:textId="77777777" w:rsidR="00000000" w:rsidRDefault="00E322BE">
            <w:pPr>
              <w:pStyle w:val="NormalText"/>
            </w:pPr>
            <w:r>
              <w:t xml:space="preserve">Common Stock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B238191" w14:textId="77777777" w:rsidR="00000000" w:rsidRDefault="00E322BE">
            <w:pPr>
              <w:pStyle w:val="NormalText"/>
              <w:jc w:val="right"/>
            </w:pPr>
            <w:r>
              <w:t xml:space="preserve">21,000 </w:t>
            </w:r>
          </w:p>
        </w:tc>
      </w:tr>
      <w:tr w:rsidR="00000000" w14:paraId="249FE887"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1D134323" w14:textId="77777777" w:rsidR="00000000" w:rsidRDefault="00E322BE">
            <w:pPr>
              <w:pStyle w:val="NormalText"/>
            </w:pPr>
            <w:r>
              <w:t xml:space="preserve">Withdrawals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7034CA4" w14:textId="77777777" w:rsidR="00000000" w:rsidRDefault="00E322BE">
            <w:pPr>
              <w:pStyle w:val="NormalText"/>
              <w:jc w:val="right"/>
            </w:pPr>
            <w:r>
              <w:t xml:space="preserve">12,000 </w:t>
            </w:r>
          </w:p>
        </w:tc>
      </w:tr>
      <w:tr w:rsidR="00000000" w14:paraId="33FC79AD"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25A83852" w14:textId="77777777" w:rsidR="00000000" w:rsidRDefault="00E322BE">
            <w:pPr>
              <w:pStyle w:val="NormalText"/>
            </w:pPr>
            <w:r>
              <w:t xml:space="preserve">Operating Expenses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1855AE2" w14:textId="77777777" w:rsidR="00000000" w:rsidRDefault="00E322BE">
            <w:pPr>
              <w:pStyle w:val="NormalText"/>
              <w:jc w:val="right"/>
            </w:pPr>
            <w:r>
              <w:t xml:space="preserve">13,000 </w:t>
            </w:r>
          </w:p>
        </w:tc>
      </w:tr>
      <w:tr w:rsidR="00000000" w14:paraId="5F1C5FF6"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77D4B910" w14:textId="77777777" w:rsidR="00000000" w:rsidRDefault="00E322BE">
            <w:pPr>
              <w:pStyle w:val="NormalText"/>
            </w:pPr>
            <w:r>
              <w:t xml:space="preserve">Accounts Receivable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6CC8523" w14:textId="77777777" w:rsidR="00000000" w:rsidRDefault="00E322BE">
            <w:pPr>
              <w:pStyle w:val="NormalText"/>
              <w:jc w:val="right"/>
            </w:pPr>
            <w:r>
              <w:t xml:space="preserve">59,000 </w:t>
            </w:r>
          </w:p>
        </w:tc>
      </w:tr>
      <w:tr w:rsidR="00000000" w14:paraId="6614216B"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5E9A4ECF" w14:textId="77777777" w:rsidR="00000000" w:rsidRDefault="00E322BE">
            <w:pPr>
              <w:pStyle w:val="NormalText"/>
            </w:pPr>
            <w:r>
              <w:t xml:space="preserve">Inventory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0CE515C" w14:textId="77777777" w:rsidR="00000000" w:rsidRDefault="00E322BE">
            <w:pPr>
              <w:pStyle w:val="NormalText"/>
              <w:jc w:val="right"/>
            </w:pPr>
            <w:r>
              <w:t xml:space="preserve">41,000 </w:t>
            </w:r>
          </w:p>
        </w:tc>
      </w:tr>
      <w:tr w:rsidR="00000000" w14:paraId="7FC2A357"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2D52EE66" w14:textId="77777777" w:rsidR="00000000" w:rsidRDefault="00E322BE">
            <w:pPr>
              <w:pStyle w:val="NormalText"/>
            </w:pPr>
            <w:r>
              <w:t xml:space="preserve">Notes Payable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1908170" w14:textId="77777777" w:rsidR="00000000" w:rsidRDefault="00E322BE">
            <w:pPr>
              <w:pStyle w:val="NormalText"/>
              <w:jc w:val="right"/>
            </w:pPr>
            <w:r>
              <w:t xml:space="preserve">33,000 </w:t>
            </w:r>
          </w:p>
        </w:tc>
      </w:tr>
      <w:tr w:rsidR="00000000" w14:paraId="615DF228"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690131E5" w14:textId="77777777" w:rsidR="00000000" w:rsidRDefault="00E322BE">
            <w:pPr>
              <w:pStyle w:val="NormalText"/>
            </w:pPr>
            <w:r>
              <w:t xml:space="preserve">Revenues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DE4109B" w14:textId="77777777" w:rsidR="00000000" w:rsidRDefault="00E322BE">
            <w:pPr>
              <w:pStyle w:val="NormalText"/>
              <w:jc w:val="right"/>
            </w:pPr>
            <w:r>
              <w:t xml:space="preserve">104,000 </w:t>
            </w:r>
          </w:p>
        </w:tc>
      </w:tr>
      <w:tr w:rsidR="00000000" w14:paraId="2FDDCA31" w14:textId="77777777">
        <w:tblPrEx>
          <w:tblCellMar>
            <w:top w:w="0" w:type="dxa"/>
            <w:left w:w="0" w:type="dxa"/>
            <w:bottom w:w="0" w:type="dxa"/>
            <w:right w:w="0" w:type="dxa"/>
          </w:tblCellMar>
        </w:tblPrEx>
        <w:tc>
          <w:tcPr>
            <w:tcW w:w="2560" w:type="dxa"/>
            <w:tcBorders>
              <w:top w:val="none" w:sz="6" w:space="0" w:color="auto"/>
              <w:left w:val="none" w:sz="6" w:space="0" w:color="auto"/>
              <w:bottom w:val="none" w:sz="6" w:space="0" w:color="auto"/>
              <w:right w:val="none" w:sz="6" w:space="0" w:color="auto"/>
            </w:tcBorders>
            <w:shd w:val="clear" w:color="auto" w:fill="FFFFFF"/>
            <w:vAlign w:val="bottom"/>
          </w:tcPr>
          <w:p w14:paraId="6C1FDF71" w14:textId="77777777" w:rsidR="00000000" w:rsidRDefault="00E322BE">
            <w:pPr>
              <w:pStyle w:val="NormalText"/>
            </w:pPr>
            <w:r>
              <w:t xml:space="preserve">Salaries Payable                 </w:t>
            </w:r>
          </w:p>
        </w:tc>
        <w:tc>
          <w:tcPr>
            <w:tcW w:w="13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DCBD602" w14:textId="77777777" w:rsidR="00000000" w:rsidRDefault="00E322BE">
            <w:pPr>
              <w:pStyle w:val="NormalText"/>
              <w:jc w:val="right"/>
            </w:pPr>
            <w:r>
              <w:t xml:space="preserve">31,000 </w:t>
            </w:r>
          </w:p>
        </w:tc>
      </w:tr>
    </w:tbl>
    <w:p w14:paraId="6AA28DDE" w14:textId="77777777" w:rsidR="00000000" w:rsidRDefault="00E322BE">
      <w:pPr>
        <w:pStyle w:val="NormalText"/>
      </w:pPr>
    </w:p>
    <w:p w14:paraId="79297634" w14:textId="77777777" w:rsidR="00000000" w:rsidRDefault="00E322BE">
      <w:pPr>
        <w:pStyle w:val="NormalText"/>
      </w:pPr>
      <w:r>
        <w:t>What is net income or net loss for the</w:t>
      </w:r>
      <w:r>
        <w:t>​</w:t>
      </w:r>
      <w:r>
        <w:t xml:space="preserve"> year? </w:t>
      </w:r>
    </w:p>
    <w:p w14:paraId="46A8B30F" w14:textId="77777777" w:rsidR="00000000" w:rsidRDefault="00E322BE">
      <w:pPr>
        <w:pStyle w:val="NormalText"/>
      </w:pPr>
      <w:r>
        <w:t>A) net loss $5,000</w:t>
      </w:r>
    </w:p>
    <w:p w14:paraId="50EA1E31" w14:textId="77777777" w:rsidR="00000000" w:rsidRDefault="00E322BE">
      <w:pPr>
        <w:pStyle w:val="NormalText"/>
      </w:pPr>
      <w:r>
        <w:t>B) net income $18,000</w:t>
      </w:r>
    </w:p>
    <w:p w14:paraId="40950C2D" w14:textId="77777777" w:rsidR="00000000" w:rsidRDefault="00E322BE">
      <w:pPr>
        <w:pStyle w:val="NormalText"/>
      </w:pPr>
      <w:r>
        <w:t>C) net income $91,000</w:t>
      </w:r>
    </w:p>
    <w:p w14:paraId="3100F40A" w14:textId="77777777" w:rsidR="00000000" w:rsidRDefault="00E322BE">
      <w:pPr>
        <w:pStyle w:val="NormalText"/>
      </w:pPr>
      <w:r>
        <w:t>D) net inc</w:t>
      </w:r>
      <w:r>
        <w:t>ome $104,000</w:t>
      </w:r>
    </w:p>
    <w:p w14:paraId="0C9EE75F" w14:textId="77777777" w:rsidR="00000000" w:rsidRDefault="00E322BE">
      <w:pPr>
        <w:pStyle w:val="NormalText"/>
      </w:pPr>
      <w:r>
        <w:t>Answer:  C</w:t>
      </w:r>
    </w:p>
    <w:p w14:paraId="471EE2C8" w14:textId="77777777" w:rsidR="00000000" w:rsidRDefault="00E322BE">
      <w:pPr>
        <w:pStyle w:val="NormalText"/>
      </w:pPr>
      <w:r>
        <w:t xml:space="preserve">Explanation:  Revenues $104,000 - Operating Expenses $13,000 </w:t>
      </w:r>
    </w:p>
    <w:p w14:paraId="06EEE023" w14:textId="69CF113E" w:rsidR="00000000" w:rsidRDefault="00192B66">
      <w:pPr>
        <w:pStyle w:val="NormalText"/>
      </w:pPr>
      <w:r>
        <w:t>Diff: 2    Type</w:t>
      </w:r>
      <w:r w:rsidR="00E322BE">
        <w:t>: MC</w:t>
      </w:r>
    </w:p>
    <w:p w14:paraId="15194B26" w14:textId="77777777" w:rsidR="00000000" w:rsidRDefault="00E322BE">
      <w:pPr>
        <w:pStyle w:val="NormalText"/>
      </w:pPr>
      <w:r>
        <w:t>CPA Competency:  1.3.1 Prepares financial statements</w:t>
      </w:r>
    </w:p>
    <w:p w14:paraId="0664BFA2" w14:textId="77777777" w:rsidR="00000000" w:rsidRDefault="00E322BE">
      <w:pPr>
        <w:pStyle w:val="NormalText"/>
      </w:pPr>
      <w:r>
        <w:t>Objective:  1-5 Prepare financial statements</w:t>
      </w:r>
    </w:p>
    <w:p w14:paraId="6218609F" w14:textId="77777777" w:rsidR="00000000" w:rsidRDefault="00E322BE">
      <w:pPr>
        <w:pStyle w:val="NormalText"/>
      </w:pPr>
      <w:r>
        <w:t>Knowledge Taxon.:  Metacognitive</w:t>
      </w:r>
    </w:p>
    <w:p w14:paraId="5C3FAB7F" w14:textId="77777777" w:rsidR="00000000" w:rsidRDefault="00E322BE">
      <w:pPr>
        <w:pStyle w:val="NormalText"/>
      </w:pPr>
      <w:r>
        <w:t>Cognitive Taxon.:  Analyze</w:t>
      </w:r>
    </w:p>
    <w:p w14:paraId="11A30B05" w14:textId="77777777" w:rsidR="00000000" w:rsidRDefault="00E322BE">
      <w:pPr>
        <w:pStyle w:val="NormalText"/>
      </w:pPr>
    </w:p>
    <w:p w14:paraId="288D2171" w14:textId="77777777" w:rsidR="00D979B1" w:rsidRDefault="00D979B1">
      <w:pPr>
        <w:rPr>
          <w:rFonts w:ascii="Palatino Linotype" w:hAnsi="Palatino Linotype" w:cs="Palatino Linotype"/>
          <w:color w:val="000000"/>
          <w:sz w:val="20"/>
          <w:szCs w:val="20"/>
        </w:rPr>
      </w:pPr>
      <w:r>
        <w:br w:type="page"/>
      </w:r>
    </w:p>
    <w:p w14:paraId="36EA772A" w14:textId="003C68CD" w:rsidR="00000000" w:rsidRDefault="00E322BE">
      <w:pPr>
        <w:pStyle w:val="NormalText"/>
      </w:pPr>
      <w:r>
        <w:lastRenderedPageBreak/>
        <w:t>39) State whether the following accounts are asset, liability, or owner's equity.</w:t>
      </w:r>
    </w:p>
    <w:p w14:paraId="5BEA5083" w14:textId="77777777" w:rsidR="00000000" w:rsidRDefault="00E322BE">
      <w:pPr>
        <w:pStyle w:val="NormalText"/>
      </w:pPr>
    </w:p>
    <w:p w14:paraId="471F8BA7" w14:textId="77777777" w:rsidR="00000000" w:rsidRDefault="00E322BE">
      <w:pPr>
        <w:pStyle w:val="NormalText"/>
        <w:tabs>
          <w:tab w:val="left" w:pos="280"/>
          <w:tab w:val="left" w:pos="1260"/>
        </w:tabs>
      </w:pPr>
      <w:r>
        <w:t>a)</w:t>
      </w:r>
      <w:r>
        <w:tab/>
        <w:t>________</w:t>
      </w:r>
      <w:r>
        <w:tab/>
        <w:t>Equipment</w:t>
      </w:r>
    </w:p>
    <w:p w14:paraId="203D6C3F" w14:textId="77777777" w:rsidR="00000000" w:rsidRDefault="00E322BE">
      <w:pPr>
        <w:pStyle w:val="NormalText"/>
        <w:tabs>
          <w:tab w:val="left" w:pos="280"/>
          <w:tab w:val="left" w:pos="1260"/>
        </w:tabs>
      </w:pPr>
      <w:r>
        <w:t>b)</w:t>
      </w:r>
      <w:r>
        <w:tab/>
        <w:t>________</w:t>
      </w:r>
      <w:r>
        <w:tab/>
        <w:t>Capital</w:t>
      </w:r>
    </w:p>
    <w:p w14:paraId="6F6E79E9" w14:textId="77777777" w:rsidR="00000000" w:rsidRDefault="00E322BE">
      <w:pPr>
        <w:pStyle w:val="NormalText"/>
        <w:tabs>
          <w:tab w:val="left" w:pos="280"/>
          <w:tab w:val="left" w:pos="1260"/>
        </w:tabs>
      </w:pPr>
      <w:r>
        <w:t>c)</w:t>
      </w:r>
      <w:r>
        <w:tab/>
        <w:t>________</w:t>
      </w:r>
      <w:r>
        <w:tab/>
        <w:t>Supplies</w:t>
      </w:r>
    </w:p>
    <w:p w14:paraId="7C47D55B" w14:textId="77777777" w:rsidR="00000000" w:rsidRDefault="00E322BE">
      <w:pPr>
        <w:pStyle w:val="NormalText"/>
        <w:tabs>
          <w:tab w:val="left" w:pos="280"/>
          <w:tab w:val="left" w:pos="1260"/>
        </w:tabs>
      </w:pPr>
      <w:r>
        <w:t>d)</w:t>
      </w:r>
      <w:r>
        <w:tab/>
        <w:t>________</w:t>
      </w:r>
      <w:r>
        <w:tab/>
        <w:t>Accounts payable</w:t>
      </w:r>
    </w:p>
    <w:p w14:paraId="6AD0EBAF" w14:textId="77777777" w:rsidR="00000000" w:rsidRDefault="00E322BE">
      <w:pPr>
        <w:pStyle w:val="NormalText"/>
        <w:tabs>
          <w:tab w:val="left" w:pos="280"/>
          <w:tab w:val="left" w:pos="1260"/>
        </w:tabs>
      </w:pPr>
      <w:r>
        <w:t>e)</w:t>
      </w:r>
      <w:r>
        <w:tab/>
        <w:t>________</w:t>
      </w:r>
      <w:r>
        <w:tab/>
        <w:t>Accounts receivable</w:t>
      </w:r>
    </w:p>
    <w:p w14:paraId="6BEE7A81" w14:textId="77777777" w:rsidR="00000000" w:rsidRDefault="00E322BE">
      <w:pPr>
        <w:pStyle w:val="NormalText"/>
        <w:tabs>
          <w:tab w:val="left" w:pos="280"/>
          <w:tab w:val="left" w:pos="1260"/>
        </w:tabs>
      </w:pPr>
      <w:r>
        <w:t>f)</w:t>
      </w:r>
      <w:r>
        <w:tab/>
        <w:t>________</w:t>
      </w:r>
      <w:r>
        <w:tab/>
        <w:t>Wages pay</w:t>
      </w:r>
      <w:r>
        <w:t>able</w:t>
      </w:r>
    </w:p>
    <w:p w14:paraId="36DE904A" w14:textId="77777777" w:rsidR="00000000" w:rsidRDefault="00E322BE">
      <w:pPr>
        <w:pStyle w:val="NormalText"/>
        <w:tabs>
          <w:tab w:val="left" w:pos="280"/>
          <w:tab w:val="left" w:pos="1260"/>
        </w:tabs>
      </w:pPr>
      <w:r>
        <w:t>g)</w:t>
      </w:r>
      <w:r>
        <w:tab/>
        <w:t>________</w:t>
      </w:r>
      <w:r>
        <w:tab/>
        <w:t>Cash</w:t>
      </w:r>
    </w:p>
    <w:p w14:paraId="0769A110" w14:textId="77777777" w:rsidR="00D979B1" w:rsidRDefault="00E322BE">
      <w:pPr>
        <w:pStyle w:val="NormalText"/>
      </w:pPr>
      <w:r>
        <w:t xml:space="preserve">Answer:  </w:t>
      </w:r>
    </w:p>
    <w:p w14:paraId="1352303E" w14:textId="4948C2E5" w:rsidR="00000000" w:rsidRDefault="00E322BE">
      <w:pPr>
        <w:pStyle w:val="NormalText"/>
      </w:pPr>
      <w:r>
        <w:t>a) asset</w:t>
      </w:r>
    </w:p>
    <w:p w14:paraId="53116754" w14:textId="77777777" w:rsidR="00000000" w:rsidRDefault="00E322BE">
      <w:pPr>
        <w:pStyle w:val="NormalText"/>
      </w:pPr>
      <w:r>
        <w:t>b) owner's equity</w:t>
      </w:r>
    </w:p>
    <w:p w14:paraId="5DB5F32E" w14:textId="77777777" w:rsidR="00000000" w:rsidRDefault="00E322BE">
      <w:pPr>
        <w:pStyle w:val="NormalText"/>
      </w:pPr>
      <w:r>
        <w:t>c) asset</w:t>
      </w:r>
    </w:p>
    <w:p w14:paraId="283F1A9B" w14:textId="77777777" w:rsidR="00000000" w:rsidRDefault="00E322BE">
      <w:pPr>
        <w:pStyle w:val="NormalText"/>
      </w:pPr>
      <w:r>
        <w:t>d) liability</w:t>
      </w:r>
    </w:p>
    <w:p w14:paraId="17EC7F8F" w14:textId="77777777" w:rsidR="00000000" w:rsidRDefault="00E322BE">
      <w:pPr>
        <w:pStyle w:val="NormalText"/>
      </w:pPr>
      <w:r>
        <w:t>e) asset</w:t>
      </w:r>
    </w:p>
    <w:p w14:paraId="66E63CDB" w14:textId="77777777" w:rsidR="00000000" w:rsidRDefault="00E322BE">
      <w:pPr>
        <w:pStyle w:val="NormalText"/>
      </w:pPr>
      <w:r>
        <w:t>f) liability</w:t>
      </w:r>
    </w:p>
    <w:p w14:paraId="29B98855" w14:textId="77777777" w:rsidR="00000000" w:rsidRDefault="00E322BE">
      <w:pPr>
        <w:pStyle w:val="NormalText"/>
      </w:pPr>
      <w:r>
        <w:t>g) asset</w:t>
      </w:r>
    </w:p>
    <w:p w14:paraId="4DAFF880" w14:textId="7B068774" w:rsidR="00000000" w:rsidRDefault="00192B66">
      <w:pPr>
        <w:pStyle w:val="NormalText"/>
      </w:pPr>
      <w:r>
        <w:t>Diff: 1    Type</w:t>
      </w:r>
      <w:r w:rsidR="00E322BE">
        <w:t>: SA</w:t>
      </w:r>
    </w:p>
    <w:p w14:paraId="72DD153F" w14:textId="77777777" w:rsidR="00000000" w:rsidRDefault="00E322BE">
      <w:pPr>
        <w:pStyle w:val="NormalText"/>
      </w:pPr>
      <w:r>
        <w:t>CPA Competency:  1.3.1 Prepares financial statements</w:t>
      </w:r>
    </w:p>
    <w:p w14:paraId="26850E6B" w14:textId="77777777" w:rsidR="00000000" w:rsidRDefault="00E322BE">
      <w:pPr>
        <w:pStyle w:val="NormalText"/>
      </w:pPr>
      <w:r>
        <w:t>Objective:  1-5 Prepare financial statements</w:t>
      </w:r>
    </w:p>
    <w:p w14:paraId="5986F483" w14:textId="77777777" w:rsidR="00000000" w:rsidRDefault="00E322BE">
      <w:pPr>
        <w:pStyle w:val="NormalText"/>
      </w:pPr>
      <w:r>
        <w:t>Knowledge Taxon.:  Factual</w:t>
      </w:r>
    </w:p>
    <w:p w14:paraId="295F3708" w14:textId="77777777" w:rsidR="00000000" w:rsidRDefault="00E322BE">
      <w:pPr>
        <w:pStyle w:val="NormalText"/>
      </w:pPr>
      <w:r>
        <w:t>Cog</w:t>
      </w:r>
      <w:r>
        <w:t>nitive Taxon.:  Remember</w:t>
      </w:r>
    </w:p>
    <w:p w14:paraId="44CF07E5" w14:textId="77777777" w:rsidR="00000000" w:rsidRDefault="00E322BE">
      <w:pPr>
        <w:pStyle w:val="NormalText"/>
      </w:pPr>
    </w:p>
    <w:p w14:paraId="556EBBCD" w14:textId="77777777" w:rsidR="00000000" w:rsidRDefault="00E322BE">
      <w:pPr>
        <w:pStyle w:val="NormalText"/>
      </w:pPr>
      <w:r>
        <w:t>40) State whether the following accounts would appear on an income statement, balance sheet, or statement of owner's equity.</w:t>
      </w:r>
    </w:p>
    <w:p w14:paraId="1427789F" w14:textId="77777777" w:rsidR="00000000" w:rsidRDefault="00E322BE">
      <w:pPr>
        <w:pStyle w:val="NormalText"/>
      </w:pPr>
    </w:p>
    <w:p w14:paraId="494B3ABC" w14:textId="77777777" w:rsidR="00000000" w:rsidRDefault="00E322BE">
      <w:pPr>
        <w:pStyle w:val="NormalText"/>
        <w:tabs>
          <w:tab w:val="left" w:pos="260"/>
          <w:tab w:val="left" w:pos="1260"/>
        </w:tabs>
      </w:pPr>
      <w:r>
        <w:t>a)</w:t>
      </w:r>
      <w:r>
        <w:tab/>
        <w:t>________</w:t>
      </w:r>
      <w:r>
        <w:tab/>
        <w:t>Equipment</w:t>
      </w:r>
    </w:p>
    <w:p w14:paraId="6619295E" w14:textId="77777777" w:rsidR="00000000" w:rsidRDefault="00E322BE">
      <w:pPr>
        <w:pStyle w:val="NormalText"/>
        <w:tabs>
          <w:tab w:val="left" w:pos="260"/>
          <w:tab w:val="left" w:pos="1260"/>
        </w:tabs>
      </w:pPr>
      <w:r>
        <w:t>b)</w:t>
      </w:r>
      <w:r>
        <w:tab/>
        <w:t>________</w:t>
      </w:r>
      <w:r>
        <w:tab/>
        <w:t>Owner's withdrawals</w:t>
      </w:r>
    </w:p>
    <w:p w14:paraId="6E54EAA4" w14:textId="77777777" w:rsidR="00000000" w:rsidRDefault="00E322BE">
      <w:pPr>
        <w:pStyle w:val="NormalText"/>
        <w:tabs>
          <w:tab w:val="left" w:pos="260"/>
          <w:tab w:val="left" w:pos="1260"/>
        </w:tabs>
      </w:pPr>
      <w:r>
        <w:t>c)</w:t>
      </w:r>
      <w:r>
        <w:tab/>
        <w:t>________</w:t>
      </w:r>
      <w:r>
        <w:tab/>
        <w:t>Utilities expense</w:t>
      </w:r>
    </w:p>
    <w:p w14:paraId="4ABA7A35" w14:textId="77777777" w:rsidR="00000000" w:rsidRDefault="00E322BE">
      <w:pPr>
        <w:pStyle w:val="NormalText"/>
        <w:tabs>
          <w:tab w:val="left" w:pos="260"/>
          <w:tab w:val="left" w:pos="1260"/>
        </w:tabs>
      </w:pPr>
      <w:r>
        <w:t>d)</w:t>
      </w:r>
      <w:r>
        <w:tab/>
        <w:t>________</w:t>
      </w:r>
      <w:r>
        <w:tab/>
      </w:r>
      <w:r>
        <w:t>Accounts payable</w:t>
      </w:r>
    </w:p>
    <w:p w14:paraId="6EEF1AFE" w14:textId="77777777" w:rsidR="00000000" w:rsidRDefault="00E322BE">
      <w:pPr>
        <w:pStyle w:val="NormalText"/>
        <w:tabs>
          <w:tab w:val="left" w:pos="260"/>
          <w:tab w:val="left" w:pos="1260"/>
        </w:tabs>
      </w:pPr>
      <w:r>
        <w:t>e)</w:t>
      </w:r>
      <w:r>
        <w:tab/>
        <w:t>________</w:t>
      </w:r>
      <w:r>
        <w:tab/>
        <w:t>Accounts receivable</w:t>
      </w:r>
    </w:p>
    <w:p w14:paraId="65EB7702" w14:textId="77777777" w:rsidR="00000000" w:rsidRDefault="00E322BE">
      <w:pPr>
        <w:pStyle w:val="NormalText"/>
        <w:tabs>
          <w:tab w:val="left" w:pos="260"/>
          <w:tab w:val="left" w:pos="1260"/>
        </w:tabs>
      </w:pPr>
      <w:r>
        <w:t>f)</w:t>
      </w:r>
      <w:r>
        <w:tab/>
        <w:t>________</w:t>
      </w:r>
      <w:r>
        <w:tab/>
        <w:t>Service revenue</w:t>
      </w:r>
    </w:p>
    <w:p w14:paraId="154187EF" w14:textId="77777777" w:rsidR="00000000" w:rsidRDefault="00E322BE">
      <w:pPr>
        <w:pStyle w:val="NormalText"/>
        <w:tabs>
          <w:tab w:val="left" w:pos="260"/>
          <w:tab w:val="left" w:pos="1260"/>
        </w:tabs>
      </w:pPr>
      <w:r>
        <w:t>g)</w:t>
      </w:r>
      <w:r>
        <w:tab/>
        <w:t>________</w:t>
      </w:r>
      <w:r>
        <w:tab/>
        <w:t>Cash</w:t>
      </w:r>
    </w:p>
    <w:p w14:paraId="0E088723" w14:textId="77777777" w:rsidR="00000000" w:rsidRDefault="00E322BE">
      <w:pPr>
        <w:pStyle w:val="NormalText"/>
        <w:tabs>
          <w:tab w:val="left" w:pos="260"/>
          <w:tab w:val="left" w:pos="1260"/>
        </w:tabs>
      </w:pPr>
      <w:r>
        <w:t>h)</w:t>
      </w:r>
      <w:r>
        <w:tab/>
        <w:t>________</w:t>
      </w:r>
      <w:r>
        <w:tab/>
        <w:t>Beginning owner's equity</w:t>
      </w:r>
    </w:p>
    <w:p w14:paraId="1B021BF4" w14:textId="77777777" w:rsidR="00D979B1" w:rsidRDefault="00E322BE">
      <w:pPr>
        <w:pStyle w:val="NormalText"/>
      </w:pPr>
      <w:r>
        <w:t xml:space="preserve">Answer:  </w:t>
      </w:r>
    </w:p>
    <w:p w14:paraId="7834FCBD" w14:textId="7A549C6E" w:rsidR="00000000" w:rsidRDefault="00E322BE">
      <w:pPr>
        <w:pStyle w:val="NormalText"/>
      </w:pPr>
      <w:r>
        <w:t>a) balance sheet</w:t>
      </w:r>
    </w:p>
    <w:p w14:paraId="23D0D340" w14:textId="77777777" w:rsidR="00000000" w:rsidRDefault="00E322BE">
      <w:pPr>
        <w:pStyle w:val="NormalText"/>
      </w:pPr>
      <w:r>
        <w:t>b) statement of owner's equity</w:t>
      </w:r>
    </w:p>
    <w:p w14:paraId="1D450A01" w14:textId="77777777" w:rsidR="00000000" w:rsidRDefault="00E322BE">
      <w:pPr>
        <w:pStyle w:val="NormalText"/>
      </w:pPr>
      <w:r>
        <w:t>c) income statement</w:t>
      </w:r>
    </w:p>
    <w:p w14:paraId="7C9D9456" w14:textId="77777777" w:rsidR="00000000" w:rsidRDefault="00E322BE">
      <w:pPr>
        <w:pStyle w:val="NormalText"/>
      </w:pPr>
      <w:r>
        <w:t>d) balance sheet</w:t>
      </w:r>
    </w:p>
    <w:p w14:paraId="4450AE7D" w14:textId="77777777" w:rsidR="00000000" w:rsidRDefault="00E322BE">
      <w:pPr>
        <w:pStyle w:val="NormalText"/>
      </w:pPr>
      <w:r>
        <w:t>e) balance sheet</w:t>
      </w:r>
    </w:p>
    <w:p w14:paraId="6642C601" w14:textId="77777777" w:rsidR="00000000" w:rsidRDefault="00E322BE">
      <w:pPr>
        <w:pStyle w:val="NormalText"/>
      </w:pPr>
      <w:r>
        <w:t>f) income stat</w:t>
      </w:r>
      <w:r>
        <w:t>ement</w:t>
      </w:r>
    </w:p>
    <w:p w14:paraId="2AB2F0FA" w14:textId="77777777" w:rsidR="00000000" w:rsidRDefault="00E322BE">
      <w:pPr>
        <w:pStyle w:val="NormalText"/>
      </w:pPr>
      <w:r>
        <w:t>g) balance sheet</w:t>
      </w:r>
    </w:p>
    <w:p w14:paraId="2DD36DC7" w14:textId="77777777" w:rsidR="00000000" w:rsidRDefault="00E322BE">
      <w:pPr>
        <w:pStyle w:val="NormalText"/>
      </w:pPr>
      <w:r>
        <w:t>h) statement of owner's equity</w:t>
      </w:r>
    </w:p>
    <w:p w14:paraId="232745A9" w14:textId="1A245E99" w:rsidR="00000000" w:rsidRDefault="00192B66">
      <w:pPr>
        <w:pStyle w:val="NormalText"/>
      </w:pPr>
      <w:r>
        <w:t>Diff: 1    Type</w:t>
      </w:r>
      <w:r w:rsidR="00E322BE">
        <w:t>: SA</w:t>
      </w:r>
    </w:p>
    <w:p w14:paraId="34A81A1E" w14:textId="77777777" w:rsidR="00000000" w:rsidRDefault="00E322BE">
      <w:pPr>
        <w:pStyle w:val="NormalText"/>
      </w:pPr>
      <w:r>
        <w:t>CPA Competency:  1.3.1 Prepares financial statements</w:t>
      </w:r>
    </w:p>
    <w:p w14:paraId="2FFED3CE" w14:textId="77777777" w:rsidR="00000000" w:rsidRDefault="00E322BE">
      <w:pPr>
        <w:pStyle w:val="NormalText"/>
      </w:pPr>
      <w:r>
        <w:t>Objective:  1-5 Prepare financial statements</w:t>
      </w:r>
    </w:p>
    <w:p w14:paraId="5E1056AF" w14:textId="77777777" w:rsidR="00000000" w:rsidRDefault="00E322BE">
      <w:pPr>
        <w:pStyle w:val="NormalText"/>
      </w:pPr>
      <w:r>
        <w:t>Knowledge Taxon.:  Conceptual</w:t>
      </w:r>
    </w:p>
    <w:p w14:paraId="33DA510A" w14:textId="77777777" w:rsidR="00000000" w:rsidRDefault="00E322BE">
      <w:pPr>
        <w:pStyle w:val="NormalText"/>
      </w:pPr>
      <w:r>
        <w:t>Cognitive Taxon.:  Remember</w:t>
      </w:r>
    </w:p>
    <w:p w14:paraId="5963C1D3" w14:textId="77777777" w:rsidR="00000000" w:rsidRDefault="00E322BE">
      <w:pPr>
        <w:pStyle w:val="NormalText"/>
      </w:pPr>
    </w:p>
    <w:p w14:paraId="630FA9A5" w14:textId="77777777" w:rsidR="00000000" w:rsidRDefault="00E322BE">
      <w:pPr>
        <w:pStyle w:val="NormalText"/>
      </w:pPr>
      <w:r>
        <w:t>41) Classify each event belo</w:t>
      </w:r>
      <w:r>
        <w:t>w as an operating activity, investing activity, or financing activity.</w:t>
      </w:r>
    </w:p>
    <w:p w14:paraId="6AEC11A8" w14:textId="77777777" w:rsidR="00000000" w:rsidRDefault="00E322BE">
      <w:pPr>
        <w:pStyle w:val="NormalText"/>
      </w:pPr>
    </w:p>
    <w:p w14:paraId="7D6E3763" w14:textId="77777777" w:rsidR="00000000" w:rsidRDefault="00E322BE">
      <w:pPr>
        <w:pStyle w:val="NormalText"/>
        <w:tabs>
          <w:tab w:val="left" w:pos="280"/>
          <w:tab w:val="left" w:pos="1240"/>
        </w:tabs>
      </w:pPr>
      <w:r>
        <w:t>a)</w:t>
      </w:r>
      <w:r>
        <w:tab/>
        <w:t>________</w:t>
      </w:r>
      <w:r>
        <w:tab/>
        <w:t>Owner invested cash into the entity.</w:t>
      </w:r>
    </w:p>
    <w:p w14:paraId="084FDDC2" w14:textId="77777777" w:rsidR="00000000" w:rsidRDefault="00E322BE">
      <w:pPr>
        <w:pStyle w:val="NormalText"/>
        <w:tabs>
          <w:tab w:val="left" w:pos="280"/>
          <w:tab w:val="left" w:pos="1240"/>
        </w:tabs>
      </w:pPr>
      <w:r>
        <w:t>b)</w:t>
      </w:r>
      <w:r>
        <w:tab/>
        <w:t>________</w:t>
      </w:r>
      <w:r>
        <w:tab/>
        <w:t>Purchased equipment for cash.</w:t>
      </w:r>
    </w:p>
    <w:p w14:paraId="7AFB1AA3" w14:textId="77777777" w:rsidR="00000000" w:rsidRDefault="00E322BE">
      <w:pPr>
        <w:pStyle w:val="NormalText"/>
        <w:tabs>
          <w:tab w:val="left" w:pos="280"/>
          <w:tab w:val="left" w:pos="1240"/>
        </w:tabs>
      </w:pPr>
      <w:r>
        <w:t>c)</w:t>
      </w:r>
      <w:r>
        <w:tab/>
        <w:t>________</w:t>
      </w:r>
      <w:r>
        <w:tab/>
        <w:t>Paid salaries of employees.</w:t>
      </w:r>
    </w:p>
    <w:p w14:paraId="0E39E424" w14:textId="77777777" w:rsidR="00000000" w:rsidRDefault="00E322BE">
      <w:pPr>
        <w:pStyle w:val="NormalText"/>
        <w:tabs>
          <w:tab w:val="left" w:pos="280"/>
          <w:tab w:val="left" w:pos="1240"/>
        </w:tabs>
      </w:pPr>
      <w:r>
        <w:t>d)</w:t>
      </w:r>
      <w:r>
        <w:tab/>
        <w:t>________</w:t>
      </w:r>
      <w:r>
        <w:tab/>
      </w:r>
      <w:r>
        <w:t>Collected cash on account and from cash customers.</w:t>
      </w:r>
    </w:p>
    <w:p w14:paraId="5DF1F58B" w14:textId="77777777" w:rsidR="00000000" w:rsidRDefault="00E322BE">
      <w:pPr>
        <w:pStyle w:val="NormalText"/>
        <w:tabs>
          <w:tab w:val="left" w:pos="280"/>
          <w:tab w:val="left" w:pos="1240"/>
        </w:tabs>
      </w:pPr>
      <w:r>
        <w:t xml:space="preserve">e) </w:t>
      </w:r>
      <w:r>
        <w:tab/>
        <w:t>________</w:t>
      </w:r>
      <w:r>
        <w:tab/>
        <w:t>Paid utilities for the current period.</w:t>
      </w:r>
    </w:p>
    <w:p w14:paraId="2665C5BE" w14:textId="77777777" w:rsidR="00000000" w:rsidRDefault="00E322BE">
      <w:pPr>
        <w:pStyle w:val="NormalText"/>
        <w:tabs>
          <w:tab w:val="left" w:pos="280"/>
          <w:tab w:val="left" w:pos="1240"/>
        </w:tabs>
      </w:pPr>
      <w:r>
        <w:t>f)</w:t>
      </w:r>
      <w:r>
        <w:tab/>
        <w:t>________</w:t>
      </w:r>
      <w:r>
        <w:tab/>
        <w:t>Borrowed money from the bank.</w:t>
      </w:r>
    </w:p>
    <w:p w14:paraId="295FC13F" w14:textId="77777777" w:rsidR="00000000" w:rsidRDefault="00E322BE">
      <w:pPr>
        <w:pStyle w:val="NormalText"/>
        <w:tabs>
          <w:tab w:val="left" w:pos="280"/>
          <w:tab w:val="left" w:pos="1240"/>
        </w:tabs>
      </w:pPr>
      <w:r>
        <w:t>g)</w:t>
      </w:r>
      <w:r>
        <w:tab/>
        <w:t>________</w:t>
      </w:r>
      <w:r>
        <w:tab/>
        <w:t>Pay for interest on bank loan.</w:t>
      </w:r>
    </w:p>
    <w:p w14:paraId="598562B4" w14:textId="77777777" w:rsidR="00000000" w:rsidRDefault="00E322BE">
      <w:pPr>
        <w:pStyle w:val="NormalText"/>
        <w:tabs>
          <w:tab w:val="left" w:pos="280"/>
          <w:tab w:val="left" w:pos="1240"/>
        </w:tabs>
      </w:pPr>
      <w:r>
        <w:t>h)</w:t>
      </w:r>
      <w:r>
        <w:tab/>
        <w:t>________</w:t>
      </w:r>
      <w:r>
        <w:tab/>
        <w:t>Owner withdraws cash from the business for personal use.</w:t>
      </w:r>
    </w:p>
    <w:p w14:paraId="34ADABAC" w14:textId="77777777" w:rsidR="00D979B1" w:rsidRDefault="00E322BE">
      <w:pPr>
        <w:pStyle w:val="NormalText"/>
      </w:pPr>
      <w:r>
        <w:t xml:space="preserve">Answer:  </w:t>
      </w:r>
    </w:p>
    <w:p w14:paraId="6D2884E8" w14:textId="3AF71A03" w:rsidR="00000000" w:rsidRDefault="00E322BE">
      <w:pPr>
        <w:pStyle w:val="NormalText"/>
      </w:pPr>
      <w:r>
        <w:t xml:space="preserve">a) financing activity </w:t>
      </w:r>
    </w:p>
    <w:p w14:paraId="467F993D" w14:textId="77777777" w:rsidR="00000000" w:rsidRDefault="00E322BE">
      <w:pPr>
        <w:pStyle w:val="NormalText"/>
      </w:pPr>
      <w:r>
        <w:t>b) investing activity</w:t>
      </w:r>
    </w:p>
    <w:p w14:paraId="282694CD" w14:textId="77777777" w:rsidR="00000000" w:rsidRDefault="00E322BE">
      <w:pPr>
        <w:pStyle w:val="NormalText"/>
      </w:pPr>
      <w:r>
        <w:t>c) operating activity</w:t>
      </w:r>
    </w:p>
    <w:p w14:paraId="6B273591" w14:textId="77777777" w:rsidR="00000000" w:rsidRDefault="00E322BE">
      <w:pPr>
        <w:pStyle w:val="NormalText"/>
      </w:pPr>
      <w:r>
        <w:t>d) operating activity</w:t>
      </w:r>
    </w:p>
    <w:p w14:paraId="5A3EE540" w14:textId="77777777" w:rsidR="00000000" w:rsidRDefault="00E322BE">
      <w:pPr>
        <w:pStyle w:val="NormalText"/>
      </w:pPr>
      <w:r>
        <w:t>e) operating activity</w:t>
      </w:r>
    </w:p>
    <w:p w14:paraId="39ED9F8B" w14:textId="77777777" w:rsidR="00000000" w:rsidRDefault="00E322BE">
      <w:pPr>
        <w:pStyle w:val="NormalText"/>
      </w:pPr>
      <w:r>
        <w:t>f) financing activity</w:t>
      </w:r>
    </w:p>
    <w:p w14:paraId="6C0E626C" w14:textId="77777777" w:rsidR="00000000" w:rsidRDefault="00E322BE">
      <w:pPr>
        <w:pStyle w:val="NormalText"/>
      </w:pPr>
      <w:r>
        <w:t>g) operating activity</w:t>
      </w:r>
    </w:p>
    <w:p w14:paraId="7EE2BBA5" w14:textId="77777777" w:rsidR="00000000" w:rsidRDefault="00E322BE">
      <w:pPr>
        <w:pStyle w:val="NormalText"/>
      </w:pPr>
      <w:r>
        <w:t>h) financing activity</w:t>
      </w:r>
    </w:p>
    <w:p w14:paraId="5B45B73B" w14:textId="607F0D59" w:rsidR="00000000" w:rsidRDefault="00192B66">
      <w:pPr>
        <w:pStyle w:val="NormalText"/>
      </w:pPr>
      <w:r>
        <w:t>Diff: 2    Type</w:t>
      </w:r>
      <w:r w:rsidR="00E322BE">
        <w:t>: SA</w:t>
      </w:r>
    </w:p>
    <w:p w14:paraId="1C9329E1" w14:textId="77777777" w:rsidR="00000000" w:rsidRDefault="00E322BE">
      <w:pPr>
        <w:pStyle w:val="NormalText"/>
      </w:pPr>
      <w:r>
        <w:t>CPA Competency:  1.3.1 Prepares financial statements</w:t>
      </w:r>
    </w:p>
    <w:p w14:paraId="54BA4F3D" w14:textId="77777777" w:rsidR="00000000" w:rsidRDefault="00E322BE">
      <w:pPr>
        <w:pStyle w:val="NormalText"/>
      </w:pPr>
      <w:r>
        <w:t>Objective:  1-5 Prepare financial statements</w:t>
      </w:r>
    </w:p>
    <w:p w14:paraId="0A7EC156" w14:textId="77777777" w:rsidR="00000000" w:rsidRDefault="00E322BE">
      <w:pPr>
        <w:pStyle w:val="NormalText"/>
      </w:pPr>
      <w:r>
        <w:t>Knowledge Taxon.:  Conceptual</w:t>
      </w:r>
    </w:p>
    <w:p w14:paraId="3BCBC27B" w14:textId="77777777" w:rsidR="00000000" w:rsidRDefault="00E322BE">
      <w:pPr>
        <w:pStyle w:val="NormalText"/>
      </w:pPr>
      <w:r>
        <w:t>Cognitive Taxon.:  Understand</w:t>
      </w:r>
    </w:p>
    <w:p w14:paraId="12F0B20B" w14:textId="77777777" w:rsidR="00000000" w:rsidRDefault="00E322BE">
      <w:pPr>
        <w:pStyle w:val="NormalText"/>
      </w:pPr>
    </w:p>
    <w:p w14:paraId="5D16DDD7" w14:textId="77777777" w:rsidR="00D979B1" w:rsidRDefault="00D979B1">
      <w:pPr>
        <w:rPr>
          <w:rFonts w:ascii="Palatino Linotype" w:hAnsi="Palatino Linotype" w:cs="Palatino Linotype"/>
          <w:color w:val="000000"/>
          <w:sz w:val="20"/>
          <w:szCs w:val="20"/>
        </w:rPr>
      </w:pPr>
      <w:r>
        <w:br w:type="page"/>
      </w:r>
    </w:p>
    <w:p w14:paraId="36EAFCCE" w14:textId="059FC360" w:rsidR="00000000" w:rsidRDefault="00E322BE">
      <w:pPr>
        <w:pStyle w:val="NormalText"/>
      </w:pPr>
      <w:r>
        <w:lastRenderedPageBreak/>
        <w:t>42) On January 1, 2023, Brad Thomas invested $30,000 in Thomas Repairs. During 2023, Brad withdrew $17,000 for personal use. Thomas Repairs reports t</w:t>
      </w:r>
      <w:r>
        <w:t>he following balances on December 31, 2023:</w:t>
      </w:r>
    </w:p>
    <w:p w14:paraId="6FF13623" w14:textId="77777777" w:rsidR="00000000" w:rsidRDefault="00E322BE">
      <w:pPr>
        <w:pStyle w:val="NormalText"/>
      </w:pPr>
    </w:p>
    <w:p w14:paraId="13B6CB9D" w14:textId="77777777" w:rsidR="00000000" w:rsidRDefault="00E322BE">
      <w:pPr>
        <w:pStyle w:val="NormalText"/>
        <w:tabs>
          <w:tab w:val="right" w:pos="3960"/>
        </w:tabs>
      </w:pPr>
      <w:r>
        <w:t>Accounts receivable</w:t>
      </w:r>
      <w:r>
        <w:tab/>
        <w:t>$9,000</w:t>
      </w:r>
    </w:p>
    <w:p w14:paraId="66ADF2EA" w14:textId="77777777" w:rsidR="00000000" w:rsidRDefault="00E322BE">
      <w:pPr>
        <w:pStyle w:val="NormalText"/>
        <w:tabs>
          <w:tab w:val="right" w:pos="3960"/>
        </w:tabs>
      </w:pPr>
      <w:r>
        <w:t>Accounts payable</w:t>
      </w:r>
      <w:r>
        <w:tab/>
        <w:t>4,200</w:t>
      </w:r>
    </w:p>
    <w:p w14:paraId="3A4CF3A5" w14:textId="77777777" w:rsidR="00000000" w:rsidRDefault="00E322BE">
      <w:pPr>
        <w:pStyle w:val="NormalText"/>
        <w:tabs>
          <w:tab w:val="right" w:pos="3960"/>
        </w:tabs>
      </w:pPr>
      <w:r>
        <w:t>Service revenue</w:t>
      </w:r>
      <w:r>
        <w:tab/>
        <w:t>25,550</w:t>
      </w:r>
    </w:p>
    <w:p w14:paraId="352BC55A" w14:textId="77777777" w:rsidR="00000000" w:rsidRDefault="00E322BE">
      <w:pPr>
        <w:pStyle w:val="NormalText"/>
        <w:tabs>
          <w:tab w:val="right" w:pos="3960"/>
        </w:tabs>
      </w:pPr>
      <w:r>
        <w:t>Land</w:t>
      </w:r>
      <w:r>
        <w:tab/>
        <w:t>4,000</w:t>
      </w:r>
    </w:p>
    <w:p w14:paraId="6B3EE150" w14:textId="77777777" w:rsidR="00000000" w:rsidRDefault="00E322BE">
      <w:pPr>
        <w:pStyle w:val="NormalText"/>
        <w:tabs>
          <w:tab w:val="right" w:pos="3960"/>
        </w:tabs>
      </w:pPr>
      <w:r>
        <w:t>Rent expense</w:t>
      </w:r>
      <w:r>
        <w:tab/>
        <w:t>4,500</w:t>
      </w:r>
    </w:p>
    <w:p w14:paraId="6656AF2C" w14:textId="77777777" w:rsidR="00000000" w:rsidRDefault="00E322BE">
      <w:pPr>
        <w:pStyle w:val="NormalText"/>
        <w:tabs>
          <w:tab w:val="right" w:pos="3960"/>
        </w:tabs>
      </w:pPr>
      <w:r>
        <w:t>Note payable</w:t>
      </w:r>
      <w:r>
        <w:tab/>
        <w:t>3,800</w:t>
      </w:r>
    </w:p>
    <w:p w14:paraId="268B2798" w14:textId="77777777" w:rsidR="00000000" w:rsidRDefault="00E322BE">
      <w:pPr>
        <w:pStyle w:val="NormalText"/>
        <w:tabs>
          <w:tab w:val="right" w:pos="3960"/>
        </w:tabs>
      </w:pPr>
      <w:r>
        <w:t>Supplies</w:t>
      </w:r>
      <w:r>
        <w:tab/>
        <w:t>900</w:t>
      </w:r>
    </w:p>
    <w:p w14:paraId="437AA851" w14:textId="77777777" w:rsidR="00000000" w:rsidRDefault="00E322BE">
      <w:pPr>
        <w:pStyle w:val="NormalText"/>
        <w:tabs>
          <w:tab w:val="right" w:pos="3960"/>
        </w:tabs>
      </w:pPr>
      <w:r>
        <w:t>Brad Thomas, Capital, Jan. 1, 2023,</w:t>
      </w:r>
      <w:r>
        <w:tab/>
        <w:t>0</w:t>
      </w:r>
    </w:p>
    <w:p w14:paraId="53980ACF" w14:textId="77777777" w:rsidR="00000000" w:rsidRDefault="00E322BE">
      <w:pPr>
        <w:pStyle w:val="NormalText"/>
        <w:tabs>
          <w:tab w:val="right" w:pos="3960"/>
        </w:tabs>
      </w:pPr>
      <w:r>
        <w:t>Salary expense</w:t>
      </w:r>
      <w:r>
        <w:tab/>
        <w:t>9,650</w:t>
      </w:r>
    </w:p>
    <w:p w14:paraId="0AE389CF" w14:textId="77777777" w:rsidR="00000000" w:rsidRDefault="00E322BE">
      <w:pPr>
        <w:pStyle w:val="NormalText"/>
        <w:tabs>
          <w:tab w:val="right" w:pos="3960"/>
        </w:tabs>
      </w:pPr>
      <w:r>
        <w:t>Cash</w:t>
      </w:r>
      <w:r>
        <w:tab/>
        <w:t>18,500</w:t>
      </w:r>
    </w:p>
    <w:p w14:paraId="562A7F2C" w14:textId="77777777" w:rsidR="00000000" w:rsidRDefault="00E322BE">
      <w:pPr>
        <w:pStyle w:val="NormalText"/>
        <w:tabs>
          <w:tab w:val="right" w:pos="3960"/>
        </w:tabs>
      </w:pPr>
      <w:r>
        <w:t>Brad Thomas, Withdrawals</w:t>
      </w:r>
      <w:r>
        <w:tab/>
        <w:t>17,000</w:t>
      </w:r>
    </w:p>
    <w:p w14:paraId="375DA4EF" w14:textId="77777777" w:rsidR="00000000" w:rsidRDefault="00E322BE">
      <w:pPr>
        <w:pStyle w:val="NormalText"/>
      </w:pPr>
    </w:p>
    <w:p w14:paraId="1E8D3886" w14:textId="77777777" w:rsidR="00000000" w:rsidRDefault="00E322BE">
      <w:pPr>
        <w:pStyle w:val="NormalText"/>
      </w:pPr>
      <w:r>
        <w:t>Prepare an income statement for the year ended December 31, 2023.</w:t>
      </w:r>
    </w:p>
    <w:p w14:paraId="0746BB2D" w14:textId="77777777" w:rsidR="00D979B1" w:rsidRDefault="00E322BE">
      <w:pPr>
        <w:pStyle w:val="NormalText"/>
        <w:tabs>
          <w:tab w:val="center" w:pos="2160"/>
        </w:tabs>
      </w:pPr>
      <w:r>
        <w:t>Answer:</w:t>
      </w:r>
    </w:p>
    <w:p w14:paraId="2ABE1C09" w14:textId="51496223" w:rsidR="00000000" w:rsidRDefault="00E322BE">
      <w:pPr>
        <w:pStyle w:val="NormalText"/>
        <w:tabs>
          <w:tab w:val="center" w:pos="2160"/>
        </w:tabs>
      </w:pPr>
      <w:r>
        <w:t xml:space="preserve">  </w:t>
      </w:r>
      <w:r>
        <w:tab/>
        <w:t>Thomas Repairs</w:t>
      </w:r>
    </w:p>
    <w:p w14:paraId="5A465751" w14:textId="77777777" w:rsidR="00000000" w:rsidRDefault="00E322BE">
      <w:pPr>
        <w:pStyle w:val="NormalText"/>
        <w:tabs>
          <w:tab w:val="center" w:pos="2160"/>
        </w:tabs>
      </w:pPr>
      <w:r>
        <w:tab/>
        <w:t>Income Statement</w:t>
      </w:r>
    </w:p>
    <w:p w14:paraId="5790944B" w14:textId="77777777" w:rsidR="00000000" w:rsidRDefault="00E322BE">
      <w:pPr>
        <w:pStyle w:val="NormalText"/>
        <w:tabs>
          <w:tab w:val="center" w:pos="2160"/>
        </w:tabs>
      </w:pPr>
      <w:r>
        <w:tab/>
        <w:t>For the Year Ended December 31, 2023</w:t>
      </w:r>
    </w:p>
    <w:p w14:paraId="6095E13A" w14:textId="77777777" w:rsidR="00000000" w:rsidRDefault="00E322BE">
      <w:pPr>
        <w:pStyle w:val="NormalText"/>
      </w:pPr>
    </w:p>
    <w:p w14:paraId="70EE620F" w14:textId="77777777" w:rsidR="00000000" w:rsidRDefault="00E322BE">
      <w:pPr>
        <w:pStyle w:val="NormalText"/>
      </w:pPr>
      <w:r>
        <w:t>Revenue:</w:t>
      </w:r>
    </w:p>
    <w:p w14:paraId="0434BA30" w14:textId="77777777" w:rsidR="00000000" w:rsidRDefault="00E322BE">
      <w:pPr>
        <w:pStyle w:val="NormalText"/>
        <w:tabs>
          <w:tab w:val="left" w:pos="180"/>
          <w:tab w:val="right" w:pos="4320"/>
        </w:tabs>
      </w:pPr>
      <w:r>
        <w:tab/>
        <w:t>Service revenue</w:t>
      </w:r>
      <w:r>
        <w:tab/>
        <w:t>$25,550</w:t>
      </w:r>
    </w:p>
    <w:p w14:paraId="75D763BB" w14:textId="77777777" w:rsidR="00000000" w:rsidRDefault="00E322BE">
      <w:pPr>
        <w:pStyle w:val="NormalText"/>
        <w:tabs>
          <w:tab w:val="right" w:pos="2880"/>
        </w:tabs>
      </w:pPr>
      <w:r>
        <w:t>Expenses:</w:t>
      </w:r>
    </w:p>
    <w:p w14:paraId="6319E1C9" w14:textId="77777777" w:rsidR="00000000" w:rsidRDefault="00E322BE">
      <w:pPr>
        <w:pStyle w:val="NormalText"/>
        <w:tabs>
          <w:tab w:val="left" w:pos="180"/>
          <w:tab w:val="right" w:pos="2880"/>
        </w:tabs>
      </w:pPr>
      <w:r>
        <w:tab/>
        <w:t>Salary expense</w:t>
      </w:r>
      <w:r>
        <w:tab/>
        <w:t>$9,650</w:t>
      </w:r>
    </w:p>
    <w:p w14:paraId="72F7C8BD" w14:textId="77777777" w:rsidR="00000000" w:rsidRDefault="00E322BE">
      <w:pPr>
        <w:pStyle w:val="NormalText"/>
        <w:tabs>
          <w:tab w:val="left" w:pos="180"/>
          <w:tab w:val="right" w:pos="2880"/>
        </w:tabs>
      </w:pPr>
      <w:r>
        <w:tab/>
        <w:t>Rent ex</w:t>
      </w:r>
      <w:r>
        <w:t>pense</w:t>
      </w:r>
      <w:r>
        <w:tab/>
      </w:r>
      <w:r>
        <w:rPr>
          <w:u w:val="single"/>
        </w:rPr>
        <w:t>4,500</w:t>
      </w:r>
    </w:p>
    <w:p w14:paraId="26DCEA01" w14:textId="77777777" w:rsidR="00000000" w:rsidRDefault="00E322BE">
      <w:pPr>
        <w:pStyle w:val="NormalText"/>
        <w:tabs>
          <w:tab w:val="left" w:pos="180"/>
          <w:tab w:val="right" w:pos="4340"/>
        </w:tabs>
      </w:pPr>
      <w:r>
        <w:tab/>
        <w:t>Total expenses</w:t>
      </w:r>
      <w:r>
        <w:tab/>
      </w:r>
      <w:r>
        <w:rPr>
          <w:u w:val="single"/>
        </w:rPr>
        <w:t>14,150</w:t>
      </w:r>
    </w:p>
    <w:p w14:paraId="0409FF36" w14:textId="77777777" w:rsidR="00000000" w:rsidRDefault="00E322BE">
      <w:pPr>
        <w:pStyle w:val="NormalText"/>
        <w:tabs>
          <w:tab w:val="right" w:pos="4340"/>
        </w:tabs>
        <w:rPr>
          <w:u w:val="double"/>
        </w:rPr>
      </w:pPr>
      <w:r>
        <w:t>Net income</w:t>
      </w:r>
      <w:r>
        <w:tab/>
      </w:r>
      <w:r>
        <w:rPr>
          <w:u w:val="double"/>
        </w:rPr>
        <w:t>$11,400</w:t>
      </w:r>
    </w:p>
    <w:p w14:paraId="0E905BBD" w14:textId="1CDFAE54" w:rsidR="00000000" w:rsidRDefault="00192B66">
      <w:pPr>
        <w:pStyle w:val="NormalText"/>
      </w:pPr>
      <w:r>
        <w:t>Diff: 2    Type</w:t>
      </w:r>
      <w:r w:rsidR="00E322BE">
        <w:t>: ES</w:t>
      </w:r>
    </w:p>
    <w:p w14:paraId="531C2013" w14:textId="77777777" w:rsidR="00000000" w:rsidRDefault="00E322BE">
      <w:pPr>
        <w:pStyle w:val="NormalText"/>
      </w:pPr>
      <w:r>
        <w:t>CPA Competency:  1.3.1 Prepares financial statements</w:t>
      </w:r>
    </w:p>
    <w:p w14:paraId="79075E80" w14:textId="77777777" w:rsidR="00000000" w:rsidRDefault="00E322BE">
      <w:pPr>
        <w:pStyle w:val="NormalText"/>
      </w:pPr>
      <w:r>
        <w:t>Objective:  1-5 Prepare financial statements</w:t>
      </w:r>
    </w:p>
    <w:p w14:paraId="2AC16065" w14:textId="77777777" w:rsidR="00000000" w:rsidRDefault="00E322BE">
      <w:pPr>
        <w:pStyle w:val="NormalText"/>
      </w:pPr>
      <w:r>
        <w:t>Knowledge Taxon.:  Procedural</w:t>
      </w:r>
    </w:p>
    <w:p w14:paraId="579BBAF6" w14:textId="77777777" w:rsidR="00000000" w:rsidRDefault="00E322BE">
      <w:pPr>
        <w:pStyle w:val="NormalText"/>
      </w:pPr>
      <w:r>
        <w:t>Cognitive Taxon.:  Apply</w:t>
      </w:r>
    </w:p>
    <w:p w14:paraId="0C605905" w14:textId="77777777" w:rsidR="00000000" w:rsidRDefault="00E322BE">
      <w:pPr>
        <w:pStyle w:val="NormalText"/>
      </w:pPr>
    </w:p>
    <w:p w14:paraId="45BD25CB" w14:textId="77777777" w:rsidR="00D979B1" w:rsidRDefault="00D979B1">
      <w:pPr>
        <w:rPr>
          <w:rFonts w:ascii="Palatino Linotype" w:hAnsi="Palatino Linotype" w:cs="Palatino Linotype"/>
          <w:color w:val="000000"/>
          <w:sz w:val="20"/>
          <w:szCs w:val="20"/>
        </w:rPr>
      </w:pPr>
      <w:r>
        <w:br w:type="page"/>
      </w:r>
    </w:p>
    <w:p w14:paraId="6743CCA3" w14:textId="3F875463" w:rsidR="00000000" w:rsidRDefault="00E322BE">
      <w:pPr>
        <w:pStyle w:val="NormalText"/>
      </w:pPr>
      <w:r>
        <w:lastRenderedPageBreak/>
        <w:t xml:space="preserve">43) </w:t>
      </w:r>
      <w:r>
        <w:t>On January 1, 2023, Brad Thomas invested $30,000 in Thomas Repairs. During 2023, Brad withdrew $17,000 for personal use. Thomas Repairs reports the following balances on December 31, 2023:</w:t>
      </w:r>
    </w:p>
    <w:p w14:paraId="2F0E6F6B" w14:textId="77777777" w:rsidR="00000000" w:rsidRDefault="00E322BE">
      <w:pPr>
        <w:pStyle w:val="NormalText"/>
      </w:pPr>
    </w:p>
    <w:p w14:paraId="57D52C6B" w14:textId="77777777" w:rsidR="00000000" w:rsidRDefault="00E322BE">
      <w:pPr>
        <w:pStyle w:val="NormalText"/>
        <w:tabs>
          <w:tab w:val="right" w:pos="3940"/>
        </w:tabs>
      </w:pPr>
      <w:r>
        <w:t>Accounts receivable</w:t>
      </w:r>
      <w:r>
        <w:tab/>
        <w:t>$9,000</w:t>
      </w:r>
    </w:p>
    <w:p w14:paraId="2815E8D4" w14:textId="77777777" w:rsidR="00000000" w:rsidRDefault="00E322BE">
      <w:pPr>
        <w:pStyle w:val="NormalText"/>
        <w:tabs>
          <w:tab w:val="right" w:pos="3940"/>
        </w:tabs>
      </w:pPr>
      <w:r>
        <w:t>Accounts payable</w:t>
      </w:r>
      <w:r>
        <w:tab/>
        <w:t>4,200</w:t>
      </w:r>
    </w:p>
    <w:p w14:paraId="6B91CC54" w14:textId="77777777" w:rsidR="00000000" w:rsidRDefault="00E322BE">
      <w:pPr>
        <w:pStyle w:val="NormalText"/>
        <w:tabs>
          <w:tab w:val="right" w:pos="3940"/>
        </w:tabs>
      </w:pPr>
      <w:r>
        <w:t>Service revenue</w:t>
      </w:r>
      <w:r>
        <w:tab/>
      </w:r>
      <w:r>
        <w:t>25,550</w:t>
      </w:r>
    </w:p>
    <w:p w14:paraId="53589F03" w14:textId="77777777" w:rsidR="00000000" w:rsidRDefault="00E322BE">
      <w:pPr>
        <w:pStyle w:val="NormalText"/>
        <w:tabs>
          <w:tab w:val="right" w:pos="3940"/>
        </w:tabs>
      </w:pPr>
      <w:r>
        <w:t>Land</w:t>
      </w:r>
      <w:r>
        <w:tab/>
        <w:t>4,000</w:t>
      </w:r>
    </w:p>
    <w:p w14:paraId="09D91088" w14:textId="77777777" w:rsidR="00000000" w:rsidRDefault="00E322BE">
      <w:pPr>
        <w:pStyle w:val="NormalText"/>
        <w:tabs>
          <w:tab w:val="right" w:pos="3940"/>
        </w:tabs>
      </w:pPr>
      <w:r>
        <w:t>Rent expense</w:t>
      </w:r>
      <w:r>
        <w:tab/>
        <w:t>4,500</w:t>
      </w:r>
    </w:p>
    <w:p w14:paraId="675BEE19" w14:textId="77777777" w:rsidR="00000000" w:rsidRDefault="00E322BE">
      <w:pPr>
        <w:pStyle w:val="NormalText"/>
        <w:tabs>
          <w:tab w:val="right" w:pos="3940"/>
        </w:tabs>
      </w:pPr>
      <w:r>
        <w:t>Note payable</w:t>
      </w:r>
      <w:r>
        <w:tab/>
        <w:t>3,800</w:t>
      </w:r>
    </w:p>
    <w:p w14:paraId="4CCA13DE" w14:textId="77777777" w:rsidR="00000000" w:rsidRDefault="00E322BE">
      <w:pPr>
        <w:pStyle w:val="NormalText"/>
        <w:tabs>
          <w:tab w:val="right" w:pos="3940"/>
        </w:tabs>
      </w:pPr>
      <w:r>
        <w:t>Supplies</w:t>
      </w:r>
      <w:r>
        <w:tab/>
        <w:t>900</w:t>
      </w:r>
    </w:p>
    <w:p w14:paraId="7F68FCDE" w14:textId="77777777" w:rsidR="00000000" w:rsidRDefault="00E322BE">
      <w:pPr>
        <w:pStyle w:val="NormalText"/>
        <w:tabs>
          <w:tab w:val="right" w:pos="3940"/>
        </w:tabs>
      </w:pPr>
      <w:r>
        <w:t>Brad Thomas, Capital, Jan. 1, 2023,</w:t>
      </w:r>
      <w:r>
        <w:tab/>
        <w:t>0</w:t>
      </w:r>
    </w:p>
    <w:p w14:paraId="79B9CCF4" w14:textId="77777777" w:rsidR="00000000" w:rsidRDefault="00E322BE">
      <w:pPr>
        <w:pStyle w:val="NormalText"/>
        <w:tabs>
          <w:tab w:val="right" w:pos="3940"/>
        </w:tabs>
      </w:pPr>
      <w:r>
        <w:t>Salary expense</w:t>
      </w:r>
      <w:r>
        <w:tab/>
        <w:t>9,650</w:t>
      </w:r>
    </w:p>
    <w:p w14:paraId="67F893AA" w14:textId="77777777" w:rsidR="00000000" w:rsidRDefault="00E322BE">
      <w:pPr>
        <w:pStyle w:val="NormalText"/>
        <w:tabs>
          <w:tab w:val="right" w:pos="3940"/>
        </w:tabs>
      </w:pPr>
      <w:r>
        <w:t>Cash</w:t>
      </w:r>
      <w:r>
        <w:tab/>
        <w:t>18,500</w:t>
      </w:r>
    </w:p>
    <w:p w14:paraId="4645D7AB" w14:textId="77777777" w:rsidR="00000000" w:rsidRDefault="00E322BE">
      <w:pPr>
        <w:pStyle w:val="NormalText"/>
        <w:tabs>
          <w:tab w:val="right" w:pos="3940"/>
        </w:tabs>
      </w:pPr>
      <w:r>
        <w:t>Brad Thomas, Withdrawals</w:t>
      </w:r>
      <w:r>
        <w:tab/>
        <w:t>17,000</w:t>
      </w:r>
    </w:p>
    <w:p w14:paraId="006F9F14" w14:textId="77777777" w:rsidR="00000000" w:rsidRDefault="00E322BE">
      <w:pPr>
        <w:pStyle w:val="NormalText"/>
      </w:pPr>
    </w:p>
    <w:p w14:paraId="55368194" w14:textId="77777777" w:rsidR="00000000" w:rsidRDefault="00E322BE">
      <w:pPr>
        <w:pStyle w:val="NormalText"/>
      </w:pPr>
      <w:r>
        <w:t>Prepare a balance sheet dated December 31, 2023, for Thomas Repairs.</w:t>
      </w:r>
    </w:p>
    <w:p w14:paraId="65E3F60F" w14:textId="77777777" w:rsidR="00D979B1" w:rsidRDefault="00E322BE">
      <w:pPr>
        <w:pStyle w:val="NormalText"/>
        <w:tabs>
          <w:tab w:val="center" w:pos="3100"/>
        </w:tabs>
      </w:pPr>
      <w:r>
        <w:t>Answer:</w:t>
      </w:r>
    </w:p>
    <w:p w14:paraId="2715F744" w14:textId="045FAFB2" w:rsidR="00000000" w:rsidRDefault="00E322BE">
      <w:pPr>
        <w:pStyle w:val="NormalText"/>
        <w:tabs>
          <w:tab w:val="center" w:pos="3100"/>
        </w:tabs>
      </w:pPr>
      <w:r>
        <w:t xml:space="preserve">  </w:t>
      </w:r>
      <w:r>
        <w:tab/>
        <w:t>Thom</w:t>
      </w:r>
      <w:r>
        <w:t>as Repairs</w:t>
      </w:r>
    </w:p>
    <w:p w14:paraId="10BBAB3F" w14:textId="77777777" w:rsidR="00000000" w:rsidRDefault="00E322BE">
      <w:pPr>
        <w:pStyle w:val="NormalText"/>
        <w:tabs>
          <w:tab w:val="center" w:pos="3100"/>
        </w:tabs>
      </w:pPr>
      <w:r>
        <w:tab/>
        <w:t>Balance Sheet</w:t>
      </w:r>
    </w:p>
    <w:p w14:paraId="0AA54491" w14:textId="77777777" w:rsidR="00000000" w:rsidRDefault="00E322BE">
      <w:pPr>
        <w:pStyle w:val="NormalText"/>
        <w:tabs>
          <w:tab w:val="center" w:pos="3100"/>
        </w:tabs>
      </w:pPr>
      <w:r>
        <w:tab/>
        <w:t>December 31, 2023</w:t>
      </w:r>
    </w:p>
    <w:p w14:paraId="01441664" w14:textId="77777777" w:rsidR="00000000" w:rsidRDefault="00E322BE">
      <w:pPr>
        <w:pStyle w:val="NormalText"/>
        <w:tabs>
          <w:tab w:val="center" w:pos="1260"/>
          <w:tab w:val="center" w:pos="4320"/>
        </w:tabs>
      </w:pPr>
      <w:r>
        <w:rPr>
          <w:b/>
          <w:bCs/>
        </w:rPr>
        <w:tab/>
        <w:t>Assets</w:t>
      </w:r>
      <w:r>
        <w:tab/>
      </w:r>
      <w:r>
        <w:rPr>
          <w:b/>
          <w:bCs/>
        </w:rPr>
        <w:t>Liabilities</w:t>
      </w:r>
    </w:p>
    <w:p w14:paraId="2C1BB825" w14:textId="77777777" w:rsidR="00000000" w:rsidRDefault="00E322BE">
      <w:pPr>
        <w:pStyle w:val="NormalText"/>
        <w:tabs>
          <w:tab w:val="right" w:pos="2500"/>
          <w:tab w:val="left" w:pos="3220"/>
          <w:tab w:val="right" w:pos="6120"/>
        </w:tabs>
      </w:pPr>
      <w:r>
        <w:t>Cash</w:t>
      </w:r>
      <w:r>
        <w:tab/>
        <w:t>$18,500</w:t>
      </w:r>
      <w:r>
        <w:tab/>
        <w:t>Accounts payable</w:t>
      </w:r>
      <w:r>
        <w:tab/>
        <w:t>$4,200</w:t>
      </w:r>
    </w:p>
    <w:p w14:paraId="3E7437AA" w14:textId="77777777" w:rsidR="00000000" w:rsidRDefault="00E322BE">
      <w:pPr>
        <w:pStyle w:val="NormalText"/>
        <w:tabs>
          <w:tab w:val="right" w:pos="2500"/>
          <w:tab w:val="left" w:pos="3220"/>
          <w:tab w:val="right" w:pos="6120"/>
        </w:tabs>
      </w:pPr>
      <w:r>
        <w:t>Accounts receivable</w:t>
      </w:r>
      <w:r>
        <w:tab/>
        <w:t>9,000</w:t>
      </w:r>
      <w:r>
        <w:tab/>
        <w:t>Note payable</w:t>
      </w:r>
      <w:r>
        <w:tab/>
      </w:r>
      <w:r>
        <w:rPr>
          <w:u w:val="single"/>
        </w:rPr>
        <w:t>3,800</w:t>
      </w:r>
    </w:p>
    <w:p w14:paraId="0B883A08" w14:textId="77777777" w:rsidR="00000000" w:rsidRDefault="00E322BE">
      <w:pPr>
        <w:pStyle w:val="NormalText"/>
        <w:tabs>
          <w:tab w:val="right" w:pos="2500"/>
          <w:tab w:val="left" w:pos="3220"/>
          <w:tab w:val="right" w:pos="6120"/>
        </w:tabs>
      </w:pPr>
      <w:r>
        <w:t>Supplies</w:t>
      </w:r>
      <w:r>
        <w:tab/>
        <w:t>900</w:t>
      </w:r>
      <w:r>
        <w:tab/>
        <w:t>Total liabilities</w:t>
      </w:r>
      <w:r>
        <w:tab/>
        <w:t>$8,000</w:t>
      </w:r>
    </w:p>
    <w:p w14:paraId="042708CC" w14:textId="77777777" w:rsidR="00000000" w:rsidRDefault="00E322BE">
      <w:pPr>
        <w:pStyle w:val="NormalText"/>
        <w:tabs>
          <w:tab w:val="right" w:pos="2480"/>
          <w:tab w:val="left" w:pos="3220"/>
          <w:tab w:val="right" w:pos="6280"/>
        </w:tabs>
      </w:pPr>
      <w:r>
        <w:t>Land</w:t>
      </w:r>
      <w:r>
        <w:tab/>
      </w:r>
      <w:r>
        <w:rPr>
          <w:u w:val="single"/>
        </w:rPr>
        <w:t>4,000</w:t>
      </w:r>
    </w:p>
    <w:p w14:paraId="68891CF3" w14:textId="77777777" w:rsidR="00000000" w:rsidRDefault="00E322BE">
      <w:pPr>
        <w:pStyle w:val="NormalText"/>
        <w:tabs>
          <w:tab w:val="center" w:pos="4300"/>
        </w:tabs>
      </w:pPr>
      <w:r>
        <w:rPr>
          <w:b/>
          <w:bCs/>
        </w:rPr>
        <w:tab/>
        <w:t>Owner's equity</w:t>
      </w:r>
    </w:p>
    <w:p w14:paraId="6F2881DF" w14:textId="77777777" w:rsidR="00000000" w:rsidRDefault="00E322BE">
      <w:pPr>
        <w:pStyle w:val="NormalText"/>
        <w:tabs>
          <w:tab w:val="left" w:pos="3240"/>
          <w:tab w:val="right" w:pos="6140"/>
        </w:tabs>
      </w:pPr>
      <w:r>
        <w:tab/>
        <w:t>Brad Thomas, Capital</w:t>
      </w:r>
      <w:r>
        <w:tab/>
      </w:r>
      <w:r>
        <w:rPr>
          <w:u w:val="single"/>
        </w:rPr>
        <w:t>24,400</w:t>
      </w:r>
    </w:p>
    <w:p w14:paraId="000B41ED" w14:textId="77777777" w:rsidR="00000000" w:rsidRDefault="00E322BE">
      <w:pPr>
        <w:pStyle w:val="NormalText"/>
        <w:tabs>
          <w:tab w:val="left" w:pos="3240"/>
          <w:tab w:val="right" w:pos="6140"/>
        </w:tabs>
      </w:pPr>
      <w:r>
        <w:tab/>
      </w:r>
      <w:r>
        <w:t>Total liabilities and</w:t>
      </w:r>
    </w:p>
    <w:p w14:paraId="4AECC297" w14:textId="77777777" w:rsidR="00000000" w:rsidRDefault="00E322BE">
      <w:pPr>
        <w:pStyle w:val="NormalText"/>
        <w:tabs>
          <w:tab w:val="right" w:pos="2500"/>
          <w:tab w:val="left" w:pos="3260"/>
          <w:tab w:val="right" w:pos="6120"/>
        </w:tabs>
        <w:rPr>
          <w:u w:val="double"/>
        </w:rPr>
      </w:pPr>
      <w:r>
        <w:t>Total assets</w:t>
      </w:r>
      <w:r>
        <w:tab/>
      </w:r>
      <w:r>
        <w:rPr>
          <w:u w:val="double"/>
        </w:rPr>
        <w:t>$32,400</w:t>
      </w:r>
      <w:r>
        <w:tab/>
        <w:t>owner's equity</w:t>
      </w:r>
      <w:r>
        <w:tab/>
      </w:r>
      <w:r>
        <w:rPr>
          <w:u w:val="double"/>
        </w:rPr>
        <w:t>$32,400</w:t>
      </w:r>
    </w:p>
    <w:p w14:paraId="77F1FC1C" w14:textId="7B6B6986" w:rsidR="00000000" w:rsidRDefault="00192B66">
      <w:pPr>
        <w:pStyle w:val="NormalText"/>
      </w:pPr>
      <w:r>
        <w:t>Diff: 3    Type</w:t>
      </w:r>
      <w:r w:rsidR="00E322BE">
        <w:t>: ES</w:t>
      </w:r>
    </w:p>
    <w:p w14:paraId="1961C32C" w14:textId="77777777" w:rsidR="00000000" w:rsidRDefault="00E322BE">
      <w:pPr>
        <w:pStyle w:val="NormalText"/>
      </w:pPr>
      <w:r>
        <w:t>CPA Competency:  1.3.1 Prepares financial statements</w:t>
      </w:r>
    </w:p>
    <w:p w14:paraId="56893258" w14:textId="77777777" w:rsidR="00000000" w:rsidRDefault="00E322BE">
      <w:pPr>
        <w:pStyle w:val="NormalText"/>
      </w:pPr>
      <w:r>
        <w:t>Objective:  1-5 Prepare financial statements</w:t>
      </w:r>
    </w:p>
    <w:p w14:paraId="685D3F1F" w14:textId="77777777" w:rsidR="00000000" w:rsidRDefault="00E322BE">
      <w:pPr>
        <w:pStyle w:val="NormalText"/>
      </w:pPr>
      <w:r>
        <w:t>Knowledge Taxon.:  Procedural</w:t>
      </w:r>
    </w:p>
    <w:p w14:paraId="5C4B6A57" w14:textId="77777777" w:rsidR="00000000" w:rsidRDefault="00E322BE">
      <w:pPr>
        <w:pStyle w:val="NormalText"/>
      </w:pPr>
      <w:r>
        <w:t>Cognitive Taxon.:  Apply</w:t>
      </w:r>
    </w:p>
    <w:p w14:paraId="543B82E4" w14:textId="77777777" w:rsidR="00000000" w:rsidRDefault="00E322BE">
      <w:pPr>
        <w:pStyle w:val="NormalText"/>
      </w:pPr>
    </w:p>
    <w:p w14:paraId="08E629E1" w14:textId="77777777" w:rsidR="00D979B1" w:rsidRDefault="00D979B1">
      <w:pPr>
        <w:rPr>
          <w:rFonts w:ascii="Palatino Linotype" w:hAnsi="Palatino Linotype" w:cs="Palatino Linotype"/>
          <w:color w:val="000000"/>
          <w:sz w:val="20"/>
          <w:szCs w:val="20"/>
        </w:rPr>
      </w:pPr>
      <w:r>
        <w:br w:type="page"/>
      </w:r>
    </w:p>
    <w:p w14:paraId="0A194544" w14:textId="756398B4" w:rsidR="00000000" w:rsidRDefault="00E322BE">
      <w:pPr>
        <w:pStyle w:val="NormalText"/>
      </w:pPr>
      <w:r>
        <w:lastRenderedPageBreak/>
        <w:t xml:space="preserve">44) Following is a </w:t>
      </w:r>
      <w:r>
        <w:t xml:space="preserve">list showing the account balances of various assets, liabilities, revenues, and expenses for Tim's Landscaping on December 31, 2023, the end of its </w:t>
      </w:r>
      <w:r>
        <w:rPr>
          <w:u w:val="single"/>
        </w:rPr>
        <w:t>first</w:t>
      </w:r>
      <w:r>
        <w:t xml:space="preserve"> year of operations.</w:t>
      </w:r>
    </w:p>
    <w:p w14:paraId="0682EC6B"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01514DC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B46683"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CD9EC9" w14:textId="77777777" w:rsidR="00000000" w:rsidRDefault="00E322BE">
            <w:pPr>
              <w:pStyle w:val="NormalText"/>
              <w:jc w:val="right"/>
            </w:pPr>
            <w:r>
              <w:t>$30,000</w:t>
            </w:r>
          </w:p>
        </w:tc>
      </w:tr>
      <w:tr w:rsidR="00000000" w14:paraId="7E3C932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218D15"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E248A" w14:textId="77777777" w:rsidR="00000000" w:rsidRDefault="00E322BE">
            <w:pPr>
              <w:pStyle w:val="NormalText"/>
              <w:jc w:val="right"/>
            </w:pPr>
            <w:r>
              <w:t>7,000</w:t>
            </w:r>
          </w:p>
        </w:tc>
      </w:tr>
      <w:tr w:rsidR="00000000" w14:paraId="66CD8A8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E6B049"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05CE70" w14:textId="77777777" w:rsidR="00000000" w:rsidRDefault="00E322BE">
            <w:pPr>
              <w:pStyle w:val="NormalText"/>
              <w:jc w:val="right"/>
            </w:pPr>
            <w:r>
              <w:t>9,000</w:t>
            </w:r>
          </w:p>
        </w:tc>
      </w:tr>
      <w:tr w:rsidR="00000000" w14:paraId="212A3EF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4785AC"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E01FA1" w14:textId="77777777" w:rsidR="00000000" w:rsidRDefault="00E322BE">
            <w:pPr>
              <w:pStyle w:val="NormalText"/>
              <w:jc w:val="right"/>
            </w:pPr>
            <w:r>
              <w:t>1,600</w:t>
            </w:r>
          </w:p>
        </w:tc>
      </w:tr>
      <w:tr w:rsidR="00000000" w14:paraId="40B4F2C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BECE57"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FED16B" w14:textId="77777777" w:rsidR="00000000" w:rsidRDefault="00E322BE">
            <w:pPr>
              <w:pStyle w:val="NormalText"/>
              <w:jc w:val="right"/>
            </w:pPr>
            <w:r>
              <w:t>17,000</w:t>
            </w:r>
          </w:p>
        </w:tc>
      </w:tr>
      <w:tr w:rsidR="00000000" w14:paraId="0CC6831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D28E56"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AB7579" w14:textId="77777777" w:rsidR="00000000" w:rsidRDefault="00E322BE">
            <w:pPr>
              <w:pStyle w:val="NormalText"/>
              <w:jc w:val="right"/>
            </w:pPr>
            <w:r>
              <w:t>12,600</w:t>
            </w:r>
          </w:p>
        </w:tc>
      </w:tr>
      <w:tr w:rsidR="00000000" w14:paraId="28BB5C9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9FE4EB"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1DE3DD" w14:textId="77777777" w:rsidR="00000000" w:rsidRDefault="00E322BE">
            <w:pPr>
              <w:pStyle w:val="NormalText"/>
              <w:jc w:val="right"/>
            </w:pPr>
            <w:r>
              <w:t>16,400</w:t>
            </w:r>
          </w:p>
        </w:tc>
      </w:tr>
      <w:tr w:rsidR="00000000" w14:paraId="7966052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DCF03E"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F94201" w14:textId="77777777" w:rsidR="00000000" w:rsidRDefault="00E322BE">
            <w:pPr>
              <w:pStyle w:val="NormalText"/>
              <w:jc w:val="right"/>
            </w:pPr>
            <w:r>
              <w:t>13,600</w:t>
            </w:r>
          </w:p>
        </w:tc>
      </w:tr>
      <w:tr w:rsidR="00000000" w14:paraId="6B057C3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E01BAE"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92C7BE" w14:textId="77777777" w:rsidR="00000000" w:rsidRDefault="00E322BE">
            <w:pPr>
              <w:pStyle w:val="NormalText"/>
              <w:jc w:val="right"/>
            </w:pPr>
            <w:r>
              <w:t>3,200</w:t>
            </w:r>
          </w:p>
        </w:tc>
      </w:tr>
      <w:tr w:rsidR="00000000" w14:paraId="00EF2DC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7B5306"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2CEF90" w14:textId="77777777" w:rsidR="00000000" w:rsidRDefault="00E322BE">
            <w:pPr>
              <w:pStyle w:val="NormalText"/>
              <w:jc w:val="right"/>
            </w:pPr>
            <w:r>
              <w:t>25,600</w:t>
            </w:r>
          </w:p>
        </w:tc>
      </w:tr>
      <w:tr w:rsidR="00000000" w14:paraId="76AFE06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BAC855"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A45DD2" w14:textId="77777777" w:rsidR="00000000" w:rsidRDefault="00E322BE">
            <w:pPr>
              <w:pStyle w:val="NormalText"/>
              <w:jc w:val="right"/>
            </w:pPr>
            <w:r>
              <w:t>1,600</w:t>
            </w:r>
          </w:p>
        </w:tc>
      </w:tr>
      <w:tr w:rsidR="00000000" w14:paraId="0EC2447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3FF80E"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1C0395" w14:textId="77777777" w:rsidR="00000000" w:rsidRDefault="00E322BE">
            <w:pPr>
              <w:pStyle w:val="NormalText"/>
              <w:jc w:val="right"/>
            </w:pPr>
            <w:r>
              <w:t>4,400</w:t>
            </w:r>
          </w:p>
        </w:tc>
      </w:tr>
    </w:tbl>
    <w:p w14:paraId="4DC890AC" w14:textId="77777777" w:rsidR="00000000" w:rsidRDefault="00E322BE">
      <w:pPr>
        <w:pStyle w:val="NormalText"/>
      </w:pPr>
    </w:p>
    <w:p w14:paraId="2262E65C" w14:textId="77777777" w:rsidR="00000000" w:rsidRDefault="00E322BE">
      <w:pPr>
        <w:pStyle w:val="NormalText"/>
      </w:pPr>
      <w:r>
        <w:t xml:space="preserve">The owner, Tim Brown, invested $45,200 during the year and withdrew $10,000 during the year for personal use. Prepare an income statement for Tim's Landscaping for the year ending December 31, 2023, the end of its first year of operations. </w:t>
      </w:r>
    </w:p>
    <w:p w14:paraId="5F421A7A" w14:textId="77777777" w:rsidR="00D979B1" w:rsidRDefault="00E322BE">
      <w:pPr>
        <w:pStyle w:val="NormalText"/>
        <w:tabs>
          <w:tab w:val="center" w:pos="2340"/>
        </w:tabs>
      </w:pPr>
      <w:r>
        <w:t>Answer:</w:t>
      </w:r>
    </w:p>
    <w:p w14:paraId="472C2306" w14:textId="00E15337" w:rsidR="00000000" w:rsidRDefault="00E322BE">
      <w:pPr>
        <w:pStyle w:val="NormalText"/>
        <w:tabs>
          <w:tab w:val="center" w:pos="2340"/>
        </w:tabs>
      </w:pPr>
      <w:r>
        <w:t xml:space="preserve">  </w:t>
      </w:r>
      <w:r>
        <w:tab/>
        <w:t>Tim's</w:t>
      </w:r>
      <w:r>
        <w:t xml:space="preserve"> Landscaping </w:t>
      </w:r>
    </w:p>
    <w:p w14:paraId="03488196" w14:textId="77777777" w:rsidR="00000000" w:rsidRDefault="00E322BE">
      <w:pPr>
        <w:pStyle w:val="NormalText"/>
        <w:tabs>
          <w:tab w:val="center" w:pos="2340"/>
        </w:tabs>
      </w:pPr>
      <w:r>
        <w:tab/>
        <w:t xml:space="preserve">Income Statement </w:t>
      </w:r>
    </w:p>
    <w:p w14:paraId="0FA01A42" w14:textId="77777777" w:rsidR="00000000" w:rsidRDefault="00E322BE">
      <w:pPr>
        <w:pStyle w:val="NormalText"/>
        <w:tabs>
          <w:tab w:val="center" w:pos="2340"/>
        </w:tabs>
      </w:pPr>
      <w:r>
        <w:tab/>
        <w:t>For the Year Ended December 31, 2023</w:t>
      </w:r>
    </w:p>
    <w:p w14:paraId="0C1C0364" w14:textId="77777777" w:rsidR="00000000" w:rsidRDefault="00E322BE">
      <w:pPr>
        <w:pStyle w:val="NormalText"/>
      </w:pPr>
      <w:r>
        <w:t xml:space="preserve">Revenue: </w:t>
      </w:r>
    </w:p>
    <w:p w14:paraId="29BABA4B" w14:textId="77777777" w:rsidR="00000000" w:rsidRDefault="00E322BE">
      <w:pPr>
        <w:pStyle w:val="NormalText"/>
        <w:tabs>
          <w:tab w:val="left" w:pos="160"/>
          <w:tab w:val="right" w:pos="4520"/>
        </w:tabs>
      </w:pPr>
      <w:r>
        <w:tab/>
        <w:t>Service revenue</w:t>
      </w:r>
      <w:r>
        <w:tab/>
        <w:t>$25,600</w:t>
      </w:r>
    </w:p>
    <w:p w14:paraId="7B89941A" w14:textId="77777777" w:rsidR="00000000" w:rsidRDefault="00E322BE">
      <w:pPr>
        <w:pStyle w:val="NormalText"/>
      </w:pPr>
      <w:r>
        <w:t xml:space="preserve">Expenses: </w:t>
      </w:r>
    </w:p>
    <w:p w14:paraId="6803A6E0" w14:textId="77777777" w:rsidR="00000000" w:rsidRDefault="00E322BE">
      <w:pPr>
        <w:pStyle w:val="NormalText"/>
        <w:tabs>
          <w:tab w:val="left" w:pos="180"/>
          <w:tab w:val="right" w:pos="3240"/>
        </w:tabs>
      </w:pPr>
      <w:r>
        <w:tab/>
        <w:t>Salary expense</w:t>
      </w:r>
      <w:r>
        <w:tab/>
        <w:t xml:space="preserve">$9,000 </w:t>
      </w:r>
    </w:p>
    <w:p w14:paraId="6F25BBE9" w14:textId="77777777" w:rsidR="00000000" w:rsidRDefault="00E322BE">
      <w:pPr>
        <w:pStyle w:val="NormalText"/>
        <w:tabs>
          <w:tab w:val="left" w:pos="180"/>
          <w:tab w:val="right" w:pos="3240"/>
        </w:tabs>
      </w:pPr>
      <w:r>
        <w:tab/>
        <w:t>Repairs expense</w:t>
      </w:r>
      <w:r>
        <w:tab/>
        <w:t xml:space="preserve">1,600 </w:t>
      </w:r>
    </w:p>
    <w:p w14:paraId="15A6C000" w14:textId="77777777" w:rsidR="00000000" w:rsidRDefault="00E322BE">
      <w:pPr>
        <w:pStyle w:val="NormalText"/>
        <w:tabs>
          <w:tab w:val="left" w:pos="180"/>
          <w:tab w:val="right" w:pos="3240"/>
        </w:tabs>
      </w:pPr>
      <w:r>
        <w:tab/>
        <w:t>Supplies expense</w:t>
      </w:r>
      <w:r>
        <w:tab/>
        <w:t xml:space="preserve">3,200 </w:t>
      </w:r>
    </w:p>
    <w:p w14:paraId="39207846" w14:textId="77777777" w:rsidR="00000000" w:rsidRDefault="00E322BE">
      <w:pPr>
        <w:pStyle w:val="NormalText"/>
        <w:tabs>
          <w:tab w:val="left" w:pos="180"/>
          <w:tab w:val="right" w:pos="3240"/>
        </w:tabs>
      </w:pPr>
      <w:r>
        <w:tab/>
        <w:t>Gasoline expense</w:t>
      </w:r>
      <w:r>
        <w:tab/>
      </w:r>
      <w:r>
        <w:rPr>
          <w:u w:val="single"/>
        </w:rPr>
        <w:t xml:space="preserve">1,600 </w:t>
      </w:r>
    </w:p>
    <w:p w14:paraId="2DB2D8B7" w14:textId="77777777" w:rsidR="00000000" w:rsidRDefault="00E322BE">
      <w:pPr>
        <w:pStyle w:val="NormalText"/>
        <w:tabs>
          <w:tab w:val="left" w:pos="180"/>
          <w:tab w:val="right" w:pos="4500"/>
        </w:tabs>
      </w:pPr>
      <w:r>
        <w:tab/>
        <w:t>Total expenses</w:t>
      </w:r>
      <w:r>
        <w:tab/>
      </w:r>
      <w:r>
        <w:rPr>
          <w:u w:val="single"/>
        </w:rPr>
        <w:t>15,400</w:t>
      </w:r>
    </w:p>
    <w:p w14:paraId="4130C2AA" w14:textId="77777777" w:rsidR="00000000" w:rsidRDefault="00E322BE">
      <w:pPr>
        <w:pStyle w:val="NormalText"/>
        <w:tabs>
          <w:tab w:val="right" w:pos="4500"/>
        </w:tabs>
        <w:rPr>
          <w:u w:val="double"/>
        </w:rPr>
      </w:pPr>
      <w:r>
        <w:t>Net income</w:t>
      </w:r>
      <w:r>
        <w:tab/>
      </w:r>
      <w:r>
        <w:rPr>
          <w:u w:val="double"/>
        </w:rPr>
        <w:t>$10,200</w:t>
      </w:r>
    </w:p>
    <w:p w14:paraId="06A8D9F7" w14:textId="6B72747F" w:rsidR="00000000" w:rsidRDefault="00192B66">
      <w:pPr>
        <w:pStyle w:val="NormalText"/>
      </w:pPr>
      <w:r>
        <w:t>Diff: 3    Type</w:t>
      </w:r>
      <w:r w:rsidR="00E322BE">
        <w:t>: ES</w:t>
      </w:r>
    </w:p>
    <w:p w14:paraId="16BE82EB" w14:textId="77777777" w:rsidR="00000000" w:rsidRDefault="00E322BE">
      <w:pPr>
        <w:pStyle w:val="NormalText"/>
      </w:pPr>
      <w:r>
        <w:t>CPA Competency:  1.3.1 Prepares financial statements</w:t>
      </w:r>
    </w:p>
    <w:p w14:paraId="25B12EF7" w14:textId="77777777" w:rsidR="00000000" w:rsidRDefault="00E322BE">
      <w:pPr>
        <w:pStyle w:val="NormalText"/>
      </w:pPr>
      <w:r>
        <w:t>Objective:  1-5 Prepare financial statements</w:t>
      </w:r>
    </w:p>
    <w:p w14:paraId="1963790C" w14:textId="77777777" w:rsidR="00000000" w:rsidRDefault="00E322BE">
      <w:pPr>
        <w:pStyle w:val="NormalText"/>
      </w:pPr>
      <w:r>
        <w:t>Knowledge Taxon.:  Procedural</w:t>
      </w:r>
    </w:p>
    <w:p w14:paraId="1827877F" w14:textId="77777777" w:rsidR="00000000" w:rsidRDefault="00E322BE">
      <w:pPr>
        <w:pStyle w:val="NormalText"/>
      </w:pPr>
      <w:r>
        <w:t>Cognitive Taxon.:  Apply</w:t>
      </w:r>
    </w:p>
    <w:p w14:paraId="3F85C736" w14:textId="77777777" w:rsidR="00000000" w:rsidRDefault="00E322BE">
      <w:pPr>
        <w:pStyle w:val="NormalText"/>
      </w:pPr>
    </w:p>
    <w:p w14:paraId="16805840" w14:textId="77777777" w:rsidR="00D979B1" w:rsidRDefault="00D979B1">
      <w:pPr>
        <w:rPr>
          <w:rFonts w:ascii="Palatino Linotype" w:hAnsi="Palatino Linotype" w:cs="Palatino Linotype"/>
          <w:color w:val="000000"/>
          <w:sz w:val="20"/>
          <w:szCs w:val="20"/>
        </w:rPr>
      </w:pPr>
      <w:r>
        <w:br w:type="page"/>
      </w:r>
    </w:p>
    <w:p w14:paraId="0A3845AD" w14:textId="05FEAEB0" w:rsidR="00000000" w:rsidRDefault="00E322BE">
      <w:pPr>
        <w:pStyle w:val="NormalText"/>
      </w:pPr>
      <w:r>
        <w:lastRenderedPageBreak/>
        <w:t>45) Following is a list showing the account balances of various as</w:t>
      </w:r>
      <w:r>
        <w:t xml:space="preserve">sets, liabilities, revenues, and expenses for Tim's Landscaping on December 31, 2023, the end of its </w:t>
      </w:r>
      <w:r>
        <w:rPr>
          <w:u w:val="single"/>
        </w:rPr>
        <w:t>first</w:t>
      </w:r>
      <w:r>
        <w:t xml:space="preserve"> year of operations.</w:t>
      </w:r>
    </w:p>
    <w:p w14:paraId="2BD5B645"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08F8379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BE464A"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9B5AD3" w14:textId="77777777" w:rsidR="00000000" w:rsidRDefault="00E322BE">
            <w:pPr>
              <w:pStyle w:val="NormalText"/>
              <w:jc w:val="right"/>
            </w:pPr>
            <w:r>
              <w:t>$30,000</w:t>
            </w:r>
          </w:p>
        </w:tc>
      </w:tr>
      <w:tr w:rsidR="00000000" w14:paraId="133D538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79FED0"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3152AC" w14:textId="77777777" w:rsidR="00000000" w:rsidRDefault="00E322BE">
            <w:pPr>
              <w:pStyle w:val="NormalText"/>
              <w:jc w:val="right"/>
            </w:pPr>
            <w:r>
              <w:t>7,000</w:t>
            </w:r>
          </w:p>
        </w:tc>
      </w:tr>
      <w:tr w:rsidR="00000000" w14:paraId="4D3AE99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BAEB24"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DB9048" w14:textId="77777777" w:rsidR="00000000" w:rsidRDefault="00E322BE">
            <w:pPr>
              <w:pStyle w:val="NormalText"/>
              <w:jc w:val="right"/>
            </w:pPr>
            <w:r>
              <w:t>9,000</w:t>
            </w:r>
          </w:p>
        </w:tc>
      </w:tr>
      <w:tr w:rsidR="00000000" w14:paraId="2BB0AB6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1FC148"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46E44A" w14:textId="77777777" w:rsidR="00000000" w:rsidRDefault="00E322BE">
            <w:pPr>
              <w:pStyle w:val="NormalText"/>
              <w:jc w:val="right"/>
            </w:pPr>
            <w:r>
              <w:t>1,600</w:t>
            </w:r>
          </w:p>
        </w:tc>
      </w:tr>
      <w:tr w:rsidR="00000000" w14:paraId="400AB6A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AC2A98"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EAC815" w14:textId="77777777" w:rsidR="00000000" w:rsidRDefault="00E322BE">
            <w:pPr>
              <w:pStyle w:val="NormalText"/>
              <w:jc w:val="right"/>
            </w:pPr>
            <w:r>
              <w:t>17,000</w:t>
            </w:r>
          </w:p>
        </w:tc>
      </w:tr>
      <w:tr w:rsidR="00000000" w14:paraId="0B30AE0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0EFE29"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3959A4" w14:textId="77777777" w:rsidR="00000000" w:rsidRDefault="00E322BE">
            <w:pPr>
              <w:pStyle w:val="NormalText"/>
              <w:jc w:val="right"/>
            </w:pPr>
            <w:r>
              <w:t>12,600</w:t>
            </w:r>
          </w:p>
        </w:tc>
      </w:tr>
      <w:tr w:rsidR="00000000" w14:paraId="6720688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9177B8"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AAAFA1" w14:textId="77777777" w:rsidR="00000000" w:rsidRDefault="00E322BE">
            <w:pPr>
              <w:pStyle w:val="NormalText"/>
              <w:jc w:val="right"/>
            </w:pPr>
            <w:r>
              <w:t>16,400</w:t>
            </w:r>
          </w:p>
        </w:tc>
      </w:tr>
      <w:tr w:rsidR="00000000" w14:paraId="6117CAA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5740AF"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596F82" w14:textId="77777777" w:rsidR="00000000" w:rsidRDefault="00E322BE">
            <w:pPr>
              <w:pStyle w:val="NormalText"/>
              <w:jc w:val="right"/>
            </w:pPr>
            <w:r>
              <w:t>13,600</w:t>
            </w:r>
          </w:p>
        </w:tc>
      </w:tr>
      <w:tr w:rsidR="00000000" w14:paraId="6AF2F38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C76A2C"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410894" w14:textId="77777777" w:rsidR="00000000" w:rsidRDefault="00E322BE">
            <w:pPr>
              <w:pStyle w:val="NormalText"/>
              <w:jc w:val="right"/>
            </w:pPr>
            <w:r>
              <w:t>3,200</w:t>
            </w:r>
          </w:p>
        </w:tc>
      </w:tr>
      <w:tr w:rsidR="00000000" w14:paraId="24640BE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745842"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6A9F09" w14:textId="77777777" w:rsidR="00000000" w:rsidRDefault="00E322BE">
            <w:pPr>
              <w:pStyle w:val="NormalText"/>
              <w:jc w:val="right"/>
            </w:pPr>
            <w:r>
              <w:t>25,600</w:t>
            </w:r>
          </w:p>
        </w:tc>
      </w:tr>
      <w:tr w:rsidR="00000000" w14:paraId="0D3A152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29DC36"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F1D30B" w14:textId="77777777" w:rsidR="00000000" w:rsidRDefault="00E322BE">
            <w:pPr>
              <w:pStyle w:val="NormalText"/>
              <w:jc w:val="right"/>
            </w:pPr>
            <w:r>
              <w:t>1,600</w:t>
            </w:r>
          </w:p>
        </w:tc>
      </w:tr>
      <w:tr w:rsidR="00000000" w14:paraId="06AF3DE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4A4FF0"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96AB4" w14:textId="77777777" w:rsidR="00000000" w:rsidRDefault="00E322BE">
            <w:pPr>
              <w:pStyle w:val="NormalText"/>
              <w:jc w:val="right"/>
            </w:pPr>
            <w:r>
              <w:t>4,400</w:t>
            </w:r>
          </w:p>
        </w:tc>
      </w:tr>
    </w:tbl>
    <w:p w14:paraId="0BE79254" w14:textId="77777777" w:rsidR="00000000" w:rsidRDefault="00E322BE">
      <w:pPr>
        <w:pStyle w:val="NormalText"/>
      </w:pPr>
    </w:p>
    <w:p w14:paraId="4DE56334" w14:textId="77777777" w:rsidR="00000000" w:rsidRDefault="00E322BE">
      <w:pPr>
        <w:pStyle w:val="NormalText"/>
      </w:pPr>
      <w:r>
        <w:t xml:space="preserve">The owner, Tim Brown, invested $45,200 during the year and withdrew $10,000 during the year for personal use. Prepare a statement of owner's equity for Tim's Landscaping for the year ending December 31, 2023, the end of its first year of operations. </w:t>
      </w:r>
    </w:p>
    <w:p w14:paraId="594D5973" w14:textId="77777777" w:rsidR="00D979B1" w:rsidRDefault="00E322BE">
      <w:pPr>
        <w:pStyle w:val="NormalText"/>
        <w:tabs>
          <w:tab w:val="center" w:pos="3320"/>
        </w:tabs>
      </w:pPr>
      <w:r>
        <w:t>Answe</w:t>
      </w:r>
      <w:r>
        <w:t>r:</w:t>
      </w:r>
    </w:p>
    <w:p w14:paraId="741B8EB0" w14:textId="54C65F92" w:rsidR="00000000" w:rsidRDefault="00E322BE">
      <w:pPr>
        <w:pStyle w:val="NormalText"/>
        <w:tabs>
          <w:tab w:val="center" w:pos="3320"/>
        </w:tabs>
      </w:pPr>
      <w:r>
        <w:t xml:space="preserve">  </w:t>
      </w:r>
      <w:r>
        <w:tab/>
        <w:t xml:space="preserve">Tim's Landscaping </w:t>
      </w:r>
    </w:p>
    <w:p w14:paraId="603DFD1B" w14:textId="77777777" w:rsidR="00000000" w:rsidRDefault="00E322BE">
      <w:pPr>
        <w:pStyle w:val="NormalText"/>
        <w:tabs>
          <w:tab w:val="center" w:pos="3320"/>
        </w:tabs>
      </w:pPr>
      <w:r>
        <w:tab/>
        <w:t>Statement of Owner's Equity</w:t>
      </w:r>
    </w:p>
    <w:p w14:paraId="4523E8B9" w14:textId="77777777" w:rsidR="00000000" w:rsidRDefault="00E322BE">
      <w:pPr>
        <w:pStyle w:val="NormalText"/>
        <w:tabs>
          <w:tab w:val="center" w:pos="3320"/>
        </w:tabs>
      </w:pPr>
      <w:r>
        <w:tab/>
        <w:t>For the Year Ended December 31, 2023</w:t>
      </w:r>
    </w:p>
    <w:p w14:paraId="0DA3DAF9" w14:textId="77777777" w:rsidR="00000000" w:rsidRDefault="00E322BE">
      <w:pPr>
        <w:pStyle w:val="NormalText"/>
      </w:pPr>
    </w:p>
    <w:p w14:paraId="62144D29" w14:textId="77777777" w:rsidR="00000000" w:rsidRDefault="00E322BE">
      <w:pPr>
        <w:pStyle w:val="NormalText"/>
        <w:tabs>
          <w:tab w:val="right" w:pos="6120"/>
        </w:tabs>
      </w:pPr>
      <w:r>
        <w:t>Tim Brown, capital, Jan. 1, 2023,</w:t>
      </w:r>
      <w:r>
        <w:tab/>
        <w:t xml:space="preserve">$0 </w:t>
      </w:r>
    </w:p>
    <w:p w14:paraId="3FE0FB68" w14:textId="77777777" w:rsidR="00000000" w:rsidRDefault="00E322BE">
      <w:pPr>
        <w:pStyle w:val="NormalText"/>
        <w:tabs>
          <w:tab w:val="right" w:pos="6120"/>
        </w:tabs>
      </w:pPr>
      <w:r>
        <w:t>Add: Owner investments during 2023</w:t>
      </w:r>
      <w:r>
        <w:tab/>
        <w:t>45,200</w:t>
      </w:r>
    </w:p>
    <w:p w14:paraId="351992A2" w14:textId="77777777" w:rsidR="00000000" w:rsidRDefault="00E322BE">
      <w:pPr>
        <w:pStyle w:val="NormalText"/>
        <w:tabs>
          <w:tab w:val="right" w:pos="6120"/>
        </w:tabs>
      </w:pPr>
      <w:r>
        <w:t>Add: Net income for the year</w:t>
      </w:r>
      <w:r>
        <w:tab/>
      </w:r>
      <w:r>
        <w:rPr>
          <w:u w:val="single"/>
        </w:rPr>
        <w:t>10,200</w:t>
      </w:r>
    </w:p>
    <w:p w14:paraId="311B2020" w14:textId="77777777" w:rsidR="00000000" w:rsidRDefault="00E322BE">
      <w:pPr>
        <w:pStyle w:val="NormalText"/>
        <w:tabs>
          <w:tab w:val="right" w:pos="6120"/>
        </w:tabs>
      </w:pPr>
      <w:r>
        <w:tab/>
        <w:t>55,400</w:t>
      </w:r>
    </w:p>
    <w:p w14:paraId="78AC4C34" w14:textId="77777777" w:rsidR="00000000" w:rsidRDefault="00E322BE">
      <w:pPr>
        <w:pStyle w:val="NormalText"/>
        <w:tabs>
          <w:tab w:val="right" w:pos="6120"/>
        </w:tabs>
      </w:pPr>
      <w:r>
        <w:t>Less:</w:t>
      </w:r>
      <w:r>
        <w:t xml:space="preserve"> Withdrawals by owner</w:t>
      </w:r>
      <w:r>
        <w:tab/>
      </w:r>
      <w:r>
        <w:rPr>
          <w:u w:val="single"/>
        </w:rPr>
        <w:t>10,000</w:t>
      </w:r>
    </w:p>
    <w:p w14:paraId="04F46C44" w14:textId="77777777" w:rsidR="00000000" w:rsidRDefault="00E322BE">
      <w:pPr>
        <w:pStyle w:val="NormalText"/>
        <w:tabs>
          <w:tab w:val="right" w:pos="6120"/>
        </w:tabs>
        <w:rPr>
          <w:u w:val="double"/>
        </w:rPr>
      </w:pPr>
      <w:r>
        <w:t>Tim Brown capital, Dec. 31, 2023,</w:t>
      </w:r>
      <w:r>
        <w:tab/>
      </w:r>
      <w:r>
        <w:rPr>
          <w:u w:val="double"/>
        </w:rPr>
        <w:t>$45,400</w:t>
      </w:r>
    </w:p>
    <w:p w14:paraId="2FEA2C78" w14:textId="1DC18AB3" w:rsidR="00000000" w:rsidRDefault="00192B66">
      <w:pPr>
        <w:pStyle w:val="NormalText"/>
      </w:pPr>
      <w:r>
        <w:t>Diff: 3    Type</w:t>
      </w:r>
      <w:r w:rsidR="00E322BE">
        <w:t>: ES</w:t>
      </w:r>
    </w:p>
    <w:p w14:paraId="45B8C12C" w14:textId="77777777" w:rsidR="00000000" w:rsidRDefault="00E322BE">
      <w:pPr>
        <w:pStyle w:val="NormalText"/>
      </w:pPr>
      <w:r>
        <w:t>CPA Competency:  1.3.1 Prepares financial statements</w:t>
      </w:r>
    </w:p>
    <w:p w14:paraId="5BD79D0F" w14:textId="77777777" w:rsidR="00000000" w:rsidRDefault="00E322BE">
      <w:pPr>
        <w:pStyle w:val="NormalText"/>
      </w:pPr>
      <w:r>
        <w:t>Objective:  1-5 Prepare financial statements</w:t>
      </w:r>
    </w:p>
    <w:p w14:paraId="79B12DC0" w14:textId="77777777" w:rsidR="00000000" w:rsidRDefault="00E322BE">
      <w:pPr>
        <w:pStyle w:val="NormalText"/>
      </w:pPr>
      <w:r>
        <w:t>Knowledge Taxon.:  Procedural</w:t>
      </w:r>
    </w:p>
    <w:p w14:paraId="1D350EC5" w14:textId="77777777" w:rsidR="00000000" w:rsidRDefault="00E322BE">
      <w:pPr>
        <w:pStyle w:val="NormalText"/>
      </w:pPr>
      <w:r>
        <w:t>Cognitive Taxon.:  Apply</w:t>
      </w:r>
    </w:p>
    <w:p w14:paraId="17846453" w14:textId="77777777" w:rsidR="00000000" w:rsidRDefault="00E322BE">
      <w:pPr>
        <w:pStyle w:val="NormalText"/>
      </w:pPr>
    </w:p>
    <w:p w14:paraId="0F40774D" w14:textId="77777777" w:rsidR="00D979B1" w:rsidRDefault="00D979B1">
      <w:pPr>
        <w:rPr>
          <w:rFonts w:ascii="Palatino Linotype" w:hAnsi="Palatino Linotype" w:cs="Palatino Linotype"/>
          <w:color w:val="000000"/>
          <w:sz w:val="20"/>
          <w:szCs w:val="20"/>
        </w:rPr>
      </w:pPr>
      <w:r>
        <w:br w:type="page"/>
      </w:r>
    </w:p>
    <w:p w14:paraId="4D0985F0" w14:textId="076D82D2" w:rsidR="00000000" w:rsidRDefault="00E322BE">
      <w:pPr>
        <w:pStyle w:val="NormalText"/>
      </w:pPr>
      <w:r>
        <w:lastRenderedPageBreak/>
        <w:t xml:space="preserve">46) Following </w:t>
      </w:r>
      <w:r>
        <w:t xml:space="preserve">is a list showing the account balances of various assets, liabilities, revenues, and expenses for Tim's Landscaping on December 31, 2023, the end of its </w:t>
      </w:r>
      <w:r>
        <w:rPr>
          <w:u w:val="single"/>
        </w:rPr>
        <w:t>first</w:t>
      </w:r>
      <w:r>
        <w:t xml:space="preserve"> year of operations.</w:t>
      </w:r>
    </w:p>
    <w:p w14:paraId="01643477" w14:textId="77777777" w:rsidR="00000000" w:rsidRDefault="00E322B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tblGrid>
      <w:tr w:rsidR="00000000" w14:paraId="22D17B3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3D5866" w14:textId="77777777" w:rsidR="00000000" w:rsidRDefault="00E322BE">
            <w:pPr>
              <w:pStyle w:val="NormalText"/>
            </w:pPr>
            <w:r>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753079" w14:textId="77777777" w:rsidR="00000000" w:rsidRDefault="00E322BE">
            <w:pPr>
              <w:pStyle w:val="NormalText"/>
              <w:jc w:val="right"/>
            </w:pPr>
            <w:r>
              <w:t>$30,000</w:t>
            </w:r>
          </w:p>
        </w:tc>
      </w:tr>
      <w:tr w:rsidR="00000000" w14:paraId="3108405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716824" w14:textId="77777777" w:rsidR="00000000" w:rsidRDefault="00E322BE">
            <w:pPr>
              <w:pStyle w:val="NormalText"/>
            </w:pPr>
            <w:r>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B50185" w14:textId="77777777" w:rsidR="00000000" w:rsidRDefault="00E322BE">
            <w:pPr>
              <w:pStyle w:val="NormalText"/>
              <w:jc w:val="right"/>
            </w:pPr>
            <w:r>
              <w:t>7,000</w:t>
            </w:r>
          </w:p>
        </w:tc>
      </w:tr>
      <w:tr w:rsidR="00000000" w14:paraId="3217C2C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99B269" w14:textId="77777777" w:rsidR="00000000" w:rsidRDefault="00E322BE">
            <w:pPr>
              <w:pStyle w:val="NormalText"/>
            </w:pPr>
            <w:r>
              <w:t>Salary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5E2755" w14:textId="77777777" w:rsidR="00000000" w:rsidRDefault="00E322BE">
            <w:pPr>
              <w:pStyle w:val="NormalText"/>
              <w:jc w:val="right"/>
            </w:pPr>
            <w:r>
              <w:t>9,000</w:t>
            </w:r>
          </w:p>
        </w:tc>
      </w:tr>
      <w:tr w:rsidR="00000000" w14:paraId="58D0270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97BFB4" w14:textId="77777777" w:rsidR="00000000" w:rsidRDefault="00E322BE">
            <w:pPr>
              <w:pStyle w:val="NormalText"/>
            </w:pPr>
            <w:r>
              <w:t>Repairs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A248CF" w14:textId="77777777" w:rsidR="00000000" w:rsidRDefault="00E322BE">
            <w:pPr>
              <w:pStyle w:val="NormalText"/>
              <w:jc w:val="right"/>
            </w:pPr>
            <w:r>
              <w:t>1,600</w:t>
            </w:r>
          </w:p>
        </w:tc>
      </w:tr>
      <w:tr w:rsidR="00000000" w14:paraId="5D44F56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764515" w14:textId="77777777" w:rsidR="00000000" w:rsidRDefault="00E322BE">
            <w:pPr>
              <w:pStyle w:val="NormalText"/>
            </w:pPr>
            <w:r>
              <w:t>Truck</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5150B" w14:textId="77777777" w:rsidR="00000000" w:rsidRDefault="00E322BE">
            <w:pPr>
              <w:pStyle w:val="NormalText"/>
              <w:jc w:val="right"/>
            </w:pPr>
            <w:r>
              <w:t>17,000</w:t>
            </w:r>
          </w:p>
        </w:tc>
      </w:tr>
      <w:tr w:rsidR="00000000" w14:paraId="49AA5A2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864E6C" w14:textId="77777777" w:rsidR="00000000" w:rsidRDefault="00E322BE">
            <w:pPr>
              <w:pStyle w:val="NormalText"/>
            </w:pPr>
            <w:r>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7B6A4F" w14:textId="77777777" w:rsidR="00000000" w:rsidRDefault="00E322BE">
            <w:pPr>
              <w:pStyle w:val="NormalText"/>
              <w:jc w:val="right"/>
            </w:pPr>
            <w:r>
              <w:t>12,600</w:t>
            </w:r>
          </w:p>
        </w:tc>
      </w:tr>
      <w:tr w:rsidR="00000000" w14:paraId="2E6BC38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524565" w14:textId="77777777" w:rsidR="00000000" w:rsidRDefault="00E322BE">
            <w:pPr>
              <w:pStyle w:val="NormalText"/>
            </w:pPr>
            <w:r>
              <w:t>Notes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3CED64" w14:textId="77777777" w:rsidR="00000000" w:rsidRDefault="00E322BE">
            <w:pPr>
              <w:pStyle w:val="NormalText"/>
              <w:jc w:val="right"/>
            </w:pPr>
            <w:r>
              <w:t>16,400</w:t>
            </w:r>
          </w:p>
        </w:tc>
      </w:tr>
      <w:tr w:rsidR="00000000" w14:paraId="3615298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3A218F" w14:textId="77777777" w:rsidR="00000000" w:rsidRDefault="00E322BE">
            <w:pPr>
              <w:pStyle w:val="NormalText"/>
            </w:pPr>
            <w: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265846" w14:textId="77777777" w:rsidR="00000000" w:rsidRDefault="00E322BE">
            <w:pPr>
              <w:pStyle w:val="NormalText"/>
              <w:jc w:val="right"/>
            </w:pPr>
            <w:r>
              <w:t>13,600</w:t>
            </w:r>
          </w:p>
        </w:tc>
      </w:tr>
      <w:tr w:rsidR="00000000" w14:paraId="1E26C9C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E61CEB" w14:textId="77777777" w:rsidR="00000000" w:rsidRDefault="00E322BE">
            <w:pPr>
              <w:pStyle w:val="NormalText"/>
            </w:pPr>
            <w:r>
              <w:t>Supplies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F04227" w14:textId="77777777" w:rsidR="00000000" w:rsidRDefault="00E322BE">
            <w:pPr>
              <w:pStyle w:val="NormalText"/>
              <w:jc w:val="right"/>
            </w:pPr>
            <w:r>
              <w:t>3,200</w:t>
            </w:r>
          </w:p>
        </w:tc>
      </w:tr>
      <w:tr w:rsidR="00000000" w14:paraId="1E4E882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16C70E" w14:textId="77777777" w:rsidR="00000000" w:rsidRDefault="00E322BE">
            <w:pPr>
              <w:pStyle w:val="NormalText"/>
            </w:pPr>
            <w:r>
              <w:t>Service revenue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DF4B09" w14:textId="77777777" w:rsidR="00000000" w:rsidRDefault="00E322BE">
            <w:pPr>
              <w:pStyle w:val="NormalText"/>
              <w:jc w:val="right"/>
            </w:pPr>
            <w:r>
              <w:t>25,600</w:t>
            </w:r>
          </w:p>
        </w:tc>
      </w:tr>
      <w:tr w:rsidR="00000000" w14:paraId="4BD9DBA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C987E6" w14:textId="77777777" w:rsidR="00000000" w:rsidRDefault="00E322BE">
            <w:pPr>
              <w:pStyle w:val="NormalText"/>
            </w:pPr>
            <w:r>
              <w:t>Gasoline expense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6F4C95" w14:textId="77777777" w:rsidR="00000000" w:rsidRDefault="00E322BE">
            <w:pPr>
              <w:pStyle w:val="NormalText"/>
              <w:jc w:val="right"/>
            </w:pPr>
            <w:r>
              <w:t>1,600</w:t>
            </w:r>
          </w:p>
        </w:tc>
      </w:tr>
      <w:tr w:rsidR="00000000" w14:paraId="18F9DD6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CC623E" w14:textId="77777777" w:rsidR="00000000" w:rsidRDefault="00E322BE">
            <w:pPr>
              <w:pStyle w:val="NormalText"/>
            </w:pPr>
            <w:r>
              <w:t>Salary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E1D6CA" w14:textId="77777777" w:rsidR="00000000" w:rsidRDefault="00E322BE">
            <w:pPr>
              <w:pStyle w:val="NormalText"/>
              <w:jc w:val="right"/>
            </w:pPr>
            <w:r>
              <w:t>4,400</w:t>
            </w:r>
          </w:p>
        </w:tc>
      </w:tr>
    </w:tbl>
    <w:p w14:paraId="44AE651F" w14:textId="77777777" w:rsidR="00000000" w:rsidRDefault="00E322BE">
      <w:pPr>
        <w:pStyle w:val="NormalText"/>
      </w:pPr>
    </w:p>
    <w:p w14:paraId="716A2768" w14:textId="77777777" w:rsidR="00000000" w:rsidRDefault="00E322BE">
      <w:pPr>
        <w:pStyle w:val="NormalText"/>
      </w:pPr>
      <w:r>
        <w:t>The owner, Tim Brown, invested $45,200 during the year and withdrew $10,000 during the year for personal use. Prepare a balance sheet dated December 31, 2023, for Tim's Landscaping.</w:t>
      </w:r>
    </w:p>
    <w:p w14:paraId="681EF22D" w14:textId="77777777" w:rsidR="00D979B1" w:rsidRDefault="00E322BE">
      <w:pPr>
        <w:pStyle w:val="NormalText"/>
        <w:tabs>
          <w:tab w:val="center" w:pos="3160"/>
        </w:tabs>
      </w:pPr>
      <w:r>
        <w:t>Answer:</w:t>
      </w:r>
    </w:p>
    <w:p w14:paraId="1076B61F" w14:textId="372D839D" w:rsidR="00000000" w:rsidRDefault="00E322BE">
      <w:pPr>
        <w:pStyle w:val="NormalText"/>
        <w:tabs>
          <w:tab w:val="center" w:pos="3160"/>
        </w:tabs>
      </w:pPr>
      <w:r>
        <w:t xml:space="preserve">  </w:t>
      </w:r>
      <w:r>
        <w:tab/>
        <w:t>Tim's Landscaping</w:t>
      </w:r>
    </w:p>
    <w:p w14:paraId="3535881F" w14:textId="77777777" w:rsidR="00000000" w:rsidRDefault="00E322BE">
      <w:pPr>
        <w:pStyle w:val="NormalText"/>
        <w:tabs>
          <w:tab w:val="center" w:pos="3160"/>
        </w:tabs>
      </w:pPr>
      <w:r>
        <w:tab/>
        <w:t>Balance Sheet</w:t>
      </w:r>
    </w:p>
    <w:p w14:paraId="61B3E454" w14:textId="77777777" w:rsidR="00000000" w:rsidRDefault="00E322BE">
      <w:pPr>
        <w:pStyle w:val="NormalText"/>
        <w:tabs>
          <w:tab w:val="center" w:pos="3160"/>
        </w:tabs>
      </w:pPr>
      <w:r>
        <w:tab/>
      </w:r>
      <w:r>
        <w:t>December 31, 2023</w:t>
      </w:r>
    </w:p>
    <w:p w14:paraId="4D4B46E7" w14:textId="77777777" w:rsidR="00000000" w:rsidRDefault="00E322BE">
      <w:pPr>
        <w:pStyle w:val="NormalText"/>
        <w:tabs>
          <w:tab w:val="center" w:pos="1260"/>
          <w:tab w:val="center" w:pos="4320"/>
        </w:tabs>
      </w:pPr>
      <w:r>
        <w:rPr>
          <w:b/>
          <w:bCs/>
        </w:rPr>
        <w:tab/>
        <w:t>Assets</w:t>
      </w:r>
      <w:r>
        <w:tab/>
      </w:r>
      <w:r>
        <w:rPr>
          <w:b/>
          <w:bCs/>
        </w:rPr>
        <w:t>Liabilities</w:t>
      </w:r>
    </w:p>
    <w:p w14:paraId="5BEBE455" w14:textId="77777777" w:rsidR="00000000" w:rsidRDefault="00E322BE">
      <w:pPr>
        <w:pStyle w:val="NormalText"/>
        <w:tabs>
          <w:tab w:val="right" w:pos="2500"/>
          <w:tab w:val="left" w:pos="3220"/>
          <w:tab w:val="right" w:pos="6120"/>
        </w:tabs>
      </w:pPr>
      <w:r>
        <w:t>Cash</w:t>
      </w:r>
      <w:r>
        <w:tab/>
        <w:t>$13,600</w:t>
      </w:r>
      <w:r>
        <w:tab/>
        <w:t>Accounts payable</w:t>
      </w:r>
      <w:r>
        <w:tab/>
        <w:t>$7,000</w:t>
      </w:r>
    </w:p>
    <w:p w14:paraId="03A3779C" w14:textId="77777777" w:rsidR="00000000" w:rsidRDefault="00E322BE">
      <w:pPr>
        <w:pStyle w:val="NormalText"/>
        <w:tabs>
          <w:tab w:val="right" w:pos="2500"/>
          <w:tab w:val="left" w:pos="3220"/>
          <w:tab w:val="right" w:pos="6120"/>
        </w:tabs>
      </w:pPr>
      <w:r>
        <w:t>Accounts receivable</w:t>
      </w:r>
      <w:r>
        <w:tab/>
        <w:t>30,000</w:t>
      </w:r>
      <w:r>
        <w:tab/>
        <w:t>Salary payable</w:t>
      </w:r>
      <w:r>
        <w:tab/>
        <w:t>4,400</w:t>
      </w:r>
    </w:p>
    <w:p w14:paraId="31305046" w14:textId="77777777" w:rsidR="00000000" w:rsidRDefault="00E322BE">
      <w:pPr>
        <w:pStyle w:val="NormalText"/>
        <w:tabs>
          <w:tab w:val="right" w:pos="2500"/>
          <w:tab w:val="left" w:pos="3220"/>
          <w:tab w:val="right" w:pos="6120"/>
        </w:tabs>
      </w:pPr>
      <w:r>
        <w:t>Truck</w:t>
      </w:r>
      <w:r>
        <w:tab/>
        <w:t>17,000</w:t>
      </w:r>
      <w:r>
        <w:tab/>
        <w:t>Note payable</w:t>
      </w:r>
      <w:r>
        <w:tab/>
      </w:r>
      <w:r>
        <w:rPr>
          <w:u w:val="single"/>
        </w:rPr>
        <w:t>16,400</w:t>
      </w:r>
    </w:p>
    <w:p w14:paraId="2584548A" w14:textId="77777777" w:rsidR="00000000" w:rsidRDefault="00E322BE">
      <w:pPr>
        <w:pStyle w:val="NormalText"/>
        <w:tabs>
          <w:tab w:val="right" w:pos="2500"/>
          <w:tab w:val="left" w:pos="3220"/>
          <w:tab w:val="right" w:pos="6120"/>
        </w:tabs>
      </w:pPr>
      <w:r>
        <w:t>Equipment</w:t>
      </w:r>
      <w:r>
        <w:tab/>
      </w:r>
      <w:r>
        <w:rPr>
          <w:u w:val="single"/>
        </w:rPr>
        <w:t>12,600</w:t>
      </w:r>
      <w:r>
        <w:tab/>
        <w:t>Total liabilities</w:t>
      </w:r>
      <w:r>
        <w:tab/>
        <w:t>$27,800</w:t>
      </w:r>
    </w:p>
    <w:p w14:paraId="60ABF411" w14:textId="77777777" w:rsidR="00000000" w:rsidRDefault="00E322BE">
      <w:pPr>
        <w:pStyle w:val="NormalText"/>
        <w:tabs>
          <w:tab w:val="center" w:pos="4320"/>
        </w:tabs>
      </w:pPr>
      <w:r>
        <w:rPr>
          <w:b/>
          <w:bCs/>
        </w:rPr>
        <w:tab/>
        <w:t>Owner's equity</w:t>
      </w:r>
    </w:p>
    <w:p w14:paraId="3FBF2A62" w14:textId="77777777" w:rsidR="00000000" w:rsidRDefault="00E322BE">
      <w:pPr>
        <w:pStyle w:val="NormalText"/>
        <w:tabs>
          <w:tab w:val="left" w:pos="3240"/>
          <w:tab w:val="right" w:pos="6100"/>
        </w:tabs>
      </w:pPr>
      <w:r>
        <w:tab/>
        <w:t>Tim Brown, capital</w:t>
      </w:r>
      <w:r>
        <w:tab/>
      </w:r>
      <w:r>
        <w:rPr>
          <w:u w:val="single"/>
        </w:rPr>
        <w:t>45,400</w:t>
      </w:r>
    </w:p>
    <w:p w14:paraId="23C9D542" w14:textId="77777777" w:rsidR="00000000" w:rsidRDefault="00E322BE">
      <w:pPr>
        <w:pStyle w:val="NormalText"/>
        <w:tabs>
          <w:tab w:val="left" w:pos="3240"/>
          <w:tab w:val="right" w:pos="6100"/>
        </w:tabs>
      </w:pPr>
      <w:r>
        <w:tab/>
        <w:t>Total liabili</w:t>
      </w:r>
      <w:r>
        <w:t>ties and</w:t>
      </w:r>
    </w:p>
    <w:p w14:paraId="11070EC9" w14:textId="77777777" w:rsidR="00000000" w:rsidRDefault="00E322BE">
      <w:pPr>
        <w:pStyle w:val="NormalText"/>
        <w:tabs>
          <w:tab w:val="right" w:pos="2520"/>
          <w:tab w:val="left" w:pos="3240"/>
          <w:tab w:val="right" w:pos="6100"/>
        </w:tabs>
        <w:rPr>
          <w:u w:val="double"/>
        </w:rPr>
      </w:pPr>
      <w:r>
        <w:t>Total assets</w:t>
      </w:r>
      <w:r>
        <w:tab/>
      </w:r>
      <w:r>
        <w:rPr>
          <w:u w:val="double"/>
        </w:rPr>
        <w:t>$73,200</w:t>
      </w:r>
      <w:r>
        <w:tab/>
        <w:t>owner's equity</w:t>
      </w:r>
      <w:r>
        <w:tab/>
      </w:r>
      <w:r>
        <w:rPr>
          <w:u w:val="double"/>
        </w:rPr>
        <w:t>$73,200</w:t>
      </w:r>
    </w:p>
    <w:p w14:paraId="56CEE546" w14:textId="0E4536DF" w:rsidR="00000000" w:rsidRDefault="00192B66">
      <w:pPr>
        <w:pStyle w:val="NormalText"/>
      </w:pPr>
      <w:r>
        <w:t>Diff: 3    Type</w:t>
      </w:r>
      <w:r w:rsidR="00E322BE">
        <w:t>: ES</w:t>
      </w:r>
    </w:p>
    <w:p w14:paraId="5A3E875E" w14:textId="77777777" w:rsidR="00000000" w:rsidRDefault="00E322BE">
      <w:pPr>
        <w:pStyle w:val="NormalText"/>
      </w:pPr>
      <w:r>
        <w:t>CPA Competency:  1.3.1 Prepares financial statements</w:t>
      </w:r>
    </w:p>
    <w:p w14:paraId="2BDC124B" w14:textId="77777777" w:rsidR="00000000" w:rsidRDefault="00E322BE">
      <w:pPr>
        <w:pStyle w:val="NormalText"/>
      </w:pPr>
      <w:r>
        <w:t>Objective:  1-5 Prepare financial statements</w:t>
      </w:r>
    </w:p>
    <w:p w14:paraId="34B6855D" w14:textId="77777777" w:rsidR="00000000" w:rsidRDefault="00E322BE">
      <w:pPr>
        <w:pStyle w:val="NormalText"/>
      </w:pPr>
      <w:r>
        <w:t>Knowledge Taxon.:  Procedural</w:t>
      </w:r>
    </w:p>
    <w:p w14:paraId="59270A83" w14:textId="77777777" w:rsidR="00000000" w:rsidRDefault="00E322BE">
      <w:pPr>
        <w:pStyle w:val="NormalText"/>
      </w:pPr>
      <w:r>
        <w:t>Cognitive Taxon.:  Apply</w:t>
      </w:r>
    </w:p>
    <w:p w14:paraId="49CB399A" w14:textId="77777777" w:rsidR="00000000" w:rsidRDefault="00E322BE">
      <w:pPr>
        <w:pStyle w:val="NormalText"/>
      </w:pPr>
    </w:p>
    <w:p w14:paraId="065E1C10" w14:textId="77777777" w:rsidR="00D979B1" w:rsidRDefault="00D979B1">
      <w:pPr>
        <w:rPr>
          <w:rFonts w:ascii="Palatino Linotype" w:hAnsi="Palatino Linotype" w:cs="Palatino Linotype"/>
          <w:color w:val="000000"/>
          <w:sz w:val="20"/>
          <w:szCs w:val="20"/>
        </w:rPr>
      </w:pPr>
      <w:r>
        <w:br w:type="page"/>
      </w:r>
    </w:p>
    <w:p w14:paraId="146DA602" w14:textId="063DA7E1" w:rsidR="00000000" w:rsidRDefault="00E322BE">
      <w:pPr>
        <w:pStyle w:val="NormalText"/>
      </w:pPr>
      <w:r>
        <w:lastRenderedPageBreak/>
        <w:t>47) Alice Li started Li Design C</w:t>
      </w:r>
      <w:r>
        <w:t>onsultants on December 1, 2023, and invested $5,000 into the business. On December 12, she rendered services to three clients "on account" with total revenues earned of $4,500. She then incurred advertising expense on four different websites and promised t</w:t>
      </w:r>
      <w:r>
        <w:t>o pay a total of $1,600 later. On December 15, she purchased $900 of office supplies for cash. On December 20, she received $1,000 in cash payment from her first client and deposited it into the business account. On December 22, she incurred $2,000 for leg</w:t>
      </w:r>
      <w:r>
        <w:t>al expense and paid cash. On December 31, she made a payment of $300 to one of the websites that she owed for advertising provided earlier in the month. No withdrawals were taken in December. Prepare an income statement for the month of December, a stateme</w:t>
      </w:r>
      <w:r>
        <w:t>nt of owner's equity for the month of December, and a balance sheet at December 31, 2023.</w:t>
      </w:r>
    </w:p>
    <w:p w14:paraId="0B97DC88" w14:textId="77777777" w:rsidR="00D979B1" w:rsidRDefault="00E322BE">
      <w:pPr>
        <w:pStyle w:val="NormalText"/>
        <w:tabs>
          <w:tab w:val="center" w:pos="3080"/>
        </w:tabs>
      </w:pPr>
      <w:r>
        <w:t>Answer:</w:t>
      </w:r>
    </w:p>
    <w:p w14:paraId="4D866521" w14:textId="63674390" w:rsidR="00000000" w:rsidRDefault="00E322BE">
      <w:pPr>
        <w:pStyle w:val="NormalText"/>
        <w:tabs>
          <w:tab w:val="center" w:pos="3080"/>
        </w:tabs>
      </w:pPr>
      <w:r>
        <w:t xml:space="preserve">  </w:t>
      </w:r>
      <w:r>
        <w:tab/>
        <w:t xml:space="preserve">Li Design Consultants </w:t>
      </w:r>
    </w:p>
    <w:p w14:paraId="37E28AFD" w14:textId="77777777" w:rsidR="00000000" w:rsidRDefault="00E322BE">
      <w:pPr>
        <w:pStyle w:val="NormalText"/>
        <w:tabs>
          <w:tab w:val="center" w:pos="3080"/>
        </w:tabs>
      </w:pPr>
      <w:r>
        <w:tab/>
        <w:t xml:space="preserve">Income Statement </w:t>
      </w:r>
    </w:p>
    <w:p w14:paraId="08FAEA40" w14:textId="77777777" w:rsidR="00000000" w:rsidRDefault="00E322BE">
      <w:pPr>
        <w:pStyle w:val="NormalText"/>
        <w:tabs>
          <w:tab w:val="center" w:pos="3080"/>
        </w:tabs>
      </w:pPr>
      <w:r>
        <w:tab/>
        <w:t>For the Month Ended December 31, 2023</w:t>
      </w:r>
    </w:p>
    <w:p w14:paraId="1CF940AA" w14:textId="77777777" w:rsidR="00000000" w:rsidRDefault="00E322BE">
      <w:pPr>
        <w:pStyle w:val="NormalText"/>
      </w:pPr>
      <w:r>
        <w:t xml:space="preserve">Revenue: </w:t>
      </w:r>
    </w:p>
    <w:p w14:paraId="21328211" w14:textId="77777777" w:rsidR="00000000" w:rsidRDefault="00E322BE">
      <w:pPr>
        <w:pStyle w:val="NormalText"/>
        <w:tabs>
          <w:tab w:val="left" w:pos="160"/>
          <w:tab w:val="right" w:pos="3940"/>
          <w:tab w:val="right" w:pos="5420"/>
        </w:tabs>
      </w:pPr>
      <w:r>
        <w:tab/>
        <w:t>Service revenue</w:t>
      </w:r>
      <w:r>
        <w:tab/>
        <w:t>$4,500</w:t>
      </w:r>
    </w:p>
    <w:p w14:paraId="29B48485" w14:textId="77777777" w:rsidR="00000000" w:rsidRDefault="00E322BE">
      <w:pPr>
        <w:pStyle w:val="NormalText"/>
        <w:tabs>
          <w:tab w:val="right" w:pos="5420"/>
        </w:tabs>
      </w:pPr>
      <w:r>
        <w:t xml:space="preserve">Expenses: </w:t>
      </w:r>
    </w:p>
    <w:p w14:paraId="0D4C9A97" w14:textId="77777777" w:rsidR="00000000" w:rsidRDefault="00E322BE">
      <w:pPr>
        <w:pStyle w:val="NormalText"/>
        <w:tabs>
          <w:tab w:val="left" w:pos="180"/>
          <w:tab w:val="right" w:pos="2860"/>
          <w:tab w:val="right" w:pos="5420"/>
        </w:tabs>
      </w:pPr>
      <w:r>
        <w:tab/>
      </w:r>
      <w:r>
        <w:t>Advertising expense</w:t>
      </w:r>
      <w:r>
        <w:tab/>
        <w:t>$1,600</w:t>
      </w:r>
    </w:p>
    <w:p w14:paraId="4ED35624" w14:textId="77777777" w:rsidR="00000000" w:rsidRDefault="00E322BE">
      <w:pPr>
        <w:pStyle w:val="NormalText"/>
        <w:tabs>
          <w:tab w:val="left" w:pos="180"/>
          <w:tab w:val="right" w:pos="2860"/>
          <w:tab w:val="right" w:pos="5420"/>
        </w:tabs>
      </w:pPr>
      <w:r>
        <w:tab/>
        <w:t>Legal expenses</w:t>
      </w:r>
      <w:r>
        <w:tab/>
      </w:r>
      <w:r>
        <w:rPr>
          <w:u w:val="single"/>
        </w:rPr>
        <w:t>2,000</w:t>
      </w:r>
      <w:r>
        <w:t xml:space="preserve"> </w:t>
      </w:r>
    </w:p>
    <w:p w14:paraId="1C9C8144" w14:textId="77777777" w:rsidR="00000000" w:rsidRDefault="00E322BE">
      <w:pPr>
        <w:pStyle w:val="NormalText"/>
        <w:tabs>
          <w:tab w:val="left" w:pos="360"/>
          <w:tab w:val="right" w:pos="3960"/>
          <w:tab w:val="right" w:pos="5420"/>
        </w:tabs>
      </w:pPr>
      <w:r>
        <w:tab/>
        <w:t>Total expenses</w:t>
      </w:r>
      <w:r>
        <w:tab/>
      </w:r>
      <w:r>
        <w:rPr>
          <w:u w:val="single"/>
        </w:rPr>
        <w:t>3,600</w:t>
      </w:r>
    </w:p>
    <w:p w14:paraId="3B17CD8B" w14:textId="77777777" w:rsidR="00000000" w:rsidRDefault="00E322BE">
      <w:pPr>
        <w:pStyle w:val="NormalText"/>
        <w:tabs>
          <w:tab w:val="right" w:pos="5420"/>
        </w:tabs>
      </w:pPr>
      <w:r>
        <w:t>Net income</w:t>
      </w:r>
      <w:r>
        <w:tab/>
      </w:r>
      <w:r>
        <w:rPr>
          <w:u w:val="double"/>
        </w:rPr>
        <w:t>$900</w:t>
      </w:r>
      <w:r>
        <w:t xml:space="preserve"> </w:t>
      </w:r>
    </w:p>
    <w:p w14:paraId="1B351E0C" w14:textId="77777777" w:rsidR="00000000" w:rsidRDefault="00E322BE">
      <w:pPr>
        <w:pStyle w:val="NormalText"/>
        <w:tabs>
          <w:tab w:val="right" w:pos="5420"/>
        </w:tabs>
      </w:pPr>
    </w:p>
    <w:p w14:paraId="5FCE6FF3" w14:textId="77777777" w:rsidR="00000000" w:rsidRDefault="00E322BE">
      <w:pPr>
        <w:pStyle w:val="NormalText"/>
        <w:tabs>
          <w:tab w:val="center" w:pos="2880"/>
        </w:tabs>
      </w:pPr>
      <w:r>
        <w:tab/>
        <w:t>Li Design Consultants</w:t>
      </w:r>
    </w:p>
    <w:p w14:paraId="0DA9A2F5" w14:textId="77777777" w:rsidR="00000000" w:rsidRDefault="00E322BE">
      <w:pPr>
        <w:pStyle w:val="NormalText"/>
        <w:tabs>
          <w:tab w:val="center" w:pos="2880"/>
        </w:tabs>
      </w:pPr>
      <w:r>
        <w:tab/>
        <w:t>Statement of Owner's Equity</w:t>
      </w:r>
    </w:p>
    <w:p w14:paraId="3FDD5723" w14:textId="77777777" w:rsidR="00000000" w:rsidRDefault="00E322BE">
      <w:pPr>
        <w:pStyle w:val="NormalText"/>
        <w:tabs>
          <w:tab w:val="center" w:pos="2880"/>
        </w:tabs>
      </w:pPr>
      <w:r>
        <w:tab/>
        <w:t>For the Month Ended December 31, 2023</w:t>
      </w:r>
    </w:p>
    <w:p w14:paraId="2964B428" w14:textId="77777777" w:rsidR="00000000" w:rsidRDefault="00E322BE">
      <w:pPr>
        <w:pStyle w:val="NormalText"/>
        <w:tabs>
          <w:tab w:val="right" w:pos="5420"/>
        </w:tabs>
      </w:pPr>
      <w:r>
        <w:t>Alice Li, capital, December 1, 2023,</w:t>
      </w:r>
      <w:r>
        <w:tab/>
        <w:t>$0</w:t>
      </w:r>
    </w:p>
    <w:p w14:paraId="17601F3A" w14:textId="77777777" w:rsidR="00000000" w:rsidRDefault="00E322BE">
      <w:pPr>
        <w:pStyle w:val="NormalText"/>
        <w:tabs>
          <w:tab w:val="right" w:pos="5420"/>
        </w:tabs>
      </w:pPr>
      <w:r>
        <w:t>Add: Owner investments during Decem</w:t>
      </w:r>
      <w:r>
        <w:t>ber</w:t>
      </w:r>
      <w:r>
        <w:tab/>
        <w:t>5,000</w:t>
      </w:r>
    </w:p>
    <w:p w14:paraId="5D9AAC7D" w14:textId="77777777" w:rsidR="00000000" w:rsidRDefault="00E322BE">
      <w:pPr>
        <w:pStyle w:val="NormalText"/>
        <w:tabs>
          <w:tab w:val="right" w:pos="5420"/>
        </w:tabs>
      </w:pPr>
      <w:r>
        <w:t>Add: Net income for December</w:t>
      </w:r>
      <w:r>
        <w:tab/>
      </w:r>
      <w:r>
        <w:rPr>
          <w:u w:val="single"/>
        </w:rPr>
        <w:t>900</w:t>
      </w:r>
    </w:p>
    <w:p w14:paraId="11D82F00" w14:textId="77777777" w:rsidR="00000000" w:rsidRDefault="00E322BE">
      <w:pPr>
        <w:pStyle w:val="NormalText"/>
        <w:tabs>
          <w:tab w:val="right" w:pos="5420"/>
        </w:tabs>
      </w:pPr>
      <w:r>
        <w:tab/>
        <w:t>5,900</w:t>
      </w:r>
    </w:p>
    <w:p w14:paraId="2D8FC295" w14:textId="77777777" w:rsidR="00000000" w:rsidRDefault="00E322BE">
      <w:pPr>
        <w:pStyle w:val="NormalText"/>
        <w:tabs>
          <w:tab w:val="right" w:pos="5420"/>
        </w:tabs>
      </w:pPr>
      <w:r>
        <w:t>Less: Withdrawals by owner</w:t>
      </w:r>
      <w:r>
        <w:tab/>
      </w:r>
      <w:r>
        <w:rPr>
          <w:u w:val="single"/>
        </w:rPr>
        <w:t>0</w:t>
      </w:r>
    </w:p>
    <w:p w14:paraId="7F288EB7" w14:textId="77777777" w:rsidR="00000000" w:rsidRDefault="00E322BE">
      <w:pPr>
        <w:pStyle w:val="NormalText"/>
        <w:tabs>
          <w:tab w:val="right" w:pos="5420"/>
        </w:tabs>
        <w:rPr>
          <w:u w:val="double"/>
        </w:rPr>
      </w:pPr>
      <w:r>
        <w:t>Alice Li, capital, December 31, 2023,</w:t>
      </w:r>
      <w:r>
        <w:tab/>
      </w:r>
      <w:r>
        <w:rPr>
          <w:u w:val="double"/>
        </w:rPr>
        <w:t>$5,900</w:t>
      </w:r>
    </w:p>
    <w:p w14:paraId="51F7F259" w14:textId="77777777" w:rsidR="00000000" w:rsidRDefault="00E322BE">
      <w:pPr>
        <w:pStyle w:val="NormalText"/>
        <w:tabs>
          <w:tab w:val="right" w:pos="5420"/>
        </w:tabs>
      </w:pPr>
      <w:r>
        <w:t xml:space="preserve"> </w:t>
      </w:r>
    </w:p>
    <w:p w14:paraId="30192184" w14:textId="77777777" w:rsidR="00000000" w:rsidRDefault="00E322BE">
      <w:pPr>
        <w:pStyle w:val="NormalText"/>
        <w:tabs>
          <w:tab w:val="center" w:pos="3140"/>
        </w:tabs>
      </w:pPr>
      <w:r>
        <w:tab/>
        <w:t>Li Design Consultants</w:t>
      </w:r>
    </w:p>
    <w:p w14:paraId="4F278EFB" w14:textId="77777777" w:rsidR="00000000" w:rsidRDefault="00E322BE">
      <w:pPr>
        <w:pStyle w:val="NormalText"/>
        <w:tabs>
          <w:tab w:val="center" w:pos="3140"/>
        </w:tabs>
      </w:pPr>
      <w:r>
        <w:tab/>
        <w:t>Balance Sheet</w:t>
      </w:r>
    </w:p>
    <w:p w14:paraId="3BA51EB5" w14:textId="77777777" w:rsidR="00000000" w:rsidRDefault="00E322BE">
      <w:pPr>
        <w:pStyle w:val="NormalText"/>
        <w:tabs>
          <w:tab w:val="center" w:pos="3140"/>
        </w:tabs>
      </w:pPr>
      <w:r>
        <w:tab/>
        <w:t>December 31, 2023</w:t>
      </w:r>
    </w:p>
    <w:p w14:paraId="4897D255" w14:textId="77777777" w:rsidR="00000000" w:rsidRDefault="00E322BE">
      <w:pPr>
        <w:pStyle w:val="NormalText"/>
        <w:tabs>
          <w:tab w:val="center" w:pos="1260"/>
          <w:tab w:val="center" w:pos="4300"/>
        </w:tabs>
      </w:pPr>
      <w:r>
        <w:rPr>
          <w:b/>
          <w:bCs/>
        </w:rPr>
        <w:tab/>
        <w:t>Assets</w:t>
      </w:r>
      <w:r>
        <w:tab/>
      </w:r>
      <w:r>
        <w:rPr>
          <w:b/>
          <w:bCs/>
        </w:rPr>
        <w:t>Liabilities</w:t>
      </w:r>
    </w:p>
    <w:p w14:paraId="036CD2C9" w14:textId="77777777" w:rsidR="00000000" w:rsidRDefault="00E322BE">
      <w:pPr>
        <w:pStyle w:val="NormalText"/>
        <w:tabs>
          <w:tab w:val="right" w:pos="2520"/>
          <w:tab w:val="left" w:pos="3220"/>
          <w:tab w:val="right" w:pos="6100"/>
        </w:tabs>
      </w:pPr>
      <w:r>
        <w:t>Cash</w:t>
      </w:r>
      <w:r>
        <w:tab/>
        <w:t>$2,800</w:t>
      </w:r>
      <w:r>
        <w:tab/>
        <w:t>Accounts payable</w:t>
      </w:r>
      <w:r>
        <w:tab/>
      </w:r>
      <w:r>
        <w:rPr>
          <w:u w:val="single"/>
        </w:rPr>
        <w:t>$ 1,300</w:t>
      </w:r>
    </w:p>
    <w:p w14:paraId="00DF1C93" w14:textId="77777777" w:rsidR="00000000" w:rsidRDefault="00E322BE">
      <w:pPr>
        <w:pStyle w:val="NormalText"/>
        <w:tabs>
          <w:tab w:val="right" w:pos="2520"/>
          <w:tab w:val="left" w:pos="3220"/>
          <w:tab w:val="right" w:pos="6100"/>
        </w:tabs>
      </w:pPr>
      <w:r>
        <w:t>Accounts receiva</w:t>
      </w:r>
      <w:r>
        <w:t>ble</w:t>
      </w:r>
      <w:r>
        <w:tab/>
        <w:t>3,500</w:t>
      </w:r>
      <w:r>
        <w:tab/>
        <w:t>Total liabilities</w:t>
      </w:r>
      <w:r>
        <w:tab/>
        <w:t>1,300</w:t>
      </w:r>
    </w:p>
    <w:p w14:paraId="0A57E5AF" w14:textId="77777777" w:rsidR="00000000" w:rsidRDefault="00E322BE">
      <w:pPr>
        <w:pStyle w:val="NormalText"/>
        <w:tabs>
          <w:tab w:val="right" w:pos="2520"/>
          <w:tab w:val="left" w:pos="3220"/>
        </w:tabs>
      </w:pPr>
      <w:r>
        <w:t>Office supplies</w:t>
      </w:r>
      <w:r>
        <w:tab/>
      </w:r>
      <w:r>
        <w:rPr>
          <w:u w:val="single"/>
        </w:rPr>
        <w:t>900</w:t>
      </w:r>
    </w:p>
    <w:p w14:paraId="6913197A" w14:textId="77777777" w:rsidR="00000000" w:rsidRDefault="00E322BE">
      <w:pPr>
        <w:pStyle w:val="NormalText"/>
        <w:tabs>
          <w:tab w:val="center" w:pos="4320"/>
        </w:tabs>
      </w:pPr>
      <w:r>
        <w:rPr>
          <w:b/>
          <w:bCs/>
        </w:rPr>
        <w:tab/>
        <w:t>Owner's equity</w:t>
      </w:r>
    </w:p>
    <w:p w14:paraId="1CC55DCA" w14:textId="77777777" w:rsidR="00000000" w:rsidRDefault="00E322BE">
      <w:pPr>
        <w:pStyle w:val="NormalText"/>
        <w:tabs>
          <w:tab w:val="left" w:pos="3240"/>
          <w:tab w:val="right" w:pos="6120"/>
        </w:tabs>
      </w:pPr>
      <w:r>
        <w:tab/>
        <w:t>A. Li, Capital</w:t>
      </w:r>
      <w:r>
        <w:tab/>
      </w:r>
      <w:r>
        <w:rPr>
          <w:u w:val="single"/>
        </w:rPr>
        <w:t>5,900</w:t>
      </w:r>
    </w:p>
    <w:p w14:paraId="5AABBEEF" w14:textId="77777777" w:rsidR="00000000" w:rsidRDefault="00E322BE">
      <w:pPr>
        <w:pStyle w:val="NormalText"/>
        <w:tabs>
          <w:tab w:val="left" w:pos="3240"/>
        </w:tabs>
      </w:pPr>
      <w:r>
        <w:tab/>
        <w:t>Total liabilities and</w:t>
      </w:r>
    </w:p>
    <w:p w14:paraId="09C8CBA4" w14:textId="77777777" w:rsidR="00000000" w:rsidRDefault="00E322BE">
      <w:pPr>
        <w:pStyle w:val="NormalText"/>
        <w:tabs>
          <w:tab w:val="right" w:pos="2520"/>
          <w:tab w:val="left" w:pos="3240"/>
          <w:tab w:val="right" w:pos="6120"/>
        </w:tabs>
        <w:rPr>
          <w:u w:val="double"/>
        </w:rPr>
      </w:pPr>
      <w:r>
        <w:t>Total assets</w:t>
      </w:r>
      <w:r>
        <w:tab/>
      </w:r>
      <w:r>
        <w:rPr>
          <w:u w:val="double"/>
        </w:rPr>
        <w:t>$7,200</w:t>
      </w:r>
      <w:r>
        <w:tab/>
        <w:t>owner's equity</w:t>
      </w:r>
      <w:r>
        <w:tab/>
      </w:r>
      <w:r>
        <w:rPr>
          <w:u w:val="double"/>
        </w:rPr>
        <w:t>$7,200</w:t>
      </w:r>
    </w:p>
    <w:p w14:paraId="77390CDF" w14:textId="6C6FA339" w:rsidR="00000000" w:rsidRDefault="00192B66">
      <w:pPr>
        <w:pStyle w:val="NormalText"/>
      </w:pPr>
      <w:r>
        <w:t>Diff: 3    Type</w:t>
      </w:r>
      <w:r w:rsidR="00E322BE">
        <w:t>: ES</w:t>
      </w:r>
    </w:p>
    <w:p w14:paraId="62AFACFD" w14:textId="77777777" w:rsidR="00000000" w:rsidRDefault="00E322BE">
      <w:pPr>
        <w:pStyle w:val="NormalText"/>
      </w:pPr>
      <w:r>
        <w:t xml:space="preserve">CPA Competency:  </w:t>
      </w:r>
      <w:r>
        <w:t>1.3.1 Prepares financial statements</w:t>
      </w:r>
    </w:p>
    <w:p w14:paraId="088C47FF" w14:textId="77777777" w:rsidR="00000000" w:rsidRDefault="00E322BE">
      <w:pPr>
        <w:pStyle w:val="NormalText"/>
      </w:pPr>
      <w:r>
        <w:t>Objective:  1-5 Prepare financial statements</w:t>
      </w:r>
    </w:p>
    <w:p w14:paraId="08B2AC33" w14:textId="77777777" w:rsidR="00000000" w:rsidRDefault="00E322BE">
      <w:pPr>
        <w:pStyle w:val="NormalText"/>
      </w:pPr>
      <w:r>
        <w:t>Knowledge Taxon.:  Procedural</w:t>
      </w:r>
    </w:p>
    <w:p w14:paraId="4984DA99" w14:textId="77777777" w:rsidR="00000000" w:rsidRDefault="00E322BE">
      <w:pPr>
        <w:pStyle w:val="NormalText"/>
      </w:pPr>
      <w:r>
        <w:t>Cognitive Taxon.:  Apply</w:t>
      </w:r>
    </w:p>
    <w:p w14:paraId="08C2F0A8" w14:textId="77777777" w:rsidR="00000000" w:rsidRDefault="00E322BE">
      <w:pPr>
        <w:pStyle w:val="NormalText"/>
      </w:pPr>
    </w:p>
    <w:p w14:paraId="3997250A" w14:textId="77777777" w:rsidR="00000000" w:rsidRDefault="00E322BE">
      <w:pPr>
        <w:pStyle w:val="NormalText"/>
      </w:pPr>
      <w:r>
        <w:lastRenderedPageBreak/>
        <w:t>48) On January 1, 2023, William Kelly started Kelly's Computer Service by investing $10,000. On January 3, the business</w:t>
      </w:r>
      <w:r>
        <w:t xml:space="preserve"> borrowed $10,000 from a creditor and executed a Note payable with the principal and interest to be due in one year. On January 5, the business purchased $12,000 of equipment for cash. On January 8, Kelly's rendered service to his first corporate client an</w:t>
      </w:r>
      <w:r>
        <w:t>d earned $2,500 in cash. On January 12, Kelly's incurred repair expense of $1,200 and promised to pay the repair contractor the following month. On January 18, Kelly's rendered service to a new client in the amount of $6,000 "on account" (the client promis</w:t>
      </w:r>
      <w:r>
        <w:t>ed to pay the following month). At the end of January, Kelly took a withdrawal of $1,000. Prepare an income statement for the month of January, a statement of owner's equity for the month of January, and a balance sheet on January 31, 2023.</w:t>
      </w:r>
    </w:p>
    <w:p w14:paraId="3D763162" w14:textId="77777777" w:rsidR="00D979B1" w:rsidRDefault="00E322BE">
      <w:pPr>
        <w:pStyle w:val="NormalText"/>
        <w:tabs>
          <w:tab w:val="center" w:pos="3060"/>
        </w:tabs>
      </w:pPr>
      <w:r>
        <w:t>Answer:</w:t>
      </w:r>
    </w:p>
    <w:p w14:paraId="7674B976" w14:textId="5BF4127D" w:rsidR="00000000" w:rsidRDefault="00E322BE">
      <w:pPr>
        <w:pStyle w:val="NormalText"/>
        <w:tabs>
          <w:tab w:val="center" w:pos="3060"/>
        </w:tabs>
      </w:pPr>
      <w:r>
        <w:t xml:space="preserve">  </w:t>
      </w:r>
      <w:r>
        <w:tab/>
        <w:t>Kelly</w:t>
      </w:r>
      <w:r>
        <w:t>'s Computer Service</w:t>
      </w:r>
    </w:p>
    <w:p w14:paraId="76FBD2FC" w14:textId="77777777" w:rsidR="00000000" w:rsidRDefault="00E322BE">
      <w:pPr>
        <w:pStyle w:val="NormalText"/>
        <w:tabs>
          <w:tab w:val="center" w:pos="3060"/>
        </w:tabs>
      </w:pPr>
      <w:r>
        <w:tab/>
        <w:t>Income Statement</w:t>
      </w:r>
    </w:p>
    <w:p w14:paraId="35D9F5C6" w14:textId="77777777" w:rsidR="00000000" w:rsidRDefault="00E322BE">
      <w:pPr>
        <w:pStyle w:val="NormalText"/>
        <w:tabs>
          <w:tab w:val="center" w:pos="3060"/>
        </w:tabs>
      </w:pPr>
      <w:r>
        <w:tab/>
        <w:t>For the Month Ended January 31, 2023</w:t>
      </w:r>
    </w:p>
    <w:p w14:paraId="05B679E3" w14:textId="77777777" w:rsidR="00000000" w:rsidRDefault="00E322BE">
      <w:pPr>
        <w:pStyle w:val="NormalText"/>
      </w:pPr>
      <w:r>
        <w:t xml:space="preserve">Revenue: </w:t>
      </w:r>
    </w:p>
    <w:p w14:paraId="446E9B7B" w14:textId="77777777" w:rsidR="00000000" w:rsidRDefault="00E322BE">
      <w:pPr>
        <w:pStyle w:val="NormalText"/>
        <w:tabs>
          <w:tab w:val="left" w:pos="180"/>
          <w:tab w:val="right" w:pos="3980"/>
          <w:tab w:val="right" w:pos="5440"/>
        </w:tabs>
      </w:pPr>
      <w:r>
        <w:tab/>
        <w:t>Service revenue</w:t>
      </w:r>
      <w:r>
        <w:tab/>
        <w:t>$8,500</w:t>
      </w:r>
    </w:p>
    <w:p w14:paraId="624FA95B" w14:textId="77777777" w:rsidR="00000000" w:rsidRDefault="00E322BE">
      <w:pPr>
        <w:pStyle w:val="NormalText"/>
        <w:tabs>
          <w:tab w:val="right" w:pos="3980"/>
          <w:tab w:val="right" w:pos="5440"/>
        </w:tabs>
      </w:pPr>
      <w:r>
        <w:t xml:space="preserve">Expenses: </w:t>
      </w:r>
    </w:p>
    <w:p w14:paraId="2520E293" w14:textId="77777777" w:rsidR="00000000" w:rsidRDefault="00E322BE">
      <w:pPr>
        <w:pStyle w:val="NormalText"/>
        <w:tabs>
          <w:tab w:val="left" w:pos="180"/>
          <w:tab w:val="right" w:pos="3980"/>
          <w:tab w:val="right" w:pos="5440"/>
        </w:tabs>
      </w:pPr>
      <w:r>
        <w:tab/>
        <w:t>Repairs expense</w:t>
      </w:r>
      <w:r>
        <w:tab/>
      </w:r>
      <w:r>
        <w:rPr>
          <w:u w:val="single"/>
        </w:rPr>
        <w:t>1,200</w:t>
      </w:r>
    </w:p>
    <w:p w14:paraId="79A0E50F" w14:textId="77777777" w:rsidR="00000000" w:rsidRDefault="00E322BE">
      <w:pPr>
        <w:pStyle w:val="NormalText"/>
        <w:tabs>
          <w:tab w:val="right" w:pos="3980"/>
          <w:tab w:val="right" w:pos="5440"/>
        </w:tabs>
      </w:pPr>
      <w:r>
        <w:t>Net income</w:t>
      </w:r>
      <w:r>
        <w:tab/>
      </w:r>
      <w:r>
        <w:tab/>
      </w:r>
      <w:r>
        <w:rPr>
          <w:u w:val="double"/>
        </w:rPr>
        <w:t>$7,300</w:t>
      </w:r>
      <w:r>
        <w:t xml:space="preserve"> </w:t>
      </w:r>
    </w:p>
    <w:p w14:paraId="2C80717A" w14:textId="77777777" w:rsidR="00000000" w:rsidRDefault="00E322BE">
      <w:pPr>
        <w:pStyle w:val="NormalText"/>
      </w:pPr>
    </w:p>
    <w:p w14:paraId="568E2711" w14:textId="77777777" w:rsidR="00000000" w:rsidRDefault="00E322BE">
      <w:pPr>
        <w:pStyle w:val="NormalText"/>
        <w:tabs>
          <w:tab w:val="center" w:pos="2920"/>
        </w:tabs>
      </w:pPr>
      <w:r>
        <w:tab/>
        <w:t>Kelly's Computer Service</w:t>
      </w:r>
    </w:p>
    <w:p w14:paraId="267D9789" w14:textId="77777777" w:rsidR="00000000" w:rsidRDefault="00E322BE">
      <w:pPr>
        <w:pStyle w:val="NormalText"/>
        <w:tabs>
          <w:tab w:val="center" w:pos="2920"/>
        </w:tabs>
      </w:pPr>
      <w:r>
        <w:tab/>
        <w:t>Statement of Owner's Equity</w:t>
      </w:r>
    </w:p>
    <w:p w14:paraId="3B2B2CE0" w14:textId="77777777" w:rsidR="00000000" w:rsidRDefault="00E322BE">
      <w:pPr>
        <w:pStyle w:val="NormalText"/>
        <w:tabs>
          <w:tab w:val="center" w:pos="2920"/>
        </w:tabs>
      </w:pPr>
      <w:r>
        <w:tab/>
      </w:r>
      <w:r>
        <w:t>For the Month Ended January 31, 2023</w:t>
      </w:r>
    </w:p>
    <w:p w14:paraId="02655982" w14:textId="77777777" w:rsidR="00000000" w:rsidRDefault="00E322BE">
      <w:pPr>
        <w:pStyle w:val="NormalText"/>
      </w:pPr>
    </w:p>
    <w:p w14:paraId="05277253" w14:textId="77777777" w:rsidR="00000000" w:rsidRDefault="00E322BE">
      <w:pPr>
        <w:pStyle w:val="NormalText"/>
        <w:tabs>
          <w:tab w:val="right" w:pos="5760"/>
        </w:tabs>
      </w:pPr>
      <w:r>
        <w:t>William Kelly, capital, January 1, 2023,</w:t>
      </w:r>
      <w:r>
        <w:tab/>
        <w:t>$0</w:t>
      </w:r>
    </w:p>
    <w:p w14:paraId="55598011" w14:textId="77777777" w:rsidR="00000000" w:rsidRDefault="00E322BE">
      <w:pPr>
        <w:pStyle w:val="NormalText"/>
        <w:tabs>
          <w:tab w:val="right" w:pos="5760"/>
        </w:tabs>
      </w:pPr>
      <w:r>
        <w:t>Add: Owner investments during January</w:t>
      </w:r>
      <w:r>
        <w:tab/>
        <w:t>10,000</w:t>
      </w:r>
    </w:p>
    <w:p w14:paraId="6592F98F" w14:textId="77777777" w:rsidR="00000000" w:rsidRDefault="00E322BE">
      <w:pPr>
        <w:pStyle w:val="NormalText"/>
        <w:tabs>
          <w:tab w:val="right" w:pos="5760"/>
        </w:tabs>
      </w:pPr>
      <w:r>
        <w:t>Add: Net income for January</w:t>
      </w:r>
      <w:r>
        <w:tab/>
      </w:r>
      <w:r>
        <w:rPr>
          <w:u w:val="single"/>
        </w:rPr>
        <w:t>7,300</w:t>
      </w:r>
    </w:p>
    <w:p w14:paraId="527CDB5C" w14:textId="77777777" w:rsidR="00000000" w:rsidRDefault="00E322BE">
      <w:pPr>
        <w:pStyle w:val="NormalText"/>
        <w:tabs>
          <w:tab w:val="right" w:pos="5760"/>
        </w:tabs>
      </w:pPr>
      <w:r>
        <w:tab/>
        <w:t>17,300</w:t>
      </w:r>
    </w:p>
    <w:p w14:paraId="1AF82E4B" w14:textId="77777777" w:rsidR="00000000" w:rsidRDefault="00E322BE">
      <w:pPr>
        <w:pStyle w:val="NormalText"/>
        <w:tabs>
          <w:tab w:val="right" w:pos="5760"/>
        </w:tabs>
      </w:pPr>
      <w:r>
        <w:t>Less: Withdrawals by owner</w:t>
      </w:r>
      <w:r>
        <w:tab/>
      </w:r>
      <w:r>
        <w:rPr>
          <w:u w:val="single"/>
        </w:rPr>
        <w:t>1,000</w:t>
      </w:r>
    </w:p>
    <w:p w14:paraId="3E14ACDE" w14:textId="77777777" w:rsidR="00000000" w:rsidRDefault="00E322BE">
      <w:pPr>
        <w:pStyle w:val="NormalText"/>
        <w:tabs>
          <w:tab w:val="right" w:pos="5760"/>
        </w:tabs>
        <w:rPr>
          <w:u w:val="double"/>
        </w:rPr>
      </w:pPr>
      <w:r>
        <w:t>William Kelly, capital, January 31, 2023,</w:t>
      </w:r>
      <w:r>
        <w:tab/>
      </w:r>
      <w:r>
        <w:rPr>
          <w:u w:val="double"/>
        </w:rPr>
        <w:t>$16,300</w:t>
      </w:r>
    </w:p>
    <w:p w14:paraId="3A388E46" w14:textId="77777777" w:rsidR="00000000" w:rsidRDefault="00E322BE">
      <w:pPr>
        <w:pStyle w:val="NormalText"/>
        <w:tabs>
          <w:tab w:val="right" w:pos="5760"/>
        </w:tabs>
      </w:pPr>
      <w:r>
        <w:t xml:space="preserve"> </w:t>
      </w:r>
    </w:p>
    <w:p w14:paraId="26B6F42A" w14:textId="77777777" w:rsidR="00000000" w:rsidRDefault="00E322BE">
      <w:pPr>
        <w:pStyle w:val="NormalText"/>
        <w:tabs>
          <w:tab w:val="center" w:pos="3060"/>
        </w:tabs>
      </w:pPr>
      <w:r>
        <w:tab/>
        <w:t>K</w:t>
      </w:r>
      <w:r>
        <w:t>elly's Computer Service</w:t>
      </w:r>
    </w:p>
    <w:p w14:paraId="53C1B5D7" w14:textId="77777777" w:rsidR="00000000" w:rsidRDefault="00E322BE">
      <w:pPr>
        <w:pStyle w:val="NormalText"/>
        <w:tabs>
          <w:tab w:val="center" w:pos="3060"/>
        </w:tabs>
      </w:pPr>
      <w:r>
        <w:tab/>
        <w:t>Balance Sheet</w:t>
      </w:r>
    </w:p>
    <w:p w14:paraId="4969D6FE" w14:textId="77777777" w:rsidR="00000000" w:rsidRDefault="00E322BE">
      <w:pPr>
        <w:pStyle w:val="NormalText"/>
        <w:tabs>
          <w:tab w:val="center" w:pos="3060"/>
        </w:tabs>
      </w:pPr>
      <w:r>
        <w:tab/>
        <w:t>January 31, 2023</w:t>
      </w:r>
    </w:p>
    <w:p w14:paraId="7C699899" w14:textId="77777777" w:rsidR="00000000" w:rsidRDefault="00E322BE">
      <w:pPr>
        <w:pStyle w:val="NormalText"/>
      </w:pPr>
    </w:p>
    <w:p w14:paraId="7A102CF9" w14:textId="77777777" w:rsidR="00000000" w:rsidRDefault="00E322BE">
      <w:pPr>
        <w:pStyle w:val="NormalText"/>
        <w:tabs>
          <w:tab w:val="center" w:pos="1240"/>
          <w:tab w:val="center" w:pos="4300"/>
        </w:tabs>
      </w:pPr>
      <w:r>
        <w:rPr>
          <w:b/>
          <w:bCs/>
        </w:rPr>
        <w:tab/>
        <w:t>Assets</w:t>
      </w:r>
      <w:r>
        <w:tab/>
      </w:r>
      <w:r>
        <w:rPr>
          <w:b/>
          <w:bCs/>
        </w:rPr>
        <w:t>Liabilities</w:t>
      </w:r>
    </w:p>
    <w:p w14:paraId="599A555A" w14:textId="77777777" w:rsidR="00000000" w:rsidRDefault="00E322BE">
      <w:pPr>
        <w:pStyle w:val="NormalText"/>
        <w:tabs>
          <w:tab w:val="right" w:pos="2520"/>
          <w:tab w:val="left" w:pos="3240"/>
          <w:tab w:val="right" w:pos="6120"/>
        </w:tabs>
      </w:pPr>
      <w:r>
        <w:t>Cash</w:t>
      </w:r>
      <w:r>
        <w:tab/>
        <w:t>$9,500</w:t>
      </w:r>
      <w:r>
        <w:tab/>
        <w:t>Accounts payable</w:t>
      </w:r>
      <w:r>
        <w:tab/>
        <w:t>$1,200</w:t>
      </w:r>
    </w:p>
    <w:p w14:paraId="10C93225" w14:textId="77777777" w:rsidR="00000000" w:rsidRDefault="00E322BE">
      <w:pPr>
        <w:pStyle w:val="NormalText"/>
        <w:tabs>
          <w:tab w:val="right" w:pos="2520"/>
          <w:tab w:val="left" w:pos="3240"/>
          <w:tab w:val="right" w:pos="6120"/>
        </w:tabs>
      </w:pPr>
      <w:r>
        <w:t>Accounts receivable</w:t>
      </w:r>
      <w:r>
        <w:tab/>
        <w:t>6,000</w:t>
      </w:r>
      <w:r>
        <w:tab/>
        <w:t>Notes payable</w:t>
      </w:r>
      <w:r>
        <w:tab/>
      </w:r>
      <w:r>
        <w:rPr>
          <w:u w:val="single"/>
        </w:rPr>
        <w:t>10,000</w:t>
      </w:r>
    </w:p>
    <w:p w14:paraId="11955DC2" w14:textId="77777777" w:rsidR="00000000" w:rsidRDefault="00E322BE">
      <w:pPr>
        <w:pStyle w:val="NormalText"/>
        <w:tabs>
          <w:tab w:val="right" w:pos="2520"/>
          <w:tab w:val="left" w:pos="3240"/>
          <w:tab w:val="right" w:pos="6120"/>
        </w:tabs>
      </w:pPr>
      <w:r>
        <w:t>Equipment</w:t>
      </w:r>
      <w:r>
        <w:tab/>
      </w:r>
      <w:r>
        <w:rPr>
          <w:u w:val="single"/>
        </w:rPr>
        <w:t>12,000</w:t>
      </w:r>
      <w:r>
        <w:tab/>
        <w:t>Total liabilities</w:t>
      </w:r>
      <w:r>
        <w:tab/>
        <w:t>11,200</w:t>
      </w:r>
    </w:p>
    <w:p w14:paraId="2A3A8450" w14:textId="77777777" w:rsidR="00000000" w:rsidRDefault="00E322BE">
      <w:pPr>
        <w:pStyle w:val="NormalText"/>
        <w:tabs>
          <w:tab w:val="center" w:pos="4320"/>
        </w:tabs>
      </w:pPr>
      <w:r>
        <w:rPr>
          <w:b/>
          <w:bCs/>
        </w:rPr>
        <w:tab/>
        <w:t>Owner's equity</w:t>
      </w:r>
    </w:p>
    <w:p w14:paraId="21F2CAAE" w14:textId="77777777" w:rsidR="00000000" w:rsidRDefault="00E322BE">
      <w:pPr>
        <w:pStyle w:val="NormalText"/>
        <w:tabs>
          <w:tab w:val="left" w:pos="3220"/>
          <w:tab w:val="right" w:pos="6120"/>
        </w:tabs>
      </w:pPr>
      <w:r>
        <w:tab/>
        <w:t>W. Kelly, Capital</w:t>
      </w:r>
      <w:r>
        <w:tab/>
      </w:r>
      <w:r>
        <w:rPr>
          <w:u w:val="single"/>
        </w:rPr>
        <w:t>16,300</w:t>
      </w:r>
    </w:p>
    <w:p w14:paraId="7A5631F9" w14:textId="77777777" w:rsidR="00000000" w:rsidRDefault="00E322BE">
      <w:pPr>
        <w:pStyle w:val="NormalText"/>
        <w:tabs>
          <w:tab w:val="left" w:pos="3220"/>
          <w:tab w:val="right" w:pos="6120"/>
        </w:tabs>
      </w:pPr>
      <w:r>
        <w:tab/>
        <w:t>Total liab</w:t>
      </w:r>
      <w:r>
        <w:t>ilities and</w:t>
      </w:r>
    </w:p>
    <w:p w14:paraId="57C82992" w14:textId="77777777" w:rsidR="00000000" w:rsidRDefault="00E322BE">
      <w:pPr>
        <w:pStyle w:val="NormalText"/>
        <w:tabs>
          <w:tab w:val="right" w:pos="2520"/>
          <w:tab w:val="left" w:pos="3240"/>
          <w:tab w:val="right" w:pos="6120"/>
        </w:tabs>
        <w:rPr>
          <w:u w:val="double"/>
        </w:rPr>
      </w:pPr>
      <w:r>
        <w:t>Total assets</w:t>
      </w:r>
      <w:r>
        <w:tab/>
      </w:r>
      <w:r>
        <w:rPr>
          <w:u w:val="double"/>
        </w:rPr>
        <w:t>$27,500</w:t>
      </w:r>
      <w:r>
        <w:tab/>
        <w:t>owner's equity</w:t>
      </w:r>
      <w:r>
        <w:tab/>
      </w:r>
      <w:r>
        <w:rPr>
          <w:u w:val="double"/>
        </w:rPr>
        <w:t>$27,500</w:t>
      </w:r>
    </w:p>
    <w:p w14:paraId="34EFB9A8" w14:textId="4F888475" w:rsidR="00000000" w:rsidRDefault="00192B66">
      <w:pPr>
        <w:pStyle w:val="NormalText"/>
      </w:pPr>
      <w:r>
        <w:t>Diff: 3    Type</w:t>
      </w:r>
      <w:r w:rsidR="00E322BE">
        <w:t>: ES</w:t>
      </w:r>
    </w:p>
    <w:p w14:paraId="6BB21FEB" w14:textId="77777777" w:rsidR="00000000" w:rsidRDefault="00E322BE">
      <w:pPr>
        <w:pStyle w:val="NormalText"/>
      </w:pPr>
      <w:r>
        <w:t>CPA Competency:  1.3.1 Prepares financial statements</w:t>
      </w:r>
    </w:p>
    <w:p w14:paraId="2B7F7BEC" w14:textId="77777777" w:rsidR="00000000" w:rsidRDefault="00E322BE">
      <w:pPr>
        <w:pStyle w:val="NormalText"/>
      </w:pPr>
      <w:r>
        <w:t>Objective:  1-5 Prepare financial statements</w:t>
      </w:r>
    </w:p>
    <w:p w14:paraId="54C1E8D2" w14:textId="77777777" w:rsidR="00000000" w:rsidRDefault="00E322BE">
      <w:pPr>
        <w:pStyle w:val="NormalText"/>
      </w:pPr>
      <w:r>
        <w:t>Knowledge Taxon.:  Procedural</w:t>
      </w:r>
    </w:p>
    <w:p w14:paraId="2E0DA332" w14:textId="77777777" w:rsidR="00000000" w:rsidRDefault="00E322BE">
      <w:pPr>
        <w:pStyle w:val="NormalText"/>
      </w:pPr>
      <w:r>
        <w:t>Cognitive Taxon.:  Apply</w:t>
      </w:r>
    </w:p>
    <w:p w14:paraId="5C3A8603" w14:textId="77777777" w:rsidR="00000000" w:rsidRDefault="00E322BE">
      <w:pPr>
        <w:pStyle w:val="NormalText"/>
      </w:pPr>
    </w:p>
    <w:p w14:paraId="4C33FA8E" w14:textId="77777777" w:rsidR="00000000" w:rsidRDefault="00E322BE">
      <w:pPr>
        <w:pStyle w:val="NormalText"/>
      </w:pPr>
      <w:r>
        <w:lastRenderedPageBreak/>
        <w:t xml:space="preserve">49) </w:t>
      </w:r>
      <w:r>
        <w:t>Scott's Camera Shop started 2023 with total assets of $80,000 and total liabilities of $40,000. During the year the business earned revenues of $120,000 and incurred expenses of $70,000. Scott made an additional $15,000 capital contribution during the year</w:t>
      </w:r>
      <w:r>
        <w:t xml:space="preserve"> and made withdrawals of $60,000. Prepare a statement of owner's equity for 2023.</w:t>
      </w:r>
    </w:p>
    <w:p w14:paraId="1BF56FAB" w14:textId="77777777" w:rsidR="00D979B1" w:rsidRDefault="00E322BE">
      <w:pPr>
        <w:pStyle w:val="NormalText"/>
        <w:tabs>
          <w:tab w:val="center" w:pos="2520"/>
        </w:tabs>
      </w:pPr>
      <w:r>
        <w:t>Answer:</w:t>
      </w:r>
    </w:p>
    <w:p w14:paraId="011FEEC9" w14:textId="7A514C9F" w:rsidR="00000000" w:rsidRDefault="00E322BE">
      <w:pPr>
        <w:pStyle w:val="NormalText"/>
        <w:tabs>
          <w:tab w:val="center" w:pos="2520"/>
        </w:tabs>
      </w:pPr>
      <w:r>
        <w:t xml:space="preserve">  </w:t>
      </w:r>
      <w:r>
        <w:tab/>
        <w:t>Scott's Camera Shop</w:t>
      </w:r>
    </w:p>
    <w:p w14:paraId="4118364A" w14:textId="77777777" w:rsidR="00000000" w:rsidRDefault="00E322BE">
      <w:pPr>
        <w:pStyle w:val="NormalText"/>
        <w:tabs>
          <w:tab w:val="center" w:pos="2520"/>
        </w:tabs>
      </w:pPr>
      <w:r>
        <w:tab/>
        <w:t>Statement of Owner's Equity</w:t>
      </w:r>
    </w:p>
    <w:p w14:paraId="58E7813C" w14:textId="77777777" w:rsidR="00000000" w:rsidRDefault="00E322BE">
      <w:pPr>
        <w:pStyle w:val="NormalText"/>
        <w:tabs>
          <w:tab w:val="center" w:pos="2520"/>
        </w:tabs>
      </w:pPr>
      <w:r>
        <w:tab/>
        <w:t>For the Year Ended December 31, 2023</w:t>
      </w:r>
    </w:p>
    <w:p w14:paraId="4455C39F" w14:textId="77777777" w:rsidR="00000000" w:rsidRDefault="00E322BE">
      <w:pPr>
        <w:pStyle w:val="NormalText"/>
      </w:pPr>
    </w:p>
    <w:p w14:paraId="293E8906" w14:textId="77777777" w:rsidR="00000000" w:rsidRDefault="00E322BE">
      <w:pPr>
        <w:pStyle w:val="NormalText"/>
        <w:tabs>
          <w:tab w:val="right" w:pos="5040"/>
        </w:tabs>
      </w:pPr>
      <w:r>
        <w:t>Scott capital, January 1</w:t>
      </w:r>
      <w:r>
        <w:tab/>
        <w:t>$40,000</w:t>
      </w:r>
    </w:p>
    <w:p w14:paraId="5F1B71FC" w14:textId="77777777" w:rsidR="00000000" w:rsidRDefault="00E322BE">
      <w:pPr>
        <w:pStyle w:val="NormalText"/>
        <w:tabs>
          <w:tab w:val="right" w:pos="5040"/>
        </w:tabs>
      </w:pPr>
      <w:r>
        <w:t>Add: Investment by owner</w:t>
      </w:r>
      <w:r>
        <w:tab/>
        <w:t>15,000</w:t>
      </w:r>
    </w:p>
    <w:p w14:paraId="3AF0C356" w14:textId="77777777" w:rsidR="00000000" w:rsidRDefault="00E322BE">
      <w:pPr>
        <w:pStyle w:val="NormalText"/>
        <w:tabs>
          <w:tab w:val="right" w:pos="5040"/>
        </w:tabs>
      </w:pPr>
      <w:r>
        <w:t>Net income</w:t>
      </w:r>
      <w:r>
        <w:tab/>
      </w:r>
      <w:r>
        <w:rPr>
          <w:u w:val="single"/>
        </w:rPr>
        <w:t>50,000</w:t>
      </w:r>
    </w:p>
    <w:p w14:paraId="41829E92" w14:textId="77777777" w:rsidR="00000000" w:rsidRDefault="00E322BE">
      <w:pPr>
        <w:pStyle w:val="NormalText"/>
        <w:tabs>
          <w:tab w:val="right" w:pos="5080"/>
        </w:tabs>
      </w:pPr>
      <w:r>
        <w:tab/>
        <w:t>105,000</w:t>
      </w:r>
    </w:p>
    <w:p w14:paraId="4B0A2932" w14:textId="77777777" w:rsidR="00000000" w:rsidRDefault="00E322BE">
      <w:pPr>
        <w:pStyle w:val="NormalText"/>
        <w:tabs>
          <w:tab w:val="right" w:pos="5100"/>
        </w:tabs>
      </w:pPr>
      <w:r>
        <w:t>Deduct: Withdrawals</w:t>
      </w:r>
      <w:r>
        <w:tab/>
      </w:r>
      <w:r>
        <w:rPr>
          <w:u w:val="single"/>
        </w:rPr>
        <w:t>(60,000)</w:t>
      </w:r>
    </w:p>
    <w:p w14:paraId="5FDB3B0E" w14:textId="77777777" w:rsidR="00000000" w:rsidRDefault="00E322BE">
      <w:pPr>
        <w:pStyle w:val="NormalText"/>
        <w:tabs>
          <w:tab w:val="right" w:pos="5040"/>
        </w:tabs>
        <w:rPr>
          <w:u w:val="double"/>
        </w:rPr>
      </w:pPr>
      <w:r>
        <w:t>Scott capital, December 31</w:t>
      </w:r>
      <w:r>
        <w:tab/>
      </w:r>
      <w:r>
        <w:rPr>
          <w:u w:val="double"/>
        </w:rPr>
        <w:t>$45,000</w:t>
      </w:r>
    </w:p>
    <w:p w14:paraId="78756465" w14:textId="56117C26" w:rsidR="00000000" w:rsidRDefault="00192B66">
      <w:pPr>
        <w:pStyle w:val="NormalText"/>
      </w:pPr>
      <w:r>
        <w:t>Diff: 2    Type</w:t>
      </w:r>
      <w:r w:rsidR="00E322BE">
        <w:t>: ES</w:t>
      </w:r>
    </w:p>
    <w:p w14:paraId="4A996E80" w14:textId="77777777" w:rsidR="00000000" w:rsidRDefault="00E322BE">
      <w:pPr>
        <w:pStyle w:val="NormalText"/>
      </w:pPr>
      <w:r>
        <w:t>CPA Competency:  1.3.1 Prepares financial statements</w:t>
      </w:r>
    </w:p>
    <w:p w14:paraId="7B310F6B" w14:textId="77777777" w:rsidR="00000000" w:rsidRDefault="00E322BE">
      <w:pPr>
        <w:pStyle w:val="NormalText"/>
      </w:pPr>
      <w:r>
        <w:t>Objective:  1-5 Prepare financial statements</w:t>
      </w:r>
    </w:p>
    <w:p w14:paraId="242983CB" w14:textId="77777777" w:rsidR="00000000" w:rsidRDefault="00E322BE">
      <w:pPr>
        <w:pStyle w:val="NormalText"/>
      </w:pPr>
      <w:r>
        <w:t>Knowledge Taxon.:  Procedural</w:t>
      </w:r>
    </w:p>
    <w:p w14:paraId="67B1C967" w14:textId="77777777" w:rsidR="00000000" w:rsidRDefault="00E322BE">
      <w:pPr>
        <w:pStyle w:val="NormalText"/>
      </w:pPr>
      <w:r>
        <w:t>Cognitive Taxon.:  Apply</w:t>
      </w:r>
    </w:p>
    <w:p w14:paraId="2A885946" w14:textId="77777777" w:rsidR="00000000" w:rsidRDefault="00E322BE">
      <w:pPr>
        <w:pStyle w:val="NormalText"/>
      </w:pPr>
    </w:p>
    <w:p w14:paraId="4BD598A3" w14:textId="77777777" w:rsidR="00000000" w:rsidRDefault="00E322BE">
      <w:pPr>
        <w:pStyle w:val="NormalText"/>
      </w:pPr>
      <w:r>
        <w:t>50) Y</w:t>
      </w:r>
      <w:r>
        <w:t>our best friend has asked you to review the financial status of her company before she goes to the bank to request a loan. Answer the following questions:</w:t>
      </w:r>
    </w:p>
    <w:p w14:paraId="5C4D869F" w14:textId="77777777" w:rsidR="00000000" w:rsidRDefault="00E322BE">
      <w:pPr>
        <w:pStyle w:val="NormalText"/>
      </w:pPr>
    </w:p>
    <w:p w14:paraId="253260B3" w14:textId="77777777" w:rsidR="00000000" w:rsidRDefault="00E322BE">
      <w:pPr>
        <w:pStyle w:val="NormalText"/>
      </w:pPr>
      <w:r>
        <w:t>1) What will you need to review to make a sound decision?</w:t>
      </w:r>
    </w:p>
    <w:p w14:paraId="18B46BD3" w14:textId="77777777" w:rsidR="00000000" w:rsidRDefault="00E322BE">
      <w:pPr>
        <w:pStyle w:val="NormalText"/>
      </w:pPr>
      <w:r>
        <w:t>2) What will the bank be looking for?</w:t>
      </w:r>
    </w:p>
    <w:p w14:paraId="2065091E" w14:textId="77777777" w:rsidR="00D979B1" w:rsidRDefault="00E322BE">
      <w:pPr>
        <w:pStyle w:val="NormalText"/>
      </w:pPr>
      <w:r>
        <w:t xml:space="preserve">Answer:  </w:t>
      </w:r>
    </w:p>
    <w:p w14:paraId="5C994B5A" w14:textId="31C9A8FF" w:rsidR="00000000" w:rsidRDefault="00E322BE">
      <w:pPr>
        <w:pStyle w:val="NormalText"/>
      </w:pPr>
      <w:r>
        <w:t>1) A decision maker would like to have access to all the financial statements of a company for several years, including the income statement, balance sheet, statement of owner's equity, and cash flow statement.</w:t>
      </w:r>
    </w:p>
    <w:p w14:paraId="7FECA364" w14:textId="77777777" w:rsidR="00000000" w:rsidRDefault="00E322BE">
      <w:pPr>
        <w:pStyle w:val="NormalText"/>
      </w:pPr>
    </w:p>
    <w:p w14:paraId="34454284" w14:textId="77777777" w:rsidR="00000000" w:rsidRDefault="00E322BE">
      <w:pPr>
        <w:pStyle w:val="NormalText"/>
      </w:pPr>
      <w:r>
        <w:t>2) Specifically, the bank will be l</w:t>
      </w:r>
      <w:r>
        <w:t xml:space="preserve">ooking at the company's ability to repay the loan. It will look at the amount of income generated by the company for the past several years as well as </w:t>
      </w:r>
      <w:proofErr w:type="gramStart"/>
      <w:r>
        <w:t>whether or not</w:t>
      </w:r>
      <w:proofErr w:type="gramEnd"/>
      <w:r>
        <w:t xml:space="preserve"> it has been increasing or decreasing. The amount of debt already owed by the company will </w:t>
      </w:r>
      <w:r>
        <w:t>also be an issue. The bank would like to see that owner's equity exceeds total liabilities at the time of the loan request. Also, the owner's withdrawals should not exceed the net income in any given period.</w:t>
      </w:r>
    </w:p>
    <w:p w14:paraId="6015A049" w14:textId="32193FB3" w:rsidR="00000000" w:rsidRDefault="00192B66">
      <w:pPr>
        <w:pStyle w:val="NormalText"/>
      </w:pPr>
      <w:r>
        <w:t>Diff: 3    Type</w:t>
      </w:r>
      <w:r w:rsidR="00E322BE">
        <w:t>: ES</w:t>
      </w:r>
    </w:p>
    <w:p w14:paraId="38B304A9" w14:textId="77777777" w:rsidR="00000000" w:rsidRDefault="00E322BE">
      <w:pPr>
        <w:pStyle w:val="NormalText"/>
      </w:pPr>
      <w:r>
        <w:t>CPA Competency:  1.3.1 Prepares</w:t>
      </w:r>
      <w:r>
        <w:t xml:space="preserve"> financial statements</w:t>
      </w:r>
    </w:p>
    <w:p w14:paraId="46C68FB3" w14:textId="77777777" w:rsidR="00000000" w:rsidRDefault="00E322BE">
      <w:pPr>
        <w:pStyle w:val="NormalText"/>
      </w:pPr>
      <w:r>
        <w:t>Objective:  1-5 Prepare financial statements</w:t>
      </w:r>
    </w:p>
    <w:p w14:paraId="4A83AABB" w14:textId="77777777" w:rsidR="00000000" w:rsidRDefault="00E322BE">
      <w:pPr>
        <w:pStyle w:val="NormalText"/>
      </w:pPr>
      <w:r>
        <w:t>Knowledge Taxon.:  Procedural</w:t>
      </w:r>
    </w:p>
    <w:p w14:paraId="3839A692" w14:textId="77777777" w:rsidR="00000000" w:rsidRDefault="00E322BE">
      <w:pPr>
        <w:pStyle w:val="NormalText"/>
      </w:pPr>
      <w:r>
        <w:t>Cognitive Taxon.:  Apply</w:t>
      </w:r>
    </w:p>
    <w:p w14:paraId="16B7F254" w14:textId="77777777" w:rsidR="00000000" w:rsidRDefault="00E322BE">
      <w:pPr>
        <w:pStyle w:val="NormalText"/>
      </w:pPr>
    </w:p>
    <w:p w14:paraId="3EEA0B14" w14:textId="77777777" w:rsidR="00D979B1" w:rsidRDefault="00D979B1">
      <w:pPr>
        <w:rPr>
          <w:rFonts w:ascii="Palatino Linotype" w:hAnsi="Palatino Linotype" w:cs="Palatino Linotype"/>
          <w:color w:val="000000"/>
          <w:sz w:val="20"/>
          <w:szCs w:val="20"/>
        </w:rPr>
      </w:pPr>
      <w:r>
        <w:br w:type="page"/>
      </w:r>
    </w:p>
    <w:p w14:paraId="29D83857" w14:textId="5F1B8C81" w:rsidR="00000000" w:rsidRDefault="00E322BE">
      <w:pPr>
        <w:pStyle w:val="NormalText"/>
        <w:tabs>
          <w:tab w:val="right" w:pos="460"/>
          <w:tab w:val="right" w:pos="3420"/>
        </w:tabs>
      </w:pPr>
      <w:r>
        <w:lastRenderedPageBreak/>
        <w:t>51) The following is a list of the accounts and their balances appearing in the ledger of Henry Garage Repairs as of December 31, 202</w:t>
      </w:r>
      <w:r>
        <w:t>3, the company's year-end. The accounts are in alphabetical order and have normal balances.</w:t>
      </w:r>
    </w:p>
    <w:p w14:paraId="66F62171" w14:textId="77777777" w:rsidR="00000000" w:rsidRDefault="00E322BE">
      <w:pPr>
        <w:pStyle w:val="NormalText"/>
        <w:tabs>
          <w:tab w:val="right" w:pos="460"/>
          <w:tab w:val="right" w:pos="3420"/>
        </w:tabs>
      </w:pPr>
    </w:p>
    <w:p w14:paraId="0B6DE2F7" w14:textId="77777777" w:rsidR="00000000" w:rsidRDefault="00E322BE">
      <w:pPr>
        <w:pStyle w:val="NormalText"/>
        <w:tabs>
          <w:tab w:val="right" w:pos="3420"/>
        </w:tabs>
      </w:pPr>
      <w:r>
        <w:t>Accounts payable</w:t>
      </w:r>
      <w:r>
        <w:tab/>
        <w:t xml:space="preserve">$450 </w:t>
      </w:r>
    </w:p>
    <w:p w14:paraId="11A8DB53" w14:textId="77777777" w:rsidR="00000000" w:rsidRDefault="00E322BE">
      <w:pPr>
        <w:pStyle w:val="NormalText"/>
        <w:tabs>
          <w:tab w:val="right" w:pos="3420"/>
        </w:tabs>
      </w:pPr>
      <w:r>
        <w:t xml:space="preserve">Accounts receivable </w:t>
      </w:r>
      <w:r>
        <w:tab/>
        <w:t xml:space="preserve"> 1,250 </w:t>
      </w:r>
    </w:p>
    <w:p w14:paraId="15F2BE78" w14:textId="77777777" w:rsidR="00000000" w:rsidRDefault="00E322BE">
      <w:pPr>
        <w:pStyle w:val="NormalText"/>
        <w:tabs>
          <w:tab w:val="right" w:pos="3420"/>
        </w:tabs>
      </w:pPr>
      <w:r>
        <w:t xml:space="preserve">Cash </w:t>
      </w:r>
      <w:r>
        <w:tab/>
        <w:t xml:space="preserve"> 400 </w:t>
      </w:r>
    </w:p>
    <w:p w14:paraId="1C81C7BB" w14:textId="77777777" w:rsidR="00000000" w:rsidRDefault="00E322BE">
      <w:pPr>
        <w:pStyle w:val="NormalText"/>
        <w:tabs>
          <w:tab w:val="right" w:pos="3420"/>
        </w:tabs>
      </w:pPr>
      <w:proofErr w:type="gramStart"/>
      <w:r>
        <w:t xml:space="preserve">Equipment  </w:t>
      </w:r>
      <w:r>
        <w:tab/>
      </w:r>
      <w:proofErr w:type="gramEnd"/>
      <w:r>
        <w:t xml:space="preserve"> 12,600 </w:t>
      </w:r>
    </w:p>
    <w:p w14:paraId="39D80502" w14:textId="77777777" w:rsidR="00000000" w:rsidRDefault="00E322BE">
      <w:pPr>
        <w:pStyle w:val="NormalText"/>
        <w:tabs>
          <w:tab w:val="right" w:pos="3420"/>
        </w:tabs>
      </w:pPr>
      <w:r>
        <w:t xml:space="preserve">Gasoline </w:t>
      </w:r>
      <w:proofErr w:type="gramStart"/>
      <w:r>
        <w:t xml:space="preserve">expense  </w:t>
      </w:r>
      <w:r>
        <w:tab/>
      </w:r>
      <w:proofErr w:type="gramEnd"/>
      <w:r>
        <w:t xml:space="preserve"> 600 </w:t>
      </w:r>
    </w:p>
    <w:p w14:paraId="2F4500C8" w14:textId="77777777" w:rsidR="00000000" w:rsidRDefault="00E322BE">
      <w:pPr>
        <w:pStyle w:val="NormalText"/>
        <w:tabs>
          <w:tab w:val="right" w:pos="3420"/>
        </w:tabs>
      </w:pPr>
      <w:r>
        <w:t>Ian Henry, Capital</w:t>
      </w:r>
      <w:r>
        <w:tab/>
        <w:t xml:space="preserve"> 6,600 </w:t>
      </w:r>
    </w:p>
    <w:p w14:paraId="053BD772" w14:textId="77777777" w:rsidR="00000000" w:rsidRDefault="00E322BE">
      <w:pPr>
        <w:pStyle w:val="NormalText"/>
        <w:tabs>
          <w:tab w:val="right" w:pos="3420"/>
        </w:tabs>
      </w:pPr>
      <w:r>
        <w:t>Ian Henry, Withdrawals</w:t>
      </w:r>
      <w:r>
        <w:tab/>
        <w:t xml:space="preserve"> 50</w:t>
      </w:r>
      <w:r>
        <w:t xml:space="preserve">0 </w:t>
      </w:r>
    </w:p>
    <w:p w14:paraId="63C4DB45" w14:textId="77777777" w:rsidR="00000000" w:rsidRDefault="00E322BE">
      <w:pPr>
        <w:pStyle w:val="NormalText"/>
        <w:tabs>
          <w:tab w:val="right" w:pos="3420"/>
        </w:tabs>
      </w:pPr>
      <w:r>
        <w:t xml:space="preserve">Notes </w:t>
      </w:r>
      <w:proofErr w:type="gramStart"/>
      <w:r>
        <w:t xml:space="preserve">payable  </w:t>
      </w:r>
      <w:r>
        <w:tab/>
      </w:r>
      <w:proofErr w:type="gramEnd"/>
      <w:r>
        <w:t xml:space="preserve"> 11,000 </w:t>
      </w:r>
    </w:p>
    <w:p w14:paraId="121CE260" w14:textId="77777777" w:rsidR="00000000" w:rsidRDefault="00E322BE">
      <w:pPr>
        <w:pStyle w:val="NormalText"/>
        <w:tabs>
          <w:tab w:val="right" w:pos="3420"/>
        </w:tabs>
      </w:pPr>
      <w:r>
        <w:t>Rent expense</w:t>
      </w:r>
      <w:r>
        <w:tab/>
        <w:t xml:space="preserve"> 1,200 </w:t>
      </w:r>
    </w:p>
    <w:p w14:paraId="79253D76" w14:textId="77777777" w:rsidR="00000000" w:rsidRDefault="00E322BE">
      <w:pPr>
        <w:pStyle w:val="NormalText"/>
        <w:tabs>
          <w:tab w:val="right" w:pos="3420"/>
        </w:tabs>
      </w:pPr>
      <w:r>
        <w:t xml:space="preserve">Repairs expense </w:t>
      </w:r>
      <w:r>
        <w:tab/>
        <w:t xml:space="preserve"> 650 </w:t>
      </w:r>
    </w:p>
    <w:p w14:paraId="24B3C7BD" w14:textId="77777777" w:rsidR="00000000" w:rsidRDefault="00E322BE">
      <w:pPr>
        <w:pStyle w:val="NormalText"/>
        <w:tabs>
          <w:tab w:val="right" w:pos="3420"/>
        </w:tabs>
      </w:pPr>
      <w:r>
        <w:t xml:space="preserve">Salary </w:t>
      </w:r>
      <w:proofErr w:type="gramStart"/>
      <w:r>
        <w:t xml:space="preserve">expense  </w:t>
      </w:r>
      <w:r>
        <w:tab/>
      </w:r>
      <w:proofErr w:type="gramEnd"/>
      <w:r>
        <w:t xml:space="preserve"> 700 </w:t>
      </w:r>
    </w:p>
    <w:p w14:paraId="2002587B" w14:textId="77777777" w:rsidR="00000000" w:rsidRDefault="00E322BE">
      <w:pPr>
        <w:pStyle w:val="NormalText"/>
        <w:tabs>
          <w:tab w:val="right" w:pos="3420"/>
        </w:tabs>
      </w:pPr>
      <w:r>
        <w:t xml:space="preserve">Salary payable     </w:t>
      </w:r>
      <w:r>
        <w:tab/>
        <w:t xml:space="preserve"> 100 </w:t>
      </w:r>
    </w:p>
    <w:p w14:paraId="150930B7" w14:textId="77777777" w:rsidR="00000000" w:rsidRDefault="00E322BE">
      <w:pPr>
        <w:pStyle w:val="NormalText"/>
        <w:tabs>
          <w:tab w:val="right" w:pos="3420"/>
        </w:tabs>
      </w:pPr>
      <w:r>
        <w:t xml:space="preserve">Service revenue </w:t>
      </w:r>
      <w:r>
        <w:tab/>
        <w:t xml:space="preserve"> 8,250 </w:t>
      </w:r>
    </w:p>
    <w:p w14:paraId="1C9EA1A4" w14:textId="77777777" w:rsidR="00000000" w:rsidRDefault="00E322BE">
      <w:pPr>
        <w:pStyle w:val="NormalText"/>
        <w:tabs>
          <w:tab w:val="right" w:pos="3420"/>
        </w:tabs>
      </w:pPr>
      <w:r>
        <w:t xml:space="preserve">Supplies </w:t>
      </w:r>
      <w:r>
        <w:tab/>
        <w:t xml:space="preserve"> 200 </w:t>
      </w:r>
    </w:p>
    <w:p w14:paraId="0CABDD29" w14:textId="77777777" w:rsidR="00000000" w:rsidRDefault="00E322BE">
      <w:pPr>
        <w:pStyle w:val="NormalText"/>
        <w:tabs>
          <w:tab w:val="right" w:pos="3420"/>
        </w:tabs>
      </w:pPr>
      <w:r>
        <w:t xml:space="preserve">Supplies expense </w:t>
      </w:r>
      <w:r>
        <w:tab/>
        <w:t xml:space="preserve"> 300 </w:t>
      </w:r>
    </w:p>
    <w:p w14:paraId="3850136F" w14:textId="77777777" w:rsidR="00000000" w:rsidRDefault="00E322BE">
      <w:pPr>
        <w:pStyle w:val="NormalText"/>
        <w:tabs>
          <w:tab w:val="right" w:pos="3420"/>
        </w:tabs>
      </w:pPr>
      <w:r>
        <w:t xml:space="preserve">Truck </w:t>
      </w:r>
      <w:r>
        <w:tab/>
        <w:t xml:space="preserve"> 8,000 </w:t>
      </w:r>
    </w:p>
    <w:p w14:paraId="7306633C" w14:textId="77777777" w:rsidR="00000000" w:rsidRDefault="00E322BE">
      <w:pPr>
        <w:pStyle w:val="NormalText"/>
        <w:tabs>
          <w:tab w:val="right" w:pos="3420"/>
        </w:tabs>
      </w:pPr>
    </w:p>
    <w:p w14:paraId="5719F3CD" w14:textId="77777777" w:rsidR="00000000" w:rsidRDefault="00E322BE">
      <w:pPr>
        <w:pStyle w:val="NormalText"/>
      </w:pPr>
      <w:r>
        <w:t>Prepare a Statement of Owner's Equity for Henry Garage Repairs for the year ended December 31, 2023. Assume the capital amount did not change since January 1, 2023.</w:t>
      </w:r>
    </w:p>
    <w:p w14:paraId="2D29E9A8" w14:textId="77777777" w:rsidR="00D979B1" w:rsidRDefault="00E322BE">
      <w:pPr>
        <w:pStyle w:val="NormalText"/>
        <w:tabs>
          <w:tab w:val="center" w:pos="2520"/>
        </w:tabs>
      </w:pPr>
      <w:r>
        <w:t>Answer:</w:t>
      </w:r>
    </w:p>
    <w:p w14:paraId="19AAD4D2" w14:textId="33B7CC6B" w:rsidR="00000000" w:rsidRDefault="00E322BE">
      <w:pPr>
        <w:pStyle w:val="NormalText"/>
        <w:tabs>
          <w:tab w:val="center" w:pos="2520"/>
        </w:tabs>
      </w:pPr>
      <w:r>
        <w:t xml:space="preserve">  </w:t>
      </w:r>
      <w:r>
        <w:tab/>
        <w:t>Henry Garage Repairs</w:t>
      </w:r>
    </w:p>
    <w:p w14:paraId="49B32B7E" w14:textId="77777777" w:rsidR="00000000" w:rsidRDefault="00E322BE">
      <w:pPr>
        <w:pStyle w:val="NormalText"/>
        <w:tabs>
          <w:tab w:val="center" w:pos="2520"/>
        </w:tabs>
      </w:pPr>
      <w:r>
        <w:tab/>
        <w:t>Statement of Owner's Equity</w:t>
      </w:r>
    </w:p>
    <w:p w14:paraId="79986B3E" w14:textId="77777777" w:rsidR="00000000" w:rsidRDefault="00E322BE">
      <w:pPr>
        <w:pStyle w:val="NormalText"/>
        <w:tabs>
          <w:tab w:val="center" w:pos="2520"/>
        </w:tabs>
      </w:pPr>
      <w:r>
        <w:tab/>
        <w:t>For the Year Ended December 31</w:t>
      </w:r>
      <w:r>
        <w:t>, 2023</w:t>
      </w:r>
    </w:p>
    <w:p w14:paraId="67572DFF" w14:textId="77777777" w:rsidR="00000000" w:rsidRDefault="00E322BE">
      <w:pPr>
        <w:pStyle w:val="NormalText"/>
        <w:tabs>
          <w:tab w:val="right" w:pos="4300"/>
          <w:tab w:val="right" w:pos="5320"/>
        </w:tabs>
      </w:pPr>
    </w:p>
    <w:p w14:paraId="168C6EE0" w14:textId="77777777" w:rsidR="00000000" w:rsidRDefault="00E322BE">
      <w:pPr>
        <w:pStyle w:val="NormalText"/>
        <w:tabs>
          <w:tab w:val="left" w:pos="320"/>
          <w:tab w:val="center" w:pos="900"/>
          <w:tab w:val="right" w:pos="4960"/>
        </w:tabs>
      </w:pPr>
      <w:r>
        <w:t xml:space="preserve">Ian Henry, Capital January 1, 2023 </w:t>
      </w:r>
      <w:r>
        <w:tab/>
        <w:t xml:space="preserve">$6,600 </w:t>
      </w:r>
    </w:p>
    <w:p w14:paraId="248635AF" w14:textId="77777777" w:rsidR="00000000" w:rsidRDefault="00E322BE">
      <w:pPr>
        <w:pStyle w:val="NormalText"/>
        <w:tabs>
          <w:tab w:val="left" w:pos="320"/>
          <w:tab w:val="center" w:pos="900"/>
          <w:tab w:val="right" w:pos="4960"/>
        </w:tabs>
      </w:pPr>
      <w:r>
        <w:t>Add: Net income for the year</w:t>
      </w:r>
      <w:r>
        <w:tab/>
      </w:r>
      <w:r>
        <w:rPr>
          <w:u w:val="single"/>
        </w:rPr>
        <w:t xml:space="preserve">   4,800</w:t>
      </w:r>
    </w:p>
    <w:p w14:paraId="4BC637CA" w14:textId="77777777" w:rsidR="00000000" w:rsidRDefault="00E322BE">
      <w:pPr>
        <w:pStyle w:val="NormalText"/>
        <w:tabs>
          <w:tab w:val="right" w:pos="4960"/>
        </w:tabs>
      </w:pPr>
      <w:r>
        <w:tab/>
        <w:t>11,400</w:t>
      </w:r>
    </w:p>
    <w:p w14:paraId="0E572996" w14:textId="77777777" w:rsidR="00000000" w:rsidRDefault="00E322BE">
      <w:pPr>
        <w:pStyle w:val="NormalText"/>
        <w:tabs>
          <w:tab w:val="left" w:pos="320"/>
          <w:tab w:val="center" w:pos="900"/>
          <w:tab w:val="right" w:pos="4960"/>
        </w:tabs>
      </w:pPr>
      <w:r>
        <w:t>Less: Withdrawal by owner</w:t>
      </w:r>
      <w:r>
        <w:tab/>
      </w:r>
      <w:r>
        <w:rPr>
          <w:u w:val="single"/>
        </w:rPr>
        <w:t xml:space="preserve">     500</w:t>
      </w:r>
    </w:p>
    <w:p w14:paraId="40E313DE" w14:textId="77777777" w:rsidR="00000000" w:rsidRDefault="00E322BE">
      <w:pPr>
        <w:pStyle w:val="NormalText"/>
        <w:tabs>
          <w:tab w:val="left" w:pos="320"/>
          <w:tab w:val="center" w:pos="900"/>
          <w:tab w:val="right" w:pos="4960"/>
        </w:tabs>
        <w:rPr>
          <w:u w:val="double"/>
        </w:rPr>
      </w:pPr>
      <w:r>
        <w:t>Ian Henry, Capital December 31, 2023</w:t>
      </w:r>
      <w:r>
        <w:tab/>
        <w:t xml:space="preserve"> </w:t>
      </w:r>
      <w:r>
        <w:rPr>
          <w:u w:val="double"/>
        </w:rPr>
        <w:t>$10,900</w:t>
      </w:r>
    </w:p>
    <w:p w14:paraId="627E0436" w14:textId="53530D67" w:rsidR="00000000" w:rsidRDefault="00192B66">
      <w:pPr>
        <w:pStyle w:val="NormalText"/>
      </w:pPr>
      <w:r>
        <w:t>Diff: 3    Type</w:t>
      </w:r>
      <w:r w:rsidR="00E322BE">
        <w:t>: ES</w:t>
      </w:r>
    </w:p>
    <w:p w14:paraId="17748049" w14:textId="77777777" w:rsidR="00000000" w:rsidRDefault="00E322BE">
      <w:pPr>
        <w:pStyle w:val="NormalText"/>
      </w:pPr>
      <w:r>
        <w:t>CPA Competency:  1.3.1 Prepares financial statements</w:t>
      </w:r>
    </w:p>
    <w:p w14:paraId="6B6A1CE0" w14:textId="77777777" w:rsidR="00000000" w:rsidRDefault="00E322BE">
      <w:pPr>
        <w:pStyle w:val="NormalText"/>
      </w:pPr>
      <w:r>
        <w:t>Objecti</w:t>
      </w:r>
      <w:r>
        <w:t>ve:  1-5 Prepare financial statements</w:t>
      </w:r>
    </w:p>
    <w:p w14:paraId="60E2AB98" w14:textId="77777777" w:rsidR="00000000" w:rsidRDefault="00E322BE">
      <w:pPr>
        <w:pStyle w:val="NormalText"/>
      </w:pPr>
      <w:r>
        <w:t>Knowledge Taxon.:  Procedural</w:t>
      </w:r>
    </w:p>
    <w:p w14:paraId="72DDC78C" w14:textId="77777777" w:rsidR="00000000" w:rsidRDefault="00E322BE">
      <w:pPr>
        <w:pStyle w:val="NormalText"/>
      </w:pPr>
      <w:r>
        <w:t>Cognitive Taxon.:  Apply</w:t>
      </w:r>
    </w:p>
    <w:p w14:paraId="413D4430" w14:textId="77777777" w:rsidR="00000000" w:rsidRDefault="00E322BE">
      <w:pPr>
        <w:pStyle w:val="NormalText"/>
      </w:pPr>
    </w:p>
    <w:p w14:paraId="5959AC7F" w14:textId="77777777" w:rsidR="00D979B1" w:rsidRDefault="00D979B1">
      <w:pPr>
        <w:rPr>
          <w:rFonts w:ascii="Palatino Linotype" w:hAnsi="Palatino Linotype" w:cs="Palatino Linotype"/>
          <w:color w:val="000000"/>
          <w:sz w:val="20"/>
          <w:szCs w:val="20"/>
        </w:rPr>
      </w:pPr>
      <w:r>
        <w:br w:type="page"/>
      </w:r>
    </w:p>
    <w:p w14:paraId="666DC8DE" w14:textId="3BF5A221" w:rsidR="00000000" w:rsidRDefault="00E322BE">
      <w:pPr>
        <w:pStyle w:val="NormalText"/>
        <w:tabs>
          <w:tab w:val="right" w:pos="460"/>
          <w:tab w:val="right" w:pos="3420"/>
        </w:tabs>
      </w:pPr>
      <w:r>
        <w:lastRenderedPageBreak/>
        <w:t>52) The following is a list of the accounts and their balances appearing in the ledger of Henry Garage Repairs as of December 31, 2023, the company's year-end. Th</w:t>
      </w:r>
      <w:r>
        <w:t>e accounts are in alphabetical order and have normal balances.</w:t>
      </w:r>
    </w:p>
    <w:p w14:paraId="1CBFC7EA" w14:textId="77777777" w:rsidR="00000000" w:rsidRDefault="00E322BE">
      <w:pPr>
        <w:pStyle w:val="NormalText"/>
        <w:tabs>
          <w:tab w:val="right" w:pos="460"/>
          <w:tab w:val="right" w:pos="3420"/>
        </w:tabs>
      </w:pPr>
    </w:p>
    <w:p w14:paraId="046518A1" w14:textId="7C9D3CA5" w:rsidR="00000000" w:rsidRDefault="00E322BE" w:rsidP="00C71DAB">
      <w:pPr>
        <w:pStyle w:val="NormalText"/>
        <w:tabs>
          <w:tab w:val="right" w:pos="3240"/>
        </w:tabs>
      </w:pPr>
      <w:r>
        <w:t>Accounts payable</w:t>
      </w:r>
      <w:r w:rsidR="00C71DAB">
        <w:tab/>
      </w:r>
      <w:r>
        <w:t xml:space="preserve">$450 </w:t>
      </w:r>
    </w:p>
    <w:p w14:paraId="356E89F1" w14:textId="442B53B5" w:rsidR="00000000" w:rsidRDefault="00E322BE" w:rsidP="00C71DAB">
      <w:pPr>
        <w:pStyle w:val="NormalText"/>
        <w:tabs>
          <w:tab w:val="right" w:pos="3240"/>
        </w:tabs>
      </w:pPr>
      <w:r>
        <w:t>Accounts receivable</w:t>
      </w:r>
      <w:r w:rsidR="00C71DAB">
        <w:tab/>
      </w:r>
      <w:r>
        <w:t xml:space="preserve">1,250 </w:t>
      </w:r>
    </w:p>
    <w:p w14:paraId="6CAEB7E4" w14:textId="544C7706" w:rsidR="00000000" w:rsidRDefault="00E322BE" w:rsidP="00C71DAB">
      <w:pPr>
        <w:pStyle w:val="NormalText"/>
        <w:tabs>
          <w:tab w:val="right" w:pos="3240"/>
        </w:tabs>
      </w:pPr>
      <w:r>
        <w:t>Cash</w:t>
      </w:r>
      <w:r w:rsidR="00C71DAB">
        <w:tab/>
      </w:r>
      <w:r>
        <w:t xml:space="preserve">400 </w:t>
      </w:r>
    </w:p>
    <w:p w14:paraId="05D1A1C3" w14:textId="668A9F53" w:rsidR="00000000" w:rsidRDefault="00E322BE" w:rsidP="00C71DAB">
      <w:pPr>
        <w:pStyle w:val="NormalText"/>
        <w:tabs>
          <w:tab w:val="right" w:pos="3240"/>
        </w:tabs>
      </w:pPr>
      <w:r>
        <w:t>Equipment</w:t>
      </w:r>
      <w:r w:rsidR="00C71DAB">
        <w:tab/>
      </w:r>
      <w:r>
        <w:t>12</w:t>
      </w:r>
      <w:r>
        <w:t xml:space="preserve">,600 </w:t>
      </w:r>
    </w:p>
    <w:p w14:paraId="56377A19" w14:textId="2F91DC86" w:rsidR="00000000" w:rsidRDefault="00E322BE" w:rsidP="00C71DAB">
      <w:pPr>
        <w:pStyle w:val="NormalText"/>
        <w:tabs>
          <w:tab w:val="right" w:pos="3240"/>
        </w:tabs>
      </w:pPr>
      <w:r>
        <w:t>Gasoline expense</w:t>
      </w:r>
      <w:r w:rsidR="00C71DAB">
        <w:tab/>
      </w:r>
      <w:r>
        <w:t xml:space="preserve">600 </w:t>
      </w:r>
    </w:p>
    <w:p w14:paraId="2953FD21" w14:textId="05433EAB" w:rsidR="00000000" w:rsidRDefault="00E322BE" w:rsidP="00C71DAB">
      <w:pPr>
        <w:pStyle w:val="NormalText"/>
        <w:tabs>
          <w:tab w:val="right" w:pos="3240"/>
        </w:tabs>
      </w:pPr>
      <w:r>
        <w:t>Ian Henry, Capital</w:t>
      </w:r>
      <w:r w:rsidR="00C71DAB">
        <w:tab/>
      </w:r>
      <w:r>
        <w:t xml:space="preserve">6,600 </w:t>
      </w:r>
    </w:p>
    <w:p w14:paraId="1622B1FC" w14:textId="2E2AB454" w:rsidR="00000000" w:rsidRDefault="00E322BE" w:rsidP="00C71DAB">
      <w:pPr>
        <w:pStyle w:val="NormalText"/>
        <w:tabs>
          <w:tab w:val="right" w:pos="3240"/>
        </w:tabs>
      </w:pPr>
      <w:r>
        <w:t>Ian Henry, Withdrawals</w:t>
      </w:r>
      <w:r w:rsidR="00C71DAB">
        <w:tab/>
      </w:r>
      <w:r>
        <w:t xml:space="preserve">500 </w:t>
      </w:r>
    </w:p>
    <w:p w14:paraId="4C12BF9A" w14:textId="4A47110B" w:rsidR="00000000" w:rsidRDefault="00E322BE" w:rsidP="00C71DAB">
      <w:pPr>
        <w:pStyle w:val="NormalText"/>
        <w:tabs>
          <w:tab w:val="right" w:pos="3240"/>
        </w:tabs>
      </w:pPr>
      <w:r>
        <w:t>Notes payable</w:t>
      </w:r>
      <w:r w:rsidR="00C71DAB">
        <w:tab/>
      </w:r>
      <w:r>
        <w:t xml:space="preserve">11,000 </w:t>
      </w:r>
    </w:p>
    <w:p w14:paraId="064D537C" w14:textId="50C8209E" w:rsidR="00000000" w:rsidRDefault="00E322BE" w:rsidP="00C71DAB">
      <w:pPr>
        <w:pStyle w:val="NormalText"/>
        <w:tabs>
          <w:tab w:val="right" w:pos="3240"/>
        </w:tabs>
      </w:pPr>
      <w:r>
        <w:t>Rent expense</w:t>
      </w:r>
      <w:r>
        <w:tab/>
      </w:r>
      <w:r>
        <w:t xml:space="preserve">1,200 </w:t>
      </w:r>
    </w:p>
    <w:p w14:paraId="5F887C09" w14:textId="73AF9817" w:rsidR="00000000" w:rsidRDefault="00E322BE" w:rsidP="00C71DAB">
      <w:pPr>
        <w:pStyle w:val="NormalText"/>
        <w:tabs>
          <w:tab w:val="right" w:pos="3240"/>
        </w:tabs>
      </w:pPr>
      <w:r>
        <w:t>Repairs expense</w:t>
      </w:r>
      <w:r w:rsidR="00C71DAB">
        <w:tab/>
      </w:r>
      <w:r>
        <w:t xml:space="preserve">650 </w:t>
      </w:r>
    </w:p>
    <w:p w14:paraId="120B43C2" w14:textId="41FB57AA" w:rsidR="00000000" w:rsidRDefault="00E322BE" w:rsidP="00C71DAB">
      <w:pPr>
        <w:pStyle w:val="NormalText"/>
        <w:tabs>
          <w:tab w:val="right" w:pos="3240"/>
        </w:tabs>
      </w:pPr>
      <w:r>
        <w:t>Salary expense</w:t>
      </w:r>
      <w:r w:rsidR="00C71DAB">
        <w:tab/>
      </w:r>
      <w:r>
        <w:t xml:space="preserve">700 </w:t>
      </w:r>
    </w:p>
    <w:p w14:paraId="55331ED3" w14:textId="6D536801" w:rsidR="00000000" w:rsidRDefault="00E322BE" w:rsidP="00C71DAB">
      <w:pPr>
        <w:pStyle w:val="NormalText"/>
        <w:tabs>
          <w:tab w:val="right" w:pos="3240"/>
        </w:tabs>
      </w:pPr>
      <w:r>
        <w:t>Salary payable</w:t>
      </w:r>
      <w:r w:rsidR="00C71DAB">
        <w:tab/>
      </w:r>
      <w:r>
        <w:t xml:space="preserve">100 </w:t>
      </w:r>
    </w:p>
    <w:p w14:paraId="25326B15" w14:textId="6250FF2F" w:rsidR="00000000" w:rsidRDefault="00E322BE" w:rsidP="00C71DAB">
      <w:pPr>
        <w:pStyle w:val="NormalText"/>
        <w:tabs>
          <w:tab w:val="right" w:pos="3240"/>
        </w:tabs>
      </w:pPr>
      <w:r>
        <w:t>Service revenue</w:t>
      </w:r>
      <w:r w:rsidR="00C71DAB">
        <w:tab/>
      </w:r>
      <w:r>
        <w:t xml:space="preserve">8,250 </w:t>
      </w:r>
    </w:p>
    <w:p w14:paraId="1A42C3B9" w14:textId="29894F38" w:rsidR="00000000" w:rsidRDefault="00E322BE" w:rsidP="00C71DAB">
      <w:pPr>
        <w:pStyle w:val="NormalText"/>
        <w:tabs>
          <w:tab w:val="right" w:pos="3240"/>
        </w:tabs>
      </w:pPr>
      <w:r>
        <w:t>Supplies</w:t>
      </w:r>
      <w:r w:rsidR="00C71DAB">
        <w:tab/>
      </w:r>
      <w:r>
        <w:t xml:space="preserve">200 </w:t>
      </w:r>
    </w:p>
    <w:p w14:paraId="0E5B4170" w14:textId="00FA051C" w:rsidR="00000000" w:rsidRDefault="00E322BE" w:rsidP="00C71DAB">
      <w:pPr>
        <w:pStyle w:val="NormalText"/>
        <w:tabs>
          <w:tab w:val="right" w:pos="3240"/>
        </w:tabs>
      </w:pPr>
      <w:r>
        <w:t>Supplies expense</w:t>
      </w:r>
      <w:r w:rsidR="00C71DAB">
        <w:tab/>
      </w:r>
      <w:r>
        <w:t xml:space="preserve">300 </w:t>
      </w:r>
    </w:p>
    <w:p w14:paraId="5DEA2620" w14:textId="08F7DC74" w:rsidR="00000000" w:rsidRDefault="00E322BE" w:rsidP="00C71DAB">
      <w:pPr>
        <w:pStyle w:val="NormalText"/>
        <w:tabs>
          <w:tab w:val="right" w:pos="3240"/>
        </w:tabs>
      </w:pPr>
      <w:r>
        <w:t>Truck</w:t>
      </w:r>
      <w:r w:rsidR="00C71DAB">
        <w:tab/>
      </w:r>
      <w:r>
        <w:t xml:space="preserve">8,000 </w:t>
      </w:r>
    </w:p>
    <w:p w14:paraId="7AC57B8E" w14:textId="77777777" w:rsidR="00000000" w:rsidRDefault="00E322BE">
      <w:pPr>
        <w:pStyle w:val="NormalText"/>
      </w:pPr>
    </w:p>
    <w:p w14:paraId="0521DFF0" w14:textId="77777777" w:rsidR="00000000" w:rsidRDefault="00E322BE">
      <w:pPr>
        <w:pStyle w:val="NormalText"/>
      </w:pPr>
      <w:r>
        <w:t>Prepare an Income statement for Henry Garage Repairs for the year ended December 31, 2023.</w:t>
      </w:r>
    </w:p>
    <w:p w14:paraId="189B079C" w14:textId="77777777" w:rsidR="00C71DAB" w:rsidRDefault="00E322BE">
      <w:pPr>
        <w:pStyle w:val="NormalText"/>
        <w:tabs>
          <w:tab w:val="center" w:pos="2540"/>
        </w:tabs>
      </w:pPr>
      <w:r>
        <w:t>Answer:</w:t>
      </w:r>
    </w:p>
    <w:p w14:paraId="7F98BCA5" w14:textId="27D10434" w:rsidR="00000000" w:rsidRDefault="00E322BE">
      <w:pPr>
        <w:pStyle w:val="NormalText"/>
        <w:tabs>
          <w:tab w:val="center" w:pos="2540"/>
        </w:tabs>
      </w:pPr>
      <w:r>
        <w:t xml:space="preserve">  </w:t>
      </w:r>
      <w:r>
        <w:tab/>
        <w:t>Henry Garage Repairs</w:t>
      </w:r>
    </w:p>
    <w:p w14:paraId="218A0A91" w14:textId="77777777" w:rsidR="00000000" w:rsidRDefault="00E322BE">
      <w:pPr>
        <w:pStyle w:val="NormalText"/>
        <w:tabs>
          <w:tab w:val="center" w:pos="2540"/>
        </w:tabs>
      </w:pPr>
      <w:r>
        <w:tab/>
        <w:t xml:space="preserve">Income </w:t>
      </w:r>
      <w:r>
        <w:t>Statement</w:t>
      </w:r>
    </w:p>
    <w:p w14:paraId="47C423A2" w14:textId="77777777" w:rsidR="00000000" w:rsidRDefault="00E322BE">
      <w:pPr>
        <w:pStyle w:val="NormalText"/>
        <w:tabs>
          <w:tab w:val="center" w:pos="2540"/>
        </w:tabs>
      </w:pPr>
      <w:r>
        <w:tab/>
        <w:t>For the Year Ended December 31, 2023</w:t>
      </w:r>
    </w:p>
    <w:p w14:paraId="4A97D837" w14:textId="77777777" w:rsidR="00000000" w:rsidRDefault="00E322BE">
      <w:pPr>
        <w:pStyle w:val="NormalText"/>
        <w:tabs>
          <w:tab w:val="right" w:pos="4300"/>
          <w:tab w:val="right" w:pos="5320"/>
        </w:tabs>
      </w:pPr>
    </w:p>
    <w:p w14:paraId="3E4E9211" w14:textId="77777777" w:rsidR="00000000" w:rsidRDefault="00E322BE">
      <w:pPr>
        <w:pStyle w:val="NormalText"/>
        <w:tabs>
          <w:tab w:val="left" w:pos="320"/>
          <w:tab w:val="center" w:pos="900"/>
          <w:tab w:val="right" w:pos="3200"/>
          <w:tab w:val="right" w:pos="4700"/>
        </w:tabs>
      </w:pPr>
      <w:r>
        <w:t xml:space="preserve">Service revenue </w:t>
      </w:r>
      <w:r>
        <w:tab/>
      </w:r>
      <w:r>
        <w:tab/>
        <w:t>$8,250</w:t>
      </w:r>
    </w:p>
    <w:p w14:paraId="67467914" w14:textId="77777777" w:rsidR="00000000" w:rsidRDefault="00E322BE">
      <w:pPr>
        <w:pStyle w:val="NormalText"/>
        <w:tabs>
          <w:tab w:val="left" w:pos="320"/>
          <w:tab w:val="center" w:pos="900"/>
          <w:tab w:val="right" w:pos="3200"/>
          <w:tab w:val="right" w:pos="4680"/>
        </w:tabs>
      </w:pPr>
      <w:r>
        <w:tab/>
        <w:t xml:space="preserve">Gasoline </w:t>
      </w:r>
      <w:proofErr w:type="gramStart"/>
      <w:r>
        <w:t xml:space="preserve">expense  </w:t>
      </w:r>
      <w:r>
        <w:tab/>
      </w:r>
      <w:proofErr w:type="gramEnd"/>
      <w:r>
        <w:t xml:space="preserve">$600 </w:t>
      </w:r>
      <w:r>
        <w:tab/>
      </w:r>
    </w:p>
    <w:p w14:paraId="159FEB7B" w14:textId="77777777" w:rsidR="00000000" w:rsidRDefault="00E322BE">
      <w:pPr>
        <w:pStyle w:val="NormalText"/>
        <w:tabs>
          <w:tab w:val="left" w:pos="320"/>
          <w:tab w:val="center" w:pos="900"/>
          <w:tab w:val="right" w:pos="3200"/>
          <w:tab w:val="right" w:pos="4680"/>
        </w:tabs>
      </w:pPr>
      <w:r>
        <w:tab/>
        <w:t>Rent expense</w:t>
      </w:r>
      <w:r>
        <w:tab/>
        <w:t xml:space="preserve"> 1,200 </w:t>
      </w:r>
      <w:r>
        <w:tab/>
      </w:r>
    </w:p>
    <w:p w14:paraId="331980C9" w14:textId="77777777" w:rsidR="00000000" w:rsidRDefault="00E322BE">
      <w:pPr>
        <w:pStyle w:val="NormalText"/>
        <w:tabs>
          <w:tab w:val="left" w:pos="320"/>
          <w:tab w:val="center" w:pos="900"/>
          <w:tab w:val="right" w:pos="3200"/>
          <w:tab w:val="right" w:pos="4680"/>
        </w:tabs>
      </w:pPr>
      <w:r>
        <w:tab/>
      </w:r>
      <w:r>
        <w:tab/>
        <w:t xml:space="preserve">Repairs expense </w:t>
      </w:r>
      <w:r>
        <w:tab/>
        <w:t xml:space="preserve"> 650 </w:t>
      </w:r>
      <w:r>
        <w:tab/>
      </w:r>
    </w:p>
    <w:p w14:paraId="746E7436" w14:textId="77777777" w:rsidR="00000000" w:rsidRDefault="00E322BE">
      <w:pPr>
        <w:pStyle w:val="NormalText"/>
        <w:tabs>
          <w:tab w:val="left" w:pos="320"/>
          <w:tab w:val="center" w:pos="900"/>
          <w:tab w:val="right" w:pos="3200"/>
          <w:tab w:val="right" w:pos="4680"/>
        </w:tabs>
      </w:pPr>
      <w:r>
        <w:tab/>
        <w:t xml:space="preserve">Salary </w:t>
      </w:r>
      <w:proofErr w:type="gramStart"/>
      <w:r>
        <w:t xml:space="preserve">expense  </w:t>
      </w:r>
      <w:r>
        <w:tab/>
      </w:r>
      <w:proofErr w:type="gramEnd"/>
      <w:r>
        <w:t xml:space="preserve"> 700 </w:t>
      </w:r>
      <w:r>
        <w:tab/>
      </w:r>
    </w:p>
    <w:p w14:paraId="710A38EB" w14:textId="77777777" w:rsidR="00C71DAB" w:rsidRDefault="00C71DAB" w:rsidP="00C71DAB">
      <w:pPr>
        <w:pStyle w:val="NormalText"/>
        <w:tabs>
          <w:tab w:val="left" w:pos="320"/>
          <w:tab w:val="center" w:pos="900"/>
          <w:tab w:val="right" w:pos="3200"/>
          <w:tab w:val="right" w:pos="4680"/>
        </w:tabs>
      </w:pPr>
      <w:r>
        <w:tab/>
        <w:t xml:space="preserve">Supplies expense </w:t>
      </w:r>
      <w:r>
        <w:tab/>
      </w:r>
      <w:r>
        <w:rPr>
          <w:u w:val="single"/>
        </w:rPr>
        <w:t xml:space="preserve">   300</w:t>
      </w:r>
      <w:r>
        <w:t xml:space="preserve">        </w:t>
      </w:r>
      <w:r>
        <w:rPr>
          <w:u w:val="single"/>
        </w:rPr>
        <w:t xml:space="preserve">         </w:t>
      </w:r>
    </w:p>
    <w:p w14:paraId="12E23864" w14:textId="77777777" w:rsidR="00000000" w:rsidRDefault="00E322BE">
      <w:pPr>
        <w:pStyle w:val="NormalText"/>
        <w:tabs>
          <w:tab w:val="left" w:pos="320"/>
          <w:tab w:val="center" w:pos="900"/>
          <w:tab w:val="right" w:pos="3200"/>
          <w:tab w:val="right" w:pos="4680"/>
        </w:tabs>
      </w:pPr>
      <w:r>
        <w:t>Total expenses</w:t>
      </w:r>
      <w:r>
        <w:tab/>
      </w:r>
      <w:proofErr w:type="gramStart"/>
      <w:r>
        <w:tab/>
      </w:r>
      <w:r>
        <w:rPr>
          <w:u w:val="single"/>
        </w:rPr>
        <w:t xml:space="preserve">  3,450</w:t>
      </w:r>
      <w:proofErr w:type="gramEnd"/>
    </w:p>
    <w:p w14:paraId="0B9A0B54" w14:textId="77777777" w:rsidR="00000000" w:rsidRDefault="00E322BE">
      <w:pPr>
        <w:pStyle w:val="NormalText"/>
        <w:tabs>
          <w:tab w:val="left" w:pos="320"/>
          <w:tab w:val="center" w:pos="900"/>
          <w:tab w:val="right" w:pos="4680"/>
        </w:tabs>
        <w:rPr>
          <w:u w:val="double"/>
        </w:rPr>
      </w:pPr>
      <w:r>
        <w:t>Net income</w:t>
      </w:r>
      <w:r>
        <w:tab/>
        <w:t xml:space="preserve"> </w:t>
      </w:r>
      <w:r>
        <w:rPr>
          <w:u w:val="double"/>
        </w:rPr>
        <w:t>$4,80</w:t>
      </w:r>
      <w:r>
        <w:rPr>
          <w:u w:val="double"/>
        </w:rPr>
        <w:t>0</w:t>
      </w:r>
    </w:p>
    <w:p w14:paraId="2FB1556E" w14:textId="16C5125E" w:rsidR="00000000" w:rsidRDefault="00192B66">
      <w:pPr>
        <w:pStyle w:val="NormalText"/>
      </w:pPr>
      <w:r>
        <w:t>Diff: 3    Type</w:t>
      </w:r>
      <w:r w:rsidR="00E322BE">
        <w:t>: ES</w:t>
      </w:r>
    </w:p>
    <w:p w14:paraId="4127347A" w14:textId="77777777" w:rsidR="00000000" w:rsidRDefault="00E322BE">
      <w:pPr>
        <w:pStyle w:val="NormalText"/>
      </w:pPr>
      <w:r>
        <w:t>CPA Competency:  1.3.1 Prepares financial statements</w:t>
      </w:r>
    </w:p>
    <w:p w14:paraId="18150C28" w14:textId="77777777" w:rsidR="00000000" w:rsidRDefault="00E322BE">
      <w:pPr>
        <w:pStyle w:val="NormalText"/>
      </w:pPr>
      <w:r>
        <w:t>Objective:  1-5 Prepare financial statements</w:t>
      </w:r>
    </w:p>
    <w:p w14:paraId="7A801A38" w14:textId="77777777" w:rsidR="00000000" w:rsidRDefault="00E322BE">
      <w:pPr>
        <w:pStyle w:val="NormalText"/>
      </w:pPr>
      <w:r>
        <w:t>Knowledge Taxon.:  Procedural</w:t>
      </w:r>
    </w:p>
    <w:p w14:paraId="1F7ABF52" w14:textId="77777777" w:rsidR="00000000" w:rsidRDefault="00E322BE">
      <w:pPr>
        <w:pStyle w:val="NormalText"/>
      </w:pPr>
      <w:r>
        <w:t>Cognitive Taxon.:  Apply</w:t>
      </w:r>
    </w:p>
    <w:p w14:paraId="430A72B3" w14:textId="77777777" w:rsidR="00000000" w:rsidRDefault="00E322BE">
      <w:pPr>
        <w:pStyle w:val="NormalText"/>
      </w:pPr>
    </w:p>
    <w:p w14:paraId="6733BC7F" w14:textId="77777777" w:rsidR="00C71DAB" w:rsidRDefault="00C71DAB">
      <w:pPr>
        <w:rPr>
          <w:rFonts w:ascii="Palatino Linotype" w:hAnsi="Palatino Linotype" w:cs="Palatino Linotype"/>
          <w:color w:val="000000"/>
          <w:sz w:val="20"/>
          <w:szCs w:val="20"/>
        </w:rPr>
      </w:pPr>
      <w:r>
        <w:br w:type="page"/>
      </w:r>
    </w:p>
    <w:p w14:paraId="02DF0291" w14:textId="61146A02" w:rsidR="00000000" w:rsidRDefault="00E322BE">
      <w:pPr>
        <w:pStyle w:val="NormalText"/>
      </w:pPr>
      <w:r>
        <w:lastRenderedPageBreak/>
        <w:t xml:space="preserve">53) </w:t>
      </w:r>
      <w:r>
        <w:t>The following is a list of the accounts and their balances appearing in the ledger of Martin Mann Garage as of December 31, 2023, the company's year-end. The accounts are in alphabetical order and have normal balances.</w:t>
      </w:r>
    </w:p>
    <w:p w14:paraId="4072175E" w14:textId="77777777" w:rsidR="00000000" w:rsidRDefault="00E322BE">
      <w:pPr>
        <w:pStyle w:val="NormalText"/>
      </w:pPr>
    </w:p>
    <w:p w14:paraId="61D2EAA2" w14:textId="77777777" w:rsidR="00C71DAB" w:rsidRDefault="00C71DAB" w:rsidP="00C71DAB">
      <w:pPr>
        <w:pStyle w:val="NormalText"/>
        <w:tabs>
          <w:tab w:val="right" w:pos="3240"/>
        </w:tabs>
      </w:pPr>
      <w:r>
        <w:t>Accounts payable</w:t>
      </w:r>
      <w:r>
        <w:tab/>
        <w:t xml:space="preserve">1,350 </w:t>
      </w:r>
    </w:p>
    <w:p w14:paraId="7380460E" w14:textId="77777777" w:rsidR="00C71DAB" w:rsidRDefault="00C71DAB" w:rsidP="00C71DAB">
      <w:pPr>
        <w:pStyle w:val="NormalText"/>
        <w:tabs>
          <w:tab w:val="right" w:pos="3240"/>
        </w:tabs>
      </w:pPr>
      <w:r>
        <w:t>Accounts receivable</w:t>
      </w:r>
      <w:r>
        <w:tab/>
        <w:t xml:space="preserve">3,750 </w:t>
      </w:r>
    </w:p>
    <w:p w14:paraId="1B0C74EF" w14:textId="77777777" w:rsidR="00C71DAB" w:rsidRDefault="00C71DAB" w:rsidP="00C71DAB">
      <w:pPr>
        <w:pStyle w:val="NormalText"/>
        <w:tabs>
          <w:tab w:val="right" w:pos="3240"/>
        </w:tabs>
      </w:pPr>
      <w:r>
        <w:t>Cash</w:t>
      </w:r>
      <w:r>
        <w:tab/>
        <w:t xml:space="preserve">1,200 </w:t>
      </w:r>
    </w:p>
    <w:p w14:paraId="47EEB364" w14:textId="77777777" w:rsidR="00C71DAB" w:rsidRDefault="00C71DAB" w:rsidP="00C71DAB">
      <w:pPr>
        <w:pStyle w:val="NormalText"/>
        <w:tabs>
          <w:tab w:val="right" w:pos="3240"/>
        </w:tabs>
      </w:pPr>
      <w:r>
        <w:t>Equipment</w:t>
      </w:r>
      <w:r>
        <w:tab/>
        <w:t xml:space="preserve">37,800 </w:t>
      </w:r>
    </w:p>
    <w:p w14:paraId="2B64D081" w14:textId="77777777" w:rsidR="00C71DAB" w:rsidRDefault="00C71DAB" w:rsidP="00C71DAB">
      <w:pPr>
        <w:pStyle w:val="NormalText"/>
        <w:tabs>
          <w:tab w:val="right" w:pos="3240"/>
        </w:tabs>
      </w:pPr>
      <w:r>
        <w:t>Gasoline expense</w:t>
      </w:r>
      <w:r>
        <w:tab/>
        <w:t xml:space="preserve">1,800 </w:t>
      </w:r>
    </w:p>
    <w:p w14:paraId="559FC226" w14:textId="77777777" w:rsidR="00C71DAB" w:rsidRDefault="00C71DAB" w:rsidP="00C71DAB">
      <w:pPr>
        <w:pStyle w:val="NormalText"/>
        <w:tabs>
          <w:tab w:val="right" w:pos="3240"/>
        </w:tabs>
      </w:pPr>
      <w:r>
        <w:t>Martin Mann, Capital</w:t>
      </w:r>
      <w:r>
        <w:tab/>
        <w:t xml:space="preserve">     19,800 </w:t>
      </w:r>
    </w:p>
    <w:p w14:paraId="6CE80B1C" w14:textId="77777777" w:rsidR="00C71DAB" w:rsidRDefault="00C71DAB" w:rsidP="00C71DAB">
      <w:pPr>
        <w:pStyle w:val="NormalText"/>
        <w:tabs>
          <w:tab w:val="right" w:pos="3240"/>
        </w:tabs>
      </w:pPr>
      <w:r>
        <w:t>Martin Mann, Withdrawals</w:t>
      </w:r>
      <w:r>
        <w:tab/>
        <w:t xml:space="preserve">1,500 </w:t>
      </w:r>
    </w:p>
    <w:p w14:paraId="1CFF332D" w14:textId="77777777" w:rsidR="00C71DAB" w:rsidRDefault="00C71DAB" w:rsidP="00C71DAB">
      <w:pPr>
        <w:pStyle w:val="NormalText"/>
        <w:tabs>
          <w:tab w:val="right" w:pos="3240"/>
        </w:tabs>
      </w:pPr>
      <w:r>
        <w:t>Notes payable</w:t>
      </w:r>
      <w:r>
        <w:tab/>
        <w:t xml:space="preserve">33,000 </w:t>
      </w:r>
    </w:p>
    <w:p w14:paraId="055AFE86" w14:textId="77777777" w:rsidR="00C71DAB" w:rsidRDefault="00C71DAB" w:rsidP="00C71DAB">
      <w:pPr>
        <w:pStyle w:val="NormalText"/>
        <w:tabs>
          <w:tab w:val="right" w:pos="3240"/>
        </w:tabs>
      </w:pPr>
      <w:r>
        <w:t>Rent expense</w:t>
      </w:r>
      <w:r>
        <w:tab/>
        <w:t xml:space="preserve">3,600 </w:t>
      </w:r>
    </w:p>
    <w:p w14:paraId="0EE2FE80" w14:textId="77777777" w:rsidR="00C71DAB" w:rsidRDefault="00C71DAB" w:rsidP="00C71DAB">
      <w:pPr>
        <w:pStyle w:val="NormalText"/>
        <w:tabs>
          <w:tab w:val="right" w:pos="3240"/>
        </w:tabs>
      </w:pPr>
      <w:r>
        <w:t>Repairs expense</w:t>
      </w:r>
      <w:r>
        <w:tab/>
        <w:t xml:space="preserve">1,950 </w:t>
      </w:r>
    </w:p>
    <w:p w14:paraId="354A213C" w14:textId="77777777" w:rsidR="00C71DAB" w:rsidRDefault="00C71DAB" w:rsidP="00C71DAB">
      <w:pPr>
        <w:pStyle w:val="NormalText"/>
        <w:tabs>
          <w:tab w:val="right" w:pos="3240"/>
        </w:tabs>
      </w:pPr>
      <w:r>
        <w:t>Salary expense</w:t>
      </w:r>
      <w:r>
        <w:tab/>
        <w:t xml:space="preserve">2,100 </w:t>
      </w:r>
    </w:p>
    <w:p w14:paraId="77E9BF21" w14:textId="77777777" w:rsidR="00C71DAB" w:rsidRDefault="00C71DAB" w:rsidP="00C71DAB">
      <w:pPr>
        <w:pStyle w:val="NormalText"/>
        <w:tabs>
          <w:tab w:val="right" w:pos="3240"/>
        </w:tabs>
      </w:pPr>
      <w:r>
        <w:t>Salary payable</w:t>
      </w:r>
      <w:r>
        <w:tab/>
        <w:t xml:space="preserve">300 </w:t>
      </w:r>
    </w:p>
    <w:p w14:paraId="5D564800" w14:textId="77777777" w:rsidR="00C71DAB" w:rsidRDefault="00C71DAB" w:rsidP="00C71DAB">
      <w:pPr>
        <w:pStyle w:val="NormalText"/>
        <w:tabs>
          <w:tab w:val="right" w:pos="3240"/>
        </w:tabs>
      </w:pPr>
      <w:r>
        <w:t>Service revenue</w:t>
      </w:r>
      <w:r>
        <w:tab/>
        <w:t xml:space="preserve">24,750 </w:t>
      </w:r>
    </w:p>
    <w:p w14:paraId="5215214F" w14:textId="77777777" w:rsidR="00C71DAB" w:rsidRDefault="00C71DAB" w:rsidP="00C71DAB">
      <w:pPr>
        <w:pStyle w:val="NormalText"/>
        <w:tabs>
          <w:tab w:val="right" w:pos="3240"/>
        </w:tabs>
      </w:pPr>
      <w:r>
        <w:t>Supplies</w:t>
      </w:r>
      <w:r>
        <w:tab/>
        <w:t xml:space="preserve">600 </w:t>
      </w:r>
    </w:p>
    <w:p w14:paraId="0FABB077" w14:textId="77777777" w:rsidR="00C71DAB" w:rsidRDefault="00C71DAB" w:rsidP="00C71DAB">
      <w:pPr>
        <w:pStyle w:val="NormalText"/>
        <w:tabs>
          <w:tab w:val="right" w:pos="3240"/>
        </w:tabs>
      </w:pPr>
      <w:r>
        <w:t>Supplies expense</w:t>
      </w:r>
      <w:r>
        <w:tab/>
        <w:t xml:space="preserve">900 </w:t>
      </w:r>
    </w:p>
    <w:p w14:paraId="489D73C3" w14:textId="77777777" w:rsidR="00C71DAB" w:rsidRDefault="00C71DAB" w:rsidP="00C71DAB">
      <w:pPr>
        <w:pStyle w:val="NormalText"/>
        <w:tabs>
          <w:tab w:val="right" w:pos="3240"/>
        </w:tabs>
      </w:pPr>
      <w:r>
        <w:t>Truck</w:t>
      </w:r>
      <w:r>
        <w:tab/>
        <w:t xml:space="preserve">24,000 </w:t>
      </w:r>
    </w:p>
    <w:p w14:paraId="0681FE87" w14:textId="77777777" w:rsidR="00000000" w:rsidRDefault="00E322BE">
      <w:pPr>
        <w:pStyle w:val="NormalText"/>
      </w:pPr>
    </w:p>
    <w:p w14:paraId="440E31BF" w14:textId="77777777" w:rsidR="00000000" w:rsidRDefault="00E322BE">
      <w:pPr>
        <w:pStyle w:val="NormalText"/>
      </w:pPr>
      <w:r>
        <w:t>Prepare an Income statement for Martin Mann Garage for the year ended December 31, 2023.</w:t>
      </w:r>
    </w:p>
    <w:p w14:paraId="781D271C" w14:textId="77777777" w:rsidR="00C71DAB" w:rsidRDefault="00E322BE">
      <w:pPr>
        <w:pStyle w:val="NormalText"/>
        <w:tabs>
          <w:tab w:val="center" w:pos="2340"/>
        </w:tabs>
      </w:pPr>
      <w:r>
        <w:t>Answer:</w:t>
      </w:r>
    </w:p>
    <w:p w14:paraId="6F9748C5" w14:textId="671051C0" w:rsidR="00000000" w:rsidRDefault="00E322BE">
      <w:pPr>
        <w:pStyle w:val="NormalText"/>
        <w:tabs>
          <w:tab w:val="center" w:pos="2340"/>
        </w:tabs>
      </w:pPr>
      <w:r>
        <w:t xml:space="preserve">  </w:t>
      </w:r>
      <w:r>
        <w:tab/>
        <w:t>Martin Mann Garage</w:t>
      </w:r>
    </w:p>
    <w:p w14:paraId="19CFAC59" w14:textId="77777777" w:rsidR="00000000" w:rsidRDefault="00E322BE">
      <w:pPr>
        <w:pStyle w:val="NormalText"/>
        <w:tabs>
          <w:tab w:val="center" w:pos="2340"/>
        </w:tabs>
      </w:pPr>
      <w:r>
        <w:tab/>
      </w:r>
      <w:r>
        <w:t>Income Statement</w:t>
      </w:r>
    </w:p>
    <w:p w14:paraId="4F1392B2" w14:textId="77777777" w:rsidR="00000000" w:rsidRDefault="00E322BE">
      <w:pPr>
        <w:pStyle w:val="NormalText"/>
        <w:tabs>
          <w:tab w:val="center" w:pos="2340"/>
        </w:tabs>
      </w:pPr>
      <w:r>
        <w:tab/>
        <w:t>For the Year Ended December 31, 2023</w:t>
      </w:r>
    </w:p>
    <w:p w14:paraId="3CEF91A1" w14:textId="77777777" w:rsidR="00000000" w:rsidRDefault="00E322BE">
      <w:pPr>
        <w:pStyle w:val="NormalText"/>
        <w:tabs>
          <w:tab w:val="right" w:pos="4300"/>
          <w:tab w:val="right" w:pos="5320"/>
        </w:tabs>
      </w:pPr>
    </w:p>
    <w:p w14:paraId="4DB29498" w14:textId="77777777" w:rsidR="00000000" w:rsidRDefault="00E322BE">
      <w:pPr>
        <w:pStyle w:val="NormalText"/>
        <w:tabs>
          <w:tab w:val="left" w:pos="320"/>
          <w:tab w:val="center" w:pos="900"/>
          <w:tab w:val="right" w:pos="3200"/>
          <w:tab w:val="right" w:pos="4700"/>
          <w:tab w:val="right" w:pos="5320"/>
        </w:tabs>
      </w:pPr>
      <w:r>
        <w:t xml:space="preserve">Service revenue </w:t>
      </w:r>
      <w:r>
        <w:tab/>
      </w:r>
      <w:r>
        <w:tab/>
        <w:t>$24,750</w:t>
      </w:r>
    </w:p>
    <w:p w14:paraId="56FB7385" w14:textId="77777777" w:rsidR="00000000" w:rsidRDefault="00E322BE">
      <w:pPr>
        <w:pStyle w:val="NormalText"/>
        <w:tabs>
          <w:tab w:val="left" w:pos="320"/>
          <w:tab w:val="center" w:pos="900"/>
          <w:tab w:val="right" w:pos="3200"/>
          <w:tab w:val="right" w:pos="4700"/>
          <w:tab w:val="right" w:pos="5320"/>
        </w:tabs>
      </w:pPr>
      <w:r>
        <w:tab/>
        <w:t xml:space="preserve">Gasoline </w:t>
      </w:r>
      <w:proofErr w:type="gramStart"/>
      <w:r>
        <w:t xml:space="preserve">expense  </w:t>
      </w:r>
      <w:r>
        <w:tab/>
      </w:r>
      <w:proofErr w:type="gramEnd"/>
      <w:r>
        <w:t>$1,800</w:t>
      </w:r>
      <w:r>
        <w:tab/>
      </w:r>
    </w:p>
    <w:p w14:paraId="078B892A" w14:textId="77777777" w:rsidR="00000000" w:rsidRDefault="00E322BE">
      <w:pPr>
        <w:pStyle w:val="NormalText"/>
        <w:tabs>
          <w:tab w:val="left" w:pos="320"/>
          <w:tab w:val="center" w:pos="900"/>
          <w:tab w:val="right" w:pos="3200"/>
          <w:tab w:val="right" w:pos="4700"/>
          <w:tab w:val="right" w:pos="5320"/>
        </w:tabs>
      </w:pPr>
      <w:r>
        <w:tab/>
        <w:t>Rent expense</w:t>
      </w:r>
      <w:r>
        <w:tab/>
        <w:t xml:space="preserve"> 3,600</w:t>
      </w:r>
      <w:r>
        <w:tab/>
      </w:r>
    </w:p>
    <w:p w14:paraId="0F19CD8D" w14:textId="77777777" w:rsidR="00000000" w:rsidRDefault="00E322BE">
      <w:pPr>
        <w:pStyle w:val="NormalText"/>
        <w:tabs>
          <w:tab w:val="left" w:pos="320"/>
          <w:tab w:val="center" w:pos="900"/>
          <w:tab w:val="right" w:pos="3200"/>
          <w:tab w:val="right" w:pos="4700"/>
          <w:tab w:val="right" w:pos="5320"/>
        </w:tabs>
      </w:pPr>
      <w:r>
        <w:tab/>
      </w:r>
      <w:r>
        <w:tab/>
        <w:t xml:space="preserve">Repairs expense </w:t>
      </w:r>
      <w:r>
        <w:tab/>
        <w:t xml:space="preserve"> 1,950</w:t>
      </w:r>
      <w:r>
        <w:tab/>
      </w:r>
    </w:p>
    <w:p w14:paraId="6BEF6406" w14:textId="77777777" w:rsidR="00000000" w:rsidRDefault="00E322BE">
      <w:pPr>
        <w:pStyle w:val="NormalText"/>
        <w:tabs>
          <w:tab w:val="left" w:pos="320"/>
          <w:tab w:val="center" w:pos="900"/>
          <w:tab w:val="right" w:pos="3200"/>
          <w:tab w:val="right" w:pos="4700"/>
          <w:tab w:val="right" w:pos="5320"/>
        </w:tabs>
      </w:pPr>
      <w:r>
        <w:tab/>
        <w:t xml:space="preserve">Salary </w:t>
      </w:r>
      <w:proofErr w:type="gramStart"/>
      <w:r>
        <w:t xml:space="preserve">expense  </w:t>
      </w:r>
      <w:r>
        <w:tab/>
      </w:r>
      <w:proofErr w:type="gramEnd"/>
      <w:r>
        <w:t xml:space="preserve"> 2,100</w:t>
      </w:r>
      <w:r>
        <w:tab/>
      </w:r>
    </w:p>
    <w:p w14:paraId="59DD3729" w14:textId="77777777" w:rsidR="00000000" w:rsidRDefault="00E322BE">
      <w:pPr>
        <w:pStyle w:val="NormalText"/>
        <w:tabs>
          <w:tab w:val="left" w:pos="320"/>
          <w:tab w:val="center" w:pos="900"/>
          <w:tab w:val="right" w:pos="3200"/>
          <w:tab w:val="right" w:pos="4700"/>
          <w:tab w:val="right" w:pos="5320"/>
        </w:tabs>
      </w:pPr>
      <w:r>
        <w:tab/>
        <w:t xml:space="preserve">Supplies expense </w:t>
      </w:r>
      <w:r>
        <w:tab/>
      </w:r>
      <w:r>
        <w:rPr>
          <w:u w:val="single"/>
        </w:rPr>
        <w:t xml:space="preserve">   900 </w:t>
      </w:r>
      <w:r>
        <w:tab/>
        <w:t>______</w:t>
      </w:r>
    </w:p>
    <w:p w14:paraId="1699F8D6" w14:textId="77777777" w:rsidR="00000000" w:rsidRDefault="00E322BE">
      <w:pPr>
        <w:pStyle w:val="NormalText"/>
        <w:tabs>
          <w:tab w:val="left" w:pos="320"/>
          <w:tab w:val="center" w:pos="900"/>
          <w:tab w:val="right" w:pos="3200"/>
          <w:tab w:val="right" w:pos="4700"/>
          <w:tab w:val="right" w:pos="5320"/>
        </w:tabs>
      </w:pPr>
      <w:r>
        <w:t>Total expenses</w:t>
      </w:r>
      <w:r>
        <w:tab/>
      </w:r>
      <w:proofErr w:type="gramStart"/>
      <w:r>
        <w:tab/>
      </w:r>
      <w:r>
        <w:rPr>
          <w:u w:val="single"/>
        </w:rPr>
        <w:t xml:space="preserve">  10,350</w:t>
      </w:r>
      <w:proofErr w:type="gramEnd"/>
    </w:p>
    <w:p w14:paraId="2BEBF486" w14:textId="77777777" w:rsidR="00000000" w:rsidRDefault="00E322BE">
      <w:pPr>
        <w:pStyle w:val="NormalText"/>
        <w:tabs>
          <w:tab w:val="left" w:pos="320"/>
          <w:tab w:val="center" w:pos="900"/>
          <w:tab w:val="right" w:pos="4720"/>
          <w:tab w:val="right" w:pos="5320"/>
        </w:tabs>
        <w:rPr>
          <w:u w:val="double"/>
        </w:rPr>
      </w:pPr>
      <w:r>
        <w:t>Net income</w:t>
      </w:r>
      <w:r>
        <w:tab/>
        <w:t xml:space="preserve"> </w:t>
      </w:r>
      <w:r>
        <w:rPr>
          <w:u w:val="double"/>
        </w:rPr>
        <w:t>$14,400</w:t>
      </w:r>
    </w:p>
    <w:p w14:paraId="161076CC" w14:textId="3C2242A2" w:rsidR="00000000" w:rsidRDefault="00192B66">
      <w:pPr>
        <w:pStyle w:val="NormalText"/>
      </w:pPr>
      <w:r>
        <w:t>Diff: 3    Type</w:t>
      </w:r>
      <w:r w:rsidR="00E322BE">
        <w:t>: ES</w:t>
      </w:r>
    </w:p>
    <w:p w14:paraId="10AA39D8" w14:textId="77777777" w:rsidR="00000000" w:rsidRDefault="00E322BE">
      <w:pPr>
        <w:pStyle w:val="NormalText"/>
      </w:pPr>
      <w:r>
        <w:t>CPA Competency:  1.3.1 Prepares financial statements</w:t>
      </w:r>
    </w:p>
    <w:p w14:paraId="6D79BCC0" w14:textId="77777777" w:rsidR="00000000" w:rsidRDefault="00E322BE">
      <w:pPr>
        <w:pStyle w:val="NormalText"/>
      </w:pPr>
      <w:r>
        <w:t>Objective:  1-5 Prepare financial statements</w:t>
      </w:r>
    </w:p>
    <w:p w14:paraId="724B152C" w14:textId="77777777" w:rsidR="00000000" w:rsidRDefault="00E322BE">
      <w:pPr>
        <w:pStyle w:val="NormalText"/>
      </w:pPr>
      <w:r>
        <w:t>Knowledge Taxon.:  Procedural</w:t>
      </w:r>
    </w:p>
    <w:p w14:paraId="457829E7" w14:textId="77777777" w:rsidR="00000000" w:rsidRDefault="00E322BE">
      <w:pPr>
        <w:pStyle w:val="NormalText"/>
      </w:pPr>
      <w:r>
        <w:t>Cognitive Taxon.:  Apply</w:t>
      </w:r>
    </w:p>
    <w:p w14:paraId="2DEC5291" w14:textId="77777777" w:rsidR="00000000" w:rsidRDefault="00E322BE">
      <w:pPr>
        <w:pStyle w:val="NormalText"/>
      </w:pPr>
    </w:p>
    <w:p w14:paraId="6BF657BA" w14:textId="77777777" w:rsidR="00C71DAB" w:rsidRDefault="00C71DAB">
      <w:pPr>
        <w:rPr>
          <w:rFonts w:ascii="Palatino Linotype" w:hAnsi="Palatino Linotype" w:cs="Palatino Linotype"/>
          <w:color w:val="000000"/>
          <w:sz w:val="20"/>
          <w:szCs w:val="20"/>
        </w:rPr>
      </w:pPr>
      <w:r>
        <w:br w:type="page"/>
      </w:r>
    </w:p>
    <w:p w14:paraId="5E2861BC" w14:textId="117260C0" w:rsidR="00000000" w:rsidRDefault="00E322BE">
      <w:pPr>
        <w:pStyle w:val="NormalText"/>
      </w:pPr>
      <w:r>
        <w:lastRenderedPageBreak/>
        <w:t xml:space="preserve">54)  The following is a list of the accounts and their balances appearing in </w:t>
      </w:r>
      <w:r>
        <w:t>the ledger of Martin Mann Garage as of December 31, 2023, the company's year-end. The accounts are in alphabetical order and have normal balances.</w:t>
      </w:r>
    </w:p>
    <w:p w14:paraId="4E3A5A10" w14:textId="77777777" w:rsidR="00000000" w:rsidRDefault="00E322BE">
      <w:pPr>
        <w:pStyle w:val="NormalText"/>
      </w:pPr>
    </w:p>
    <w:p w14:paraId="31E92CDE" w14:textId="77777777" w:rsidR="00C71DAB" w:rsidRDefault="00C71DAB" w:rsidP="00C71DAB">
      <w:pPr>
        <w:pStyle w:val="NormalText"/>
        <w:tabs>
          <w:tab w:val="right" w:pos="3240"/>
        </w:tabs>
      </w:pPr>
      <w:r>
        <w:t>Accounts payable</w:t>
      </w:r>
      <w:r>
        <w:tab/>
        <w:t>1,350</w:t>
      </w:r>
    </w:p>
    <w:p w14:paraId="596B1DB5" w14:textId="77777777" w:rsidR="00C71DAB" w:rsidRDefault="00C71DAB" w:rsidP="00C71DAB">
      <w:pPr>
        <w:pStyle w:val="NormalText"/>
        <w:tabs>
          <w:tab w:val="right" w:pos="3240"/>
        </w:tabs>
      </w:pPr>
      <w:r>
        <w:t>Accounts receivable</w:t>
      </w:r>
      <w:r>
        <w:tab/>
        <w:t>3,750</w:t>
      </w:r>
    </w:p>
    <w:p w14:paraId="7D5F9984" w14:textId="77777777" w:rsidR="00C71DAB" w:rsidRDefault="00C71DAB" w:rsidP="00C71DAB">
      <w:pPr>
        <w:pStyle w:val="NormalText"/>
        <w:tabs>
          <w:tab w:val="right" w:pos="3240"/>
        </w:tabs>
      </w:pPr>
      <w:r>
        <w:t>Cash</w:t>
      </w:r>
      <w:r>
        <w:tab/>
        <w:t xml:space="preserve">1,200 </w:t>
      </w:r>
    </w:p>
    <w:p w14:paraId="57916B51" w14:textId="77777777" w:rsidR="00C71DAB" w:rsidRDefault="00C71DAB" w:rsidP="00C71DAB">
      <w:pPr>
        <w:pStyle w:val="NormalText"/>
        <w:tabs>
          <w:tab w:val="right" w:pos="3240"/>
        </w:tabs>
      </w:pPr>
      <w:r>
        <w:t>Equipment</w:t>
      </w:r>
      <w:r>
        <w:tab/>
        <w:t xml:space="preserve">37,800 </w:t>
      </w:r>
    </w:p>
    <w:p w14:paraId="00CEE0C4" w14:textId="77777777" w:rsidR="00C71DAB" w:rsidRDefault="00C71DAB" w:rsidP="00C71DAB">
      <w:pPr>
        <w:pStyle w:val="NormalText"/>
        <w:tabs>
          <w:tab w:val="right" w:pos="3240"/>
        </w:tabs>
      </w:pPr>
      <w:r>
        <w:t>Gasoline expense</w:t>
      </w:r>
      <w:r>
        <w:tab/>
        <w:t xml:space="preserve">1,800 </w:t>
      </w:r>
    </w:p>
    <w:p w14:paraId="1B91669E" w14:textId="77777777" w:rsidR="00C71DAB" w:rsidRDefault="00C71DAB" w:rsidP="00C71DAB">
      <w:pPr>
        <w:pStyle w:val="NormalText"/>
        <w:tabs>
          <w:tab w:val="right" w:pos="3240"/>
        </w:tabs>
      </w:pPr>
      <w:r>
        <w:t>Martin Mann, Capital</w:t>
      </w:r>
      <w:r>
        <w:tab/>
        <w:t xml:space="preserve">19,800 </w:t>
      </w:r>
    </w:p>
    <w:p w14:paraId="341A83B5" w14:textId="77777777" w:rsidR="00C71DAB" w:rsidRDefault="00C71DAB" w:rsidP="00C71DAB">
      <w:pPr>
        <w:pStyle w:val="NormalText"/>
        <w:tabs>
          <w:tab w:val="right" w:pos="3240"/>
        </w:tabs>
      </w:pPr>
      <w:r>
        <w:t>Martin Mann, Withdrawals</w:t>
      </w:r>
      <w:r>
        <w:tab/>
        <w:t xml:space="preserve">1,500 </w:t>
      </w:r>
    </w:p>
    <w:p w14:paraId="783B8098" w14:textId="77777777" w:rsidR="00C71DAB" w:rsidRDefault="00C71DAB" w:rsidP="00C71DAB">
      <w:pPr>
        <w:pStyle w:val="NormalText"/>
        <w:tabs>
          <w:tab w:val="right" w:pos="3240"/>
        </w:tabs>
      </w:pPr>
      <w:r>
        <w:t>Notes payable</w:t>
      </w:r>
      <w:r>
        <w:tab/>
        <w:t xml:space="preserve">33,000 </w:t>
      </w:r>
    </w:p>
    <w:p w14:paraId="1DC13481" w14:textId="77777777" w:rsidR="00C71DAB" w:rsidRDefault="00C71DAB" w:rsidP="00C71DAB">
      <w:pPr>
        <w:pStyle w:val="NormalText"/>
        <w:tabs>
          <w:tab w:val="right" w:pos="3240"/>
        </w:tabs>
      </w:pPr>
      <w:r>
        <w:t>Rent expense</w:t>
      </w:r>
      <w:r>
        <w:tab/>
        <w:t xml:space="preserve">3,600 </w:t>
      </w:r>
    </w:p>
    <w:p w14:paraId="1807FCAD" w14:textId="77777777" w:rsidR="00C71DAB" w:rsidRDefault="00C71DAB" w:rsidP="00C71DAB">
      <w:pPr>
        <w:pStyle w:val="NormalText"/>
        <w:tabs>
          <w:tab w:val="right" w:pos="3240"/>
        </w:tabs>
      </w:pPr>
      <w:r>
        <w:t>Repairs expense</w:t>
      </w:r>
      <w:r>
        <w:tab/>
        <w:t xml:space="preserve">1,950 </w:t>
      </w:r>
    </w:p>
    <w:p w14:paraId="05753B17" w14:textId="77777777" w:rsidR="00C71DAB" w:rsidRDefault="00C71DAB" w:rsidP="00C71DAB">
      <w:pPr>
        <w:pStyle w:val="NormalText"/>
        <w:tabs>
          <w:tab w:val="right" w:pos="3240"/>
        </w:tabs>
      </w:pPr>
      <w:r>
        <w:t>Salary expense</w:t>
      </w:r>
      <w:r>
        <w:tab/>
        <w:t xml:space="preserve">2,100 </w:t>
      </w:r>
    </w:p>
    <w:p w14:paraId="7D688458" w14:textId="77777777" w:rsidR="00C71DAB" w:rsidRDefault="00C71DAB" w:rsidP="00C71DAB">
      <w:pPr>
        <w:pStyle w:val="NormalText"/>
        <w:tabs>
          <w:tab w:val="right" w:pos="3240"/>
        </w:tabs>
      </w:pPr>
      <w:r>
        <w:t>Salary payable</w:t>
      </w:r>
      <w:r>
        <w:tab/>
        <w:t xml:space="preserve">300 </w:t>
      </w:r>
    </w:p>
    <w:p w14:paraId="2DAA1D81" w14:textId="77777777" w:rsidR="00C71DAB" w:rsidRDefault="00C71DAB" w:rsidP="00C71DAB">
      <w:pPr>
        <w:pStyle w:val="NormalText"/>
        <w:tabs>
          <w:tab w:val="right" w:pos="3240"/>
        </w:tabs>
      </w:pPr>
      <w:r>
        <w:t>Service revenue</w:t>
      </w:r>
      <w:r>
        <w:tab/>
        <w:t xml:space="preserve">24,750 </w:t>
      </w:r>
    </w:p>
    <w:p w14:paraId="723AA950" w14:textId="77777777" w:rsidR="00C71DAB" w:rsidRDefault="00C71DAB" w:rsidP="00C71DAB">
      <w:pPr>
        <w:pStyle w:val="NormalText"/>
        <w:tabs>
          <w:tab w:val="right" w:pos="3240"/>
        </w:tabs>
      </w:pPr>
      <w:r>
        <w:t>Supplies</w:t>
      </w:r>
      <w:r>
        <w:tab/>
        <w:t xml:space="preserve">600 </w:t>
      </w:r>
    </w:p>
    <w:p w14:paraId="4F7E5EE4" w14:textId="77777777" w:rsidR="00C71DAB" w:rsidRDefault="00C71DAB" w:rsidP="00C71DAB">
      <w:pPr>
        <w:pStyle w:val="NormalText"/>
        <w:tabs>
          <w:tab w:val="right" w:pos="3240"/>
        </w:tabs>
      </w:pPr>
      <w:r>
        <w:t>Supplies expense</w:t>
      </w:r>
      <w:r>
        <w:tab/>
        <w:t xml:space="preserve">900 </w:t>
      </w:r>
    </w:p>
    <w:p w14:paraId="3E0B4258" w14:textId="77777777" w:rsidR="00C71DAB" w:rsidRDefault="00C71DAB" w:rsidP="00C71DAB">
      <w:pPr>
        <w:pStyle w:val="NormalText"/>
        <w:tabs>
          <w:tab w:val="right" w:pos="3240"/>
        </w:tabs>
      </w:pPr>
      <w:r>
        <w:t>Truck</w:t>
      </w:r>
      <w:r>
        <w:tab/>
        <w:t xml:space="preserve">24,000 </w:t>
      </w:r>
    </w:p>
    <w:p w14:paraId="1738AD63" w14:textId="77777777" w:rsidR="00000000" w:rsidRDefault="00E322BE">
      <w:pPr>
        <w:pStyle w:val="NormalText"/>
      </w:pPr>
    </w:p>
    <w:p w14:paraId="7460624A" w14:textId="77777777" w:rsidR="00000000" w:rsidRDefault="00E322BE">
      <w:pPr>
        <w:pStyle w:val="NormalText"/>
      </w:pPr>
      <w:r>
        <w:t>Prepare a Statement of Owner's Equity for Martin Mann Garage for the year ended December 31, 2023. Assume the capital amount did not change since January 1, 2023.</w:t>
      </w:r>
    </w:p>
    <w:p w14:paraId="2706C9E8" w14:textId="77777777" w:rsidR="00C71DAB" w:rsidRDefault="00E322BE">
      <w:pPr>
        <w:pStyle w:val="NormalText"/>
        <w:tabs>
          <w:tab w:val="center" w:pos="2360"/>
        </w:tabs>
      </w:pPr>
      <w:r>
        <w:t>Answer:</w:t>
      </w:r>
    </w:p>
    <w:p w14:paraId="30A79AFC" w14:textId="06DEA905" w:rsidR="00000000" w:rsidRDefault="00E322BE">
      <w:pPr>
        <w:pStyle w:val="NormalText"/>
        <w:tabs>
          <w:tab w:val="center" w:pos="2360"/>
        </w:tabs>
      </w:pPr>
      <w:r>
        <w:t xml:space="preserve">  </w:t>
      </w:r>
      <w:r>
        <w:tab/>
        <w:t>M</w:t>
      </w:r>
      <w:r>
        <w:t>artin Mann Garage</w:t>
      </w:r>
    </w:p>
    <w:p w14:paraId="28F170D1" w14:textId="77777777" w:rsidR="00000000" w:rsidRDefault="00E322BE">
      <w:pPr>
        <w:pStyle w:val="NormalText"/>
        <w:tabs>
          <w:tab w:val="center" w:pos="2360"/>
        </w:tabs>
      </w:pPr>
      <w:r>
        <w:tab/>
        <w:t>Statement of Owner's Equity</w:t>
      </w:r>
    </w:p>
    <w:p w14:paraId="5181CF67" w14:textId="77777777" w:rsidR="00000000" w:rsidRDefault="00E322BE">
      <w:pPr>
        <w:pStyle w:val="NormalText"/>
        <w:tabs>
          <w:tab w:val="center" w:pos="2360"/>
        </w:tabs>
      </w:pPr>
      <w:r>
        <w:tab/>
        <w:t>for the year ended December 31, 2023</w:t>
      </w:r>
    </w:p>
    <w:p w14:paraId="7BFE7536" w14:textId="77777777" w:rsidR="00000000" w:rsidRDefault="00E322BE">
      <w:pPr>
        <w:pStyle w:val="NormalText"/>
        <w:tabs>
          <w:tab w:val="right" w:pos="4300"/>
          <w:tab w:val="right" w:pos="5320"/>
        </w:tabs>
      </w:pPr>
    </w:p>
    <w:p w14:paraId="6BE38DCD" w14:textId="77777777" w:rsidR="00000000" w:rsidRDefault="00E322BE">
      <w:pPr>
        <w:pStyle w:val="NormalText"/>
        <w:tabs>
          <w:tab w:val="left" w:pos="320"/>
          <w:tab w:val="center" w:pos="900"/>
          <w:tab w:val="right" w:pos="3200"/>
          <w:tab w:val="right" w:pos="4860"/>
        </w:tabs>
      </w:pPr>
      <w:r>
        <w:t>Martin Mann, Capital January 1, 2023</w:t>
      </w:r>
      <w:r>
        <w:tab/>
        <w:t>$19,800</w:t>
      </w:r>
    </w:p>
    <w:p w14:paraId="13C3F4FA" w14:textId="77777777" w:rsidR="00000000" w:rsidRDefault="00E322BE">
      <w:pPr>
        <w:pStyle w:val="NormalText"/>
        <w:tabs>
          <w:tab w:val="left" w:pos="320"/>
          <w:tab w:val="center" w:pos="900"/>
          <w:tab w:val="right" w:pos="3200"/>
          <w:tab w:val="right" w:pos="4840"/>
        </w:tabs>
      </w:pPr>
      <w:r>
        <w:t>Add: Net income for the year</w:t>
      </w:r>
      <w:r>
        <w:tab/>
      </w:r>
      <w:proofErr w:type="gramStart"/>
      <w:r>
        <w:tab/>
      </w:r>
      <w:r>
        <w:rPr>
          <w:u w:val="single"/>
        </w:rPr>
        <w:t xml:space="preserve">  14,400</w:t>
      </w:r>
      <w:proofErr w:type="gramEnd"/>
    </w:p>
    <w:p w14:paraId="5F99C5E7" w14:textId="77777777" w:rsidR="00000000" w:rsidRDefault="00E322BE">
      <w:pPr>
        <w:pStyle w:val="NormalText"/>
        <w:tabs>
          <w:tab w:val="right" w:pos="4860"/>
        </w:tabs>
      </w:pPr>
      <w:r>
        <w:tab/>
        <w:t>34,200</w:t>
      </w:r>
    </w:p>
    <w:p w14:paraId="294A19C4" w14:textId="77777777" w:rsidR="00000000" w:rsidRDefault="00E322BE">
      <w:pPr>
        <w:pStyle w:val="NormalText"/>
        <w:tabs>
          <w:tab w:val="left" w:pos="320"/>
          <w:tab w:val="center" w:pos="900"/>
          <w:tab w:val="right" w:pos="3200"/>
          <w:tab w:val="right" w:pos="4820"/>
        </w:tabs>
      </w:pPr>
      <w:r>
        <w:t>Less: Withdrawal by owner</w:t>
      </w:r>
      <w:r>
        <w:tab/>
      </w:r>
      <w:r>
        <w:tab/>
      </w:r>
      <w:r>
        <w:rPr>
          <w:u w:val="single"/>
        </w:rPr>
        <w:t xml:space="preserve">    1,500</w:t>
      </w:r>
    </w:p>
    <w:p w14:paraId="1ACB4ECB" w14:textId="77777777" w:rsidR="00000000" w:rsidRDefault="00E322BE">
      <w:pPr>
        <w:pStyle w:val="NormalText"/>
        <w:tabs>
          <w:tab w:val="left" w:pos="320"/>
          <w:tab w:val="center" w:pos="900"/>
          <w:tab w:val="right" w:pos="4840"/>
        </w:tabs>
        <w:rPr>
          <w:u w:val="double"/>
        </w:rPr>
      </w:pPr>
      <w:r>
        <w:t>Martin Mann, Capital December 31, 2023</w:t>
      </w:r>
      <w:r>
        <w:tab/>
        <w:t xml:space="preserve"> </w:t>
      </w:r>
      <w:r>
        <w:rPr>
          <w:u w:val="double"/>
        </w:rPr>
        <w:t>$</w:t>
      </w:r>
      <w:r>
        <w:rPr>
          <w:u w:val="double"/>
        </w:rPr>
        <w:t>32,700</w:t>
      </w:r>
    </w:p>
    <w:p w14:paraId="049A8C61" w14:textId="377D0712" w:rsidR="00000000" w:rsidRDefault="00192B66">
      <w:pPr>
        <w:pStyle w:val="NormalText"/>
      </w:pPr>
      <w:r>
        <w:t>Diff: 3    Type</w:t>
      </w:r>
      <w:r w:rsidR="00E322BE">
        <w:t>: ES</w:t>
      </w:r>
    </w:p>
    <w:p w14:paraId="3808156B" w14:textId="77777777" w:rsidR="00000000" w:rsidRDefault="00E322BE">
      <w:pPr>
        <w:pStyle w:val="NormalText"/>
      </w:pPr>
      <w:r>
        <w:t>CPA Competency:  1.3.1 Prepares financial statements</w:t>
      </w:r>
    </w:p>
    <w:p w14:paraId="292A7BD8" w14:textId="77777777" w:rsidR="00000000" w:rsidRDefault="00E322BE">
      <w:pPr>
        <w:pStyle w:val="NormalText"/>
      </w:pPr>
      <w:r>
        <w:t>Objective:  1-5 Prepare financial statements</w:t>
      </w:r>
    </w:p>
    <w:p w14:paraId="5DDDDC5E" w14:textId="77777777" w:rsidR="00000000" w:rsidRDefault="00E322BE">
      <w:pPr>
        <w:pStyle w:val="NormalText"/>
      </w:pPr>
      <w:r>
        <w:t>Knowledge Taxon.:  Procedural</w:t>
      </w:r>
    </w:p>
    <w:p w14:paraId="235BE641" w14:textId="77777777" w:rsidR="00000000" w:rsidRDefault="00E322BE">
      <w:pPr>
        <w:pStyle w:val="NormalText"/>
      </w:pPr>
      <w:r>
        <w:t>Cognitive Taxon.:  Apply</w:t>
      </w:r>
    </w:p>
    <w:p w14:paraId="179D18DE" w14:textId="77777777" w:rsidR="00000000" w:rsidRDefault="00E322BE">
      <w:pPr>
        <w:pStyle w:val="NormalText"/>
      </w:pPr>
    </w:p>
    <w:p w14:paraId="2A0953C1" w14:textId="77777777" w:rsidR="00C71DAB" w:rsidRDefault="00C71DAB">
      <w:pPr>
        <w:rPr>
          <w:rFonts w:ascii="Palatino Linotype" w:hAnsi="Palatino Linotype" w:cs="Palatino Linotype"/>
          <w:color w:val="000000"/>
          <w:sz w:val="20"/>
          <w:szCs w:val="20"/>
        </w:rPr>
      </w:pPr>
      <w:r>
        <w:br w:type="page"/>
      </w:r>
    </w:p>
    <w:p w14:paraId="00CFBA8B" w14:textId="4A7C9FC0" w:rsidR="00000000" w:rsidRDefault="00E322BE">
      <w:pPr>
        <w:pStyle w:val="NormalText"/>
      </w:pPr>
      <w:r>
        <w:lastRenderedPageBreak/>
        <w:t xml:space="preserve">55) </w:t>
      </w:r>
      <w:r>
        <w:t>Prepare a balance sheet dated December 31, 2023, for Canfield Enterprises based on the following transactions completed during 2023.</w:t>
      </w:r>
    </w:p>
    <w:p w14:paraId="3C341B52" w14:textId="77777777" w:rsidR="00000000" w:rsidRDefault="00E322BE">
      <w:pPr>
        <w:pStyle w:val="NormalText"/>
      </w:pPr>
    </w:p>
    <w:p w14:paraId="3608F4CE" w14:textId="77777777" w:rsidR="00000000" w:rsidRDefault="00E322BE">
      <w:pPr>
        <w:pStyle w:val="NormalText"/>
      </w:pPr>
      <w:r>
        <w:t>a) Marilyn Canfield invested $16,000 cash and equipment valued at $6,000 into the business.</w:t>
      </w:r>
    </w:p>
    <w:p w14:paraId="10A443E0" w14:textId="77777777" w:rsidR="00000000" w:rsidRDefault="00E322BE">
      <w:pPr>
        <w:pStyle w:val="NormalText"/>
      </w:pPr>
      <w:r>
        <w:t xml:space="preserve">b) Purchased $500 of supplies </w:t>
      </w:r>
      <w:r>
        <w:t>on account.</w:t>
      </w:r>
    </w:p>
    <w:p w14:paraId="08CCB554" w14:textId="77777777" w:rsidR="00000000" w:rsidRDefault="00E322BE">
      <w:pPr>
        <w:pStyle w:val="NormalText"/>
      </w:pPr>
      <w:r>
        <w:t>c) Purchased $2,000 of equipment for cash.</w:t>
      </w:r>
    </w:p>
    <w:p w14:paraId="30551FE6" w14:textId="77777777" w:rsidR="00000000" w:rsidRDefault="00E322BE">
      <w:pPr>
        <w:pStyle w:val="NormalText"/>
      </w:pPr>
      <w:r>
        <w:t>d) Purchased a building by issuing a $10,000 note.</w:t>
      </w:r>
    </w:p>
    <w:p w14:paraId="7C2F8A14" w14:textId="77777777" w:rsidR="00C71DAB" w:rsidRDefault="00E322BE">
      <w:pPr>
        <w:pStyle w:val="NormalText"/>
        <w:tabs>
          <w:tab w:val="center" w:pos="3420"/>
        </w:tabs>
      </w:pPr>
      <w:r>
        <w:t>Answer:</w:t>
      </w:r>
    </w:p>
    <w:p w14:paraId="4CB57FDD" w14:textId="42DEE622" w:rsidR="00000000" w:rsidRDefault="00E322BE">
      <w:pPr>
        <w:pStyle w:val="NormalText"/>
        <w:tabs>
          <w:tab w:val="center" w:pos="3420"/>
        </w:tabs>
      </w:pPr>
      <w:r>
        <w:t xml:space="preserve">  </w:t>
      </w:r>
      <w:r>
        <w:tab/>
        <w:t>Canfield Enterprises</w:t>
      </w:r>
    </w:p>
    <w:p w14:paraId="69F71BCC" w14:textId="77777777" w:rsidR="00000000" w:rsidRDefault="00E322BE">
      <w:pPr>
        <w:pStyle w:val="NormalText"/>
        <w:tabs>
          <w:tab w:val="center" w:pos="3420"/>
        </w:tabs>
      </w:pPr>
      <w:r>
        <w:tab/>
        <w:t>Balance Sheet</w:t>
      </w:r>
    </w:p>
    <w:p w14:paraId="47F24B22" w14:textId="77777777" w:rsidR="00000000" w:rsidRDefault="00E322BE">
      <w:pPr>
        <w:pStyle w:val="NormalText"/>
        <w:tabs>
          <w:tab w:val="center" w:pos="3420"/>
        </w:tabs>
      </w:pPr>
      <w:r>
        <w:tab/>
        <w:t>December 31, 2023</w:t>
      </w:r>
    </w:p>
    <w:p w14:paraId="35393204" w14:textId="77777777" w:rsidR="00000000" w:rsidRDefault="00E322BE">
      <w:pPr>
        <w:pStyle w:val="NormalText"/>
      </w:pPr>
    </w:p>
    <w:p w14:paraId="6E40950C" w14:textId="77777777" w:rsidR="00000000" w:rsidRDefault="00E322BE">
      <w:pPr>
        <w:pStyle w:val="NormalText"/>
        <w:tabs>
          <w:tab w:val="center" w:pos="1440"/>
          <w:tab w:val="center" w:pos="4680"/>
        </w:tabs>
      </w:pPr>
      <w:r>
        <w:tab/>
      </w:r>
      <w:r>
        <w:rPr>
          <w:b/>
          <w:bCs/>
        </w:rPr>
        <w:t>Assets</w:t>
      </w:r>
      <w:r>
        <w:tab/>
      </w:r>
      <w:r>
        <w:rPr>
          <w:b/>
          <w:bCs/>
        </w:rPr>
        <w:t>Liabilities</w:t>
      </w:r>
    </w:p>
    <w:p w14:paraId="3EA2E625" w14:textId="77777777" w:rsidR="00000000" w:rsidRDefault="00E322BE">
      <w:pPr>
        <w:pStyle w:val="NormalText"/>
        <w:tabs>
          <w:tab w:val="right" w:pos="2860"/>
          <w:tab w:val="left" w:pos="3440"/>
          <w:tab w:val="right" w:pos="6480"/>
        </w:tabs>
      </w:pPr>
      <w:r>
        <w:t>Cash</w:t>
      </w:r>
      <w:r>
        <w:tab/>
        <w:t>$14,000</w:t>
      </w:r>
      <w:r>
        <w:tab/>
        <w:t>Accounts payable</w:t>
      </w:r>
      <w:r>
        <w:tab/>
        <w:t>$500</w:t>
      </w:r>
    </w:p>
    <w:p w14:paraId="0A63EBCB" w14:textId="77777777" w:rsidR="00000000" w:rsidRDefault="00E322BE">
      <w:pPr>
        <w:pStyle w:val="NormalText"/>
        <w:tabs>
          <w:tab w:val="right" w:pos="2860"/>
          <w:tab w:val="left" w:pos="3440"/>
          <w:tab w:val="right" w:pos="6460"/>
        </w:tabs>
      </w:pPr>
      <w:r>
        <w:t>Supplies</w:t>
      </w:r>
      <w:r>
        <w:tab/>
        <w:t>500</w:t>
      </w:r>
      <w:r>
        <w:tab/>
        <w:t>Note payable</w:t>
      </w:r>
      <w:proofErr w:type="gramStart"/>
      <w:r>
        <w:tab/>
      </w:r>
      <w:r>
        <w:rPr>
          <w:u w:val="single"/>
        </w:rPr>
        <w:t xml:space="preserve">  1</w:t>
      </w:r>
      <w:r>
        <w:rPr>
          <w:u w:val="single"/>
        </w:rPr>
        <w:t>0,000</w:t>
      </w:r>
      <w:proofErr w:type="gramEnd"/>
    </w:p>
    <w:p w14:paraId="36596FC3" w14:textId="77777777" w:rsidR="00000000" w:rsidRDefault="00E322BE">
      <w:pPr>
        <w:pStyle w:val="NormalText"/>
        <w:tabs>
          <w:tab w:val="right" w:pos="2860"/>
          <w:tab w:val="left" w:pos="3440"/>
          <w:tab w:val="right" w:pos="6500"/>
        </w:tabs>
      </w:pPr>
      <w:r>
        <w:t>Equipment</w:t>
      </w:r>
      <w:r>
        <w:tab/>
        <w:t>8,000</w:t>
      </w:r>
      <w:r>
        <w:tab/>
        <w:t>Total liabilities</w:t>
      </w:r>
      <w:r>
        <w:tab/>
        <w:t>10,500</w:t>
      </w:r>
    </w:p>
    <w:p w14:paraId="20215B57" w14:textId="77777777" w:rsidR="00000000" w:rsidRDefault="00E322BE">
      <w:pPr>
        <w:pStyle w:val="NormalText"/>
        <w:tabs>
          <w:tab w:val="right" w:pos="2840"/>
          <w:tab w:val="left" w:pos="3440"/>
          <w:tab w:val="right" w:pos="6500"/>
        </w:tabs>
      </w:pPr>
      <w:r>
        <w:t>Building</w:t>
      </w:r>
      <w:proofErr w:type="gramStart"/>
      <w:r>
        <w:tab/>
      </w:r>
      <w:r>
        <w:rPr>
          <w:u w:val="single"/>
        </w:rPr>
        <w:t xml:space="preserve">  10,000</w:t>
      </w:r>
      <w:proofErr w:type="gramEnd"/>
    </w:p>
    <w:p w14:paraId="3AB9E7BB" w14:textId="77777777" w:rsidR="00000000" w:rsidRDefault="00E322BE">
      <w:pPr>
        <w:pStyle w:val="NormalText"/>
        <w:tabs>
          <w:tab w:val="right" w:pos="2860"/>
          <w:tab w:val="center" w:pos="4700"/>
          <w:tab w:val="right" w:pos="6500"/>
        </w:tabs>
      </w:pPr>
      <w:r>
        <w:tab/>
      </w:r>
      <w:r>
        <w:tab/>
      </w:r>
      <w:r>
        <w:rPr>
          <w:b/>
          <w:bCs/>
        </w:rPr>
        <w:t>Owner's equity</w:t>
      </w:r>
    </w:p>
    <w:p w14:paraId="08FBC395" w14:textId="77777777" w:rsidR="00000000" w:rsidRDefault="00E322BE">
      <w:pPr>
        <w:pStyle w:val="NormalText"/>
        <w:tabs>
          <w:tab w:val="right" w:pos="2860"/>
          <w:tab w:val="left" w:pos="3400"/>
          <w:tab w:val="right" w:pos="6500"/>
        </w:tabs>
      </w:pPr>
      <w:r>
        <w:tab/>
      </w:r>
      <w:r>
        <w:tab/>
        <w:t>Marilyn Canfield, Capital</w:t>
      </w:r>
      <w:proofErr w:type="gramStart"/>
      <w:r>
        <w:tab/>
      </w:r>
      <w:r>
        <w:rPr>
          <w:u w:val="single"/>
        </w:rPr>
        <w:t xml:space="preserve">  22,000</w:t>
      </w:r>
      <w:proofErr w:type="gramEnd"/>
    </w:p>
    <w:p w14:paraId="3D8AEC04" w14:textId="77777777" w:rsidR="00000000" w:rsidRDefault="00E322BE">
      <w:pPr>
        <w:pStyle w:val="NormalText"/>
        <w:tabs>
          <w:tab w:val="right" w:pos="2860"/>
          <w:tab w:val="left" w:pos="3400"/>
          <w:tab w:val="right" w:pos="6500"/>
        </w:tabs>
      </w:pPr>
    </w:p>
    <w:p w14:paraId="158D3AD6" w14:textId="77777777" w:rsidR="00000000" w:rsidRDefault="00E322BE">
      <w:pPr>
        <w:pStyle w:val="NormalText"/>
        <w:tabs>
          <w:tab w:val="right" w:pos="2860"/>
          <w:tab w:val="left" w:pos="3400"/>
          <w:tab w:val="right" w:pos="6500"/>
        </w:tabs>
      </w:pPr>
      <w:r>
        <w:tab/>
      </w:r>
      <w:r>
        <w:tab/>
        <w:t>Total liabilities and</w:t>
      </w:r>
    </w:p>
    <w:p w14:paraId="6616CE00" w14:textId="77777777" w:rsidR="00000000" w:rsidRDefault="00E322BE">
      <w:pPr>
        <w:pStyle w:val="NormalText"/>
        <w:tabs>
          <w:tab w:val="right" w:pos="2860"/>
          <w:tab w:val="left" w:pos="3400"/>
          <w:tab w:val="right" w:pos="6500"/>
        </w:tabs>
      </w:pPr>
      <w:r>
        <w:t>Total assets</w:t>
      </w:r>
      <w:r>
        <w:tab/>
      </w:r>
      <w:r>
        <w:rPr>
          <w:u w:val="double"/>
        </w:rPr>
        <w:t>$32,500</w:t>
      </w:r>
      <w:r>
        <w:tab/>
        <w:t xml:space="preserve">   owners' equity</w:t>
      </w:r>
      <w:r>
        <w:tab/>
      </w:r>
      <w:r>
        <w:rPr>
          <w:u w:val="double"/>
        </w:rPr>
        <w:t>$32,500</w:t>
      </w:r>
    </w:p>
    <w:p w14:paraId="13E9C0ED" w14:textId="77777777" w:rsidR="00000000" w:rsidRDefault="00E322BE">
      <w:pPr>
        <w:pStyle w:val="NormalText"/>
        <w:tabs>
          <w:tab w:val="right" w:pos="2860"/>
          <w:tab w:val="left" w:pos="3400"/>
          <w:tab w:val="right" w:pos="6500"/>
        </w:tabs>
      </w:pPr>
    </w:p>
    <w:p w14:paraId="099AFF4B" w14:textId="57C78B6F" w:rsidR="00000000" w:rsidRDefault="00192B66">
      <w:pPr>
        <w:pStyle w:val="NormalText"/>
      </w:pPr>
      <w:r>
        <w:t>Diff: 3    Type</w:t>
      </w:r>
      <w:r w:rsidR="00E322BE">
        <w:t>: ES</w:t>
      </w:r>
    </w:p>
    <w:p w14:paraId="1A40A6C2" w14:textId="77777777" w:rsidR="00000000" w:rsidRDefault="00E322BE">
      <w:pPr>
        <w:pStyle w:val="NormalText"/>
      </w:pPr>
      <w:r>
        <w:t xml:space="preserve">CPA Competency:  </w:t>
      </w:r>
      <w:r>
        <w:t>1.3.1 Prepares financial statements</w:t>
      </w:r>
    </w:p>
    <w:p w14:paraId="3D4A1108" w14:textId="77777777" w:rsidR="00000000" w:rsidRDefault="00E322BE">
      <w:pPr>
        <w:pStyle w:val="NormalText"/>
      </w:pPr>
      <w:r>
        <w:t>Objective:  1-5 Prepare financial statements</w:t>
      </w:r>
    </w:p>
    <w:p w14:paraId="5D7C2E5B" w14:textId="77777777" w:rsidR="00000000" w:rsidRDefault="00E322BE">
      <w:pPr>
        <w:pStyle w:val="NormalText"/>
      </w:pPr>
      <w:r>
        <w:t>Knowledge Taxon.:  Conceptual</w:t>
      </w:r>
    </w:p>
    <w:p w14:paraId="000B39B8" w14:textId="77777777" w:rsidR="00000000" w:rsidRDefault="00E322BE">
      <w:pPr>
        <w:pStyle w:val="NormalText"/>
      </w:pPr>
      <w:r>
        <w:t>Cognitive Taxon.:  Apply</w:t>
      </w:r>
    </w:p>
    <w:p w14:paraId="49B20775" w14:textId="77777777" w:rsidR="00000000" w:rsidRDefault="00E322BE">
      <w:pPr>
        <w:pStyle w:val="NormalText"/>
      </w:pPr>
    </w:p>
    <w:p w14:paraId="5EA1FA10" w14:textId="77777777" w:rsidR="00C71DAB" w:rsidRDefault="00C71DAB">
      <w:pPr>
        <w:rPr>
          <w:rFonts w:ascii="Palatino Linotype" w:hAnsi="Palatino Linotype" w:cs="Palatino Linotype"/>
          <w:color w:val="000000"/>
          <w:sz w:val="20"/>
          <w:szCs w:val="20"/>
        </w:rPr>
      </w:pPr>
      <w:r>
        <w:br w:type="page"/>
      </w:r>
    </w:p>
    <w:p w14:paraId="4DD4F583" w14:textId="46D11867" w:rsidR="00000000" w:rsidRDefault="00E322BE">
      <w:pPr>
        <w:pStyle w:val="NormalText"/>
      </w:pPr>
      <w:r>
        <w:lastRenderedPageBreak/>
        <w:t>56) Following is a list of events for Ester's Accounting for the month of November. Show the effects in dollars of thes</w:t>
      </w:r>
      <w:r>
        <w:t>e events on the accounting equation by completing the table below.</w:t>
      </w:r>
    </w:p>
    <w:p w14:paraId="7DDB7A2D" w14:textId="77777777" w:rsidR="00000000" w:rsidRDefault="00E322BE">
      <w:pPr>
        <w:pStyle w:val="NormalText"/>
      </w:pPr>
    </w:p>
    <w:p w14:paraId="67EB1D83" w14:textId="77777777" w:rsidR="00000000" w:rsidRDefault="00E322BE">
      <w:pPr>
        <w:pStyle w:val="NormalText"/>
        <w:tabs>
          <w:tab w:val="right" w:pos="720"/>
          <w:tab w:val="left" w:pos="900"/>
        </w:tabs>
      </w:pPr>
      <w:r>
        <w:t>Nov.</w:t>
      </w:r>
      <w:r>
        <w:tab/>
        <w:t>1</w:t>
      </w:r>
      <w:r>
        <w:tab/>
        <w:t>Owner invested $8,000 cash and equipment valued at</w:t>
      </w:r>
    </w:p>
    <w:p w14:paraId="41D80C85" w14:textId="77777777" w:rsidR="00000000" w:rsidRDefault="00E322BE">
      <w:pPr>
        <w:pStyle w:val="NormalText"/>
        <w:tabs>
          <w:tab w:val="left" w:pos="900"/>
        </w:tabs>
      </w:pPr>
      <w:r>
        <w:tab/>
        <w:t>$12,000 into the business.</w:t>
      </w:r>
    </w:p>
    <w:p w14:paraId="186533AB" w14:textId="77777777" w:rsidR="00000000" w:rsidRDefault="00E322BE">
      <w:pPr>
        <w:pStyle w:val="NormalText"/>
        <w:tabs>
          <w:tab w:val="right" w:pos="720"/>
          <w:tab w:val="left" w:pos="900"/>
        </w:tabs>
      </w:pPr>
      <w:r>
        <w:tab/>
        <w:t>3</w:t>
      </w:r>
      <w:r>
        <w:tab/>
        <w:t>Purchased $2,500 of equipment on account.</w:t>
      </w:r>
    </w:p>
    <w:p w14:paraId="7D7BE96E" w14:textId="77777777" w:rsidR="00000000" w:rsidRDefault="00E322BE">
      <w:pPr>
        <w:pStyle w:val="NormalText"/>
        <w:tabs>
          <w:tab w:val="right" w:pos="720"/>
          <w:tab w:val="left" w:pos="900"/>
        </w:tabs>
      </w:pPr>
      <w:r>
        <w:tab/>
        <w:t>5</w:t>
      </w:r>
      <w:r>
        <w:tab/>
        <w:t>Purchased $200 of supplies for cash.</w:t>
      </w:r>
    </w:p>
    <w:p w14:paraId="15B717A6" w14:textId="77777777" w:rsidR="00000000" w:rsidRDefault="00E322BE">
      <w:pPr>
        <w:pStyle w:val="NormalText"/>
        <w:tabs>
          <w:tab w:val="right" w:pos="720"/>
          <w:tab w:val="left" w:pos="900"/>
        </w:tabs>
      </w:pPr>
      <w:r>
        <w:tab/>
        <w:t>10</w:t>
      </w:r>
      <w:r>
        <w:tab/>
        <w:t>Bought a truc</w:t>
      </w:r>
      <w:r>
        <w:t>k, paying $2,000 in cash and signing a note for $18,000.</w:t>
      </w:r>
    </w:p>
    <w:p w14:paraId="2C130A5B" w14:textId="77777777" w:rsidR="00000000" w:rsidRDefault="00E322BE">
      <w:pPr>
        <w:pStyle w:val="NormalText"/>
        <w:tabs>
          <w:tab w:val="right" w:pos="720"/>
          <w:tab w:val="left" w:pos="900"/>
        </w:tabs>
      </w:pPr>
      <w:r>
        <w:tab/>
        <w:t>14</w:t>
      </w:r>
      <w:r>
        <w:tab/>
        <w:t>Performed services for a customer for $4,850 cash.</w:t>
      </w:r>
    </w:p>
    <w:p w14:paraId="718110BC" w14:textId="77777777" w:rsidR="00000000" w:rsidRDefault="00E322BE">
      <w:pPr>
        <w:pStyle w:val="NormalText"/>
        <w:tabs>
          <w:tab w:val="right" w:pos="720"/>
          <w:tab w:val="left" w:pos="900"/>
        </w:tabs>
      </w:pPr>
      <w:r>
        <w:tab/>
        <w:t>15</w:t>
      </w:r>
      <w:r>
        <w:tab/>
        <w:t xml:space="preserve">Paid employee wages of $1,800. </w:t>
      </w:r>
    </w:p>
    <w:p w14:paraId="7F6BE7AA" w14:textId="77777777" w:rsidR="00000000" w:rsidRDefault="00E322BE">
      <w:pPr>
        <w:pStyle w:val="NormalText"/>
        <w:tabs>
          <w:tab w:val="right" w:pos="720"/>
          <w:tab w:val="left" w:pos="900"/>
        </w:tabs>
      </w:pPr>
      <w:r>
        <w:tab/>
        <w:t>18</w:t>
      </w:r>
      <w:r>
        <w:tab/>
        <w:t>Paid $2,000 on the equipment purchased on Nov 3.</w:t>
      </w:r>
    </w:p>
    <w:p w14:paraId="69A37032" w14:textId="77777777" w:rsidR="00000000" w:rsidRDefault="00E322BE">
      <w:pPr>
        <w:pStyle w:val="NormalText"/>
        <w:tabs>
          <w:tab w:val="right" w:pos="720"/>
          <w:tab w:val="left" w:pos="900"/>
        </w:tabs>
      </w:pPr>
      <w:r>
        <w:tab/>
        <w:t>22</w:t>
      </w:r>
      <w:r>
        <w:tab/>
        <w:t>Paid the November utilities, $300.</w:t>
      </w:r>
    </w:p>
    <w:p w14:paraId="3E142FB7" w14:textId="77777777" w:rsidR="00000000" w:rsidRDefault="00E322BE">
      <w:pPr>
        <w:pStyle w:val="NormalText"/>
        <w:tabs>
          <w:tab w:val="right" w:pos="720"/>
          <w:tab w:val="left" w:pos="900"/>
        </w:tabs>
      </w:pPr>
      <w:r>
        <w:tab/>
        <w:t>24</w:t>
      </w:r>
      <w:r>
        <w:tab/>
        <w:t>Performed se</w:t>
      </w:r>
      <w:r>
        <w:t>rvices for a customer on account, $2,000.</w:t>
      </w:r>
    </w:p>
    <w:p w14:paraId="27775B7F" w14:textId="77777777" w:rsidR="00000000" w:rsidRDefault="00E322BE">
      <w:pPr>
        <w:pStyle w:val="NormalText"/>
        <w:tabs>
          <w:tab w:val="right" w:pos="720"/>
          <w:tab w:val="left" w:pos="900"/>
        </w:tabs>
      </w:pPr>
      <w:r>
        <w:tab/>
        <w:t>27</w:t>
      </w:r>
      <w:r>
        <w:tab/>
        <w:t>Collected $500 from the customer of Nov 24.</w:t>
      </w:r>
    </w:p>
    <w:p w14:paraId="28FDCCB6" w14:textId="77777777" w:rsidR="00000000" w:rsidRDefault="00E322BE">
      <w:pPr>
        <w:pStyle w:val="NormalText"/>
        <w:tabs>
          <w:tab w:val="right" w:pos="720"/>
          <w:tab w:val="left" w:pos="900"/>
        </w:tabs>
      </w:pPr>
      <w:r>
        <w:tab/>
        <w:t>30</w:t>
      </w:r>
      <w:r>
        <w:tab/>
        <w:t>Owner withdrew $600 cash for personal use.</w:t>
      </w:r>
    </w:p>
    <w:p w14:paraId="2BA33716" w14:textId="77777777" w:rsidR="00000000" w:rsidRDefault="00E322BE">
      <w:pPr>
        <w:pStyle w:val="NormalText"/>
        <w:tabs>
          <w:tab w:val="right" w:pos="720"/>
          <w:tab w:val="left" w:pos="900"/>
        </w:tabs>
      </w:pPr>
    </w:p>
    <w:tbl>
      <w:tblPr>
        <w:tblW w:w="0" w:type="auto"/>
        <w:tblInd w:w="6" w:type="dxa"/>
        <w:tblLayout w:type="fixed"/>
        <w:tblCellMar>
          <w:left w:w="0" w:type="dxa"/>
          <w:right w:w="0" w:type="dxa"/>
        </w:tblCellMar>
        <w:tblLook w:val="0000" w:firstRow="0" w:lastRow="0" w:firstColumn="0" w:lastColumn="0" w:noHBand="0" w:noVBand="0"/>
      </w:tblPr>
      <w:tblGrid>
        <w:gridCol w:w="720"/>
        <w:gridCol w:w="720"/>
        <w:gridCol w:w="880"/>
        <w:gridCol w:w="880"/>
        <w:gridCol w:w="880"/>
        <w:gridCol w:w="880"/>
        <w:gridCol w:w="880"/>
        <w:gridCol w:w="880"/>
        <w:gridCol w:w="880"/>
      </w:tblGrid>
      <w:tr w:rsidR="00000000" w14:paraId="7CF497BD"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852015" w14:textId="77777777" w:rsidR="00000000" w:rsidRDefault="00E322BE">
            <w:pPr>
              <w:pStyle w:val="NormalText"/>
              <w:jc w:val="center"/>
            </w:pPr>
            <w:r>
              <w:rPr>
                <w:b/>
                <w:bCs/>
              </w:rPr>
              <w:t>Date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2C9E59" w14:textId="77777777" w:rsidR="00000000" w:rsidRDefault="00E322BE">
            <w:pPr>
              <w:pStyle w:val="NormalText"/>
              <w:jc w:val="center"/>
            </w:pPr>
            <w:r>
              <w:rPr>
                <w:b/>
                <w:bCs/>
              </w:rPr>
              <w:t>Cash</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37235" w14:textId="77777777" w:rsidR="00000000" w:rsidRDefault="00E322BE">
            <w:pPr>
              <w:pStyle w:val="NormalText"/>
              <w:jc w:val="center"/>
            </w:pPr>
            <w:r>
              <w:rPr>
                <w:b/>
                <w:bCs/>
              </w:rPr>
              <w:t>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0125BC" w14:textId="77777777" w:rsidR="00000000" w:rsidRDefault="00E322BE">
            <w:pPr>
              <w:pStyle w:val="NormalText"/>
              <w:jc w:val="center"/>
            </w:pPr>
            <w:r>
              <w:rPr>
                <w:b/>
                <w:bCs/>
              </w:rPr>
              <w:t>Supp.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165E7" w14:textId="77777777" w:rsidR="00000000" w:rsidRDefault="00E322BE">
            <w:pPr>
              <w:pStyle w:val="NormalText"/>
              <w:jc w:val="center"/>
            </w:pPr>
            <w:r>
              <w:rPr>
                <w:b/>
                <w:bCs/>
              </w:rPr>
              <w:t>Equip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7F2922" w14:textId="77777777" w:rsidR="00000000" w:rsidRDefault="00E322BE">
            <w:pPr>
              <w:pStyle w:val="NormalText"/>
              <w:jc w:val="center"/>
            </w:pPr>
            <w:r>
              <w:rPr>
                <w:b/>
                <w:bCs/>
              </w:rPr>
              <w:t>Truck</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59CB80" w14:textId="77777777" w:rsidR="00000000" w:rsidRDefault="00E322BE">
            <w:pPr>
              <w:pStyle w:val="NormalText"/>
              <w:jc w:val="center"/>
            </w:pPr>
            <w:r>
              <w:rPr>
                <w:b/>
                <w:bCs/>
              </w:rPr>
              <w:t>A/P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E0D8A5" w14:textId="77777777" w:rsidR="00000000" w:rsidRDefault="00E322BE">
            <w:pPr>
              <w:pStyle w:val="NormalText"/>
              <w:jc w:val="center"/>
            </w:pPr>
            <w:r>
              <w:rPr>
                <w:b/>
                <w:bCs/>
              </w:rPr>
              <w:t>N/P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E4288D" w14:textId="77777777" w:rsidR="00000000" w:rsidRDefault="00E322BE">
            <w:pPr>
              <w:pStyle w:val="NormalText"/>
              <w:jc w:val="center"/>
              <w:rPr>
                <w:b/>
                <w:bCs/>
              </w:rPr>
            </w:pPr>
            <w:r>
              <w:rPr>
                <w:b/>
                <w:bCs/>
              </w:rPr>
              <w:t>Capital</w:t>
            </w:r>
          </w:p>
        </w:tc>
      </w:tr>
      <w:tr w:rsidR="00000000" w14:paraId="4AE300AB"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6E2ACA" w14:textId="77777777" w:rsidR="00000000" w:rsidRDefault="00E322BE">
            <w:pPr>
              <w:pStyle w:val="NormalText"/>
              <w:jc w:val="right"/>
            </w:pPr>
            <w:r>
              <w:t>Nov. 1</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6C6E68"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D4829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A3C48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B78D2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AE821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C2327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1674A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868682" w14:textId="77777777" w:rsidR="00000000" w:rsidRDefault="00E322BE">
            <w:pPr>
              <w:pStyle w:val="NormalText"/>
            </w:pPr>
          </w:p>
        </w:tc>
      </w:tr>
      <w:tr w:rsidR="00000000" w14:paraId="6BF65BA3"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9D78FD" w14:textId="77777777" w:rsidR="00000000" w:rsidRDefault="00E322BE">
            <w:pPr>
              <w:pStyle w:val="NormalText"/>
              <w:jc w:val="right"/>
            </w:pPr>
            <w:r>
              <w:t>3</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3745B9"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7A8C7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6AC64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4526E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F19E2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4CB67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003EC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7552CC" w14:textId="77777777" w:rsidR="00000000" w:rsidRDefault="00E322BE">
            <w:pPr>
              <w:pStyle w:val="NormalText"/>
            </w:pPr>
          </w:p>
        </w:tc>
      </w:tr>
      <w:tr w:rsidR="00000000" w14:paraId="457BB840"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265C0C" w14:textId="77777777" w:rsidR="00000000" w:rsidRDefault="00E322BE">
            <w:pPr>
              <w:pStyle w:val="NormalText"/>
              <w:jc w:val="right"/>
            </w:pPr>
            <w:r>
              <w:t>5</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A61E7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EC6AF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D153F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8FCFE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2887B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EB88C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EAA8C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590758" w14:textId="77777777" w:rsidR="00000000" w:rsidRDefault="00E322BE">
            <w:pPr>
              <w:pStyle w:val="NormalText"/>
            </w:pPr>
          </w:p>
        </w:tc>
      </w:tr>
      <w:tr w:rsidR="00000000" w14:paraId="43FFB873"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583DB3" w14:textId="77777777" w:rsidR="00000000" w:rsidRDefault="00E322BE">
            <w:pPr>
              <w:pStyle w:val="NormalText"/>
              <w:jc w:val="right"/>
            </w:pPr>
            <w:r>
              <w:t>10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43DCAF"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760B8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A6024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B33B4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F5336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C2143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8E708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7EB558" w14:textId="77777777" w:rsidR="00000000" w:rsidRDefault="00E322BE">
            <w:pPr>
              <w:pStyle w:val="NormalText"/>
            </w:pPr>
          </w:p>
        </w:tc>
      </w:tr>
      <w:tr w:rsidR="00000000" w14:paraId="6DD3C83B"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53F88E" w14:textId="77777777" w:rsidR="00000000" w:rsidRDefault="00E322BE">
            <w:pPr>
              <w:pStyle w:val="NormalText"/>
              <w:jc w:val="right"/>
            </w:pPr>
            <w:r>
              <w:t>14</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734530"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3227F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40D4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EEB29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45209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01333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170C2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399346" w14:textId="77777777" w:rsidR="00000000" w:rsidRDefault="00E322BE">
            <w:pPr>
              <w:pStyle w:val="NormalText"/>
            </w:pPr>
          </w:p>
        </w:tc>
      </w:tr>
      <w:tr w:rsidR="00000000" w14:paraId="718AB50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B57D89" w14:textId="77777777" w:rsidR="00000000" w:rsidRDefault="00E322BE">
            <w:pPr>
              <w:pStyle w:val="NormalText"/>
              <w:jc w:val="right"/>
            </w:pPr>
            <w:r>
              <w:t>15</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9DE594"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7D65D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B995F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BA236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ED12F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FE556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1EC33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348978" w14:textId="77777777" w:rsidR="00000000" w:rsidRDefault="00E322BE">
            <w:pPr>
              <w:pStyle w:val="NormalText"/>
            </w:pPr>
          </w:p>
        </w:tc>
      </w:tr>
      <w:tr w:rsidR="00000000" w14:paraId="499CFF57"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4FD815" w14:textId="77777777" w:rsidR="00000000" w:rsidRDefault="00E322BE">
            <w:pPr>
              <w:pStyle w:val="NormalText"/>
              <w:jc w:val="right"/>
            </w:pPr>
            <w:r>
              <w:t>18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1984A"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DC0FB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52FE1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E9F3A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34EB7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3AFF7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68398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739EBA" w14:textId="77777777" w:rsidR="00000000" w:rsidRDefault="00E322BE">
            <w:pPr>
              <w:pStyle w:val="NormalText"/>
            </w:pPr>
          </w:p>
        </w:tc>
      </w:tr>
      <w:tr w:rsidR="00000000" w14:paraId="5E650946"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FC882B" w14:textId="77777777" w:rsidR="00000000" w:rsidRDefault="00E322BE">
            <w:pPr>
              <w:pStyle w:val="NormalText"/>
              <w:jc w:val="right"/>
            </w:pPr>
            <w:r>
              <w:t>22</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00B21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BDC9D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F6207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49494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8C276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D00CE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8CEBF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462778" w14:textId="77777777" w:rsidR="00000000" w:rsidRDefault="00E322BE">
            <w:pPr>
              <w:pStyle w:val="NormalText"/>
            </w:pPr>
          </w:p>
        </w:tc>
      </w:tr>
      <w:tr w:rsidR="00000000" w14:paraId="200CDC17"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21A4BC" w14:textId="77777777" w:rsidR="00000000" w:rsidRDefault="00E322BE">
            <w:pPr>
              <w:pStyle w:val="NormalText"/>
              <w:jc w:val="right"/>
            </w:pPr>
            <w:r>
              <w:t>24</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9A620"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6EDB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7997D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C3B6B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45D54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152C7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569E6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06B2F9" w14:textId="77777777" w:rsidR="00000000" w:rsidRDefault="00E322BE">
            <w:pPr>
              <w:pStyle w:val="NormalText"/>
            </w:pPr>
          </w:p>
        </w:tc>
      </w:tr>
      <w:tr w:rsidR="00000000" w14:paraId="0DF4A997"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642BD5" w14:textId="77777777" w:rsidR="00000000" w:rsidRDefault="00E322BE">
            <w:pPr>
              <w:pStyle w:val="NormalText"/>
              <w:jc w:val="right"/>
            </w:pPr>
            <w:r>
              <w:t>27</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F25D2D"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ED562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0FB31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577DA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7B93E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E50B7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F576D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DD3986" w14:textId="77777777" w:rsidR="00000000" w:rsidRDefault="00E322BE">
            <w:pPr>
              <w:pStyle w:val="NormalText"/>
            </w:pPr>
          </w:p>
        </w:tc>
      </w:tr>
      <w:tr w:rsidR="00000000" w14:paraId="74881EBA"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1ACC82" w14:textId="77777777" w:rsidR="00000000" w:rsidRDefault="00E322BE">
            <w:pPr>
              <w:pStyle w:val="NormalText"/>
              <w:jc w:val="right"/>
            </w:pPr>
            <w:r>
              <w:t>30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24A271"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78B5C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E235E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3B025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D57D2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2F07D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C0E8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D5576F" w14:textId="77777777" w:rsidR="00000000" w:rsidRDefault="00E322BE">
            <w:pPr>
              <w:pStyle w:val="NormalText"/>
            </w:pPr>
          </w:p>
        </w:tc>
      </w:tr>
      <w:tr w:rsidR="00000000" w14:paraId="2D00AC7C"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0FCADF" w14:textId="77777777" w:rsidR="00000000" w:rsidRDefault="00E322BE">
            <w:pPr>
              <w:pStyle w:val="NormalText"/>
              <w:jc w:val="right"/>
            </w:pPr>
            <w:r>
              <w:t>Total</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E685E1"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AB03C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BC802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8CF4A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2125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D585F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22F9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67ED20" w14:textId="77777777" w:rsidR="00000000" w:rsidRDefault="00E322BE">
            <w:pPr>
              <w:pStyle w:val="NormalText"/>
            </w:pPr>
          </w:p>
        </w:tc>
      </w:tr>
    </w:tbl>
    <w:p w14:paraId="0DE5CBF2" w14:textId="77777777" w:rsidR="00000000" w:rsidRDefault="00E322BE">
      <w:pPr>
        <w:pStyle w:val="NormalText"/>
      </w:pPr>
    </w:p>
    <w:p w14:paraId="43CDAD8C" w14:textId="77777777" w:rsidR="00000000" w:rsidRDefault="00E322BE">
      <w:pPr>
        <w:pStyle w:val="NormalText"/>
      </w:pPr>
      <w:r>
        <w:t xml:space="preserve">Using the information in the table above, </w:t>
      </w:r>
      <w:r>
        <w:t>prepare an Income statement for Ester 's Accounting for the month ended November 30, 2023.</w:t>
      </w:r>
    </w:p>
    <w:p w14:paraId="4487BB43" w14:textId="77777777" w:rsidR="00000000" w:rsidRDefault="00E322BE">
      <w:pPr>
        <w:pStyle w:val="NormalText"/>
      </w:pPr>
    </w:p>
    <w:p w14:paraId="1DCB8E31" w14:textId="77777777" w:rsidR="00C71DAB" w:rsidRDefault="00C71DAB">
      <w:pPr>
        <w:rPr>
          <w:rFonts w:ascii="Palatino Linotype" w:hAnsi="Palatino Linotype" w:cs="Palatino Linotype"/>
          <w:color w:val="000000"/>
          <w:sz w:val="20"/>
          <w:szCs w:val="20"/>
        </w:rPr>
      </w:pPr>
      <w:r>
        <w:br w:type="page"/>
      </w:r>
    </w:p>
    <w:p w14:paraId="2627C64B" w14:textId="07031F11" w:rsidR="00000000" w:rsidRDefault="00E322BE">
      <w:pPr>
        <w:pStyle w:val="NormalText"/>
      </w:pPr>
      <w: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20"/>
        <w:gridCol w:w="880"/>
        <w:gridCol w:w="880"/>
        <w:gridCol w:w="880"/>
        <w:gridCol w:w="880"/>
        <w:gridCol w:w="880"/>
        <w:gridCol w:w="880"/>
        <w:gridCol w:w="880"/>
        <w:gridCol w:w="880"/>
      </w:tblGrid>
      <w:tr w:rsidR="00000000" w14:paraId="6BF52BF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EEF3A0" w14:textId="77777777" w:rsidR="00000000" w:rsidRDefault="00E322BE">
            <w:pPr>
              <w:pStyle w:val="NormalText"/>
              <w:jc w:val="center"/>
            </w:pPr>
            <w:r>
              <w:rPr>
                <w:b/>
                <w:bCs/>
              </w:rPr>
              <w:t>Date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052CCD" w14:textId="77777777" w:rsidR="00000000" w:rsidRDefault="00E322BE">
            <w:pPr>
              <w:pStyle w:val="NormalText"/>
              <w:jc w:val="center"/>
            </w:pPr>
            <w:r>
              <w:rPr>
                <w:b/>
                <w:bCs/>
              </w:rPr>
              <w:t>Cash</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9468A0" w14:textId="77777777" w:rsidR="00000000" w:rsidRDefault="00E322BE">
            <w:pPr>
              <w:pStyle w:val="NormalText"/>
              <w:jc w:val="center"/>
            </w:pPr>
            <w:r>
              <w:rPr>
                <w:b/>
                <w:bCs/>
              </w:rPr>
              <w:t>A/R</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7E85CA" w14:textId="77777777" w:rsidR="00000000" w:rsidRDefault="00E322BE">
            <w:pPr>
              <w:pStyle w:val="NormalText"/>
              <w:jc w:val="center"/>
            </w:pPr>
            <w:r>
              <w:rPr>
                <w:b/>
                <w:bCs/>
              </w:rPr>
              <w:t>Supp.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F4AB0" w14:textId="77777777" w:rsidR="00000000" w:rsidRDefault="00E322BE">
            <w:pPr>
              <w:pStyle w:val="NormalText"/>
              <w:jc w:val="center"/>
            </w:pPr>
            <w:r>
              <w:rPr>
                <w:b/>
                <w:bCs/>
              </w:rPr>
              <w:t>Equip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40ED2B" w14:textId="77777777" w:rsidR="00000000" w:rsidRDefault="00E322BE">
            <w:pPr>
              <w:pStyle w:val="NormalText"/>
              <w:jc w:val="center"/>
            </w:pPr>
            <w:r>
              <w:rPr>
                <w:b/>
                <w:bCs/>
              </w:rPr>
              <w:t>Truck</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D78368" w14:textId="77777777" w:rsidR="00000000" w:rsidRDefault="00E322BE">
            <w:pPr>
              <w:pStyle w:val="NormalText"/>
              <w:jc w:val="center"/>
            </w:pPr>
            <w:r>
              <w:rPr>
                <w:b/>
                <w:bCs/>
              </w:rPr>
              <w:t>A/P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D91635" w14:textId="77777777" w:rsidR="00000000" w:rsidRDefault="00E322BE">
            <w:pPr>
              <w:pStyle w:val="NormalText"/>
              <w:jc w:val="center"/>
            </w:pPr>
            <w:r>
              <w:rPr>
                <w:b/>
                <w:bCs/>
              </w:rPr>
              <w:t>N/P</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5B889" w14:textId="77777777" w:rsidR="00000000" w:rsidRDefault="00E322BE">
            <w:pPr>
              <w:pStyle w:val="NormalText"/>
              <w:jc w:val="center"/>
              <w:rPr>
                <w:b/>
                <w:bCs/>
              </w:rPr>
            </w:pPr>
            <w:r>
              <w:rPr>
                <w:b/>
                <w:bCs/>
              </w:rPr>
              <w:t>Capital</w:t>
            </w:r>
          </w:p>
        </w:tc>
      </w:tr>
      <w:tr w:rsidR="00000000" w14:paraId="0C6BFB9D"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A4BEE2" w14:textId="77777777" w:rsidR="00000000" w:rsidRDefault="00E322BE">
            <w:pPr>
              <w:pStyle w:val="NormalText"/>
              <w:jc w:val="right"/>
            </w:pPr>
            <w:r>
              <w:t>Nov.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3BAC42" w14:textId="77777777" w:rsidR="00000000" w:rsidRDefault="00E322BE">
            <w:pPr>
              <w:pStyle w:val="NormalText"/>
              <w:jc w:val="right"/>
            </w:pPr>
            <w:r>
              <w:t>8,000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4C36B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DCFDE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054988" w14:textId="77777777" w:rsidR="00000000" w:rsidRDefault="00E322BE">
            <w:pPr>
              <w:pStyle w:val="NormalText"/>
              <w:jc w:val="right"/>
            </w:pPr>
            <w:r>
              <w:t>12,000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E2AC3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F6851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5C908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218EB0" w14:textId="77777777" w:rsidR="00000000" w:rsidRDefault="00E322BE">
            <w:pPr>
              <w:pStyle w:val="NormalText"/>
              <w:jc w:val="right"/>
            </w:pPr>
            <w:r>
              <w:t>20,000</w:t>
            </w:r>
          </w:p>
        </w:tc>
      </w:tr>
      <w:tr w:rsidR="00000000" w14:paraId="7E93CD0C"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A06B50" w14:textId="77777777" w:rsidR="00000000" w:rsidRDefault="00E322BE">
            <w:pPr>
              <w:pStyle w:val="NormalText"/>
              <w:jc w:val="right"/>
            </w:pPr>
            <w:r>
              <w:t>3</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41952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04091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DE280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25881" w14:textId="77777777" w:rsidR="00000000" w:rsidRDefault="00E322BE">
            <w:pPr>
              <w:pStyle w:val="NormalText"/>
              <w:jc w:val="right"/>
            </w:pPr>
            <w:r>
              <w:t>2,500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FA1D09"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38C9BE" w14:textId="77777777" w:rsidR="00000000" w:rsidRDefault="00E322BE">
            <w:pPr>
              <w:pStyle w:val="NormalText"/>
              <w:jc w:val="center"/>
            </w:pPr>
            <w:r>
              <w:t xml:space="preserve">    2,500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A0784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3432F5" w14:textId="77777777" w:rsidR="00000000" w:rsidRDefault="00E322BE">
            <w:pPr>
              <w:pStyle w:val="NormalText"/>
            </w:pPr>
          </w:p>
        </w:tc>
      </w:tr>
      <w:tr w:rsidR="00000000" w14:paraId="70569AA0"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2E42B8" w14:textId="77777777" w:rsidR="00000000" w:rsidRDefault="00E322BE">
            <w:pPr>
              <w:pStyle w:val="NormalText"/>
              <w:jc w:val="right"/>
            </w:pPr>
            <w:r>
              <w:t>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C23BFA" w14:textId="77777777" w:rsidR="00000000" w:rsidRDefault="00E322BE">
            <w:pPr>
              <w:pStyle w:val="NormalText"/>
              <w:jc w:val="right"/>
            </w:pPr>
            <w:r>
              <w:t>(200)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83A2F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0F999A" w14:textId="77777777" w:rsidR="00000000" w:rsidRDefault="00E322BE">
            <w:pPr>
              <w:pStyle w:val="NormalText"/>
              <w:jc w:val="right"/>
            </w:pPr>
            <w:r>
              <w:t>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84618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9DE41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44FA3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40B77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CC6BF6" w14:textId="77777777" w:rsidR="00000000" w:rsidRDefault="00E322BE">
            <w:pPr>
              <w:pStyle w:val="NormalText"/>
            </w:pPr>
          </w:p>
        </w:tc>
      </w:tr>
      <w:tr w:rsidR="00000000" w14:paraId="61AA2D58"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76D94C" w14:textId="77777777" w:rsidR="00000000" w:rsidRDefault="00E322BE">
            <w:pPr>
              <w:pStyle w:val="NormalText"/>
              <w:jc w:val="right"/>
            </w:pPr>
            <w:r>
              <w:t>10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7B051C" w14:textId="77777777" w:rsidR="00000000" w:rsidRDefault="00E322BE">
            <w:pPr>
              <w:pStyle w:val="NormalText"/>
              <w:jc w:val="right"/>
            </w:pPr>
            <w:r>
              <w:t>(2,000)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7FEE7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EC4FA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B7ABC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44E40E" w14:textId="77777777" w:rsidR="00000000" w:rsidRDefault="00E322BE">
            <w:pPr>
              <w:pStyle w:val="NormalText"/>
              <w:jc w:val="right"/>
            </w:pPr>
            <w:r>
              <w:t>20,000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EDB7D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37DC4" w14:textId="77777777" w:rsidR="00000000" w:rsidRDefault="00E322BE">
            <w:pPr>
              <w:pStyle w:val="NormalText"/>
              <w:jc w:val="right"/>
            </w:pPr>
            <w:r>
              <w:t>18,000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EC9201" w14:textId="77777777" w:rsidR="00000000" w:rsidRDefault="00E322BE">
            <w:pPr>
              <w:pStyle w:val="NormalText"/>
            </w:pPr>
          </w:p>
        </w:tc>
      </w:tr>
      <w:tr w:rsidR="00000000" w14:paraId="659B8673"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9A61E8" w14:textId="77777777" w:rsidR="00000000" w:rsidRDefault="00E322BE">
            <w:pPr>
              <w:pStyle w:val="NormalText"/>
              <w:jc w:val="right"/>
            </w:pPr>
            <w:r>
              <w:t>14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AAF26D" w14:textId="77777777" w:rsidR="00000000" w:rsidRDefault="00E322BE">
            <w:pPr>
              <w:pStyle w:val="NormalText"/>
              <w:jc w:val="center"/>
            </w:pPr>
            <w:r>
              <w:t xml:space="preserve">    4,850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22FDB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6C1F3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F62A4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C04FC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0DCC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E1CE0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AA9ED2" w14:textId="77777777" w:rsidR="00000000" w:rsidRDefault="00E322BE">
            <w:pPr>
              <w:pStyle w:val="NormalText"/>
              <w:jc w:val="right"/>
            </w:pPr>
            <w:r>
              <w:t>4,850</w:t>
            </w:r>
          </w:p>
        </w:tc>
      </w:tr>
      <w:tr w:rsidR="00000000" w14:paraId="03039CFD"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81D168" w14:textId="77777777" w:rsidR="00000000" w:rsidRDefault="00E322BE">
            <w:pPr>
              <w:pStyle w:val="NormalText"/>
              <w:jc w:val="right"/>
            </w:pPr>
            <w:r>
              <w:t>15</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4B3E47" w14:textId="77777777" w:rsidR="00000000" w:rsidRDefault="00E322BE">
            <w:pPr>
              <w:pStyle w:val="NormalText"/>
              <w:jc w:val="right"/>
            </w:pPr>
            <w:r>
              <w:t>(1,800)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A0E5D0"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9D22F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546C0C"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C1F947"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84E85F"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D3343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87FD0D" w14:textId="77777777" w:rsidR="00000000" w:rsidRDefault="00E322BE">
            <w:pPr>
              <w:pStyle w:val="NormalText"/>
              <w:jc w:val="right"/>
            </w:pPr>
            <w:r>
              <w:t>(1,800)</w:t>
            </w:r>
          </w:p>
        </w:tc>
      </w:tr>
      <w:tr w:rsidR="00000000" w14:paraId="697DCB56"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AA5167" w14:textId="77777777" w:rsidR="00000000" w:rsidRDefault="00E322BE">
            <w:pPr>
              <w:pStyle w:val="NormalText"/>
              <w:jc w:val="right"/>
            </w:pPr>
            <w:r>
              <w:t>18</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01BECC" w14:textId="77777777" w:rsidR="00000000" w:rsidRDefault="00E322BE">
            <w:pPr>
              <w:pStyle w:val="NormalText"/>
              <w:jc w:val="right"/>
            </w:pPr>
            <w:r>
              <w:t>(2,000)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019BE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C7009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6EEE6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BC08A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A4F3D1" w14:textId="77777777" w:rsidR="00000000" w:rsidRDefault="00E322BE">
            <w:pPr>
              <w:pStyle w:val="NormalText"/>
              <w:jc w:val="right"/>
            </w:pPr>
            <w:r>
              <w:t>(2,000)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2A6A26"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3709BF" w14:textId="77777777" w:rsidR="00000000" w:rsidRDefault="00E322BE">
            <w:pPr>
              <w:pStyle w:val="NormalText"/>
            </w:pPr>
          </w:p>
        </w:tc>
      </w:tr>
      <w:tr w:rsidR="00000000" w14:paraId="2C65F6DB"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EE921D" w14:textId="77777777" w:rsidR="00000000" w:rsidRDefault="00E322BE">
            <w:pPr>
              <w:pStyle w:val="NormalText"/>
              <w:jc w:val="right"/>
            </w:pPr>
            <w:r>
              <w:t>22</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681D47" w14:textId="77777777" w:rsidR="00000000" w:rsidRDefault="00E322BE">
            <w:pPr>
              <w:pStyle w:val="NormalText"/>
              <w:jc w:val="right"/>
            </w:pPr>
            <w:r>
              <w:t>(300)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381637" w14:textId="77777777" w:rsidR="00000000" w:rsidRDefault="00E322BE">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B92BB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CE4532"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180D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F833E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EC44E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1BB119" w14:textId="77777777" w:rsidR="00000000" w:rsidRDefault="00E322BE">
            <w:pPr>
              <w:pStyle w:val="NormalText"/>
              <w:jc w:val="right"/>
            </w:pPr>
            <w:r>
              <w:t>(300)</w:t>
            </w:r>
          </w:p>
        </w:tc>
      </w:tr>
      <w:tr w:rsidR="00000000" w14:paraId="154E9034"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BC032D" w14:textId="77777777" w:rsidR="00000000" w:rsidRDefault="00E322BE">
            <w:pPr>
              <w:pStyle w:val="NormalText"/>
              <w:jc w:val="right"/>
            </w:pPr>
            <w:r>
              <w:t>24</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D2CA7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ADE709" w14:textId="77777777" w:rsidR="00000000" w:rsidRDefault="00E322BE">
            <w:pPr>
              <w:pStyle w:val="NormalText"/>
              <w:jc w:val="center"/>
            </w:pPr>
            <w:r>
              <w:t xml:space="preserve">    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8519E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3FF11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0B2FB"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AF26C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00AE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5EC23D" w14:textId="77777777" w:rsidR="00000000" w:rsidRDefault="00E322BE">
            <w:pPr>
              <w:pStyle w:val="NormalText"/>
              <w:jc w:val="right"/>
            </w:pPr>
            <w:r>
              <w:t>2,000</w:t>
            </w:r>
          </w:p>
        </w:tc>
      </w:tr>
      <w:tr w:rsidR="00000000" w14:paraId="58B1C665"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FEE00E" w14:textId="77777777" w:rsidR="00000000" w:rsidRDefault="00E322BE">
            <w:pPr>
              <w:pStyle w:val="NormalText"/>
              <w:jc w:val="right"/>
            </w:pPr>
            <w:r>
              <w:t>27</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E61F4D" w14:textId="77777777" w:rsidR="00000000" w:rsidRDefault="00E322BE">
            <w:pPr>
              <w:pStyle w:val="NormalText"/>
              <w:jc w:val="right"/>
            </w:pPr>
            <w:r>
              <w:t>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4B98E0" w14:textId="77777777" w:rsidR="00000000" w:rsidRDefault="00E322BE">
            <w:pPr>
              <w:pStyle w:val="NormalText"/>
              <w:jc w:val="right"/>
            </w:pPr>
            <w:r>
              <w:t>(500)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34BA4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DB9EE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6B945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262BE3"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6E877E"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50D96C" w14:textId="77777777" w:rsidR="00000000" w:rsidRDefault="00E322BE">
            <w:pPr>
              <w:pStyle w:val="NormalText"/>
            </w:pPr>
          </w:p>
        </w:tc>
      </w:tr>
      <w:tr w:rsidR="00000000" w14:paraId="1F20D465"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14F971" w14:textId="77777777" w:rsidR="00000000" w:rsidRDefault="00E322BE">
            <w:pPr>
              <w:pStyle w:val="NormalText"/>
              <w:jc w:val="right"/>
            </w:pPr>
            <w: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B23B58" w14:textId="77777777" w:rsidR="00000000" w:rsidRDefault="00E322BE">
            <w:pPr>
              <w:pStyle w:val="NormalText"/>
              <w:jc w:val="right"/>
            </w:pPr>
            <w:r>
              <w:t>(600)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9B69E5"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3A689A"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CBEA28"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E2F771"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3B8E14"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C681FD" w14:textId="77777777" w:rsidR="00000000" w:rsidRDefault="00E322BE">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758FF8" w14:textId="77777777" w:rsidR="00000000" w:rsidRDefault="00E322BE">
            <w:pPr>
              <w:pStyle w:val="NormalText"/>
              <w:jc w:val="right"/>
            </w:pPr>
            <w:r>
              <w:t>(600)</w:t>
            </w:r>
          </w:p>
        </w:tc>
      </w:tr>
      <w:tr w:rsidR="00000000" w14:paraId="0E792B19" w14:textId="77777777">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80DC1D" w14:textId="77777777" w:rsidR="00000000" w:rsidRDefault="00E322BE">
            <w:pPr>
              <w:pStyle w:val="NormalText"/>
              <w:jc w:val="right"/>
            </w:pPr>
            <w:r>
              <w:t>Total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8931EE" w14:textId="77777777" w:rsidR="00000000" w:rsidRDefault="00E322BE">
            <w:pPr>
              <w:pStyle w:val="NormalText"/>
              <w:jc w:val="right"/>
            </w:pPr>
            <w:r>
              <w:t>6,450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4D58CA" w14:textId="77777777" w:rsidR="00000000" w:rsidRDefault="00E322BE">
            <w:pPr>
              <w:pStyle w:val="NormalText"/>
              <w:jc w:val="center"/>
            </w:pPr>
            <w:r>
              <w:t xml:space="preserve">    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543BCA" w14:textId="77777777" w:rsidR="00000000" w:rsidRDefault="00E322BE">
            <w:pPr>
              <w:pStyle w:val="NormalText"/>
              <w:jc w:val="right"/>
            </w:pPr>
            <w:r>
              <w:t>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867859" w14:textId="77777777" w:rsidR="00000000" w:rsidRDefault="00E322BE">
            <w:pPr>
              <w:pStyle w:val="NormalText"/>
              <w:jc w:val="right"/>
            </w:pPr>
            <w:r>
              <w:t>14,500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C39825" w14:textId="77777777" w:rsidR="00000000" w:rsidRDefault="00E322BE">
            <w:pPr>
              <w:pStyle w:val="NormalText"/>
              <w:jc w:val="right"/>
            </w:pPr>
            <w:r>
              <w:t>20,000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B0848F" w14:textId="77777777" w:rsidR="00000000" w:rsidRDefault="00E322BE">
            <w:pPr>
              <w:pStyle w:val="NormalText"/>
              <w:jc w:val="center"/>
            </w:pPr>
            <w:r>
              <w:t xml:space="preserve">    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DA0F81" w14:textId="77777777" w:rsidR="00000000" w:rsidRDefault="00E322BE">
            <w:pPr>
              <w:pStyle w:val="NormalText"/>
              <w:jc w:val="right"/>
            </w:pPr>
            <w:r>
              <w:t>18,000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1B27D" w14:textId="77777777" w:rsidR="00000000" w:rsidRDefault="00E322BE">
            <w:pPr>
              <w:pStyle w:val="NormalText"/>
              <w:jc w:val="right"/>
            </w:pPr>
            <w:r>
              <w:t>24,150</w:t>
            </w:r>
          </w:p>
        </w:tc>
      </w:tr>
    </w:tbl>
    <w:p w14:paraId="59770EB6" w14:textId="77777777" w:rsidR="00000000" w:rsidRDefault="00E322BE">
      <w:pPr>
        <w:pStyle w:val="NormalText"/>
      </w:pPr>
    </w:p>
    <w:p w14:paraId="477C3189" w14:textId="77777777" w:rsidR="00000000" w:rsidRDefault="00E322BE">
      <w:pPr>
        <w:pStyle w:val="NormalText"/>
        <w:tabs>
          <w:tab w:val="center" w:pos="2340"/>
        </w:tabs>
      </w:pPr>
      <w:r>
        <w:tab/>
      </w:r>
      <w:r>
        <w:t>Ester 's Accounting</w:t>
      </w:r>
    </w:p>
    <w:p w14:paraId="0285314F" w14:textId="77777777" w:rsidR="00000000" w:rsidRDefault="00E322BE">
      <w:pPr>
        <w:pStyle w:val="NormalText"/>
        <w:tabs>
          <w:tab w:val="center" w:pos="2340"/>
        </w:tabs>
      </w:pPr>
      <w:r>
        <w:tab/>
        <w:t>Income Statement</w:t>
      </w:r>
    </w:p>
    <w:p w14:paraId="4AC163B0" w14:textId="77777777" w:rsidR="00000000" w:rsidRDefault="00E322BE">
      <w:pPr>
        <w:pStyle w:val="NormalText"/>
        <w:tabs>
          <w:tab w:val="center" w:pos="2340"/>
        </w:tabs>
      </w:pPr>
      <w:r>
        <w:tab/>
        <w:t>For the Month Ended November 30, 2023</w:t>
      </w:r>
    </w:p>
    <w:p w14:paraId="781A356C" w14:textId="77777777" w:rsidR="00000000" w:rsidRDefault="00E322BE">
      <w:pPr>
        <w:pStyle w:val="NormalText"/>
        <w:tabs>
          <w:tab w:val="right" w:pos="4300"/>
          <w:tab w:val="right" w:pos="5320"/>
        </w:tabs>
      </w:pPr>
    </w:p>
    <w:p w14:paraId="208062F4" w14:textId="77777777" w:rsidR="00000000" w:rsidRDefault="00E322BE">
      <w:pPr>
        <w:pStyle w:val="NormalText"/>
        <w:tabs>
          <w:tab w:val="left" w:pos="320"/>
          <w:tab w:val="center" w:pos="900"/>
          <w:tab w:val="right" w:pos="3200"/>
          <w:tab w:val="right" w:pos="4700"/>
          <w:tab w:val="right" w:pos="5320"/>
        </w:tabs>
      </w:pPr>
      <w:r>
        <w:t xml:space="preserve">Service revenue </w:t>
      </w:r>
      <w:r>
        <w:tab/>
      </w:r>
      <w:r>
        <w:tab/>
        <w:t xml:space="preserve">$6,850 </w:t>
      </w:r>
    </w:p>
    <w:p w14:paraId="7860E1B6" w14:textId="77777777" w:rsidR="00000000" w:rsidRDefault="00E322BE">
      <w:pPr>
        <w:pStyle w:val="NormalText"/>
        <w:tabs>
          <w:tab w:val="left" w:pos="320"/>
          <w:tab w:val="center" w:pos="900"/>
          <w:tab w:val="right" w:pos="3200"/>
          <w:tab w:val="right" w:pos="4700"/>
          <w:tab w:val="right" w:pos="5320"/>
        </w:tabs>
      </w:pPr>
      <w:r>
        <w:t>Expense</w:t>
      </w:r>
      <w:r>
        <w:tab/>
      </w:r>
    </w:p>
    <w:p w14:paraId="37BFF05D" w14:textId="77777777" w:rsidR="00000000" w:rsidRDefault="00E322BE">
      <w:pPr>
        <w:pStyle w:val="NormalText"/>
        <w:tabs>
          <w:tab w:val="left" w:pos="320"/>
          <w:tab w:val="center" w:pos="900"/>
          <w:tab w:val="right" w:pos="3200"/>
          <w:tab w:val="right" w:pos="4700"/>
          <w:tab w:val="right" w:pos="5320"/>
        </w:tabs>
      </w:pPr>
      <w:r>
        <w:tab/>
        <w:t>Wage expense</w:t>
      </w:r>
      <w:r>
        <w:tab/>
        <w:t>$1,800</w:t>
      </w:r>
    </w:p>
    <w:p w14:paraId="5974F354" w14:textId="77777777" w:rsidR="00000000" w:rsidRDefault="00E322BE">
      <w:pPr>
        <w:pStyle w:val="NormalText"/>
        <w:tabs>
          <w:tab w:val="left" w:pos="320"/>
          <w:tab w:val="center" w:pos="900"/>
          <w:tab w:val="right" w:pos="3200"/>
          <w:tab w:val="right" w:pos="4700"/>
          <w:tab w:val="right" w:pos="5320"/>
        </w:tabs>
      </w:pPr>
      <w:r>
        <w:tab/>
        <w:t xml:space="preserve">Utilities expense </w:t>
      </w:r>
      <w:r>
        <w:tab/>
      </w:r>
      <w:r>
        <w:rPr>
          <w:u w:val="single"/>
        </w:rPr>
        <w:t xml:space="preserve">   300</w:t>
      </w:r>
      <w:r>
        <w:tab/>
        <w:t>_____</w:t>
      </w:r>
    </w:p>
    <w:p w14:paraId="76A7CBA8" w14:textId="77777777" w:rsidR="00000000" w:rsidRDefault="00E322BE">
      <w:pPr>
        <w:pStyle w:val="NormalText"/>
        <w:tabs>
          <w:tab w:val="left" w:pos="320"/>
          <w:tab w:val="center" w:pos="900"/>
          <w:tab w:val="right" w:pos="3200"/>
          <w:tab w:val="right" w:pos="4700"/>
          <w:tab w:val="right" w:pos="5320"/>
        </w:tabs>
      </w:pPr>
      <w:r>
        <w:t>Total expenses</w:t>
      </w:r>
      <w:r>
        <w:tab/>
      </w:r>
      <w:proofErr w:type="gramStart"/>
      <w:r>
        <w:tab/>
      </w:r>
      <w:r>
        <w:rPr>
          <w:u w:val="single"/>
        </w:rPr>
        <w:t xml:space="preserve">  2,100</w:t>
      </w:r>
      <w:proofErr w:type="gramEnd"/>
    </w:p>
    <w:p w14:paraId="1E3CECAF" w14:textId="77777777" w:rsidR="00000000" w:rsidRDefault="00E322BE">
      <w:pPr>
        <w:pStyle w:val="NormalText"/>
        <w:tabs>
          <w:tab w:val="left" w:pos="320"/>
          <w:tab w:val="center" w:pos="900"/>
          <w:tab w:val="right" w:pos="4720"/>
          <w:tab w:val="right" w:pos="5320"/>
        </w:tabs>
        <w:rPr>
          <w:u w:val="double"/>
        </w:rPr>
      </w:pPr>
      <w:r>
        <w:t>Net income</w:t>
      </w:r>
      <w:proofErr w:type="gramStart"/>
      <w:r>
        <w:tab/>
        <w:t xml:space="preserve"> </w:t>
      </w:r>
      <w:r>
        <w:rPr>
          <w:u w:val="double"/>
        </w:rPr>
        <w:t xml:space="preserve"> $</w:t>
      </w:r>
      <w:proofErr w:type="gramEnd"/>
      <w:r>
        <w:rPr>
          <w:u w:val="double"/>
        </w:rPr>
        <w:t>4,750</w:t>
      </w:r>
    </w:p>
    <w:p w14:paraId="2250CAC5" w14:textId="35B8795A" w:rsidR="00000000" w:rsidRDefault="00192B66">
      <w:pPr>
        <w:pStyle w:val="NormalText"/>
      </w:pPr>
      <w:r>
        <w:t>Diff: 2    Type</w:t>
      </w:r>
      <w:r w:rsidR="00E322BE">
        <w:t>: ES</w:t>
      </w:r>
    </w:p>
    <w:p w14:paraId="107FAF33" w14:textId="77777777" w:rsidR="00000000" w:rsidRDefault="00E322BE">
      <w:pPr>
        <w:pStyle w:val="NormalText"/>
      </w:pPr>
      <w:r>
        <w:t xml:space="preserve">CPA Competency:  </w:t>
      </w:r>
      <w:r>
        <w:t>1.3.1 Prepares financial statements</w:t>
      </w:r>
    </w:p>
    <w:p w14:paraId="0D7103E2" w14:textId="77777777" w:rsidR="00000000" w:rsidRDefault="00E322BE">
      <w:pPr>
        <w:pStyle w:val="NormalText"/>
      </w:pPr>
      <w:r>
        <w:t>Objective:  1-5 Prepare financial statements</w:t>
      </w:r>
    </w:p>
    <w:p w14:paraId="43AEAC19" w14:textId="77777777" w:rsidR="00000000" w:rsidRDefault="00E322BE">
      <w:pPr>
        <w:pStyle w:val="NormalText"/>
      </w:pPr>
      <w:r>
        <w:t>Knowledge Taxon.:  Conceptual</w:t>
      </w:r>
    </w:p>
    <w:p w14:paraId="1F0D215D" w14:textId="77777777" w:rsidR="00000000" w:rsidRDefault="00E322BE">
      <w:pPr>
        <w:pStyle w:val="NormalText"/>
      </w:pPr>
      <w:r>
        <w:t>Cognitive Taxon.:  Understand</w:t>
      </w:r>
    </w:p>
    <w:p w14:paraId="55C59DF0" w14:textId="77777777" w:rsidR="00000000" w:rsidRDefault="00E322BE">
      <w:pPr>
        <w:pStyle w:val="NormalText"/>
      </w:pPr>
    </w:p>
    <w:p w14:paraId="1948E006" w14:textId="77777777" w:rsidR="00000000" w:rsidRDefault="00E322BE">
      <w:pPr>
        <w:pStyle w:val="NormalText"/>
        <w:rPr>
          <w:rFonts w:ascii="Times New Roman" w:hAnsi="Times New Roman" w:cs="Times New Roman"/>
          <w:sz w:val="24"/>
          <w:szCs w:val="24"/>
        </w:rPr>
      </w:pPr>
      <w:proofErr w:type="gramStart"/>
      <w:r>
        <w:rPr>
          <w:rFonts w:ascii="Times New Roman" w:hAnsi="Times New Roman" w:cs="Times New Roman"/>
          <w:sz w:val="24"/>
          <w:szCs w:val="24"/>
        </w:rPr>
        <w:t>1.6  Briefly</w:t>
      </w:r>
      <w:proofErr w:type="gramEnd"/>
      <w:r>
        <w:rPr>
          <w:rFonts w:ascii="Times New Roman" w:hAnsi="Times New Roman" w:cs="Times New Roman"/>
          <w:sz w:val="24"/>
          <w:szCs w:val="24"/>
        </w:rPr>
        <w:t xml:space="preserve"> explain the different accounting standards</w:t>
      </w:r>
    </w:p>
    <w:p w14:paraId="1BC705DF" w14:textId="77777777" w:rsidR="00000000" w:rsidRDefault="00E322BE">
      <w:pPr>
        <w:pStyle w:val="NormalText"/>
        <w:rPr>
          <w:rFonts w:ascii="Times New Roman" w:hAnsi="Times New Roman" w:cs="Times New Roman"/>
          <w:sz w:val="24"/>
          <w:szCs w:val="24"/>
        </w:rPr>
      </w:pPr>
    </w:p>
    <w:p w14:paraId="3D38FEA0" w14:textId="77777777" w:rsidR="00000000" w:rsidRDefault="00E322BE">
      <w:pPr>
        <w:pStyle w:val="NormalText"/>
      </w:pPr>
      <w:r>
        <w:t xml:space="preserve">1) </w:t>
      </w:r>
      <w:r>
        <w:t>Private Corporations can follow the ASPE or IFRS when preparing financial statements.</w:t>
      </w:r>
    </w:p>
    <w:p w14:paraId="4E8D05F5" w14:textId="77777777" w:rsidR="00000000" w:rsidRDefault="00E322BE">
      <w:pPr>
        <w:pStyle w:val="NormalText"/>
      </w:pPr>
      <w:r>
        <w:t>Answer:  TRUE</w:t>
      </w:r>
    </w:p>
    <w:p w14:paraId="132A6CEF" w14:textId="451C2220" w:rsidR="00000000" w:rsidRDefault="00192B66">
      <w:pPr>
        <w:pStyle w:val="NormalText"/>
      </w:pPr>
      <w:r>
        <w:t>Diff: 1    Type</w:t>
      </w:r>
      <w:r w:rsidR="00E322BE">
        <w:t>: TF</w:t>
      </w:r>
    </w:p>
    <w:p w14:paraId="5DA1DA00" w14:textId="77777777" w:rsidR="00000000" w:rsidRDefault="00E322BE">
      <w:pPr>
        <w:pStyle w:val="NormalText"/>
      </w:pPr>
      <w:r>
        <w:t>CPA Competency:  1.1.2 Evaluates the appropriateness of the basis of financial reporting</w:t>
      </w:r>
    </w:p>
    <w:p w14:paraId="25350F4A" w14:textId="77777777" w:rsidR="00000000" w:rsidRDefault="00E322BE">
      <w:pPr>
        <w:pStyle w:val="NormalText"/>
      </w:pPr>
      <w:r>
        <w:t>Objective:  1-6 Briefly explain the different acco</w:t>
      </w:r>
      <w:r>
        <w:t>unting standards</w:t>
      </w:r>
    </w:p>
    <w:p w14:paraId="7F9842D3" w14:textId="77777777" w:rsidR="00000000" w:rsidRDefault="00E322BE">
      <w:pPr>
        <w:pStyle w:val="NormalText"/>
      </w:pPr>
      <w:r>
        <w:t>Knowledge Taxon.:  Factual</w:t>
      </w:r>
    </w:p>
    <w:p w14:paraId="0F489AA8" w14:textId="77777777" w:rsidR="00000000" w:rsidRDefault="00E322BE">
      <w:pPr>
        <w:pStyle w:val="NormalText"/>
      </w:pPr>
      <w:r>
        <w:t>Cognitive Taxon.:  Remember</w:t>
      </w:r>
    </w:p>
    <w:p w14:paraId="6F61D833" w14:textId="77777777" w:rsidR="00000000" w:rsidRDefault="00E322BE">
      <w:pPr>
        <w:pStyle w:val="NormalText"/>
      </w:pPr>
    </w:p>
    <w:p w14:paraId="6BBC092C" w14:textId="77777777" w:rsidR="00BC6E18" w:rsidRDefault="00BC6E18">
      <w:pPr>
        <w:rPr>
          <w:rFonts w:ascii="Palatino Linotype" w:hAnsi="Palatino Linotype" w:cs="Palatino Linotype"/>
          <w:color w:val="000000"/>
          <w:sz w:val="20"/>
          <w:szCs w:val="20"/>
        </w:rPr>
      </w:pPr>
      <w:r>
        <w:br w:type="page"/>
      </w:r>
    </w:p>
    <w:p w14:paraId="17B00D13" w14:textId="2E361478" w:rsidR="00000000" w:rsidRDefault="00E322BE">
      <w:pPr>
        <w:pStyle w:val="NormalText"/>
      </w:pPr>
      <w:r>
        <w:lastRenderedPageBreak/>
        <w:t>2) Public corporations must follow IFRS when preparing financial statements.</w:t>
      </w:r>
    </w:p>
    <w:p w14:paraId="57F23EC9" w14:textId="77777777" w:rsidR="00000000" w:rsidRDefault="00E322BE">
      <w:pPr>
        <w:pStyle w:val="NormalText"/>
      </w:pPr>
      <w:r>
        <w:t>Answer:  TRUE</w:t>
      </w:r>
    </w:p>
    <w:p w14:paraId="035F774B" w14:textId="777DDE08" w:rsidR="00000000" w:rsidRDefault="00192B66">
      <w:pPr>
        <w:pStyle w:val="NormalText"/>
      </w:pPr>
      <w:r>
        <w:t>Diff: 1    Type</w:t>
      </w:r>
      <w:r w:rsidR="00E322BE">
        <w:t>: TF</w:t>
      </w:r>
    </w:p>
    <w:p w14:paraId="00703CA9" w14:textId="77777777" w:rsidR="00000000" w:rsidRDefault="00E322BE">
      <w:pPr>
        <w:pStyle w:val="NormalText"/>
      </w:pPr>
      <w:r>
        <w:t>CPA Competency:  1.1.2 Evaluates the appropriateness of the basis of financ</w:t>
      </w:r>
      <w:r>
        <w:t>ial reporting</w:t>
      </w:r>
    </w:p>
    <w:p w14:paraId="6CD3CCA6" w14:textId="77777777" w:rsidR="00000000" w:rsidRDefault="00E322BE">
      <w:pPr>
        <w:pStyle w:val="NormalText"/>
      </w:pPr>
      <w:r>
        <w:t>Objective:  1-6 Briefly explain the different accounting standards</w:t>
      </w:r>
    </w:p>
    <w:p w14:paraId="145EF16C" w14:textId="77777777" w:rsidR="00000000" w:rsidRDefault="00E322BE">
      <w:pPr>
        <w:pStyle w:val="NormalText"/>
      </w:pPr>
      <w:r>
        <w:t>Knowledge Taxon.:  Factual</w:t>
      </w:r>
    </w:p>
    <w:p w14:paraId="196077A8" w14:textId="77777777" w:rsidR="00000000" w:rsidRDefault="00E322BE">
      <w:pPr>
        <w:pStyle w:val="NormalText"/>
      </w:pPr>
      <w:r>
        <w:t>Cognitive Taxon.:  Remember</w:t>
      </w:r>
    </w:p>
    <w:p w14:paraId="24DB1D15" w14:textId="77777777" w:rsidR="00000000" w:rsidRDefault="00E322BE">
      <w:pPr>
        <w:pStyle w:val="NormalText"/>
      </w:pPr>
    </w:p>
    <w:p w14:paraId="04F77930" w14:textId="77777777" w:rsidR="00000000" w:rsidRDefault="00E322BE">
      <w:pPr>
        <w:pStyle w:val="NormalText"/>
      </w:pPr>
      <w:r>
        <w:t xml:space="preserve">3) </w:t>
      </w:r>
      <w:r>
        <w:t>ASPE is included in the CPA Canada Handbook while IFRS is included in the International Handbook.</w:t>
      </w:r>
    </w:p>
    <w:p w14:paraId="24F0CFA6" w14:textId="77777777" w:rsidR="00000000" w:rsidRDefault="00E322BE">
      <w:pPr>
        <w:pStyle w:val="NormalText"/>
      </w:pPr>
      <w:r>
        <w:t>Answer:  FALSE</w:t>
      </w:r>
    </w:p>
    <w:p w14:paraId="455AE966" w14:textId="6BD83517" w:rsidR="00000000" w:rsidRDefault="00192B66">
      <w:pPr>
        <w:pStyle w:val="NormalText"/>
      </w:pPr>
      <w:r>
        <w:t>Diff: 1    Type</w:t>
      </w:r>
      <w:r w:rsidR="00E322BE">
        <w:t>: TF</w:t>
      </w:r>
    </w:p>
    <w:p w14:paraId="4BB8BC94" w14:textId="77777777" w:rsidR="00000000" w:rsidRDefault="00E322BE">
      <w:pPr>
        <w:pStyle w:val="NormalText"/>
      </w:pPr>
      <w:r>
        <w:t>CPA Competency:  1.1.2 Evaluates the appropriateness of the basis of financial reporting</w:t>
      </w:r>
    </w:p>
    <w:p w14:paraId="09276165" w14:textId="77777777" w:rsidR="00000000" w:rsidRDefault="00E322BE">
      <w:pPr>
        <w:pStyle w:val="NormalText"/>
      </w:pPr>
      <w:r>
        <w:t>Objective:  1-6 Briefly explain the d</w:t>
      </w:r>
      <w:r>
        <w:t>ifferent accounting standards</w:t>
      </w:r>
    </w:p>
    <w:p w14:paraId="46D01B2F" w14:textId="77777777" w:rsidR="00000000" w:rsidRDefault="00E322BE">
      <w:pPr>
        <w:pStyle w:val="NormalText"/>
      </w:pPr>
      <w:r>
        <w:t>Knowledge Taxon.:  Factual</w:t>
      </w:r>
    </w:p>
    <w:p w14:paraId="38AFBC75" w14:textId="77777777" w:rsidR="00000000" w:rsidRDefault="00E322BE">
      <w:pPr>
        <w:pStyle w:val="NormalText"/>
      </w:pPr>
      <w:r>
        <w:t>Cognitive Taxon.:  Remember</w:t>
      </w:r>
    </w:p>
    <w:p w14:paraId="48DD9AF0" w14:textId="77777777" w:rsidR="00000000" w:rsidRDefault="00E322BE">
      <w:pPr>
        <w:pStyle w:val="NormalText"/>
      </w:pPr>
    </w:p>
    <w:p w14:paraId="788DB922" w14:textId="77777777" w:rsidR="00000000" w:rsidRDefault="00E322BE">
      <w:pPr>
        <w:pStyle w:val="NormalText"/>
      </w:pPr>
      <w:r>
        <w:t>4) What classifications of Canadian corporations are required to use International Financial Reporting Standards (IFRS)?</w:t>
      </w:r>
    </w:p>
    <w:p w14:paraId="70044649" w14:textId="77777777" w:rsidR="00000000" w:rsidRDefault="00E322BE">
      <w:pPr>
        <w:pStyle w:val="NormalText"/>
      </w:pPr>
      <w:r>
        <w:t>A) publicly accountable enterprises</w:t>
      </w:r>
    </w:p>
    <w:p w14:paraId="6F093EF3" w14:textId="77777777" w:rsidR="00000000" w:rsidRDefault="00E322BE">
      <w:pPr>
        <w:pStyle w:val="NormalText"/>
      </w:pPr>
      <w:r>
        <w:t>B) all compan</w:t>
      </w:r>
      <w:r>
        <w:t>ies</w:t>
      </w:r>
    </w:p>
    <w:p w14:paraId="50C0E7CA" w14:textId="77777777" w:rsidR="00000000" w:rsidRDefault="00E322BE">
      <w:pPr>
        <w:pStyle w:val="NormalText"/>
      </w:pPr>
      <w:r>
        <w:t xml:space="preserve">C) private companies </w:t>
      </w:r>
    </w:p>
    <w:p w14:paraId="1388FF6F" w14:textId="77777777" w:rsidR="00000000" w:rsidRDefault="00E322BE">
      <w:pPr>
        <w:pStyle w:val="NormalText"/>
      </w:pPr>
      <w:r>
        <w:t>D) none</w:t>
      </w:r>
    </w:p>
    <w:p w14:paraId="09BC1101" w14:textId="77777777" w:rsidR="00000000" w:rsidRDefault="00E322BE">
      <w:pPr>
        <w:pStyle w:val="NormalText"/>
      </w:pPr>
      <w:r>
        <w:t>Answer:  A</w:t>
      </w:r>
    </w:p>
    <w:p w14:paraId="0EE51860" w14:textId="372F6F2E" w:rsidR="00000000" w:rsidRDefault="00192B66">
      <w:pPr>
        <w:pStyle w:val="NormalText"/>
      </w:pPr>
      <w:r>
        <w:t>Diff: 1    Type</w:t>
      </w:r>
      <w:r w:rsidR="00E322BE">
        <w:t>: MC</w:t>
      </w:r>
    </w:p>
    <w:p w14:paraId="05E4D985" w14:textId="77777777" w:rsidR="00000000" w:rsidRDefault="00E322BE">
      <w:pPr>
        <w:pStyle w:val="NormalText"/>
      </w:pPr>
      <w:r>
        <w:t>CPA Competency:  1.1.2 Evaluates the appropriateness of the basis of financial reporting</w:t>
      </w:r>
    </w:p>
    <w:p w14:paraId="37797119" w14:textId="77777777" w:rsidR="00000000" w:rsidRDefault="00E322BE">
      <w:pPr>
        <w:pStyle w:val="NormalText"/>
      </w:pPr>
      <w:r>
        <w:t>Objective:  1-6 Briefly explain the different accounting standards</w:t>
      </w:r>
    </w:p>
    <w:p w14:paraId="48F4A53F" w14:textId="77777777" w:rsidR="00000000" w:rsidRDefault="00E322BE">
      <w:pPr>
        <w:pStyle w:val="NormalText"/>
      </w:pPr>
      <w:r>
        <w:t>Knowledge Taxon.:  Factual</w:t>
      </w:r>
    </w:p>
    <w:p w14:paraId="6C744191" w14:textId="77777777" w:rsidR="00000000" w:rsidRDefault="00E322BE">
      <w:pPr>
        <w:pStyle w:val="NormalText"/>
      </w:pPr>
      <w:r>
        <w:t>Cognitive T</w:t>
      </w:r>
      <w:r>
        <w:t>axon.:  Remember</w:t>
      </w:r>
    </w:p>
    <w:p w14:paraId="43045628" w14:textId="77777777" w:rsidR="00000000" w:rsidRDefault="00E322BE">
      <w:pPr>
        <w:pStyle w:val="NormalText"/>
      </w:pPr>
    </w:p>
    <w:p w14:paraId="186A0763" w14:textId="77777777" w:rsidR="00000000" w:rsidRDefault="00E322BE">
      <w:pPr>
        <w:pStyle w:val="NormalText"/>
      </w:pPr>
      <w:r>
        <w:t>5) Publicly accountable enterprises</w:t>
      </w:r>
      <w:proofErr w:type="gramStart"/>
      <w:r>
        <w:t>, generally speaking, are</w:t>
      </w:r>
      <w:proofErr w:type="gramEnd"/>
      <w:r>
        <w:t xml:space="preserve"> publicly traded or for which a strong public interest exists. </w:t>
      </w:r>
    </w:p>
    <w:p w14:paraId="36AA260D" w14:textId="77777777" w:rsidR="00000000" w:rsidRDefault="00E322BE">
      <w:pPr>
        <w:pStyle w:val="NormalText"/>
      </w:pPr>
      <w:r>
        <w:t>Answer:  TRUE</w:t>
      </w:r>
    </w:p>
    <w:p w14:paraId="38828655" w14:textId="7F21C0CA" w:rsidR="00000000" w:rsidRDefault="00192B66">
      <w:pPr>
        <w:pStyle w:val="NormalText"/>
      </w:pPr>
      <w:r>
        <w:t>Diff: 2    Type</w:t>
      </w:r>
      <w:r w:rsidR="00E322BE">
        <w:t>: TF</w:t>
      </w:r>
    </w:p>
    <w:p w14:paraId="02683AE8" w14:textId="77777777" w:rsidR="00000000" w:rsidRDefault="00E322BE">
      <w:pPr>
        <w:pStyle w:val="NormalText"/>
      </w:pPr>
      <w:r>
        <w:t>CPA Competency:  1.1.2 Evaluates the appropriateness of the basis of financial repo</w:t>
      </w:r>
      <w:r>
        <w:t>rting</w:t>
      </w:r>
    </w:p>
    <w:p w14:paraId="73A88974" w14:textId="77777777" w:rsidR="00000000" w:rsidRDefault="00E322BE">
      <w:pPr>
        <w:pStyle w:val="NormalText"/>
      </w:pPr>
      <w:r>
        <w:t>Objective:  1-6 Briefly explain the different accounting standards</w:t>
      </w:r>
    </w:p>
    <w:p w14:paraId="23AE29AC" w14:textId="77777777" w:rsidR="00000000" w:rsidRDefault="00E322BE">
      <w:pPr>
        <w:pStyle w:val="NormalText"/>
      </w:pPr>
      <w:r>
        <w:t>Knowledge Taxon.:  Factual</w:t>
      </w:r>
    </w:p>
    <w:p w14:paraId="6B815FB5" w14:textId="77777777" w:rsidR="00000000" w:rsidRDefault="00E322BE">
      <w:pPr>
        <w:pStyle w:val="NormalText"/>
      </w:pPr>
      <w:r>
        <w:t>Cognitive Taxon.:  Remember</w:t>
      </w:r>
    </w:p>
    <w:p w14:paraId="5D4193BF" w14:textId="77777777" w:rsidR="00000000" w:rsidRDefault="00E322BE">
      <w:pPr>
        <w:pStyle w:val="NormalText"/>
      </w:pPr>
    </w:p>
    <w:p w14:paraId="766CB5D3" w14:textId="77777777" w:rsidR="00BC6E18" w:rsidRDefault="00BC6E18">
      <w:pPr>
        <w:rPr>
          <w:rFonts w:ascii="Palatino Linotype" w:hAnsi="Palatino Linotype" w:cs="Palatino Linotype"/>
          <w:color w:val="000000"/>
          <w:sz w:val="20"/>
          <w:szCs w:val="20"/>
        </w:rPr>
      </w:pPr>
      <w:r>
        <w:br w:type="page"/>
      </w:r>
    </w:p>
    <w:p w14:paraId="37CDDCEE" w14:textId="27B8C510" w:rsidR="00000000" w:rsidRDefault="00E322BE">
      <w:pPr>
        <w:pStyle w:val="NormalText"/>
      </w:pPr>
      <w:r>
        <w:lastRenderedPageBreak/>
        <w:t>6) Both IFRS and ASPE:</w:t>
      </w:r>
    </w:p>
    <w:p w14:paraId="6FA1686E" w14:textId="77777777" w:rsidR="00000000" w:rsidRDefault="00E322BE">
      <w:pPr>
        <w:pStyle w:val="NormalText"/>
      </w:pPr>
      <w:r>
        <w:t xml:space="preserve">A) </w:t>
      </w:r>
      <w:r>
        <w:t>provide the detailed accounting treatment for every business transaction.</w:t>
      </w:r>
    </w:p>
    <w:p w14:paraId="1E30393A" w14:textId="77777777" w:rsidR="00000000" w:rsidRDefault="00E322BE">
      <w:pPr>
        <w:pStyle w:val="NormalText"/>
      </w:pPr>
      <w:r>
        <w:t>B) are principles based.</w:t>
      </w:r>
    </w:p>
    <w:p w14:paraId="3B1023E3" w14:textId="77777777" w:rsidR="00000000" w:rsidRDefault="00E322BE">
      <w:pPr>
        <w:pStyle w:val="NormalText"/>
      </w:pPr>
      <w:r>
        <w:t>C) are specific guidelines that never require professional interpretation.</w:t>
      </w:r>
    </w:p>
    <w:p w14:paraId="753D8FAE" w14:textId="77777777" w:rsidR="00000000" w:rsidRDefault="00E322BE">
      <w:pPr>
        <w:pStyle w:val="NormalText"/>
      </w:pPr>
      <w:r>
        <w:t>D) are designed to meet the needs of publicly accountable enterprises in Canada.</w:t>
      </w:r>
    </w:p>
    <w:p w14:paraId="55BE0CB5" w14:textId="77777777" w:rsidR="00000000" w:rsidRDefault="00E322BE">
      <w:pPr>
        <w:pStyle w:val="NormalText"/>
      </w:pPr>
      <w:r>
        <w:t>A</w:t>
      </w:r>
      <w:r>
        <w:t>nswer:  B</w:t>
      </w:r>
    </w:p>
    <w:p w14:paraId="76FA5763" w14:textId="5F7F09A0" w:rsidR="00000000" w:rsidRDefault="00192B66">
      <w:pPr>
        <w:pStyle w:val="NormalText"/>
      </w:pPr>
      <w:r>
        <w:t>Diff: 2    Type</w:t>
      </w:r>
      <w:r w:rsidR="00E322BE">
        <w:t>: MC</w:t>
      </w:r>
    </w:p>
    <w:p w14:paraId="7CF776C9" w14:textId="77777777" w:rsidR="00000000" w:rsidRDefault="00E322BE">
      <w:pPr>
        <w:pStyle w:val="NormalText"/>
      </w:pPr>
      <w:r>
        <w:t>CPA Competency:  1.1.2 Evaluates the appropriateness of the basis of financial reporting</w:t>
      </w:r>
    </w:p>
    <w:p w14:paraId="3C94E6BE" w14:textId="77777777" w:rsidR="00000000" w:rsidRDefault="00E322BE">
      <w:pPr>
        <w:pStyle w:val="NormalText"/>
      </w:pPr>
      <w:r>
        <w:t>Objective:  1-6 Briefly explain the different accounting standards</w:t>
      </w:r>
    </w:p>
    <w:p w14:paraId="3764EC41" w14:textId="77777777" w:rsidR="00000000" w:rsidRDefault="00E322BE">
      <w:pPr>
        <w:pStyle w:val="NormalText"/>
      </w:pPr>
      <w:r>
        <w:t>Knowledge Taxon.:  Factual</w:t>
      </w:r>
    </w:p>
    <w:p w14:paraId="35C83C4D" w14:textId="77777777" w:rsidR="00000000" w:rsidRDefault="00E322BE">
      <w:pPr>
        <w:pStyle w:val="NormalText"/>
      </w:pPr>
      <w:r>
        <w:t>Cognitive Taxon.:  Remember</w:t>
      </w:r>
    </w:p>
    <w:p w14:paraId="5DBE22C6" w14:textId="77777777" w:rsidR="00000000" w:rsidRDefault="00E322BE">
      <w:pPr>
        <w:pStyle w:val="NormalText"/>
      </w:pPr>
    </w:p>
    <w:p w14:paraId="6248E6BC" w14:textId="77777777" w:rsidR="00000000" w:rsidRDefault="00E322BE">
      <w:pPr>
        <w:pStyle w:val="NormalText"/>
      </w:pPr>
      <w:r>
        <w:t>7) Why has Canada</w:t>
      </w:r>
      <w:r>
        <w:t>, along with most other countries, adopted International Financial Reporting Standards?</w:t>
      </w:r>
    </w:p>
    <w:p w14:paraId="21C8AE37" w14:textId="77777777" w:rsidR="00000000" w:rsidRDefault="00E322BE">
      <w:pPr>
        <w:pStyle w:val="NormalText"/>
      </w:pPr>
      <w:r>
        <w:t xml:space="preserve">Answer:  Many companies do business internationally </w:t>
      </w:r>
      <w:proofErr w:type="gramStart"/>
      <w:r>
        <w:t>and also</w:t>
      </w:r>
      <w:proofErr w:type="gramEnd"/>
      <w:r>
        <w:t xml:space="preserve"> seek to raise capital around the globe. For investors, it is difficult to assess and compare the financial </w:t>
      </w:r>
      <w:r>
        <w:t>statements of companies that have been prepared using different accounting standards. To address the concerns of international investors, regulatory groups and other interested parties, International Financial Reporting Standards (IFRS) issued by the Inter</w:t>
      </w:r>
      <w:r>
        <w:t>national Accounting Standards Board have recently been adopted by or are in the process of being adopted by most of the industrialized countries of the world. Financial statements prepared under a common set of accounting standards (IFRS) will be more usef</w:t>
      </w:r>
      <w:r>
        <w:t>ul to decision makers around the globe.</w:t>
      </w:r>
    </w:p>
    <w:p w14:paraId="2AD02762" w14:textId="4922D8EB" w:rsidR="00000000" w:rsidRDefault="00192B66">
      <w:pPr>
        <w:pStyle w:val="NormalText"/>
      </w:pPr>
      <w:r>
        <w:t>Diff: 3    Type</w:t>
      </w:r>
      <w:r w:rsidR="00E322BE">
        <w:t>: ES</w:t>
      </w:r>
    </w:p>
    <w:p w14:paraId="0E83A54F" w14:textId="77777777" w:rsidR="00000000" w:rsidRDefault="00E322BE">
      <w:pPr>
        <w:pStyle w:val="NormalText"/>
      </w:pPr>
      <w:r>
        <w:t>CPA Competency:  1.1.2 Evaluates the appropriateness of the basis of financial reporting</w:t>
      </w:r>
    </w:p>
    <w:p w14:paraId="6B697ED8" w14:textId="77777777" w:rsidR="00000000" w:rsidRDefault="00E322BE">
      <w:pPr>
        <w:pStyle w:val="NormalText"/>
      </w:pPr>
      <w:r>
        <w:t>Objective:  1-6 Briefly explain the different accounting standards</w:t>
      </w:r>
    </w:p>
    <w:p w14:paraId="493418AF" w14:textId="77777777" w:rsidR="00000000" w:rsidRDefault="00E322BE">
      <w:pPr>
        <w:pStyle w:val="NormalText"/>
      </w:pPr>
      <w:r>
        <w:t>Knowledge Taxon.:  Factual</w:t>
      </w:r>
    </w:p>
    <w:p w14:paraId="6EA3C0EC" w14:textId="77777777" w:rsidR="00000000" w:rsidRDefault="00E322BE">
      <w:pPr>
        <w:pStyle w:val="NormalText"/>
      </w:pPr>
      <w:r>
        <w:t>Cognitive Taxon.</w:t>
      </w:r>
      <w:r>
        <w:t>:  Remember</w:t>
      </w:r>
    </w:p>
    <w:p w14:paraId="1B2D054A" w14:textId="77777777" w:rsidR="00000000" w:rsidRDefault="00E322BE">
      <w:pPr>
        <w:pStyle w:val="NormalText"/>
      </w:pPr>
    </w:p>
    <w:p w14:paraId="29309C8F" w14:textId="77777777" w:rsidR="00000000" w:rsidRDefault="00E322BE">
      <w:pPr>
        <w:pStyle w:val="NormalText"/>
      </w:pPr>
      <w:r>
        <w:t xml:space="preserve">8) Why </w:t>
      </w:r>
      <w:proofErr w:type="spellStart"/>
      <w:r>
        <w:t>were</w:t>
      </w:r>
      <w:proofErr w:type="spellEnd"/>
      <w:r>
        <w:t xml:space="preserve"> Accounting Standards for Private Enterprises (ASPE) implemented in Canada?</w:t>
      </w:r>
    </w:p>
    <w:p w14:paraId="48F2E806" w14:textId="77777777" w:rsidR="00000000" w:rsidRDefault="00E322BE">
      <w:pPr>
        <w:pStyle w:val="NormalText"/>
      </w:pPr>
      <w:r>
        <w:t>Answer:  The IFRS standards are much more complex than many Canadian businesses require in preparing their financial statements. Most Canadian businesses ar</w:t>
      </w:r>
      <w:r>
        <w:t>e small to medium in size and are privately owned. The most significant users of their financial information are their creditors (likely their bank) and the government (for computing income taxes and sales taxes). Consequently, a second set of accounting s</w:t>
      </w:r>
      <w:r>
        <w:t>tandards, Accounting Standards for Private Enterprises, was developed for these types of businesses.</w:t>
      </w:r>
    </w:p>
    <w:p w14:paraId="29BC125C" w14:textId="6D07013A" w:rsidR="00000000" w:rsidRDefault="00192B66">
      <w:pPr>
        <w:pStyle w:val="NormalText"/>
      </w:pPr>
      <w:r>
        <w:t>Diff: 3    Type</w:t>
      </w:r>
      <w:r w:rsidR="00E322BE">
        <w:t>: ES</w:t>
      </w:r>
    </w:p>
    <w:p w14:paraId="2F1927A5" w14:textId="77777777" w:rsidR="00000000" w:rsidRDefault="00E322BE">
      <w:pPr>
        <w:pStyle w:val="NormalText"/>
      </w:pPr>
      <w:r>
        <w:t>CPA Competency:  1.1.2 Evaluates the appropriateness of the basis of financial reporting</w:t>
      </w:r>
    </w:p>
    <w:p w14:paraId="73129EB5" w14:textId="77777777" w:rsidR="00000000" w:rsidRDefault="00E322BE">
      <w:pPr>
        <w:pStyle w:val="NormalText"/>
      </w:pPr>
      <w:r>
        <w:t>Objective:  1-6 Briefly explain the different acc</w:t>
      </w:r>
      <w:r>
        <w:t>ounting standards</w:t>
      </w:r>
    </w:p>
    <w:p w14:paraId="2C5F87AE" w14:textId="77777777" w:rsidR="00000000" w:rsidRDefault="00E322BE">
      <w:pPr>
        <w:pStyle w:val="NormalText"/>
      </w:pPr>
      <w:r>
        <w:t>Knowledge Taxon.:  Factual</w:t>
      </w:r>
    </w:p>
    <w:p w14:paraId="67E4F6D9" w14:textId="77777777" w:rsidR="00000000" w:rsidRDefault="00E322BE">
      <w:pPr>
        <w:pStyle w:val="NormalText"/>
      </w:pPr>
      <w:r>
        <w:t>Cognitive Taxon.:  Remember</w:t>
      </w:r>
    </w:p>
    <w:p w14:paraId="55DEDE76" w14:textId="77777777" w:rsidR="00000000" w:rsidRDefault="00E322BE">
      <w:pPr>
        <w:pStyle w:val="NormalText"/>
      </w:pPr>
    </w:p>
    <w:p w14:paraId="60709623" w14:textId="77777777" w:rsidR="00BC6E18" w:rsidRDefault="00BC6E18">
      <w:pPr>
        <w:rPr>
          <w:rFonts w:ascii="Times New Roman" w:hAnsi="Times New Roman" w:cs="Times New Roman"/>
          <w:color w:val="000000"/>
          <w:sz w:val="24"/>
          <w:szCs w:val="24"/>
        </w:rPr>
      </w:pPr>
      <w:r>
        <w:rPr>
          <w:rFonts w:ascii="Times New Roman" w:hAnsi="Times New Roman" w:cs="Times New Roman"/>
          <w:sz w:val="24"/>
          <w:szCs w:val="24"/>
        </w:rPr>
        <w:br w:type="page"/>
      </w:r>
    </w:p>
    <w:p w14:paraId="620949D4" w14:textId="438856A3" w:rsidR="00000000" w:rsidRDefault="00E322BE">
      <w:pPr>
        <w:pStyle w:val="NormalText"/>
        <w:rPr>
          <w:rFonts w:ascii="Times New Roman" w:hAnsi="Times New Roman" w:cs="Times New Roman"/>
          <w:sz w:val="24"/>
          <w:szCs w:val="24"/>
        </w:rPr>
      </w:pPr>
      <w:r>
        <w:rPr>
          <w:rFonts w:ascii="Times New Roman" w:hAnsi="Times New Roman" w:cs="Times New Roman"/>
          <w:sz w:val="24"/>
          <w:szCs w:val="24"/>
        </w:rPr>
        <w:lastRenderedPageBreak/>
        <w:t>Matching quiz - Multiple Objectives</w:t>
      </w:r>
    </w:p>
    <w:p w14:paraId="1962389D" w14:textId="77777777" w:rsidR="00000000" w:rsidRDefault="00E322BE">
      <w:pPr>
        <w:pStyle w:val="NormalText"/>
        <w:rPr>
          <w:rFonts w:ascii="Times New Roman" w:hAnsi="Times New Roman" w:cs="Times New Roman"/>
          <w:sz w:val="24"/>
          <w:szCs w:val="24"/>
        </w:rPr>
      </w:pPr>
    </w:p>
    <w:p w14:paraId="68229668" w14:textId="77777777" w:rsidR="00000000" w:rsidRPr="00E322BE" w:rsidRDefault="00E322BE" w:rsidP="00BC6E18">
      <w:pPr>
        <w:pStyle w:val="NormalText"/>
      </w:pPr>
      <w:r w:rsidRPr="00E322BE">
        <w:rPr>
          <w:i/>
          <w:iCs/>
        </w:rPr>
        <w:t>Match the assumption, principle, or constraint description with the appropriate term.</w:t>
      </w:r>
    </w:p>
    <w:p w14:paraId="11F0F68A" w14:textId="5A3C9E45" w:rsidR="00000000" w:rsidRPr="00E322BE" w:rsidRDefault="00E322BE" w:rsidP="00BC6E18">
      <w:pPr>
        <w:pStyle w:val="NormalText"/>
      </w:pPr>
    </w:p>
    <w:p w14:paraId="49B1A84F" w14:textId="77777777" w:rsidR="00BC6E18" w:rsidRPr="00E322BE" w:rsidRDefault="00BC6E18" w:rsidP="00BC6E18">
      <w:pPr>
        <w:pStyle w:val="NormalText"/>
      </w:pPr>
      <w:r w:rsidRPr="00E322BE">
        <w:t xml:space="preserve">A) </w:t>
      </w:r>
      <w:r w:rsidRPr="00E322BE">
        <w:t>cost principle of measurement</w:t>
      </w:r>
    </w:p>
    <w:p w14:paraId="1B308307" w14:textId="04C2E29A" w:rsidR="00BC6E18" w:rsidRPr="00E322BE" w:rsidRDefault="00BC6E18" w:rsidP="00BC6E18">
      <w:pPr>
        <w:pStyle w:val="NormalText"/>
      </w:pPr>
      <w:r w:rsidRPr="00E322BE">
        <w:t xml:space="preserve">B) </w:t>
      </w:r>
      <w:r w:rsidRPr="00E322BE">
        <w:t>relevance principle</w:t>
      </w:r>
    </w:p>
    <w:p w14:paraId="0501E133" w14:textId="77777777" w:rsidR="00BC6E18" w:rsidRPr="00E322BE" w:rsidRDefault="00BC6E18" w:rsidP="00BC6E18">
      <w:pPr>
        <w:pStyle w:val="NormalText"/>
      </w:pPr>
      <w:r w:rsidRPr="00E322BE">
        <w:t xml:space="preserve">C) </w:t>
      </w:r>
      <w:r w:rsidRPr="00E322BE">
        <w:t>reliability characteristic</w:t>
      </w:r>
    </w:p>
    <w:p w14:paraId="37042A26" w14:textId="1A9E7560" w:rsidR="00BC6E18" w:rsidRPr="00E322BE" w:rsidRDefault="00BC6E18" w:rsidP="00BC6E18">
      <w:pPr>
        <w:pStyle w:val="NormalText"/>
      </w:pPr>
      <w:r w:rsidRPr="00E322BE">
        <w:t xml:space="preserve">D) </w:t>
      </w:r>
      <w:r w:rsidRPr="00E322BE">
        <w:t>understandability characteristic</w:t>
      </w:r>
    </w:p>
    <w:p w14:paraId="75E5173A" w14:textId="4A165EF4" w:rsidR="00BC6E18" w:rsidRPr="00E322BE" w:rsidRDefault="00BC6E18" w:rsidP="00BC6E18">
      <w:pPr>
        <w:pStyle w:val="NormalText"/>
      </w:pPr>
      <w:r w:rsidRPr="00E322BE">
        <w:t xml:space="preserve">E) </w:t>
      </w:r>
      <w:r w:rsidRPr="00E322BE">
        <w:t>economic-entity assumption</w:t>
      </w:r>
    </w:p>
    <w:p w14:paraId="593CEA8C" w14:textId="402010A3" w:rsidR="00BC6E18" w:rsidRPr="00E322BE" w:rsidRDefault="00BC6E18" w:rsidP="00BC6E18">
      <w:pPr>
        <w:pStyle w:val="NormalText"/>
      </w:pPr>
      <w:r w:rsidRPr="00E322BE">
        <w:t xml:space="preserve">F) </w:t>
      </w:r>
      <w:r w:rsidRPr="00E322BE">
        <w:t>recognition principle</w:t>
      </w:r>
    </w:p>
    <w:p w14:paraId="35F477AF" w14:textId="77777777" w:rsidR="00BC6E18" w:rsidRPr="00E322BE" w:rsidRDefault="00BC6E18" w:rsidP="00BC6E18">
      <w:pPr>
        <w:pStyle w:val="NormalText"/>
      </w:pPr>
      <w:r w:rsidRPr="00E322BE">
        <w:t xml:space="preserve">G) </w:t>
      </w:r>
      <w:r w:rsidRPr="00E322BE">
        <w:t>going-concern assumption</w:t>
      </w:r>
      <w:r w:rsidRPr="00E322BE">
        <w:t xml:space="preserve"> </w:t>
      </w:r>
    </w:p>
    <w:p w14:paraId="166790EB" w14:textId="1A871212" w:rsidR="00BC6E18" w:rsidRPr="00E322BE" w:rsidRDefault="00BC6E18" w:rsidP="00BC6E18">
      <w:pPr>
        <w:pStyle w:val="NormalText"/>
      </w:pPr>
      <w:r w:rsidRPr="00E322BE">
        <w:t xml:space="preserve">H) </w:t>
      </w:r>
      <w:r w:rsidRPr="00E322BE">
        <w:t>materiality constraint</w:t>
      </w:r>
    </w:p>
    <w:p w14:paraId="0EC2DB7C" w14:textId="77777777" w:rsidR="00BC6E18" w:rsidRPr="00E322BE" w:rsidRDefault="00BC6E18" w:rsidP="00BC6E18">
      <w:pPr>
        <w:pStyle w:val="NormalText"/>
      </w:pPr>
      <w:r w:rsidRPr="00E322BE">
        <w:t xml:space="preserve">I) </w:t>
      </w:r>
      <w:r w:rsidRPr="00E322BE">
        <w:t>stable-monetary unit assumption</w:t>
      </w:r>
      <w:r w:rsidRPr="00E322BE">
        <w:t xml:space="preserve"> </w:t>
      </w:r>
    </w:p>
    <w:p w14:paraId="4E25665C" w14:textId="4093B262" w:rsidR="00BC6E18" w:rsidRPr="00E322BE" w:rsidRDefault="00BC6E18" w:rsidP="00BC6E18">
      <w:pPr>
        <w:pStyle w:val="NormalText"/>
      </w:pPr>
      <w:r w:rsidRPr="00E322BE">
        <w:t xml:space="preserve">J) </w:t>
      </w:r>
      <w:r w:rsidRPr="00E322BE">
        <w:t>cost/benefit constraint</w:t>
      </w:r>
    </w:p>
    <w:p w14:paraId="10A19273" w14:textId="77777777" w:rsidR="00BC6E18" w:rsidRPr="00E322BE" w:rsidRDefault="00BC6E18" w:rsidP="00BC6E18">
      <w:pPr>
        <w:pStyle w:val="NormalText"/>
      </w:pPr>
    </w:p>
    <w:p w14:paraId="642ECF0B" w14:textId="77777777" w:rsidR="00000000" w:rsidRPr="00E322BE" w:rsidRDefault="00E322BE" w:rsidP="00BC6E18">
      <w:pPr>
        <w:pStyle w:val="NormalText"/>
      </w:pPr>
      <w:r w:rsidRPr="00E322BE">
        <w:t xml:space="preserve">1) </w:t>
      </w:r>
      <w:r w:rsidRPr="00E322BE">
        <w:t>Benefits of the information produced by an accounting system must be greater than the costs</w:t>
      </w:r>
    </w:p>
    <w:p w14:paraId="72C9BAB3" w14:textId="6CBD1114" w:rsidR="00000000" w:rsidRPr="00E322BE" w:rsidRDefault="00192B66" w:rsidP="00BC6E18">
      <w:pPr>
        <w:pStyle w:val="NormalText"/>
      </w:pPr>
      <w:r w:rsidRPr="00E322BE">
        <w:t>Diff: 2    Type</w:t>
      </w:r>
      <w:r w:rsidR="00E322BE" w:rsidRPr="00E322BE">
        <w:t>: MA</w:t>
      </w:r>
    </w:p>
    <w:p w14:paraId="53248FC9" w14:textId="532E6E15" w:rsidR="00BC6E18" w:rsidRPr="00E322BE" w:rsidRDefault="00E322BE" w:rsidP="00BC6E18">
      <w:pPr>
        <w:pStyle w:val="NormalText"/>
      </w:pPr>
      <w:r w:rsidRPr="00E322BE">
        <w:t xml:space="preserve">CPA Competency: </w:t>
      </w:r>
      <w:r w:rsidR="00BC6E18" w:rsidRPr="00E322BE">
        <w:t xml:space="preserve"> </w:t>
      </w:r>
      <w:r w:rsidR="00BC6E18" w:rsidRPr="00E322BE">
        <w:t>1.1.2 Evaluates the appropriateness of the basis of financial reporting</w:t>
      </w:r>
    </w:p>
    <w:p w14:paraId="1A84ECFE" w14:textId="2C137380" w:rsidR="00000000" w:rsidRPr="00E322BE" w:rsidRDefault="00E322BE" w:rsidP="00BC6E18">
      <w:pPr>
        <w:pStyle w:val="NormalText"/>
      </w:pPr>
      <w:r w:rsidRPr="00E322BE">
        <w:t xml:space="preserve">Objective: </w:t>
      </w:r>
      <w:r w:rsidR="00BC6E18" w:rsidRPr="00E322BE">
        <w:t xml:space="preserve"> </w:t>
      </w:r>
      <w:r w:rsidR="00BC6E18" w:rsidRPr="00E322BE">
        <w:t>1-3 Describe some concepts and principles of accounting</w:t>
      </w:r>
    </w:p>
    <w:p w14:paraId="39CB2C9B" w14:textId="350EE819" w:rsidR="00000000" w:rsidRPr="00E322BE" w:rsidRDefault="00E322BE" w:rsidP="00BC6E18">
      <w:pPr>
        <w:pStyle w:val="NormalText"/>
      </w:pPr>
      <w:r w:rsidRPr="00E322BE">
        <w:t xml:space="preserve">Knowledge Taxon.: </w:t>
      </w:r>
      <w:r w:rsidR="00BC6E18" w:rsidRPr="00E322BE">
        <w:t xml:space="preserve"> </w:t>
      </w:r>
      <w:r w:rsidRPr="00E322BE">
        <w:t>Factual</w:t>
      </w:r>
    </w:p>
    <w:p w14:paraId="751A106D" w14:textId="7D2F21AE" w:rsidR="00000000" w:rsidRPr="00E322BE" w:rsidRDefault="00E322BE" w:rsidP="00BC6E18">
      <w:pPr>
        <w:pStyle w:val="NormalText"/>
      </w:pPr>
      <w:r w:rsidRPr="00E322BE">
        <w:t>Cognitive Taxon.:  Remember</w:t>
      </w:r>
      <w:r w:rsidRPr="00E322BE">
        <w:t xml:space="preserve"> </w:t>
      </w:r>
    </w:p>
    <w:p w14:paraId="03F509DB" w14:textId="77777777" w:rsidR="00000000" w:rsidRPr="00E322BE" w:rsidRDefault="00E322BE" w:rsidP="00BC6E18">
      <w:pPr>
        <w:pStyle w:val="NormalText"/>
      </w:pPr>
    </w:p>
    <w:p w14:paraId="6A87CB88" w14:textId="77777777" w:rsidR="00000000" w:rsidRPr="00E322BE" w:rsidRDefault="00E322BE" w:rsidP="00BC6E18">
      <w:pPr>
        <w:pStyle w:val="NormalText"/>
      </w:pPr>
      <w:r w:rsidRPr="00E322BE">
        <w:t xml:space="preserve">2) Amounts may be ignored if the effect on a decision maker's decision is not significant </w:t>
      </w:r>
    </w:p>
    <w:p w14:paraId="76980A5A" w14:textId="71B14CD4" w:rsidR="00000000" w:rsidRPr="00E322BE" w:rsidRDefault="00192B66" w:rsidP="00BC6E18">
      <w:pPr>
        <w:pStyle w:val="NormalText"/>
      </w:pPr>
      <w:r w:rsidRPr="00E322BE">
        <w:t>Diff: 2    Type</w:t>
      </w:r>
      <w:r w:rsidR="00E322BE" w:rsidRPr="00E322BE">
        <w:t>: MA</w:t>
      </w:r>
    </w:p>
    <w:p w14:paraId="41D218C1" w14:textId="77777777" w:rsidR="00000000" w:rsidRPr="00E322BE" w:rsidRDefault="00E322BE" w:rsidP="00BC6E18">
      <w:pPr>
        <w:pStyle w:val="NormalText"/>
      </w:pPr>
      <w:r w:rsidRPr="00E322BE">
        <w:t>CPA Competency</w:t>
      </w:r>
      <w:r w:rsidRPr="00E322BE">
        <w:t>:  1.1.2 Evaluates the appropriateness of the basis of financial reporting</w:t>
      </w:r>
    </w:p>
    <w:p w14:paraId="340C79E8" w14:textId="77777777" w:rsidR="00000000" w:rsidRPr="00E322BE" w:rsidRDefault="00E322BE" w:rsidP="00BC6E18">
      <w:pPr>
        <w:pStyle w:val="NormalText"/>
      </w:pPr>
      <w:r w:rsidRPr="00E322BE">
        <w:t>Objective:  1-3 Describe some concepts and principles of accounting</w:t>
      </w:r>
    </w:p>
    <w:p w14:paraId="5DAD924B" w14:textId="77777777" w:rsidR="00000000" w:rsidRPr="00E322BE" w:rsidRDefault="00E322BE" w:rsidP="00BC6E18">
      <w:pPr>
        <w:pStyle w:val="NormalText"/>
      </w:pPr>
      <w:r w:rsidRPr="00E322BE">
        <w:t>Knowledge Taxon.:  Factual</w:t>
      </w:r>
    </w:p>
    <w:p w14:paraId="66D23F5B" w14:textId="77777777" w:rsidR="00000000" w:rsidRPr="00E322BE" w:rsidRDefault="00E322BE" w:rsidP="00BC6E18">
      <w:pPr>
        <w:pStyle w:val="NormalText"/>
      </w:pPr>
      <w:r w:rsidRPr="00E322BE">
        <w:t>Cognitive Taxon.:  Remember</w:t>
      </w:r>
    </w:p>
    <w:p w14:paraId="2AD5666B" w14:textId="77777777" w:rsidR="00000000" w:rsidRPr="00E322BE" w:rsidRDefault="00E322BE" w:rsidP="00BC6E18">
      <w:pPr>
        <w:pStyle w:val="NormalText"/>
      </w:pPr>
    </w:p>
    <w:p w14:paraId="57C6E0F9" w14:textId="77777777" w:rsidR="00000000" w:rsidRPr="00E322BE" w:rsidRDefault="00E322BE" w:rsidP="00BC6E18">
      <w:pPr>
        <w:pStyle w:val="NormalText"/>
      </w:pPr>
      <w:r w:rsidRPr="00E322BE">
        <w:t xml:space="preserve">3) </w:t>
      </w:r>
      <w:r w:rsidRPr="00E322BE">
        <w:t>Transactions are recorded based on the cash amount received or paid</w:t>
      </w:r>
    </w:p>
    <w:p w14:paraId="03B1A2F4" w14:textId="7A32B254" w:rsidR="00000000" w:rsidRPr="00E322BE" w:rsidRDefault="00192B66" w:rsidP="00BC6E18">
      <w:pPr>
        <w:pStyle w:val="NormalText"/>
      </w:pPr>
      <w:r w:rsidRPr="00E322BE">
        <w:t>Diff: 2    Type</w:t>
      </w:r>
      <w:r w:rsidR="00E322BE" w:rsidRPr="00E322BE">
        <w:t>: MA</w:t>
      </w:r>
    </w:p>
    <w:p w14:paraId="50C50CBB" w14:textId="77777777" w:rsidR="00000000" w:rsidRPr="00E322BE" w:rsidRDefault="00E322BE" w:rsidP="00BC6E18">
      <w:pPr>
        <w:pStyle w:val="NormalText"/>
      </w:pPr>
      <w:r w:rsidRPr="00E322BE">
        <w:t>CPA Competency:  1.1.2 Evaluates the appropriateness of the basis of financial reporting</w:t>
      </w:r>
    </w:p>
    <w:p w14:paraId="32865493" w14:textId="77777777" w:rsidR="00000000" w:rsidRPr="00E322BE" w:rsidRDefault="00E322BE" w:rsidP="00BC6E18">
      <w:pPr>
        <w:pStyle w:val="NormalText"/>
      </w:pPr>
      <w:r w:rsidRPr="00E322BE">
        <w:t>Objective:  1-3 Describe some concepts and principles of accounting</w:t>
      </w:r>
    </w:p>
    <w:p w14:paraId="666761CB" w14:textId="77777777" w:rsidR="00000000" w:rsidRPr="00E322BE" w:rsidRDefault="00E322BE" w:rsidP="00BC6E18">
      <w:pPr>
        <w:pStyle w:val="NormalText"/>
      </w:pPr>
      <w:r w:rsidRPr="00E322BE">
        <w:t>Knowledge Taxo</w:t>
      </w:r>
      <w:r w:rsidRPr="00E322BE">
        <w:t>n.:  Factual</w:t>
      </w:r>
    </w:p>
    <w:p w14:paraId="271F9325" w14:textId="77777777" w:rsidR="00000000" w:rsidRPr="00E322BE" w:rsidRDefault="00E322BE" w:rsidP="00BC6E18">
      <w:pPr>
        <w:pStyle w:val="NormalText"/>
      </w:pPr>
      <w:r w:rsidRPr="00E322BE">
        <w:t>Cognitive Taxon.:  Remember</w:t>
      </w:r>
    </w:p>
    <w:p w14:paraId="015CC996" w14:textId="77777777" w:rsidR="00000000" w:rsidRPr="00E322BE" w:rsidRDefault="00E322BE" w:rsidP="00BC6E18">
      <w:pPr>
        <w:pStyle w:val="NormalText"/>
      </w:pPr>
    </w:p>
    <w:p w14:paraId="5FAE3C7B" w14:textId="77777777" w:rsidR="00000000" w:rsidRPr="00E322BE" w:rsidRDefault="00E322BE" w:rsidP="00BC6E18">
      <w:pPr>
        <w:pStyle w:val="NormalText"/>
      </w:pPr>
      <w:r w:rsidRPr="00E322BE">
        <w:t>4) Transactions are expressed using units of money</w:t>
      </w:r>
    </w:p>
    <w:p w14:paraId="3A533558" w14:textId="6E5134C2" w:rsidR="00000000" w:rsidRPr="00E322BE" w:rsidRDefault="00192B66" w:rsidP="00BC6E18">
      <w:pPr>
        <w:pStyle w:val="NormalText"/>
      </w:pPr>
      <w:r w:rsidRPr="00E322BE">
        <w:t>Diff: 2    Type</w:t>
      </w:r>
      <w:r w:rsidR="00E322BE" w:rsidRPr="00E322BE">
        <w:t>: MA</w:t>
      </w:r>
    </w:p>
    <w:p w14:paraId="25323D2C" w14:textId="77777777" w:rsidR="00000000" w:rsidRPr="00E322BE" w:rsidRDefault="00E322BE" w:rsidP="00BC6E18">
      <w:pPr>
        <w:pStyle w:val="NormalText"/>
      </w:pPr>
      <w:r w:rsidRPr="00E322BE">
        <w:t>CPA Competency:  1.1.2 Evaluates the appropriateness of the basis of financial reporting</w:t>
      </w:r>
    </w:p>
    <w:p w14:paraId="13619069" w14:textId="77777777" w:rsidR="00000000" w:rsidRPr="00E322BE" w:rsidRDefault="00E322BE" w:rsidP="00BC6E18">
      <w:pPr>
        <w:pStyle w:val="NormalText"/>
      </w:pPr>
      <w:r w:rsidRPr="00E322BE">
        <w:t xml:space="preserve">Objective:  1-3 Describe some concepts and principles of </w:t>
      </w:r>
      <w:r w:rsidRPr="00E322BE">
        <w:t>accounting</w:t>
      </w:r>
    </w:p>
    <w:p w14:paraId="20EDD44D" w14:textId="77777777" w:rsidR="00000000" w:rsidRPr="00E322BE" w:rsidRDefault="00E322BE" w:rsidP="00BC6E18">
      <w:pPr>
        <w:pStyle w:val="NormalText"/>
      </w:pPr>
      <w:r w:rsidRPr="00E322BE">
        <w:t>Knowledge Taxon.:  Factual</w:t>
      </w:r>
    </w:p>
    <w:p w14:paraId="5EF664BD" w14:textId="77777777" w:rsidR="00000000" w:rsidRPr="00E322BE" w:rsidRDefault="00E322BE" w:rsidP="00BC6E18">
      <w:pPr>
        <w:pStyle w:val="NormalText"/>
      </w:pPr>
      <w:r w:rsidRPr="00E322BE">
        <w:t>Cognitive Taxon.:  Remember</w:t>
      </w:r>
    </w:p>
    <w:p w14:paraId="2D838D8A" w14:textId="77777777" w:rsidR="00000000" w:rsidRPr="00E322BE" w:rsidRDefault="00E322BE" w:rsidP="00BC6E18">
      <w:pPr>
        <w:pStyle w:val="NormalText"/>
      </w:pPr>
    </w:p>
    <w:p w14:paraId="77FD5595" w14:textId="77777777" w:rsidR="00BC6E18" w:rsidRPr="00E322BE" w:rsidRDefault="00BC6E18">
      <w:pPr>
        <w:rPr>
          <w:rFonts w:ascii="Palatino Linotype" w:hAnsi="Palatino Linotype" w:cs="Palatino Linotype"/>
          <w:color w:val="000000"/>
          <w:sz w:val="20"/>
          <w:szCs w:val="20"/>
        </w:rPr>
      </w:pPr>
      <w:r w:rsidRPr="00E322BE">
        <w:br w:type="page"/>
      </w:r>
    </w:p>
    <w:p w14:paraId="2AD9A9AC" w14:textId="142C0660" w:rsidR="00000000" w:rsidRPr="00E322BE" w:rsidRDefault="00E322BE" w:rsidP="00BC6E18">
      <w:pPr>
        <w:pStyle w:val="NormalText"/>
      </w:pPr>
      <w:r w:rsidRPr="00E322BE">
        <w:lastRenderedPageBreak/>
        <w:t>5) Assumes that a business is going to continue operations indefinitely</w:t>
      </w:r>
    </w:p>
    <w:p w14:paraId="7B4EEA59" w14:textId="104D9C12" w:rsidR="00000000" w:rsidRPr="00E322BE" w:rsidRDefault="00192B66" w:rsidP="00BC6E18">
      <w:pPr>
        <w:pStyle w:val="NormalText"/>
      </w:pPr>
      <w:r w:rsidRPr="00E322BE">
        <w:t>Diff: 2    Type</w:t>
      </w:r>
      <w:r w:rsidR="00E322BE" w:rsidRPr="00E322BE">
        <w:t>: MA</w:t>
      </w:r>
    </w:p>
    <w:p w14:paraId="1D814162" w14:textId="77777777" w:rsidR="00000000" w:rsidRPr="00E322BE" w:rsidRDefault="00E322BE" w:rsidP="00BC6E18">
      <w:pPr>
        <w:pStyle w:val="NormalText"/>
      </w:pPr>
      <w:r w:rsidRPr="00E322BE">
        <w:t>CPA Competency:  1.1.2 Evaluates the appropriateness of the basis of financial reporting</w:t>
      </w:r>
    </w:p>
    <w:p w14:paraId="02B6198F" w14:textId="77777777" w:rsidR="00000000" w:rsidRPr="00E322BE" w:rsidRDefault="00E322BE" w:rsidP="00BC6E18">
      <w:pPr>
        <w:pStyle w:val="NormalText"/>
      </w:pPr>
      <w:r w:rsidRPr="00E322BE">
        <w:t xml:space="preserve">Objective: </w:t>
      </w:r>
      <w:r w:rsidRPr="00E322BE">
        <w:t xml:space="preserve"> 1-3 Describe some concepts and principles of accounting</w:t>
      </w:r>
    </w:p>
    <w:p w14:paraId="1EFF24F8" w14:textId="77777777" w:rsidR="00000000" w:rsidRPr="00E322BE" w:rsidRDefault="00E322BE" w:rsidP="00BC6E18">
      <w:pPr>
        <w:pStyle w:val="NormalText"/>
      </w:pPr>
      <w:r w:rsidRPr="00E322BE">
        <w:t>Knowledge Taxon.:  Factual</w:t>
      </w:r>
    </w:p>
    <w:p w14:paraId="3D3A0368" w14:textId="77777777" w:rsidR="00000000" w:rsidRPr="00E322BE" w:rsidRDefault="00E322BE" w:rsidP="00BC6E18">
      <w:pPr>
        <w:pStyle w:val="NormalText"/>
      </w:pPr>
      <w:r w:rsidRPr="00E322BE">
        <w:t>Cognitive Taxon.:  Remember</w:t>
      </w:r>
    </w:p>
    <w:p w14:paraId="75A177EE" w14:textId="77777777" w:rsidR="00000000" w:rsidRPr="00E322BE" w:rsidRDefault="00E322BE" w:rsidP="00BC6E18">
      <w:pPr>
        <w:pStyle w:val="NormalText"/>
      </w:pPr>
    </w:p>
    <w:p w14:paraId="4E82ECC8" w14:textId="77777777" w:rsidR="00000000" w:rsidRPr="00E322BE" w:rsidRDefault="00E322BE" w:rsidP="00BC6E18">
      <w:pPr>
        <w:pStyle w:val="NormalText"/>
      </w:pPr>
      <w:r w:rsidRPr="00E322BE">
        <w:t>6) Business must keep its accounting records separate from its owner's accounting records</w:t>
      </w:r>
    </w:p>
    <w:p w14:paraId="0FC2904C" w14:textId="344FA75C" w:rsidR="00000000" w:rsidRPr="00E322BE" w:rsidRDefault="00192B66" w:rsidP="00BC6E18">
      <w:pPr>
        <w:pStyle w:val="NormalText"/>
      </w:pPr>
      <w:r w:rsidRPr="00E322BE">
        <w:t>Diff: 2    Type</w:t>
      </w:r>
      <w:r w:rsidR="00E322BE" w:rsidRPr="00E322BE">
        <w:t>: MA</w:t>
      </w:r>
    </w:p>
    <w:p w14:paraId="36266CB5" w14:textId="77777777" w:rsidR="00000000" w:rsidRPr="00E322BE" w:rsidRDefault="00E322BE" w:rsidP="00BC6E18">
      <w:pPr>
        <w:pStyle w:val="NormalText"/>
      </w:pPr>
      <w:r w:rsidRPr="00E322BE">
        <w:t>CPA Competency:  1.1.2 Evaluates the</w:t>
      </w:r>
      <w:r w:rsidRPr="00E322BE">
        <w:t xml:space="preserve"> appropriateness of the basis of financial reporting</w:t>
      </w:r>
    </w:p>
    <w:p w14:paraId="7B251EF6" w14:textId="77777777" w:rsidR="00000000" w:rsidRPr="00E322BE" w:rsidRDefault="00E322BE" w:rsidP="00BC6E18">
      <w:pPr>
        <w:pStyle w:val="NormalText"/>
      </w:pPr>
      <w:r w:rsidRPr="00E322BE">
        <w:t>Objective:  1-3 Describe some concepts and principles of accounting</w:t>
      </w:r>
    </w:p>
    <w:p w14:paraId="5A21C0F2" w14:textId="77777777" w:rsidR="00000000" w:rsidRPr="00E322BE" w:rsidRDefault="00E322BE" w:rsidP="00BC6E18">
      <w:pPr>
        <w:pStyle w:val="NormalText"/>
      </w:pPr>
      <w:r w:rsidRPr="00E322BE">
        <w:t>Knowledge Taxon.:  Factual</w:t>
      </w:r>
    </w:p>
    <w:p w14:paraId="5BF3EE3C" w14:textId="77777777" w:rsidR="00000000" w:rsidRPr="00E322BE" w:rsidRDefault="00E322BE" w:rsidP="00BC6E18">
      <w:pPr>
        <w:pStyle w:val="NormalText"/>
      </w:pPr>
      <w:r w:rsidRPr="00E322BE">
        <w:t>Cognitive Taxon.:  Remember</w:t>
      </w:r>
    </w:p>
    <w:p w14:paraId="38076A56" w14:textId="77777777" w:rsidR="00000000" w:rsidRPr="00E322BE" w:rsidRDefault="00E322BE" w:rsidP="00BC6E18">
      <w:pPr>
        <w:pStyle w:val="NormalText"/>
      </w:pPr>
    </w:p>
    <w:p w14:paraId="4ED744FA" w14:textId="5B8ECC64" w:rsidR="00000000" w:rsidRDefault="00E322BE" w:rsidP="00BC6E18">
      <w:pPr>
        <w:pStyle w:val="NormalText"/>
      </w:pPr>
      <w:r w:rsidRPr="00E322BE">
        <w:t>Answers: 1) J 2) H 3) A 4) I 5) G</w:t>
      </w:r>
      <w:r w:rsidR="00BC6E18" w:rsidRPr="00E322BE">
        <w:t xml:space="preserve"> </w:t>
      </w:r>
      <w:r w:rsidRPr="00E322BE">
        <w:t>6) E</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2AD7" w14:textId="77777777" w:rsidR="00192B66" w:rsidRDefault="00192B66" w:rsidP="00192B66">
      <w:pPr>
        <w:spacing w:after="0" w:line="240" w:lineRule="auto"/>
      </w:pPr>
      <w:r>
        <w:separator/>
      </w:r>
    </w:p>
  </w:endnote>
  <w:endnote w:type="continuationSeparator" w:id="0">
    <w:p w14:paraId="707623FD" w14:textId="77777777" w:rsidR="00192B66" w:rsidRDefault="00192B66" w:rsidP="0019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25286"/>
      <w:docPartObj>
        <w:docPartGallery w:val="Page Numbers (Bottom of Page)"/>
        <w:docPartUnique/>
      </w:docPartObj>
    </w:sdtPr>
    <w:sdtEndPr>
      <w:rPr>
        <w:rFonts w:ascii="Times New Roman" w:hAnsi="Times New Roman" w:cs="Times New Roman"/>
        <w:noProof/>
        <w:sz w:val="20"/>
        <w:szCs w:val="20"/>
      </w:rPr>
    </w:sdtEndPr>
    <w:sdtContent>
      <w:p w14:paraId="68E6E3A0" w14:textId="77777777" w:rsidR="00192B66" w:rsidRPr="00192B66" w:rsidRDefault="00192B66">
        <w:pPr>
          <w:pStyle w:val="Footer"/>
          <w:jc w:val="center"/>
          <w:rPr>
            <w:rFonts w:ascii="Times New Roman" w:hAnsi="Times New Roman" w:cs="Times New Roman"/>
            <w:noProof/>
            <w:sz w:val="20"/>
            <w:szCs w:val="20"/>
          </w:rPr>
        </w:pPr>
        <w:r w:rsidRPr="00192B66">
          <w:rPr>
            <w:rFonts w:ascii="Times New Roman" w:hAnsi="Times New Roman" w:cs="Times New Roman"/>
            <w:sz w:val="20"/>
            <w:szCs w:val="20"/>
          </w:rPr>
          <w:fldChar w:fldCharType="begin"/>
        </w:r>
        <w:r w:rsidRPr="00192B66">
          <w:rPr>
            <w:rFonts w:ascii="Times New Roman" w:hAnsi="Times New Roman" w:cs="Times New Roman"/>
            <w:sz w:val="20"/>
            <w:szCs w:val="20"/>
          </w:rPr>
          <w:instrText xml:space="preserve"> PAGE   \* MERGEFORMAT </w:instrText>
        </w:r>
        <w:r w:rsidRPr="00192B66">
          <w:rPr>
            <w:rFonts w:ascii="Times New Roman" w:hAnsi="Times New Roman" w:cs="Times New Roman"/>
            <w:sz w:val="20"/>
            <w:szCs w:val="20"/>
          </w:rPr>
          <w:fldChar w:fldCharType="separate"/>
        </w:r>
        <w:r w:rsidRPr="00192B66">
          <w:rPr>
            <w:rFonts w:ascii="Times New Roman" w:hAnsi="Times New Roman" w:cs="Times New Roman"/>
            <w:noProof/>
            <w:sz w:val="20"/>
            <w:szCs w:val="20"/>
          </w:rPr>
          <w:t>2</w:t>
        </w:r>
        <w:r w:rsidRPr="00192B66">
          <w:rPr>
            <w:rFonts w:ascii="Times New Roman" w:hAnsi="Times New Roman" w:cs="Times New Roman"/>
            <w:noProof/>
            <w:sz w:val="20"/>
            <w:szCs w:val="20"/>
          </w:rPr>
          <w:fldChar w:fldCharType="end"/>
        </w:r>
      </w:p>
      <w:p w14:paraId="7A3F9CD6" w14:textId="56FF0FA2" w:rsidR="00192B66" w:rsidRPr="00192B66" w:rsidRDefault="00192B66" w:rsidP="00192B66">
        <w:pPr>
          <w:pStyle w:val="Footer"/>
          <w:jc w:val="center"/>
          <w:rPr>
            <w:rFonts w:ascii="Times New Roman" w:hAnsi="Times New Roman" w:cs="Times New Roman"/>
            <w:sz w:val="20"/>
            <w:szCs w:val="20"/>
          </w:rPr>
        </w:pPr>
        <w:r w:rsidRPr="00192B66">
          <w:rPr>
            <w:rFonts w:ascii="Times New Roman" w:hAnsi="Times New Roman" w:cs="Times New Roman"/>
            <w:noProof/>
            <w:sz w:val="20"/>
            <w:szCs w:val="20"/>
          </w:rPr>
          <w:t>Copyright © 2023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3AAF" w14:textId="77777777" w:rsidR="00192B66" w:rsidRDefault="00192B66" w:rsidP="00192B66">
      <w:pPr>
        <w:spacing w:after="0" w:line="240" w:lineRule="auto"/>
      </w:pPr>
      <w:r>
        <w:separator/>
      </w:r>
    </w:p>
  </w:footnote>
  <w:footnote w:type="continuationSeparator" w:id="0">
    <w:p w14:paraId="6A2AA978" w14:textId="77777777" w:rsidR="00192B66" w:rsidRDefault="00192B66" w:rsidP="00192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3C"/>
    <w:rsid w:val="00192B66"/>
    <w:rsid w:val="005D3EF2"/>
    <w:rsid w:val="00BC6E18"/>
    <w:rsid w:val="00C71DAB"/>
    <w:rsid w:val="00D5363C"/>
    <w:rsid w:val="00D70A4B"/>
    <w:rsid w:val="00D979B1"/>
    <w:rsid w:val="00DB2936"/>
    <w:rsid w:val="00E322BE"/>
    <w:rsid w:val="00EC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97C1A"/>
  <w14:defaultImageDpi w14:val="0"/>
  <w15:docId w15:val="{17EACE51-9915-46FC-95AA-04F11EBE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192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66"/>
  </w:style>
  <w:style w:type="paragraph" w:styleId="Footer">
    <w:name w:val="footer"/>
    <w:basedOn w:val="Normal"/>
    <w:link w:val="FooterChar"/>
    <w:uiPriority w:val="99"/>
    <w:unhideWhenUsed/>
    <w:rsid w:val="00192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88</Pages>
  <Words>18009</Words>
  <Characters>106156</Characters>
  <Application>Microsoft Office Word</Application>
  <DocSecurity>0</DocSecurity>
  <Lines>884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4</cp:revision>
  <dcterms:created xsi:type="dcterms:W3CDTF">2022-08-22T19:45:00Z</dcterms:created>
  <dcterms:modified xsi:type="dcterms:W3CDTF">2022-08-22T20:22:00Z</dcterms:modified>
</cp:coreProperties>
</file>